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BE8" w:rsidRDefault="00E10BE8" w:rsidP="00E10BE8">
      <w:pPr>
        <w:pStyle w:val="1"/>
        <w:ind w:firstLine="0"/>
        <w:jc w:val="center"/>
        <w:rPr>
          <w:b/>
          <w:szCs w:val="28"/>
        </w:rPr>
      </w:pPr>
      <w:r>
        <w:rPr>
          <w:b/>
          <w:szCs w:val="28"/>
        </w:rPr>
        <w:t>СОВЕТ ДЕПУТАТОВ ГОРОДА БЕРДСКА</w:t>
      </w:r>
    </w:p>
    <w:p w:rsidR="00E10BE8" w:rsidRPr="002A3133" w:rsidRDefault="00E10BE8" w:rsidP="00E10BE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3133">
        <w:rPr>
          <w:rFonts w:ascii="Times New Roman" w:hAnsi="Times New Roman"/>
          <w:b/>
          <w:sz w:val="28"/>
          <w:szCs w:val="28"/>
          <w:lang w:eastAsia="ru-RU"/>
        </w:rPr>
        <w:t>ЧЕТВЕРТОГО СОЗЫВА</w:t>
      </w:r>
    </w:p>
    <w:p w:rsidR="00E10BE8" w:rsidRDefault="00E10BE8" w:rsidP="00E10BE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6"/>
        </w:rPr>
        <w:t xml:space="preserve">Р Е Ш Е Н И Е </w:t>
      </w:r>
    </w:p>
    <w:p w:rsidR="00E10BE8" w:rsidRDefault="00E10BE8" w:rsidP="00E10BE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(тридцатая сессия</w:t>
      </w:r>
      <w:r>
        <w:rPr>
          <w:rFonts w:ascii="Times New Roman" w:hAnsi="Times New Roman"/>
          <w:sz w:val="28"/>
        </w:rPr>
        <w:t>)</w:t>
      </w:r>
    </w:p>
    <w:p w:rsidR="00E10BE8" w:rsidRDefault="00E10BE8" w:rsidP="00E10BE8">
      <w:pPr>
        <w:spacing w:after="0" w:line="240" w:lineRule="auto"/>
        <w:rPr>
          <w:rFonts w:ascii="Times New Roman" w:hAnsi="Times New Roman"/>
          <w:sz w:val="28"/>
        </w:rPr>
      </w:pPr>
    </w:p>
    <w:p w:rsidR="00E10BE8" w:rsidRDefault="00E10BE8" w:rsidP="00E10B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1901" w:rsidRDefault="004876EA" w:rsidP="00E10B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</w:t>
      </w:r>
      <w:r w:rsidRPr="001F61D0">
        <w:rPr>
          <w:rFonts w:ascii="Times New Roman" w:hAnsi="Times New Roman"/>
          <w:sz w:val="28"/>
          <w:szCs w:val="28"/>
        </w:rPr>
        <w:t xml:space="preserve">июня </w:t>
      </w:r>
      <w:r w:rsidR="004B1901" w:rsidRPr="001F61D0">
        <w:rPr>
          <w:rFonts w:ascii="Times New Roman" w:hAnsi="Times New Roman"/>
          <w:sz w:val="28"/>
          <w:szCs w:val="28"/>
        </w:rPr>
        <w:t>2019 го</w:t>
      </w:r>
      <w:bookmarkStart w:id="0" w:name="_GoBack"/>
      <w:bookmarkEnd w:id="0"/>
      <w:r w:rsidR="004B1901" w:rsidRPr="001F61D0">
        <w:rPr>
          <w:rFonts w:ascii="Times New Roman" w:hAnsi="Times New Roman"/>
          <w:sz w:val="28"/>
          <w:szCs w:val="28"/>
        </w:rPr>
        <w:t>да</w:t>
      </w:r>
      <w:r w:rsidR="004B1901">
        <w:rPr>
          <w:rFonts w:ascii="Times New Roman" w:hAnsi="Times New Roman"/>
          <w:sz w:val="28"/>
          <w:szCs w:val="28"/>
        </w:rPr>
        <w:t xml:space="preserve"> </w:t>
      </w:r>
      <w:r w:rsidR="004B1901">
        <w:rPr>
          <w:rFonts w:ascii="Times New Roman" w:hAnsi="Times New Roman"/>
          <w:sz w:val="28"/>
          <w:szCs w:val="28"/>
        </w:rPr>
        <w:tab/>
      </w:r>
      <w:r w:rsidR="004B1901">
        <w:rPr>
          <w:rFonts w:ascii="Times New Roman" w:hAnsi="Times New Roman"/>
          <w:sz w:val="28"/>
          <w:szCs w:val="28"/>
        </w:rPr>
        <w:tab/>
      </w:r>
      <w:r w:rsidR="004B1901">
        <w:rPr>
          <w:rFonts w:ascii="Times New Roman" w:hAnsi="Times New Roman"/>
          <w:sz w:val="28"/>
          <w:szCs w:val="28"/>
        </w:rPr>
        <w:tab/>
      </w:r>
      <w:r w:rsidR="004B1901">
        <w:rPr>
          <w:rFonts w:ascii="Times New Roman" w:hAnsi="Times New Roman"/>
          <w:sz w:val="28"/>
          <w:szCs w:val="28"/>
        </w:rPr>
        <w:tab/>
      </w:r>
      <w:r w:rsidR="004B1901">
        <w:rPr>
          <w:rFonts w:ascii="Times New Roman" w:hAnsi="Times New Roman"/>
          <w:sz w:val="28"/>
          <w:szCs w:val="28"/>
        </w:rPr>
        <w:tab/>
      </w:r>
      <w:r w:rsidR="004B1901">
        <w:rPr>
          <w:rFonts w:ascii="Times New Roman" w:hAnsi="Times New Roman"/>
          <w:sz w:val="28"/>
          <w:szCs w:val="28"/>
        </w:rPr>
        <w:tab/>
      </w:r>
      <w:r w:rsidR="004B1901">
        <w:rPr>
          <w:rFonts w:ascii="Times New Roman" w:hAnsi="Times New Roman"/>
          <w:sz w:val="28"/>
          <w:szCs w:val="28"/>
        </w:rPr>
        <w:tab/>
      </w:r>
      <w:r w:rsidR="004B1901">
        <w:rPr>
          <w:rFonts w:ascii="Times New Roman" w:hAnsi="Times New Roman"/>
          <w:sz w:val="28"/>
          <w:szCs w:val="28"/>
        </w:rPr>
        <w:tab/>
      </w:r>
      <w:r w:rsidR="004B1901">
        <w:rPr>
          <w:rFonts w:ascii="Times New Roman" w:hAnsi="Times New Roman"/>
          <w:sz w:val="28"/>
          <w:szCs w:val="28"/>
        </w:rPr>
        <w:tab/>
        <w:t>№ 284</w:t>
      </w:r>
    </w:p>
    <w:p w:rsidR="004B1901" w:rsidRDefault="004B1901" w:rsidP="00E10B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1901" w:rsidRPr="005A0DCE" w:rsidRDefault="004B1901" w:rsidP="00E10B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0BE8" w:rsidRPr="00BA687A" w:rsidRDefault="00E10BE8" w:rsidP="00E10BE8">
      <w:pPr>
        <w:pStyle w:val="1"/>
        <w:ind w:firstLine="0"/>
        <w:jc w:val="center"/>
        <w:rPr>
          <w:bCs/>
          <w:szCs w:val="28"/>
        </w:rPr>
      </w:pPr>
      <w:r w:rsidRPr="00BA687A">
        <w:rPr>
          <w:szCs w:val="28"/>
        </w:rPr>
        <w:t xml:space="preserve">О внесении изменений в решение Совета депутатов города Бердска </w:t>
      </w:r>
      <w:r w:rsidRPr="00BA687A">
        <w:rPr>
          <w:bCs/>
          <w:szCs w:val="28"/>
        </w:rPr>
        <w:t>от 20.12.2018 № 2</w:t>
      </w:r>
      <w:r>
        <w:rPr>
          <w:bCs/>
          <w:szCs w:val="28"/>
        </w:rPr>
        <w:t>2</w:t>
      </w:r>
      <w:r w:rsidRPr="00BA687A">
        <w:rPr>
          <w:bCs/>
          <w:szCs w:val="28"/>
        </w:rPr>
        <w:t xml:space="preserve">8 «О бюджете города Бердска на 2019 год и плановый период </w:t>
      </w:r>
    </w:p>
    <w:p w:rsidR="00E10BE8" w:rsidRPr="00BA687A" w:rsidRDefault="00E10BE8" w:rsidP="00E10BE8">
      <w:pPr>
        <w:pStyle w:val="1"/>
        <w:ind w:firstLine="0"/>
        <w:jc w:val="center"/>
        <w:rPr>
          <w:bCs/>
          <w:szCs w:val="28"/>
        </w:rPr>
      </w:pPr>
      <w:r w:rsidRPr="00BA687A">
        <w:rPr>
          <w:bCs/>
          <w:szCs w:val="28"/>
        </w:rPr>
        <w:t>2020 и 2021 годов»</w:t>
      </w:r>
    </w:p>
    <w:p w:rsidR="00E10BE8" w:rsidRDefault="00E10BE8" w:rsidP="00E10B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1901" w:rsidRPr="005A0DCE" w:rsidRDefault="004B1901" w:rsidP="00E10B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0BE8" w:rsidRPr="00BA687A" w:rsidRDefault="00E10BE8" w:rsidP="00E10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87A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городе Бердске, Совет депутатов города Бердска </w:t>
      </w:r>
    </w:p>
    <w:p w:rsidR="00E10BE8" w:rsidRPr="00BA687A" w:rsidRDefault="00E10BE8" w:rsidP="00C01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87A">
        <w:rPr>
          <w:rFonts w:ascii="Times New Roman" w:hAnsi="Times New Roman"/>
          <w:sz w:val="28"/>
          <w:szCs w:val="28"/>
        </w:rPr>
        <w:t xml:space="preserve">РЕШИЛ: </w:t>
      </w:r>
    </w:p>
    <w:p w:rsidR="00E10BE8" w:rsidRPr="00BA687A" w:rsidRDefault="00E10BE8" w:rsidP="00E10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87A">
        <w:rPr>
          <w:rFonts w:ascii="Times New Roman" w:hAnsi="Times New Roman"/>
          <w:sz w:val="28"/>
          <w:szCs w:val="28"/>
        </w:rPr>
        <w:t xml:space="preserve">1. Внести в решение Совета депутатов города Бердска </w:t>
      </w:r>
      <w:r w:rsidRPr="00BA687A">
        <w:rPr>
          <w:rFonts w:ascii="Times New Roman" w:eastAsia="Times New Roman" w:hAnsi="Times New Roman"/>
          <w:bCs/>
          <w:sz w:val="28"/>
          <w:szCs w:val="28"/>
          <w:lang w:eastAsia="ru-RU"/>
        </w:rPr>
        <w:t>от 20.12.2018 № 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BA687A">
        <w:rPr>
          <w:rFonts w:ascii="Times New Roman" w:eastAsia="Times New Roman" w:hAnsi="Times New Roman"/>
          <w:bCs/>
          <w:sz w:val="28"/>
          <w:szCs w:val="28"/>
          <w:lang w:eastAsia="ru-RU"/>
        </w:rPr>
        <w:t>8 «О бюджете города Бердска на 2019 год и пла</w:t>
      </w:r>
      <w:r w:rsidRPr="00BA687A">
        <w:rPr>
          <w:rFonts w:ascii="Times New Roman" w:hAnsi="Times New Roman"/>
          <w:bCs/>
          <w:sz w:val="28"/>
          <w:szCs w:val="28"/>
        </w:rPr>
        <w:t>новый период 2020 и 2021 годов»</w:t>
      </w:r>
      <w:r w:rsidRPr="00BA687A">
        <w:rPr>
          <w:rFonts w:ascii="Times New Roman" w:hAnsi="Times New Roman"/>
          <w:sz w:val="28"/>
          <w:szCs w:val="28"/>
        </w:rPr>
        <w:t xml:space="preserve"> изменения: </w:t>
      </w:r>
    </w:p>
    <w:p w:rsidR="00E10BE8" w:rsidRPr="00C83F29" w:rsidRDefault="00E10BE8" w:rsidP="00E10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3430">
        <w:rPr>
          <w:rFonts w:ascii="Times New Roman" w:hAnsi="Times New Roman"/>
          <w:sz w:val="28"/>
          <w:szCs w:val="28"/>
        </w:rPr>
        <w:t>1) в подпункте 1 пункта 1 цифры «2 713 366,0» заменить цифрами «</w:t>
      </w:r>
      <w:r>
        <w:rPr>
          <w:rFonts w:ascii="Times New Roman" w:hAnsi="Times New Roman"/>
          <w:sz w:val="28"/>
          <w:szCs w:val="28"/>
        </w:rPr>
        <w:t>2 777 753,7</w:t>
      </w:r>
      <w:r w:rsidRPr="00CB3430">
        <w:rPr>
          <w:rFonts w:ascii="Times New Roman" w:hAnsi="Times New Roman"/>
          <w:sz w:val="28"/>
          <w:szCs w:val="28"/>
        </w:rPr>
        <w:t>», цифры «</w:t>
      </w:r>
      <w:r>
        <w:rPr>
          <w:rFonts w:ascii="Times New Roman" w:hAnsi="Times New Roman"/>
          <w:sz w:val="28"/>
          <w:szCs w:val="28"/>
        </w:rPr>
        <w:t>1 798 849,85</w:t>
      </w:r>
      <w:r w:rsidRPr="00CB3430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1 863 237,6</w:t>
      </w:r>
      <w:r w:rsidRPr="00CB3430">
        <w:rPr>
          <w:rFonts w:ascii="Times New Roman" w:hAnsi="Times New Roman"/>
          <w:sz w:val="28"/>
          <w:szCs w:val="28"/>
        </w:rPr>
        <w:t xml:space="preserve">», цифры </w:t>
      </w:r>
      <w:r w:rsidRPr="00C83F29">
        <w:rPr>
          <w:rFonts w:ascii="Times New Roman" w:hAnsi="Times New Roman"/>
          <w:sz w:val="28"/>
          <w:szCs w:val="28"/>
        </w:rPr>
        <w:t>«1 367 187,8» заменить цифрами «1 431 575,5»;</w:t>
      </w:r>
    </w:p>
    <w:p w:rsidR="00E10BE8" w:rsidRPr="00C83F29" w:rsidRDefault="00E10BE8" w:rsidP="00E10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F29">
        <w:rPr>
          <w:rFonts w:ascii="Times New Roman" w:hAnsi="Times New Roman"/>
          <w:sz w:val="28"/>
          <w:szCs w:val="28"/>
        </w:rPr>
        <w:t>2) в подпункте 2 пункта 1 цифры «2 786 782,8» заменить цифрами «2 856 111,4»;</w:t>
      </w:r>
    </w:p>
    <w:p w:rsidR="00E10BE8" w:rsidRPr="00C83F29" w:rsidRDefault="00E10BE8" w:rsidP="00E10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F29">
        <w:rPr>
          <w:rFonts w:ascii="Times New Roman" w:hAnsi="Times New Roman"/>
          <w:sz w:val="28"/>
          <w:szCs w:val="28"/>
        </w:rPr>
        <w:t>3) в подпункте 3 пункта 1 цифры «58 728,3» заменить цифрами «63 669,2»;</w:t>
      </w:r>
    </w:p>
    <w:p w:rsidR="00E10BE8" w:rsidRPr="00C83F29" w:rsidRDefault="00E10BE8" w:rsidP="00E10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F29">
        <w:rPr>
          <w:rFonts w:ascii="Times New Roman" w:hAnsi="Times New Roman"/>
          <w:sz w:val="28"/>
          <w:szCs w:val="28"/>
        </w:rPr>
        <w:t xml:space="preserve">4) в подпункте 1 пункта 2 цифры </w:t>
      </w:r>
      <w:r w:rsidR="006F6F04">
        <w:rPr>
          <w:rFonts w:ascii="Times New Roman" w:hAnsi="Times New Roman"/>
          <w:sz w:val="28"/>
          <w:szCs w:val="28"/>
        </w:rPr>
        <w:t xml:space="preserve">«2 536 240,9» заменить цифрами </w:t>
      </w:r>
      <w:r w:rsidRPr="00C83F29">
        <w:rPr>
          <w:rFonts w:ascii="Times New Roman" w:hAnsi="Times New Roman"/>
          <w:sz w:val="28"/>
          <w:szCs w:val="28"/>
        </w:rPr>
        <w:t>«2 542 207,6», цифры «1 633 858,7» заменить цифрами «1 639 825,4», цифры «1 308 508,0» заменить цифрами «1 314 474,7»;</w:t>
      </w:r>
    </w:p>
    <w:p w:rsidR="00E10BE8" w:rsidRPr="00177C53" w:rsidRDefault="00E10BE8" w:rsidP="00E10B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177C53">
        <w:rPr>
          <w:rFonts w:ascii="Times New Roman" w:hAnsi="Times New Roman"/>
          <w:sz w:val="28"/>
          <w:szCs w:val="28"/>
        </w:rPr>
        <w:t xml:space="preserve">в подпункте 2 пункта </w:t>
      </w:r>
      <w:r>
        <w:rPr>
          <w:rFonts w:ascii="Times New Roman" w:hAnsi="Times New Roman"/>
          <w:sz w:val="28"/>
          <w:szCs w:val="28"/>
        </w:rPr>
        <w:t>2</w:t>
      </w:r>
      <w:r w:rsidRPr="00177C53">
        <w:rPr>
          <w:rFonts w:ascii="Times New Roman" w:hAnsi="Times New Roman"/>
          <w:sz w:val="28"/>
          <w:szCs w:val="28"/>
        </w:rPr>
        <w:t xml:space="preserve"> цифры «</w:t>
      </w:r>
      <w:r>
        <w:rPr>
          <w:rFonts w:ascii="Times New Roman" w:hAnsi="Times New Roman"/>
          <w:sz w:val="28"/>
          <w:szCs w:val="28"/>
        </w:rPr>
        <w:t>2 536 240,9</w:t>
      </w:r>
      <w:r w:rsidRPr="00177C53">
        <w:rPr>
          <w:rFonts w:ascii="Times New Roman" w:hAnsi="Times New Roman"/>
          <w:sz w:val="28"/>
          <w:szCs w:val="28"/>
        </w:rPr>
        <w:t xml:space="preserve">» заменить цифрами </w:t>
      </w:r>
      <w:r w:rsidRPr="00C83F29">
        <w:rPr>
          <w:rFonts w:ascii="Times New Roman" w:hAnsi="Times New Roman"/>
          <w:sz w:val="28"/>
          <w:szCs w:val="28"/>
        </w:rPr>
        <w:t>«2 542 207,6»;</w:t>
      </w:r>
    </w:p>
    <w:p w:rsidR="00E10BE8" w:rsidRPr="00872FD1" w:rsidRDefault="00E10BE8" w:rsidP="00E10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2FD1">
        <w:rPr>
          <w:rFonts w:ascii="Times New Roman" w:hAnsi="Times New Roman"/>
          <w:sz w:val="28"/>
          <w:szCs w:val="28"/>
        </w:rPr>
        <w:t>6)</w:t>
      </w:r>
      <w:r w:rsidRPr="00872FD1">
        <w:rPr>
          <w:rFonts w:ascii="Times New Roman" w:eastAsia="Times New Roman" w:hAnsi="Times New Roman"/>
          <w:sz w:val="28"/>
          <w:szCs w:val="28"/>
          <w:lang w:eastAsia="ru-RU"/>
        </w:rPr>
        <w:t xml:space="preserve"> в </w:t>
      </w:r>
      <w:r w:rsidRPr="00872FD1">
        <w:rPr>
          <w:rFonts w:ascii="Times New Roman" w:hAnsi="Times New Roman"/>
          <w:sz w:val="28"/>
          <w:szCs w:val="28"/>
        </w:rPr>
        <w:t>пункте</w:t>
      </w:r>
      <w:r w:rsidRPr="00872FD1">
        <w:rPr>
          <w:rFonts w:ascii="Times New Roman" w:eastAsia="Times New Roman" w:hAnsi="Times New Roman"/>
          <w:sz w:val="28"/>
          <w:szCs w:val="28"/>
          <w:lang w:eastAsia="ru-RU"/>
        </w:rPr>
        <w:t xml:space="preserve"> 15 цифры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255 680,3</w:t>
      </w:r>
      <w:r w:rsidRPr="00872FD1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</w:t>
      </w:r>
      <w:r w:rsidRPr="00C83F29">
        <w:rPr>
          <w:rFonts w:ascii="Times New Roman" w:eastAsia="Times New Roman" w:hAnsi="Times New Roman"/>
          <w:sz w:val="28"/>
          <w:szCs w:val="28"/>
          <w:lang w:eastAsia="ru-RU"/>
        </w:rPr>
        <w:t>цифрами «312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306,4</w:t>
      </w:r>
      <w:r w:rsidRPr="00872FD1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E10BE8" w:rsidRPr="00D61423" w:rsidRDefault="00E10BE8" w:rsidP="00E10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0A71">
        <w:rPr>
          <w:rFonts w:ascii="Times New Roman" w:hAnsi="Times New Roman"/>
          <w:sz w:val="28"/>
          <w:szCs w:val="28"/>
          <w:lang w:eastAsia="ru-RU"/>
        </w:rPr>
        <w:t>7)</w:t>
      </w:r>
      <w:r w:rsidRPr="00520A71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подпункте 1 </w:t>
      </w:r>
      <w:r w:rsidRPr="00520A71">
        <w:rPr>
          <w:rFonts w:ascii="Times New Roman" w:hAnsi="Times New Roman"/>
          <w:sz w:val="28"/>
          <w:szCs w:val="28"/>
        </w:rPr>
        <w:t>пункта</w:t>
      </w:r>
      <w:r w:rsidRPr="00520A71">
        <w:rPr>
          <w:rFonts w:ascii="Times New Roman" w:eastAsia="Times New Roman" w:hAnsi="Times New Roman"/>
          <w:sz w:val="28"/>
          <w:szCs w:val="28"/>
          <w:lang w:eastAsia="ru-RU"/>
        </w:rPr>
        <w:t xml:space="preserve"> 19 цифры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123 728,3</w:t>
      </w:r>
      <w:r w:rsidRPr="00520A71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цифрами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6142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128 669,2</w:t>
      </w:r>
      <w:r w:rsidRPr="00D6142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61423">
        <w:rPr>
          <w:rFonts w:ascii="Times New Roman" w:hAnsi="Times New Roman"/>
          <w:sz w:val="28"/>
          <w:szCs w:val="28"/>
          <w:lang w:eastAsia="ru-RU"/>
        </w:rPr>
        <w:t>;</w:t>
      </w:r>
    </w:p>
    <w:p w:rsidR="00E10BE8" w:rsidRPr="00D61423" w:rsidRDefault="00E10BE8" w:rsidP="00E10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423">
        <w:rPr>
          <w:rFonts w:ascii="Times New Roman" w:hAnsi="Times New Roman"/>
          <w:sz w:val="28"/>
          <w:szCs w:val="28"/>
          <w:lang w:eastAsia="ru-RU"/>
        </w:rPr>
        <w:t>8)</w:t>
      </w:r>
      <w:r w:rsidRPr="00D61423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подпункте 2 </w:t>
      </w:r>
      <w:r w:rsidRPr="00D61423">
        <w:rPr>
          <w:rFonts w:ascii="Times New Roman" w:hAnsi="Times New Roman"/>
          <w:sz w:val="28"/>
          <w:szCs w:val="28"/>
        </w:rPr>
        <w:t>пункта</w:t>
      </w:r>
      <w:r w:rsidRPr="00D61423">
        <w:rPr>
          <w:rFonts w:ascii="Times New Roman" w:eastAsia="Times New Roman" w:hAnsi="Times New Roman"/>
          <w:sz w:val="28"/>
          <w:szCs w:val="28"/>
          <w:lang w:eastAsia="ru-RU"/>
        </w:rPr>
        <w:t xml:space="preserve"> 19 цифры «123 728,3» заменить цифрами </w:t>
      </w:r>
      <w:r w:rsidRPr="00D61423">
        <w:rPr>
          <w:rFonts w:ascii="Times New Roman" w:eastAsia="Times New Roman" w:hAnsi="Times New Roman"/>
          <w:sz w:val="28"/>
          <w:szCs w:val="28"/>
          <w:lang w:eastAsia="ru-RU"/>
        </w:rPr>
        <w:br/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128 669,2</w:t>
      </w:r>
      <w:r w:rsidRPr="00D6142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61423">
        <w:rPr>
          <w:rFonts w:ascii="Times New Roman" w:hAnsi="Times New Roman"/>
          <w:sz w:val="28"/>
          <w:szCs w:val="28"/>
          <w:lang w:eastAsia="ru-RU"/>
        </w:rPr>
        <w:t>;</w:t>
      </w:r>
    </w:p>
    <w:p w:rsidR="00E10BE8" w:rsidRPr="00520A71" w:rsidRDefault="00E10BE8" w:rsidP="00E10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423">
        <w:rPr>
          <w:rFonts w:ascii="Times New Roman" w:hAnsi="Times New Roman"/>
          <w:sz w:val="28"/>
          <w:szCs w:val="28"/>
          <w:lang w:eastAsia="ru-RU"/>
        </w:rPr>
        <w:t>9)</w:t>
      </w:r>
      <w:r w:rsidRPr="00D61423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подпункте 3 </w:t>
      </w:r>
      <w:r w:rsidRPr="00D61423">
        <w:rPr>
          <w:rFonts w:ascii="Times New Roman" w:hAnsi="Times New Roman"/>
          <w:sz w:val="28"/>
          <w:szCs w:val="28"/>
        </w:rPr>
        <w:t>пункта</w:t>
      </w:r>
      <w:r w:rsidRPr="00D61423">
        <w:rPr>
          <w:rFonts w:ascii="Times New Roman" w:eastAsia="Times New Roman" w:hAnsi="Times New Roman"/>
          <w:sz w:val="28"/>
          <w:szCs w:val="28"/>
          <w:lang w:eastAsia="ru-RU"/>
        </w:rPr>
        <w:t xml:space="preserve"> 19 цифры «123 728,3» заменить цифрами </w:t>
      </w:r>
      <w:r w:rsidRPr="00D61423">
        <w:rPr>
          <w:rFonts w:ascii="Times New Roman" w:eastAsia="Times New Roman" w:hAnsi="Times New Roman"/>
          <w:sz w:val="28"/>
          <w:szCs w:val="28"/>
          <w:lang w:eastAsia="ru-RU"/>
        </w:rPr>
        <w:br/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128 669,2</w:t>
      </w:r>
      <w:r w:rsidRPr="00D6142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61423">
        <w:rPr>
          <w:rFonts w:ascii="Times New Roman" w:hAnsi="Times New Roman"/>
          <w:sz w:val="28"/>
          <w:szCs w:val="28"/>
          <w:lang w:eastAsia="ru-RU"/>
        </w:rPr>
        <w:t>;</w:t>
      </w:r>
    </w:p>
    <w:p w:rsidR="00E10BE8" w:rsidRDefault="00E10BE8" w:rsidP="00E10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10</w:t>
      </w:r>
      <w:r w:rsidRPr="00520A71">
        <w:rPr>
          <w:rFonts w:ascii="Times New Roman" w:hAnsi="Times New Roman"/>
          <w:sz w:val="28"/>
          <w:szCs w:val="28"/>
        </w:rPr>
        <w:t>)</w:t>
      </w:r>
      <w:r w:rsidRPr="00520A7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пункте 22 цифры</w:t>
      </w:r>
      <w:r w:rsidRPr="00F57F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0A7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11 341,1</w:t>
      </w:r>
      <w:r w:rsidRPr="00520A71">
        <w:rPr>
          <w:rFonts w:ascii="Times New Roman" w:eastAsia="Times New Roman" w:hAnsi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520A7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10BE8" w:rsidRPr="00520A71" w:rsidRDefault="00E10BE8" w:rsidP="00E10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11) </w:t>
      </w:r>
      <w:r w:rsidRPr="00520A71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подпункте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 абзаца 2</w:t>
      </w:r>
      <w:r w:rsidRPr="00520A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0A71">
        <w:rPr>
          <w:rFonts w:ascii="Times New Roman" w:hAnsi="Times New Roman"/>
          <w:sz w:val="28"/>
          <w:szCs w:val="28"/>
        </w:rPr>
        <w:t>пункта</w:t>
      </w:r>
      <w:r w:rsidRPr="00520A71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20A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слова</w:t>
      </w:r>
      <w:r w:rsidRPr="00520A7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4%</w:t>
      </w:r>
      <w:r w:rsidRPr="00520A7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исключить</w:t>
      </w:r>
      <w:r w:rsidRPr="00520A71">
        <w:rPr>
          <w:rFonts w:ascii="Times New Roman" w:hAnsi="Times New Roman"/>
          <w:sz w:val="28"/>
          <w:szCs w:val="28"/>
          <w:lang w:eastAsia="ru-RU"/>
        </w:rPr>
        <w:t>;</w:t>
      </w:r>
    </w:p>
    <w:p w:rsidR="00E10BE8" w:rsidRPr="00985E77" w:rsidRDefault="00E10BE8" w:rsidP="00E10B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985E77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985E7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 xml:space="preserve">таблицу 2 </w:t>
      </w:r>
      <w:r w:rsidRPr="00985E77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я</w:t>
      </w:r>
      <w:r w:rsidRPr="00985E77">
        <w:rPr>
          <w:rFonts w:ascii="Times New Roman" w:hAnsi="Times New Roman"/>
          <w:sz w:val="28"/>
          <w:szCs w:val="28"/>
        </w:rPr>
        <w:t xml:space="preserve"> 1 в редакции </w:t>
      </w:r>
      <w:r>
        <w:rPr>
          <w:rFonts w:ascii="Times New Roman" w:hAnsi="Times New Roman"/>
          <w:sz w:val="28"/>
          <w:szCs w:val="28"/>
        </w:rPr>
        <w:t xml:space="preserve">таблицы 2 </w:t>
      </w:r>
      <w:r w:rsidRPr="00985E77">
        <w:rPr>
          <w:rFonts w:ascii="Times New Roman" w:hAnsi="Times New Roman"/>
          <w:sz w:val="28"/>
          <w:szCs w:val="28"/>
        </w:rPr>
        <w:t>приложения 1 к настоящему решению;</w:t>
      </w:r>
    </w:p>
    <w:p w:rsidR="00E10BE8" w:rsidRDefault="00E10BE8" w:rsidP="00E10B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77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3</w:t>
      </w:r>
      <w:r w:rsidRPr="00985E77">
        <w:rPr>
          <w:rFonts w:ascii="Times New Roman" w:hAnsi="Times New Roman"/>
          <w:sz w:val="28"/>
          <w:szCs w:val="28"/>
        </w:rPr>
        <w:t>) изложить таблицы</w:t>
      </w:r>
      <w:r>
        <w:rPr>
          <w:rFonts w:ascii="Times New Roman" w:hAnsi="Times New Roman"/>
          <w:sz w:val="28"/>
          <w:szCs w:val="28"/>
        </w:rPr>
        <w:t xml:space="preserve"> 1, 2 </w:t>
      </w:r>
      <w:r w:rsidRPr="00985E77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я</w:t>
      </w:r>
      <w:r w:rsidRPr="00985E77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E77">
        <w:rPr>
          <w:rFonts w:ascii="Times New Roman" w:hAnsi="Times New Roman"/>
          <w:sz w:val="28"/>
          <w:szCs w:val="28"/>
        </w:rPr>
        <w:t>в редакции таблиц</w:t>
      </w:r>
      <w:r>
        <w:rPr>
          <w:rFonts w:ascii="Times New Roman" w:hAnsi="Times New Roman"/>
          <w:sz w:val="28"/>
          <w:szCs w:val="28"/>
        </w:rPr>
        <w:t xml:space="preserve"> 1, 2</w:t>
      </w:r>
      <w:r w:rsidRPr="00985E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приложением 2</w:t>
      </w:r>
      <w:r w:rsidRPr="00985E77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E10BE8" w:rsidRDefault="00E10BE8" w:rsidP="00E10B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7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985E77">
        <w:rPr>
          <w:rFonts w:ascii="Times New Roman" w:hAnsi="Times New Roman"/>
          <w:sz w:val="28"/>
          <w:szCs w:val="28"/>
        </w:rPr>
        <w:t xml:space="preserve">) изложить таблицы </w:t>
      </w:r>
      <w:r>
        <w:rPr>
          <w:rFonts w:ascii="Times New Roman" w:hAnsi="Times New Roman"/>
          <w:sz w:val="28"/>
          <w:szCs w:val="28"/>
        </w:rPr>
        <w:t xml:space="preserve">1, 2 </w:t>
      </w:r>
      <w:r w:rsidRPr="00985E77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я</w:t>
      </w:r>
      <w:r w:rsidRPr="00985E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985E77">
        <w:rPr>
          <w:rFonts w:ascii="Times New Roman" w:hAnsi="Times New Roman"/>
          <w:sz w:val="28"/>
          <w:szCs w:val="28"/>
        </w:rPr>
        <w:t xml:space="preserve">в редакции таблиц </w:t>
      </w:r>
      <w:r>
        <w:rPr>
          <w:rFonts w:ascii="Times New Roman" w:hAnsi="Times New Roman"/>
          <w:sz w:val="28"/>
          <w:szCs w:val="28"/>
        </w:rPr>
        <w:t>1, 2 в соответствии с приложением 3</w:t>
      </w:r>
      <w:r w:rsidRPr="00985E77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E10BE8" w:rsidRPr="00985E77" w:rsidRDefault="00E10BE8" w:rsidP="00E10B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E7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985E77">
        <w:rPr>
          <w:rFonts w:ascii="Times New Roman" w:hAnsi="Times New Roman"/>
          <w:sz w:val="28"/>
          <w:szCs w:val="28"/>
        </w:rPr>
        <w:t>) изложить таблицы</w:t>
      </w:r>
      <w:r>
        <w:rPr>
          <w:rFonts w:ascii="Times New Roman" w:hAnsi="Times New Roman"/>
          <w:sz w:val="28"/>
          <w:szCs w:val="28"/>
        </w:rPr>
        <w:t xml:space="preserve"> 1, 2</w:t>
      </w:r>
      <w:r w:rsidRPr="00985E77">
        <w:rPr>
          <w:rFonts w:ascii="Times New Roman" w:hAnsi="Times New Roman"/>
          <w:sz w:val="28"/>
          <w:szCs w:val="28"/>
        </w:rPr>
        <w:t xml:space="preserve"> приложени</w:t>
      </w:r>
      <w:r>
        <w:rPr>
          <w:rFonts w:ascii="Times New Roman" w:hAnsi="Times New Roman"/>
          <w:sz w:val="28"/>
          <w:szCs w:val="28"/>
        </w:rPr>
        <w:t>я</w:t>
      </w:r>
      <w:r w:rsidRPr="00985E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985E77">
        <w:rPr>
          <w:rFonts w:ascii="Times New Roman" w:hAnsi="Times New Roman"/>
          <w:sz w:val="28"/>
          <w:szCs w:val="28"/>
        </w:rPr>
        <w:t>в редакции таблиц</w:t>
      </w:r>
      <w:r>
        <w:rPr>
          <w:rFonts w:ascii="Times New Roman" w:hAnsi="Times New Roman"/>
          <w:sz w:val="28"/>
          <w:szCs w:val="28"/>
        </w:rPr>
        <w:t xml:space="preserve"> 1, 2</w:t>
      </w:r>
      <w:r w:rsidRPr="00985E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приложением 4</w:t>
      </w:r>
      <w:r w:rsidRPr="00985E77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E10BE8" w:rsidRPr="00DA2377" w:rsidRDefault="00E10BE8" w:rsidP="00E10B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37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DA2377">
        <w:rPr>
          <w:rFonts w:ascii="Times New Roman" w:hAnsi="Times New Roman"/>
          <w:sz w:val="28"/>
          <w:szCs w:val="28"/>
        </w:rPr>
        <w:t>) изложить приложение 6 в редакции приложения 5 к настоящему решению;</w:t>
      </w:r>
    </w:p>
    <w:p w:rsidR="00E10BE8" w:rsidRDefault="00E10BE8" w:rsidP="00E10B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37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DA2377">
        <w:rPr>
          <w:rFonts w:ascii="Times New Roman" w:hAnsi="Times New Roman"/>
          <w:sz w:val="28"/>
          <w:szCs w:val="28"/>
        </w:rPr>
        <w:t xml:space="preserve">) изложить таблицы 1, 2 приложения 7 в редакции таблиц 1, 2 приложения </w:t>
      </w:r>
      <w:r>
        <w:rPr>
          <w:rFonts w:ascii="Times New Roman" w:hAnsi="Times New Roman"/>
          <w:sz w:val="28"/>
          <w:szCs w:val="28"/>
        </w:rPr>
        <w:t>6</w:t>
      </w:r>
      <w:r w:rsidRPr="00DA2377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;</w:t>
      </w:r>
    </w:p>
    <w:p w:rsidR="00E10BE8" w:rsidRDefault="00E10BE8" w:rsidP="00E10B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18) </w:t>
      </w:r>
      <w:r w:rsidRPr="00DA2377">
        <w:rPr>
          <w:rFonts w:ascii="Times New Roman" w:hAnsi="Times New Roman"/>
          <w:sz w:val="28"/>
          <w:szCs w:val="28"/>
        </w:rPr>
        <w:t>изложить таблиц</w:t>
      </w:r>
      <w:r>
        <w:rPr>
          <w:rFonts w:ascii="Times New Roman" w:hAnsi="Times New Roman"/>
          <w:sz w:val="28"/>
          <w:szCs w:val="28"/>
        </w:rPr>
        <w:t>у</w:t>
      </w:r>
      <w:r w:rsidRPr="00DA2377">
        <w:rPr>
          <w:rFonts w:ascii="Times New Roman" w:hAnsi="Times New Roman"/>
          <w:sz w:val="28"/>
          <w:szCs w:val="28"/>
        </w:rPr>
        <w:t xml:space="preserve"> 1 приложения </w:t>
      </w:r>
      <w:r>
        <w:rPr>
          <w:rFonts w:ascii="Times New Roman" w:hAnsi="Times New Roman"/>
          <w:sz w:val="28"/>
          <w:szCs w:val="28"/>
        </w:rPr>
        <w:t>8</w:t>
      </w:r>
      <w:r w:rsidRPr="00DA2377">
        <w:rPr>
          <w:rFonts w:ascii="Times New Roman" w:hAnsi="Times New Roman"/>
          <w:sz w:val="28"/>
          <w:szCs w:val="28"/>
        </w:rPr>
        <w:t xml:space="preserve"> в редакции таблиц</w:t>
      </w:r>
      <w:r>
        <w:rPr>
          <w:rFonts w:ascii="Times New Roman" w:hAnsi="Times New Roman"/>
          <w:sz w:val="28"/>
          <w:szCs w:val="28"/>
        </w:rPr>
        <w:t>ы</w:t>
      </w:r>
      <w:r w:rsidRPr="00DA2377">
        <w:rPr>
          <w:rFonts w:ascii="Times New Roman" w:hAnsi="Times New Roman"/>
          <w:sz w:val="28"/>
          <w:szCs w:val="28"/>
        </w:rPr>
        <w:t xml:space="preserve"> 1 приложения </w:t>
      </w:r>
      <w:r>
        <w:rPr>
          <w:rFonts w:ascii="Times New Roman" w:hAnsi="Times New Roman"/>
          <w:sz w:val="28"/>
          <w:szCs w:val="28"/>
        </w:rPr>
        <w:t>7</w:t>
      </w:r>
      <w:r w:rsidRPr="00DA2377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E10BE8" w:rsidRPr="00292499" w:rsidRDefault="00E10BE8" w:rsidP="00E10B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17CE">
        <w:rPr>
          <w:rFonts w:ascii="Times New Roman" w:hAnsi="Times New Roman"/>
          <w:color w:val="000000"/>
          <w:sz w:val="28"/>
          <w:szCs w:val="28"/>
        </w:rPr>
        <w:t>2. Опубликовать решение в газете «</w:t>
      </w:r>
      <w:r>
        <w:rPr>
          <w:rFonts w:ascii="Times New Roman" w:hAnsi="Times New Roman"/>
          <w:color w:val="000000"/>
          <w:sz w:val="28"/>
          <w:szCs w:val="28"/>
        </w:rPr>
        <w:t>Бердские новости</w:t>
      </w:r>
      <w:r w:rsidRPr="003B17CE">
        <w:rPr>
          <w:rFonts w:ascii="Times New Roman" w:hAnsi="Times New Roman"/>
          <w:color w:val="000000"/>
          <w:sz w:val="28"/>
          <w:szCs w:val="28"/>
        </w:rPr>
        <w:t>» и разместить на официальном сайте администрации города Бердска.</w:t>
      </w:r>
    </w:p>
    <w:p w:rsidR="00E10BE8" w:rsidRDefault="00E10BE8" w:rsidP="00E10B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10FC" w:rsidRPr="00471083" w:rsidRDefault="00C010FC" w:rsidP="00E10B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0BE8" w:rsidRPr="00D90389" w:rsidRDefault="00E10BE8" w:rsidP="00E10B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0BE8" w:rsidRPr="00D90389" w:rsidRDefault="00E10BE8" w:rsidP="00E10BE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D90389">
        <w:rPr>
          <w:rFonts w:ascii="Times New Roman" w:hAnsi="Times New Roman"/>
          <w:sz w:val="28"/>
          <w:szCs w:val="28"/>
        </w:rPr>
        <w:t xml:space="preserve"> города Бердска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П</w:t>
      </w:r>
      <w:r w:rsidRPr="00D90389">
        <w:rPr>
          <w:rFonts w:ascii="Times New Roman" w:hAnsi="Times New Roman"/>
          <w:sz w:val="28"/>
          <w:szCs w:val="28"/>
        </w:rPr>
        <w:t>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0389">
        <w:rPr>
          <w:rFonts w:ascii="Times New Roman" w:hAnsi="Times New Roman"/>
          <w:sz w:val="28"/>
          <w:szCs w:val="28"/>
        </w:rPr>
        <w:t>Совета депутатов</w:t>
      </w:r>
    </w:p>
    <w:p w:rsidR="00E10BE8" w:rsidRDefault="00E10BE8" w:rsidP="00E10BE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0BE8" w:rsidRPr="00D90389" w:rsidRDefault="00E10BE8" w:rsidP="00E10BE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90389">
        <w:rPr>
          <w:rFonts w:ascii="Times New Roman" w:hAnsi="Times New Roman"/>
          <w:sz w:val="28"/>
          <w:szCs w:val="28"/>
        </w:rPr>
        <w:t>___________________/</w:t>
      </w:r>
      <w:r>
        <w:rPr>
          <w:rFonts w:ascii="Times New Roman" w:hAnsi="Times New Roman"/>
          <w:sz w:val="28"/>
          <w:szCs w:val="28"/>
        </w:rPr>
        <w:t xml:space="preserve">Е.А.Шестернин   </w:t>
      </w:r>
      <w:r w:rsidR="004B190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90389">
        <w:rPr>
          <w:rFonts w:ascii="Times New Roman" w:hAnsi="Times New Roman"/>
          <w:sz w:val="28"/>
          <w:szCs w:val="28"/>
        </w:rPr>
        <w:t>_______________</w:t>
      </w:r>
      <w:r w:rsidR="004B1901">
        <w:rPr>
          <w:rFonts w:ascii="Times New Roman" w:hAnsi="Times New Roman"/>
          <w:sz w:val="28"/>
          <w:szCs w:val="28"/>
        </w:rPr>
        <w:t>_</w:t>
      </w:r>
      <w:r w:rsidRPr="00D90389">
        <w:rPr>
          <w:rFonts w:ascii="Times New Roman" w:hAnsi="Times New Roman"/>
          <w:sz w:val="28"/>
          <w:szCs w:val="28"/>
        </w:rPr>
        <w:t>/В.Г.Бадьин</w:t>
      </w:r>
    </w:p>
    <w:p w:rsidR="009D2770" w:rsidRDefault="009D2770"/>
    <w:p w:rsidR="00E10BE8" w:rsidRDefault="00E10BE8"/>
    <w:p w:rsidR="00E10BE8" w:rsidRDefault="00E10BE8"/>
    <w:p w:rsidR="00E10BE8" w:rsidRDefault="00E10BE8"/>
    <w:p w:rsidR="00E10BE8" w:rsidRDefault="00E10BE8"/>
    <w:p w:rsidR="00E10BE8" w:rsidRDefault="00E10BE8">
      <w:r>
        <w:br w:type="page"/>
      </w:r>
    </w:p>
    <w:p w:rsidR="00BF3ED3" w:rsidRPr="00C84BC6" w:rsidRDefault="00BF3ED3" w:rsidP="006F6F04">
      <w:pPr>
        <w:spacing w:after="0" w:line="240" w:lineRule="auto"/>
        <w:ind w:left="5664"/>
        <w:jc w:val="center"/>
        <w:outlineLvl w:val="0"/>
        <w:rPr>
          <w:rFonts w:ascii="Times New Roman" w:hAnsi="Times New Roman"/>
          <w:sz w:val="24"/>
          <w:szCs w:val="24"/>
        </w:rPr>
      </w:pPr>
      <w:r w:rsidRPr="00C84BC6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F3ED3" w:rsidRPr="00C84BC6" w:rsidRDefault="00BF3ED3" w:rsidP="006F6F04">
      <w:pPr>
        <w:spacing w:after="0" w:line="240" w:lineRule="auto"/>
        <w:ind w:left="5664"/>
        <w:jc w:val="center"/>
        <w:outlineLvl w:val="0"/>
        <w:rPr>
          <w:rFonts w:ascii="Times New Roman" w:hAnsi="Times New Roman"/>
          <w:sz w:val="24"/>
          <w:szCs w:val="24"/>
        </w:rPr>
      </w:pPr>
      <w:r w:rsidRPr="00C84BC6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BF3ED3" w:rsidRPr="00C84BC6" w:rsidRDefault="00BF3ED3" w:rsidP="006F6F04">
      <w:pPr>
        <w:spacing w:after="0" w:line="240" w:lineRule="auto"/>
        <w:ind w:left="5664"/>
        <w:jc w:val="center"/>
        <w:outlineLvl w:val="0"/>
        <w:rPr>
          <w:rFonts w:ascii="Times New Roman" w:hAnsi="Times New Roman"/>
          <w:sz w:val="24"/>
          <w:szCs w:val="24"/>
        </w:rPr>
      </w:pPr>
      <w:r w:rsidRPr="00C84BC6">
        <w:rPr>
          <w:rFonts w:ascii="Times New Roman" w:hAnsi="Times New Roman"/>
          <w:sz w:val="24"/>
          <w:szCs w:val="24"/>
        </w:rPr>
        <w:t>города Бердска четвертого созыва</w:t>
      </w:r>
    </w:p>
    <w:p w:rsidR="00BF3ED3" w:rsidRDefault="00BF3ED3" w:rsidP="006F6F04">
      <w:pPr>
        <w:spacing w:after="0" w:line="240" w:lineRule="auto"/>
        <w:ind w:left="5664"/>
        <w:jc w:val="center"/>
        <w:outlineLvl w:val="0"/>
        <w:rPr>
          <w:rFonts w:ascii="Times New Roman" w:hAnsi="Times New Roman"/>
          <w:sz w:val="24"/>
          <w:szCs w:val="24"/>
        </w:rPr>
      </w:pPr>
      <w:r w:rsidRPr="00C84BC6">
        <w:rPr>
          <w:rFonts w:ascii="Times New Roman" w:hAnsi="Times New Roman"/>
          <w:sz w:val="24"/>
          <w:szCs w:val="24"/>
        </w:rPr>
        <w:t xml:space="preserve">от </w:t>
      </w:r>
      <w:r w:rsidR="004B1901">
        <w:rPr>
          <w:rFonts w:ascii="Times New Roman" w:hAnsi="Times New Roman"/>
          <w:sz w:val="24"/>
          <w:szCs w:val="24"/>
        </w:rPr>
        <w:t>27.06.2019 № 284</w:t>
      </w:r>
    </w:p>
    <w:p w:rsidR="004B1901" w:rsidRDefault="004B1901" w:rsidP="006F6F04">
      <w:pPr>
        <w:spacing w:after="0" w:line="240" w:lineRule="auto"/>
        <w:ind w:left="5664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F3ED3" w:rsidRPr="00C84BC6" w:rsidRDefault="00BF3ED3" w:rsidP="006F6F04">
      <w:pPr>
        <w:spacing w:after="0" w:line="240" w:lineRule="auto"/>
        <w:ind w:left="5664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84BC6">
        <w:rPr>
          <w:rFonts w:ascii="Times New Roman" w:hAnsi="Times New Roman"/>
          <w:sz w:val="24"/>
          <w:szCs w:val="24"/>
        </w:rPr>
        <w:t>ПРИЛОЖЕНИЕ 1</w:t>
      </w:r>
    </w:p>
    <w:p w:rsidR="00BF3ED3" w:rsidRPr="00C84BC6" w:rsidRDefault="00BF3ED3" w:rsidP="006F6F04">
      <w:pPr>
        <w:spacing w:after="0" w:line="240" w:lineRule="auto"/>
        <w:ind w:left="5664"/>
        <w:jc w:val="center"/>
        <w:outlineLvl w:val="0"/>
        <w:rPr>
          <w:rFonts w:ascii="Times New Roman" w:hAnsi="Times New Roman"/>
          <w:sz w:val="24"/>
          <w:szCs w:val="24"/>
        </w:rPr>
      </w:pPr>
      <w:r w:rsidRPr="00C84BC6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BF3ED3" w:rsidRPr="00C84BC6" w:rsidRDefault="00BF3ED3" w:rsidP="006F6F04">
      <w:pPr>
        <w:spacing w:after="0" w:line="240" w:lineRule="auto"/>
        <w:ind w:left="5664"/>
        <w:jc w:val="center"/>
        <w:outlineLvl w:val="0"/>
        <w:rPr>
          <w:rFonts w:ascii="Times New Roman" w:hAnsi="Times New Roman"/>
          <w:sz w:val="24"/>
          <w:szCs w:val="24"/>
        </w:rPr>
      </w:pPr>
      <w:r w:rsidRPr="00C84BC6">
        <w:rPr>
          <w:rFonts w:ascii="Times New Roman" w:hAnsi="Times New Roman"/>
          <w:sz w:val="24"/>
          <w:szCs w:val="24"/>
        </w:rPr>
        <w:t>города Бердска четвертого созыва</w:t>
      </w:r>
    </w:p>
    <w:p w:rsidR="00BF3ED3" w:rsidRPr="00C32166" w:rsidRDefault="00BF3ED3" w:rsidP="006F6F04">
      <w:pPr>
        <w:spacing w:after="0" w:line="240" w:lineRule="auto"/>
        <w:ind w:left="5664"/>
        <w:jc w:val="center"/>
        <w:outlineLvl w:val="0"/>
        <w:rPr>
          <w:rFonts w:ascii="Times New Roman" w:hAnsi="Times New Roman"/>
          <w:sz w:val="24"/>
          <w:szCs w:val="24"/>
        </w:rPr>
      </w:pPr>
      <w:r w:rsidRPr="00C84BC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20 12 2018 </w:t>
      </w:r>
      <w:r w:rsidRPr="00C84BC6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228</w:t>
      </w:r>
    </w:p>
    <w:p w:rsidR="00BF3ED3" w:rsidRDefault="00BF3ED3" w:rsidP="00BF3ED3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F3ED3" w:rsidRPr="00381366" w:rsidRDefault="00BF3ED3" w:rsidP="00BF3ED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381366">
        <w:rPr>
          <w:rFonts w:ascii="Times New Roman" w:eastAsia="Times New Roman" w:hAnsi="Times New Roman"/>
          <w:sz w:val="20"/>
          <w:szCs w:val="20"/>
        </w:rPr>
        <w:t>Таблица 2</w:t>
      </w:r>
    </w:p>
    <w:p w:rsidR="00BF3ED3" w:rsidRDefault="00BF3ED3" w:rsidP="00BF3E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F3ED3" w:rsidRPr="00074344" w:rsidRDefault="00BF3ED3" w:rsidP="00BF3E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74344">
        <w:rPr>
          <w:rFonts w:ascii="Times New Roman" w:eastAsia="Times New Roman" w:hAnsi="Times New Roman"/>
          <w:b/>
          <w:sz w:val="28"/>
          <w:szCs w:val="28"/>
        </w:rPr>
        <w:t>Перечень главных администраторов безвозмездных поступлений</w:t>
      </w:r>
    </w:p>
    <w:p w:rsidR="00BF3ED3" w:rsidRPr="00074344" w:rsidRDefault="00BF3ED3" w:rsidP="00BF3E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74344">
        <w:rPr>
          <w:rFonts w:ascii="Times New Roman" w:eastAsia="Times New Roman" w:hAnsi="Times New Roman"/>
          <w:b/>
          <w:sz w:val="28"/>
          <w:szCs w:val="28"/>
        </w:rPr>
        <w:t>на 201</w:t>
      </w:r>
      <w:r>
        <w:rPr>
          <w:rFonts w:ascii="Times New Roman" w:eastAsia="Times New Roman" w:hAnsi="Times New Roman"/>
          <w:b/>
          <w:sz w:val="28"/>
          <w:szCs w:val="28"/>
        </w:rPr>
        <w:t>9</w:t>
      </w:r>
      <w:r w:rsidRPr="00074344">
        <w:rPr>
          <w:rFonts w:ascii="Times New Roman" w:eastAsia="Times New Roman" w:hAnsi="Times New Roman"/>
          <w:b/>
          <w:sz w:val="28"/>
          <w:szCs w:val="28"/>
        </w:rPr>
        <w:t xml:space="preserve"> год и плановый период 20</w:t>
      </w:r>
      <w:r>
        <w:rPr>
          <w:rFonts w:ascii="Times New Roman" w:eastAsia="Times New Roman" w:hAnsi="Times New Roman"/>
          <w:b/>
          <w:sz w:val="28"/>
          <w:szCs w:val="28"/>
        </w:rPr>
        <w:t>20</w:t>
      </w:r>
      <w:r w:rsidRPr="00074344">
        <w:rPr>
          <w:rFonts w:ascii="Times New Roman" w:eastAsia="Times New Roman" w:hAnsi="Times New Roman"/>
          <w:b/>
          <w:sz w:val="28"/>
          <w:szCs w:val="28"/>
        </w:rPr>
        <w:t xml:space="preserve"> и 20</w:t>
      </w:r>
      <w:r>
        <w:rPr>
          <w:rFonts w:ascii="Times New Roman" w:eastAsia="Times New Roman" w:hAnsi="Times New Roman"/>
          <w:b/>
          <w:sz w:val="28"/>
          <w:szCs w:val="28"/>
        </w:rPr>
        <w:t>21</w:t>
      </w:r>
      <w:r w:rsidRPr="00074344">
        <w:rPr>
          <w:rFonts w:ascii="Times New Roman" w:eastAsia="Times New Roman" w:hAnsi="Times New Roman"/>
          <w:b/>
          <w:sz w:val="28"/>
          <w:szCs w:val="28"/>
        </w:rPr>
        <w:t xml:space="preserve"> годов</w:t>
      </w:r>
    </w:p>
    <w:p w:rsidR="00BF3ED3" w:rsidRPr="0053243B" w:rsidRDefault="00BF3ED3" w:rsidP="00BF3E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6662"/>
      </w:tblGrid>
      <w:tr w:rsidR="00BF3ED3" w:rsidRPr="000F1504" w:rsidTr="00A33F00">
        <w:trPr>
          <w:trHeight w:val="20"/>
          <w:tblHeader/>
        </w:trPr>
        <w:tc>
          <w:tcPr>
            <w:tcW w:w="3261" w:type="dxa"/>
            <w:gridSpan w:val="2"/>
          </w:tcPr>
          <w:p w:rsidR="00BF3ED3" w:rsidRPr="000F1504" w:rsidRDefault="00BF3ED3" w:rsidP="00A33F00">
            <w:pPr>
              <w:spacing w:after="0" w:line="240" w:lineRule="auto"/>
              <w:ind w:left="165" w:hanging="16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1504">
              <w:rPr>
                <w:rFonts w:ascii="Times New Roman" w:hAnsi="Times New Roman"/>
                <w:b/>
                <w:sz w:val="20"/>
                <w:szCs w:val="20"/>
              </w:rPr>
              <w:t>Код бюджетной классификации</w:t>
            </w:r>
          </w:p>
          <w:p w:rsidR="00BF3ED3" w:rsidRPr="000F1504" w:rsidRDefault="00BF3ED3" w:rsidP="00A33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1504">
              <w:rPr>
                <w:rFonts w:ascii="Times New Roman" w:hAnsi="Times New Roman"/>
                <w:b/>
                <w:sz w:val="20"/>
                <w:szCs w:val="20"/>
              </w:rPr>
              <w:t>Российской Федерации</w:t>
            </w:r>
          </w:p>
        </w:tc>
        <w:tc>
          <w:tcPr>
            <w:tcW w:w="6662" w:type="dxa"/>
            <w:vMerge w:val="restart"/>
          </w:tcPr>
          <w:p w:rsidR="00BF3ED3" w:rsidRPr="000F1504" w:rsidRDefault="00BF3ED3" w:rsidP="00A33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3ED3" w:rsidRPr="000F1504" w:rsidRDefault="00BF3ED3" w:rsidP="00A33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1504">
              <w:rPr>
                <w:rFonts w:ascii="Times New Roman" w:hAnsi="Times New Roman"/>
                <w:b/>
                <w:sz w:val="20"/>
                <w:szCs w:val="20"/>
              </w:rPr>
              <w:t>Наименование главного администратора доходов</w:t>
            </w:r>
          </w:p>
          <w:p w:rsidR="00BF3ED3" w:rsidRPr="000F1504" w:rsidRDefault="00BF3ED3" w:rsidP="00A33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1504">
              <w:rPr>
                <w:rFonts w:ascii="Times New Roman" w:hAnsi="Times New Roman"/>
                <w:b/>
                <w:sz w:val="20"/>
                <w:szCs w:val="20"/>
              </w:rPr>
              <w:t>бюджета города Бердска</w:t>
            </w:r>
          </w:p>
        </w:tc>
      </w:tr>
      <w:tr w:rsidR="00BF3ED3" w:rsidRPr="000F1504" w:rsidTr="00A33F00">
        <w:trPr>
          <w:trHeight w:val="20"/>
          <w:tblHeader/>
        </w:trPr>
        <w:tc>
          <w:tcPr>
            <w:tcW w:w="993" w:type="dxa"/>
          </w:tcPr>
          <w:p w:rsidR="00BF3ED3" w:rsidRPr="000F1504" w:rsidRDefault="00BF3ED3" w:rsidP="00A33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1504">
              <w:rPr>
                <w:rFonts w:ascii="Times New Roman" w:hAnsi="Times New Roman"/>
                <w:b/>
                <w:sz w:val="20"/>
                <w:szCs w:val="20"/>
              </w:rPr>
              <w:t>главного админис-</w:t>
            </w:r>
          </w:p>
          <w:p w:rsidR="00BF3ED3" w:rsidRPr="000F1504" w:rsidRDefault="00BF3ED3" w:rsidP="00A33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1504">
              <w:rPr>
                <w:rFonts w:ascii="Times New Roman" w:hAnsi="Times New Roman"/>
                <w:b/>
                <w:sz w:val="20"/>
                <w:szCs w:val="20"/>
              </w:rPr>
              <w:t>тратора доходов</w:t>
            </w:r>
          </w:p>
        </w:tc>
        <w:tc>
          <w:tcPr>
            <w:tcW w:w="2268" w:type="dxa"/>
          </w:tcPr>
          <w:p w:rsidR="00BF3ED3" w:rsidRPr="000F1504" w:rsidRDefault="00BF3ED3" w:rsidP="00A33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3ED3" w:rsidRPr="000F1504" w:rsidRDefault="00BF3ED3" w:rsidP="00A33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1504">
              <w:rPr>
                <w:rFonts w:ascii="Times New Roman" w:hAnsi="Times New Roman"/>
                <w:b/>
                <w:sz w:val="20"/>
                <w:szCs w:val="20"/>
              </w:rPr>
              <w:t>доходов бюджета</w:t>
            </w:r>
          </w:p>
        </w:tc>
        <w:tc>
          <w:tcPr>
            <w:tcW w:w="6662" w:type="dxa"/>
            <w:vMerge/>
          </w:tcPr>
          <w:p w:rsidR="00BF3ED3" w:rsidRPr="000F1504" w:rsidRDefault="00BF3ED3" w:rsidP="00A33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F3ED3" w:rsidRPr="000F1504" w:rsidTr="00A33F00">
        <w:trPr>
          <w:trHeight w:val="20"/>
          <w:tblHeader/>
        </w:trPr>
        <w:tc>
          <w:tcPr>
            <w:tcW w:w="993" w:type="dxa"/>
          </w:tcPr>
          <w:p w:rsidR="00BF3ED3" w:rsidRPr="000F1504" w:rsidRDefault="00BF3ED3" w:rsidP="00A33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1504">
              <w:rPr>
                <w:rFonts w:ascii="Times New Roman" w:hAnsi="Times New Roman"/>
                <w:b/>
                <w:sz w:val="20"/>
                <w:szCs w:val="20"/>
              </w:rPr>
              <w:t>710</w:t>
            </w:r>
          </w:p>
        </w:tc>
        <w:tc>
          <w:tcPr>
            <w:tcW w:w="2268" w:type="dxa"/>
          </w:tcPr>
          <w:p w:rsidR="00BF3ED3" w:rsidRPr="000F1504" w:rsidRDefault="00BF3ED3" w:rsidP="00A33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BF3ED3" w:rsidRPr="000F1504" w:rsidRDefault="00BF3ED3" w:rsidP="00A33F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1504">
              <w:rPr>
                <w:rFonts w:ascii="Times New Roman" w:hAnsi="Times New Roman"/>
                <w:b/>
                <w:sz w:val="20"/>
                <w:szCs w:val="20"/>
              </w:rPr>
              <w:t>Управление финансов и налоговой политики  администрации  города  Бердска</w:t>
            </w:r>
          </w:p>
        </w:tc>
      </w:tr>
      <w:tr w:rsidR="00BF3ED3" w:rsidRPr="000F1504" w:rsidTr="00A33F00">
        <w:trPr>
          <w:trHeight w:val="20"/>
        </w:trPr>
        <w:tc>
          <w:tcPr>
            <w:tcW w:w="993" w:type="dxa"/>
            <w:vAlign w:val="center"/>
          </w:tcPr>
          <w:p w:rsidR="00BF3ED3" w:rsidRPr="000F1504" w:rsidRDefault="00BF3ED3" w:rsidP="00A33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504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:rsidR="00BF3ED3" w:rsidRPr="000F1504" w:rsidRDefault="00BF3ED3" w:rsidP="00A33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504">
              <w:rPr>
                <w:rFonts w:ascii="Times New Roman" w:hAnsi="Times New Roman"/>
                <w:sz w:val="20"/>
                <w:szCs w:val="20"/>
              </w:rPr>
              <w:t>2 02 15001 04 0000 15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2" w:type="dxa"/>
          </w:tcPr>
          <w:p w:rsidR="00BF3ED3" w:rsidRPr="000F1504" w:rsidRDefault="00BF3ED3" w:rsidP="00A33F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504">
              <w:rPr>
                <w:rFonts w:ascii="Times New Roman" w:hAnsi="Times New Roman"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BF3ED3" w:rsidRPr="000F1504" w:rsidTr="00A33F00">
        <w:trPr>
          <w:trHeight w:val="20"/>
        </w:trPr>
        <w:tc>
          <w:tcPr>
            <w:tcW w:w="993" w:type="dxa"/>
            <w:vAlign w:val="center"/>
          </w:tcPr>
          <w:p w:rsidR="00BF3ED3" w:rsidRPr="000F1504" w:rsidRDefault="00BF3ED3" w:rsidP="00A33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504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:rsidR="00BF3ED3" w:rsidRPr="000F1504" w:rsidRDefault="00BF3ED3" w:rsidP="00A33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504">
              <w:rPr>
                <w:rFonts w:ascii="Times New Roman" w:hAnsi="Times New Roman"/>
                <w:sz w:val="20"/>
                <w:szCs w:val="20"/>
              </w:rPr>
              <w:t>2 02 20216 04 0000 15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2" w:type="dxa"/>
          </w:tcPr>
          <w:p w:rsidR="00BF3ED3" w:rsidRPr="000F1504" w:rsidRDefault="00BF3ED3" w:rsidP="00A33F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504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F3ED3" w:rsidRPr="000F1504" w:rsidTr="00A33F00">
        <w:trPr>
          <w:trHeight w:val="20"/>
        </w:trPr>
        <w:tc>
          <w:tcPr>
            <w:tcW w:w="993" w:type="dxa"/>
            <w:vAlign w:val="center"/>
          </w:tcPr>
          <w:p w:rsidR="00BF3ED3" w:rsidRPr="000F1504" w:rsidRDefault="00BF3ED3" w:rsidP="00A33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504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:rsidR="00BF3ED3" w:rsidRPr="000F1504" w:rsidRDefault="00BF3ED3" w:rsidP="00A33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504">
              <w:rPr>
                <w:rFonts w:ascii="Times New Roman" w:hAnsi="Times New Roman"/>
                <w:sz w:val="20"/>
                <w:szCs w:val="20"/>
              </w:rPr>
              <w:t>2 02 20298 04 0000 15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2" w:type="dxa"/>
          </w:tcPr>
          <w:p w:rsidR="00BF3ED3" w:rsidRPr="000F1504" w:rsidRDefault="00BF3ED3" w:rsidP="00A33F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504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Фонда содействия реформированию жилищно-коммунального хозяйства</w:t>
            </w:r>
          </w:p>
        </w:tc>
      </w:tr>
      <w:tr w:rsidR="00BF3ED3" w:rsidRPr="000F1504" w:rsidTr="00A33F00">
        <w:trPr>
          <w:trHeight w:val="20"/>
        </w:trPr>
        <w:tc>
          <w:tcPr>
            <w:tcW w:w="993" w:type="dxa"/>
            <w:vAlign w:val="center"/>
          </w:tcPr>
          <w:p w:rsidR="00BF3ED3" w:rsidRPr="000F1504" w:rsidRDefault="00BF3ED3" w:rsidP="00A33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504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:rsidR="00BF3ED3" w:rsidRPr="000F1504" w:rsidRDefault="00BF3ED3" w:rsidP="00A33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504">
              <w:rPr>
                <w:rFonts w:ascii="Times New Roman" w:hAnsi="Times New Roman"/>
                <w:sz w:val="20"/>
                <w:szCs w:val="20"/>
              </w:rPr>
              <w:t>2 02 20302 04 0000 15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2" w:type="dxa"/>
          </w:tcPr>
          <w:p w:rsidR="00BF3ED3" w:rsidRPr="000F1504" w:rsidRDefault="00BF3ED3" w:rsidP="00A33F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733D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BF3ED3" w:rsidRPr="000F1504" w:rsidTr="00A33F00">
        <w:trPr>
          <w:trHeight w:val="20"/>
        </w:trPr>
        <w:tc>
          <w:tcPr>
            <w:tcW w:w="993" w:type="dxa"/>
            <w:vAlign w:val="center"/>
          </w:tcPr>
          <w:p w:rsidR="00BF3ED3" w:rsidRPr="000F1504" w:rsidRDefault="00BF3ED3" w:rsidP="00A33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:rsidR="00BF3ED3" w:rsidRPr="000F1504" w:rsidRDefault="00BF3ED3" w:rsidP="00A33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2 02 25081 04 0000 150</w:t>
            </w:r>
          </w:p>
        </w:tc>
        <w:tc>
          <w:tcPr>
            <w:tcW w:w="6662" w:type="dxa"/>
          </w:tcPr>
          <w:p w:rsidR="00BF3ED3" w:rsidRPr="00D8733D" w:rsidRDefault="00BF3ED3" w:rsidP="00A33F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4FC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государственную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</w:tr>
      <w:tr w:rsidR="00BF3ED3" w:rsidRPr="000F1504" w:rsidTr="00A33F00">
        <w:trPr>
          <w:trHeight w:val="20"/>
        </w:trPr>
        <w:tc>
          <w:tcPr>
            <w:tcW w:w="993" w:type="dxa"/>
            <w:vAlign w:val="center"/>
          </w:tcPr>
          <w:p w:rsidR="00BF3ED3" w:rsidRPr="000F1504" w:rsidRDefault="00BF3ED3" w:rsidP="00A33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710 </w:t>
            </w:r>
          </w:p>
        </w:tc>
        <w:tc>
          <w:tcPr>
            <w:tcW w:w="2268" w:type="dxa"/>
            <w:vAlign w:val="center"/>
          </w:tcPr>
          <w:p w:rsidR="00BF3ED3" w:rsidRPr="000F1504" w:rsidRDefault="00BF3ED3" w:rsidP="00A33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2 02 25027 04 0000 150</w:t>
            </w:r>
          </w:p>
        </w:tc>
        <w:tc>
          <w:tcPr>
            <w:tcW w:w="6662" w:type="dxa"/>
          </w:tcPr>
          <w:p w:rsidR="00BF3ED3" w:rsidRPr="00D8733D" w:rsidRDefault="00BF3ED3" w:rsidP="00A33F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4FC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</w:tr>
      <w:tr w:rsidR="00BF3ED3" w:rsidRPr="000F1504" w:rsidTr="00A33F00">
        <w:trPr>
          <w:trHeight w:val="20"/>
        </w:trPr>
        <w:tc>
          <w:tcPr>
            <w:tcW w:w="993" w:type="dxa"/>
            <w:vAlign w:val="center"/>
          </w:tcPr>
          <w:p w:rsidR="00BF3ED3" w:rsidRPr="000F1504" w:rsidRDefault="00BF3ED3" w:rsidP="00A33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504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:rsidR="00BF3ED3" w:rsidRPr="000F1504" w:rsidRDefault="00BF3ED3" w:rsidP="00A33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504">
              <w:rPr>
                <w:rFonts w:ascii="Times New Roman" w:hAnsi="Times New Roman"/>
                <w:sz w:val="20"/>
                <w:szCs w:val="20"/>
              </w:rPr>
              <w:t xml:space="preserve">2 02 </w:t>
            </w:r>
            <w:r>
              <w:rPr>
                <w:rFonts w:ascii="Times New Roman" w:hAnsi="Times New Roman"/>
                <w:sz w:val="20"/>
                <w:szCs w:val="20"/>
              </w:rPr>
              <w:t>25527</w:t>
            </w:r>
            <w:r w:rsidRPr="000F1504">
              <w:rPr>
                <w:rFonts w:ascii="Times New Roman" w:hAnsi="Times New Roman"/>
                <w:sz w:val="20"/>
                <w:szCs w:val="20"/>
              </w:rPr>
              <w:t xml:space="preserve"> 04 0000 15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2" w:type="dxa"/>
          </w:tcPr>
          <w:p w:rsidR="00BF3ED3" w:rsidRPr="000F1504" w:rsidRDefault="00BF3ED3" w:rsidP="00A33F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733D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BF3ED3" w:rsidRPr="000F1504" w:rsidTr="00A33F00">
        <w:trPr>
          <w:trHeight w:val="20"/>
        </w:trPr>
        <w:tc>
          <w:tcPr>
            <w:tcW w:w="993" w:type="dxa"/>
            <w:vAlign w:val="center"/>
          </w:tcPr>
          <w:p w:rsidR="00BF3ED3" w:rsidRPr="00AA0FDF" w:rsidRDefault="00BF3ED3" w:rsidP="00A33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FDF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:rsidR="00BF3ED3" w:rsidRPr="00AA0FDF" w:rsidRDefault="00BF3ED3" w:rsidP="00A33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FDF">
              <w:rPr>
                <w:rFonts w:ascii="Times New Roman" w:hAnsi="Times New Roman"/>
                <w:sz w:val="20"/>
                <w:szCs w:val="20"/>
              </w:rPr>
              <w:t>2 02 25519 04 0000 150</w:t>
            </w:r>
          </w:p>
        </w:tc>
        <w:tc>
          <w:tcPr>
            <w:tcW w:w="6662" w:type="dxa"/>
          </w:tcPr>
          <w:p w:rsidR="00BF3ED3" w:rsidRPr="00AA0FDF" w:rsidRDefault="00BF3ED3" w:rsidP="00A33F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0FDF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поддержку отрасли культуры</w:t>
            </w:r>
          </w:p>
        </w:tc>
      </w:tr>
      <w:tr w:rsidR="00BF3ED3" w:rsidRPr="000F1504" w:rsidTr="00A33F00">
        <w:trPr>
          <w:trHeight w:val="20"/>
        </w:trPr>
        <w:tc>
          <w:tcPr>
            <w:tcW w:w="993" w:type="dxa"/>
            <w:vAlign w:val="center"/>
          </w:tcPr>
          <w:p w:rsidR="00BF3ED3" w:rsidRPr="000F1504" w:rsidRDefault="00BF3ED3" w:rsidP="00A33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504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:rsidR="00BF3ED3" w:rsidRPr="000F1504" w:rsidRDefault="00BF3ED3" w:rsidP="00A33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504">
              <w:rPr>
                <w:rFonts w:ascii="Times New Roman" w:hAnsi="Times New Roman"/>
                <w:sz w:val="20"/>
                <w:szCs w:val="20"/>
              </w:rPr>
              <w:t>2 02 25555 04 0000 15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2" w:type="dxa"/>
          </w:tcPr>
          <w:p w:rsidR="00BF3ED3" w:rsidRPr="000F1504" w:rsidRDefault="00BF3ED3" w:rsidP="00A33F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504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BF3ED3" w:rsidRPr="000F1504" w:rsidTr="00A33F00">
        <w:trPr>
          <w:trHeight w:val="20"/>
        </w:trPr>
        <w:tc>
          <w:tcPr>
            <w:tcW w:w="993" w:type="dxa"/>
            <w:vAlign w:val="center"/>
          </w:tcPr>
          <w:p w:rsidR="00BF3ED3" w:rsidRPr="000F1504" w:rsidRDefault="00BF3ED3" w:rsidP="00A33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504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:rsidR="00BF3ED3" w:rsidRPr="000F1504" w:rsidRDefault="00BF3ED3" w:rsidP="00A33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504">
              <w:rPr>
                <w:rFonts w:ascii="Times New Roman" w:hAnsi="Times New Roman"/>
                <w:sz w:val="20"/>
                <w:szCs w:val="20"/>
              </w:rPr>
              <w:t>2 02 29999 04 0000 15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2" w:type="dxa"/>
          </w:tcPr>
          <w:p w:rsidR="00BF3ED3" w:rsidRPr="000F1504" w:rsidRDefault="00BF3ED3" w:rsidP="00A33F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504">
              <w:rPr>
                <w:rFonts w:ascii="Times New Roman" w:hAnsi="Times New Roman"/>
                <w:sz w:val="20"/>
                <w:szCs w:val="20"/>
              </w:rPr>
              <w:t>Прочие субсидии бюджетам городских округов</w:t>
            </w:r>
          </w:p>
        </w:tc>
      </w:tr>
      <w:tr w:rsidR="00BF3ED3" w:rsidRPr="000F1504" w:rsidTr="00A33F00">
        <w:trPr>
          <w:trHeight w:val="20"/>
        </w:trPr>
        <w:tc>
          <w:tcPr>
            <w:tcW w:w="993" w:type="dxa"/>
            <w:vAlign w:val="center"/>
          </w:tcPr>
          <w:p w:rsidR="00BF3ED3" w:rsidRPr="000F1504" w:rsidRDefault="00BF3ED3" w:rsidP="00A33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504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:rsidR="00BF3ED3" w:rsidRPr="000F1504" w:rsidRDefault="00BF3ED3" w:rsidP="00A33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504">
              <w:rPr>
                <w:rFonts w:ascii="Times New Roman" w:hAnsi="Times New Roman"/>
                <w:sz w:val="20"/>
                <w:szCs w:val="20"/>
              </w:rPr>
              <w:t>2 02 30024 04 0000 15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2" w:type="dxa"/>
          </w:tcPr>
          <w:p w:rsidR="00BF3ED3" w:rsidRPr="000F1504" w:rsidRDefault="00BF3ED3" w:rsidP="00A33F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504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BF3ED3" w:rsidRPr="000F1504" w:rsidTr="00A33F00">
        <w:trPr>
          <w:trHeight w:val="20"/>
        </w:trPr>
        <w:tc>
          <w:tcPr>
            <w:tcW w:w="993" w:type="dxa"/>
            <w:vAlign w:val="center"/>
          </w:tcPr>
          <w:p w:rsidR="00BF3ED3" w:rsidRPr="000F1504" w:rsidRDefault="00BF3ED3" w:rsidP="00A33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504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:rsidR="00BF3ED3" w:rsidRPr="000F1504" w:rsidRDefault="00BF3ED3" w:rsidP="00A33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504">
              <w:rPr>
                <w:rFonts w:ascii="Times New Roman" w:hAnsi="Times New Roman"/>
                <w:sz w:val="20"/>
                <w:szCs w:val="20"/>
              </w:rPr>
              <w:t>2 02 35082 04 0000 15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2" w:type="dxa"/>
          </w:tcPr>
          <w:p w:rsidR="00BF3ED3" w:rsidRPr="000F1504" w:rsidRDefault="00BF3ED3" w:rsidP="00A33F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733D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F3ED3" w:rsidRPr="000F1504" w:rsidTr="00A33F00">
        <w:trPr>
          <w:trHeight w:val="20"/>
        </w:trPr>
        <w:tc>
          <w:tcPr>
            <w:tcW w:w="993" w:type="dxa"/>
            <w:vAlign w:val="center"/>
          </w:tcPr>
          <w:p w:rsidR="00BF3ED3" w:rsidRPr="000F1504" w:rsidRDefault="00BF3ED3" w:rsidP="00A33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504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:rsidR="00BF3ED3" w:rsidRPr="000F1504" w:rsidRDefault="00BF3ED3" w:rsidP="00A33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504">
              <w:rPr>
                <w:rFonts w:ascii="Times New Roman" w:hAnsi="Times New Roman"/>
                <w:sz w:val="20"/>
                <w:szCs w:val="20"/>
              </w:rPr>
              <w:t>2 02 35120 04 0000 15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2" w:type="dxa"/>
          </w:tcPr>
          <w:p w:rsidR="00BF3ED3" w:rsidRPr="000F1504" w:rsidRDefault="00BF3ED3" w:rsidP="00A33F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0FDF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F3ED3" w:rsidRPr="000F1504" w:rsidTr="00A33F00">
        <w:trPr>
          <w:trHeight w:val="20"/>
        </w:trPr>
        <w:tc>
          <w:tcPr>
            <w:tcW w:w="993" w:type="dxa"/>
            <w:vAlign w:val="center"/>
          </w:tcPr>
          <w:p w:rsidR="00BF3ED3" w:rsidRPr="00AA0FDF" w:rsidRDefault="00BF3ED3" w:rsidP="00A33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FDF">
              <w:rPr>
                <w:rFonts w:ascii="Times New Roman" w:hAnsi="Times New Roman"/>
                <w:sz w:val="20"/>
                <w:szCs w:val="20"/>
              </w:rPr>
              <w:t xml:space="preserve">710 </w:t>
            </w:r>
          </w:p>
        </w:tc>
        <w:tc>
          <w:tcPr>
            <w:tcW w:w="2268" w:type="dxa"/>
            <w:vAlign w:val="center"/>
          </w:tcPr>
          <w:p w:rsidR="00BF3ED3" w:rsidRPr="00AA0FDF" w:rsidRDefault="00BF3ED3" w:rsidP="00A33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0FDF">
              <w:rPr>
                <w:rFonts w:ascii="Times New Roman" w:hAnsi="Times New Roman"/>
                <w:sz w:val="20"/>
                <w:szCs w:val="20"/>
              </w:rPr>
              <w:t>2 02 35134 04 0000 150</w:t>
            </w:r>
          </w:p>
        </w:tc>
        <w:tc>
          <w:tcPr>
            <w:tcW w:w="6662" w:type="dxa"/>
          </w:tcPr>
          <w:p w:rsidR="00BF3ED3" w:rsidRPr="00AA0FDF" w:rsidRDefault="00BF3ED3" w:rsidP="00A33F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0FDF">
              <w:rPr>
                <w:rFonts w:ascii="Times New Roman" w:hAnsi="Times New Roman"/>
                <w:sz w:val="20"/>
                <w:szCs w:val="20"/>
              </w:rPr>
              <w:t xml:space="preserve">Субвенции бюджетам городских округов на осуществление полномочий по обеспечению отдельных категорий граждан, установленных Федеральным законом от 12 января 1995 года №5-ФЗ"О ветеранах, в соответствии с Указом Президента РФ от 7 мая 2008 года "Об обеспечении жильем ветеранов ВОВ 1941-1945годов" </w:t>
            </w:r>
          </w:p>
        </w:tc>
      </w:tr>
      <w:tr w:rsidR="00BF3ED3" w:rsidRPr="000F1504" w:rsidTr="00A33F00">
        <w:trPr>
          <w:trHeight w:val="20"/>
        </w:trPr>
        <w:tc>
          <w:tcPr>
            <w:tcW w:w="993" w:type="dxa"/>
            <w:vAlign w:val="center"/>
          </w:tcPr>
          <w:p w:rsidR="00BF3ED3" w:rsidRPr="000F1504" w:rsidRDefault="00BF3ED3" w:rsidP="00A33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:rsidR="00BF3ED3" w:rsidRPr="000F1504" w:rsidRDefault="00BF3ED3" w:rsidP="00A33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2 02 35176 04 0000 150</w:t>
            </w:r>
          </w:p>
        </w:tc>
        <w:tc>
          <w:tcPr>
            <w:tcW w:w="6662" w:type="dxa"/>
          </w:tcPr>
          <w:p w:rsidR="00BF3ED3" w:rsidRPr="000F1504" w:rsidRDefault="00BF3ED3" w:rsidP="00A33F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4FC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</w:tr>
      <w:tr w:rsidR="00BF3ED3" w:rsidRPr="000F1504" w:rsidTr="00A33F00">
        <w:trPr>
          <w:trHeight w:val="20"/>
        </w:trPr>
        <w:tc>
          <w:tcPr>
            <w:tcW w:w="993" w:type="dxa"/>
            <w:vAlign w:val="center"/>
          </w:tcPr>
          <w:p w:rsidR="00BF3ED3" w:rsidRPr="000F1504" w:rsidRDefault="00BF3ED3" w:rsidP="00A33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504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:rsidR="00BF3ED3" w:rsidRPr="000F1504" w:rsidRDefault="00BF3ED3" w:rsidP="00A33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504">
              <w:rPr>
                <w:rFonts w:ascii="Times New Roman" w:hAnsi="Times New Roman"/>
                <w:sz w:val="20"/>
                <w:szCs w:val="20"/>
              </w:rPr>
              <w:t>2 02 49999 04 0000 15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2" w:type="dxa"/>
          </w:tcPr>
          <w:p w:rsidR="00BF3ED3" w:rsidRPr="000F1504" w:rsidRDefault="00BF3ED3" w:rsidP="00A33F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504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</w:tr>
      <w:tr w:rsidR="00BF3ED3" w:rsidRPr="000F1504" w:rsidTr="00A33F00">
        <w:trPr>
          <w:trHeight w:val="20"/>
        </w:trPr>
        <w:tc>
          <w:tcPr>
            <w:tcW w:w="993" w:type="dxa"/>
            <w:vAlign w:val="center"/>
          </w:tcPr>
          <w:p w:rsidR="00BF3ED3" w:rsidRPr="000F1504" w:rsidRDefault="00BF3ED3" w:rsidP="00A33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504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:rsidR="00BF3ED3" w:rsidRPr="000F1504" w:rsidRDefault="00BF3ED3" w:rsidP="00A33F00">
            <w:pPr>
              <w:tabs>
                <w:tab w:val="left" w:pos="-11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504">
              <w:rPr>
                <w:rFonts w:ascii="Times New Roman" w:hAnsi="Times New Roman"/>
                <w:sz w:val="20"/>
                <w:szCs w:val="20"/>
              </w:rPr>
              <w:t>2 07 04050 04 0000 1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662" w:type="dxa"/>
          </w:tcPr>
          <w:p w:rsidR="00BF3ED3" w:rsidRPr="000F1504" w:rsidRDefault="00BF3ED3" w:rsidP="00A33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504">
              <w:rPr>
                <w:rFonts w:ascii="Times New Roman" w:hAnsi="Times New Roman"/>
                <w:sz w:val="20"/>
                <w:szCs w:val="20"/>
                <w:lang w:eastAsia="ru-RU"/>
              </w:rPr>
              <w:t>Прочие безвозмездные поступления в бюджеты городских округов</w:t>
            </w:r>
          </w:p>
        </w:tc>
      </w:tr>
      <w:tr w:rsidR="00BF3ED3" w:rsidRPr="000F1504" w:rsidTr="00A33F00">
        <w:trPr>
          <w:trHeight w:val="20"/>
        </w:trPr>
        <w:tc>
          <w:tcPr>
            <w:tcW w:w="993" w:type="dxa"/>
            <w:vAlign w:val="center"/>
          </w:tcPr>
          <w:p w:rsidR="00BF3ED3" w:rsidRPr="00AA0FDF" w:rsidRDefault="00BF3ED3" w:rsidP="00A33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FDF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:rsidR="00BF3ED3" w:rsidRPr="00AA0FDF" w:rsidRDefault="00BF3ED3" w:rsidP="00A33F00">
            <w:pPr>
              <w:tabs>
                <w:tab w:val="left" w:pos="-11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0FDF">
              <w:rPr>
                <w:rFonts w:ascii="Times New Roman" w:hAnsi="Times New Roman"/>
                <w:sz w:val="20"/>
                <w:szCs w:val="20"/>
              </w:rPr>
              <w:t xml:space="preserve">2 08 04000 04 0000 150   </w:t>
            </w:r>
          </w:p>
        </w:tc>
        <w:tc>
          <w:tcPr>
            <w:tcW w:w="6662" w:type="dxa"/>
          </w:tcPr>
          <w:p w:rsidR="00BF3ED3" w:rsidRPr="00AA0FDF" w:rsidRDefault="00BF3ED3" w:rsidP="00A33F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0FDF">
              <w:rPr>
                <w:rFonts w:ascii="Times New Roman" w:hAnsi="Times New Roman"/>
                <w:sz w:val="20"/>
                <w:szCs w:val="20"/>
              </w:rPr>
              <w:t>Перечисления из бюджетов  городских  округов  (в  бюджеты  городских  округов)  для  осуществления возврата   (зачета)   излишне   уплаченных   или излишне взысканных сумм налогов, сборов  и  иных платежей,   а   также сумм процентов за несвоевременное осуществление такого возврата  и процентов,  начисленных  на  излишне  взысканные суммы</w:t>
            </w:r>
          </w:p>
        </w:tc>
      </w:tr>
      <w:tr w:rsidR="00BF3ED3" w:rsidRPr="000F1504" w:rsidTr="00A33F00">
        <w:trPr>
          <w:trHeight w:val="20"/>
        </w:trPr>
        <w:tc>
          <w:tcPr>
            <w:tcW w:w="993" w:type="dxa"/>
            <w:vAlign w:val="center"/>
          </w:tcPr>
          <w:p w:rsidR="00BF3ED3" w:rsidRPr="000F1504" w:rsidRDefault="00BF3ED3" w:rsidP="00A33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504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:rsidR="00BF3ED3" w:rsidRPr="000F1504" w:rsidRDefault="00BF3ED3" w:rsidP="00A33F00">
            <w:pPr>
              <w:tabs>
                <w:tab w:val="left" w:pos="-11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504">
              <w:rPr>
                <w:rFonts w:ascii="Times New Roman" w:hAnsi="Times New Roman"/>
                <w:sz w:val="20"/>
                <w:szCs w:val="20"/>
              </w:rPr>
              <w:t>2 18 04010 04 0000 1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662" w:type="dxa"/>
          </w:tcPr>
          <w:p w:rsidR="00BF3ED3" w:rsidRPr="000F1504" w:rsidRDefault="00BF3ED3" w:rsidP="00A33F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504">
              <w:rPr>
                <w:rFonts w:ascii="Times New Roman" w:hAnsi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BF3ED3" w:rsidRPr="000F1504" w:rsidTr="00A33F00">
        <w:trPr>
          <w:trHeight w:val="20"/>
        </w:trPr>
        <w:tc>
          <w:tcPr>
            <w:tcW w:w="993" w:type="dxa"/>
            <w:vAlign w:val="center"/>
          </w:tcPr>
          <w:p w:rsidR="00BF3ED3" w:rsidRPr="000F1504" w:rsidRDefault="00BF3ED3" w:rsidP="00A33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504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:rsidR="00BF3ED3" w:rsidRPr="000F1504" w:rsidRDefault="00BF3ED3" w:rsidP="00A33F00">
            <w:pPr>
              <w:tabs>
                <w:tab w:val="left" w:pos="-11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504">
              <w:rPr>
                <w:rFonts w:ascii="Times New Roman" w:hAnsi="Times New Roman"/>
                <w:sz w:val="20"/>
                <w:szCs w:val="20"/>
              </w:rPr>
              <w:t>2 18 04020 04 0000 1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662" w:type="dxa"/>
          </w:tcPr>
          <w:p w:rsidR="00BF3ED3" w:rsidRPr="000F1504" w:rsidRDefault="00BF3ED3" w:rsidP="00A33F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504">
              <w:rPr>
                <w:rFonts w:ascii="Times New Roman" w:hAnsi="Times New Roman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BF3ED3" w:rsidRPr="000F1504" w:rsidTr="00A33F00">
        <w:trPr>
          <w:trHeight w:val="20"/>
        </w:trPr>
        <w:tc>
          <w:tcPr>
            <w:tcW w:w="993" w:type="dxa"/>
            <w:vAlign w:val="center"/>
          </w:tcPr>
          <w:p w:rsidR="00BF3ED3" w:rsidRPr="000F1504" w:rsidRDefault="00BF3ED3" w:rsidP="00A33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504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:rsidR="00BF3ED3" w:rsidRPr="000F1504" w:rsidRDefault="00BF3ED3" w:rsidP="00A33F00">
            <w:pPr>
              <w:tabs>
                <w:tab w:val="left" w:pos="-11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504">
              <w:rPr>
                <w:rFonts w:ascii="Times New Roman" w:hAnsi="Times New Roman"/>
                <w:sz w:val="20"/>
                <w:szCs w:val="20"/>
              </w:rPr>
              <w:t>2 18 04030 04 0000 1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662" w:type="dxa"/>
          </w:tcPr>
          <w:p w:rsidR="00BF3ED3" w:rsidRPr="000F1504" w:rsidRDefault="00BF3ED3" w:rsidP="00A33F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504">
              <w:rPr>
                <w:rFonts w:ascii="Times New Roman" w:hAnsi="Times New Roman"/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BF3ED3" w:rsidRPr="000F1504" w:rsidTr="00A33F00">
        <w:trPr>
          <w:trHeight w:val="20"/>
        </w:trPr>
        <w:tc>
          <w:tcPr>
            <w:tcW w:w="993" w:type="dxa"/>
            <w:vAlign w:val="center"/>
          </w:tcPr>
          <w:p w:rsidR="00BF3ED3" w:rsidRPr="000F1504" w:rsidRDefault="00BF3ED3" w:rsidP="00A33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504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:rsidR="00BF3ED3" w:rsidRPr="000F1504" w:rsidRDefault="00BF3ED3" w:rsidP="00A33F00">
            <w:pPr>
              <w:tabs>
                <w:tab w:val="left" w:pos="-11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504">
              <w:rPr>
                <w:rFonts w:ascii="Times New Roman" w:hAnsi="Times New Roman"/>
                <w:sz w:val="20"/>
                <w:szCs w:val="20"/>
              </w:rPr>
              <w:t>2 19 60010 04 0000 15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2" w:type="dxa"/>
          </w:tcPr>
          <w:p w:rsidR="00BF3ED3" w:rsidRPr="000F1504" w:rsidRDefault="00BF3ED3" w:rsidP="00A33F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0FDF">
              <w:rPr>
                <w:rFonts w:ascii="Times New Roman" w:hAnsi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BF3ED3" w:rsidRPr="00971113" w:rsidRDefault="00BF3ED3" w:rsidP="00BF3ED3">
      <w:pPr>
        <w:rPr>
          <w:rFonts w:ascii="Times New Roman" w:hAnsi="Times New Roman"/>
        </w:rPr>
      </w:pPr>
    </w:p>
    <w:p w:rsidR="00BF3ED3" w:rsidRDefault="00BF3ED3" w:rsidP="00BF3ED3">
      <w:pPr>
        <w:jc w:val="center"/>
        <w:rPr>
          <w:rFonts w:ascii="Times New Roman" w:hAnsi="Times New Roman"/>
          <w:sz w:val="28"/>
          <w:szCs w:val="28"/>
        </w:rPr>
      </w:pPr>
      <w:r w:rsidRPr="00971113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.»</w:t>
      </w:r>
    </w:p>
    <w:p w:rsidR="00BF3ED3" w:rsidRPr="00971113" w:rsidRDefault="00BF3ED3" w:rsidP="00BF3E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p w:rsidR="00BF3ED3" w:rsidRDefault="00BF3ED3" w:rsidP="00E10BE8">
      <w:pPr>
        <w:spacing w:after="0"/>
        <w:ind w:left="5664"/>
        <w:jc w:val="center"/>
        <w:rPr>
          <w:rFonts w:ascii="Times New Roman" w:hAnsi="Times New Roman"/>
        </w:rPr>
      </w:pPr>
    </w:p>
    <w:p w:rsidR="00BF3ED3" w:rsidRDefault="00BF3ED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F3ED3" w:rsidRDefault="00BF3ED3" w:rsidP="00E10BE8">
      <w:pPr>
        <w:spacing w:after="0"/>
        <w:ind w:left="5664"/>
        <w:jc w:val="center"/>
        <w:rPr>
          <w:rFonts w:ascii="Times New Roman" w:hAnsi="Times New Roman"/>
        </w:rPr>
      </w:pPr>
    </w:p>
    <w:p w:rsidR="00E10BE8" w:rsidRPr="00E10BE8" w:rsidRDefault="00E10BE8" w:rsidP="00E10BE8">
      <w:pPr>
        <w:spacing w:after="0"/>
        <w:ind w:left="5664"/>
        <w:jc w:val="center"/>
        <w:rPr>
          <w:rFonts w:ascii="Times New Roman" w:hAnsi="Times New Roman"/>
        </w:rPr>
      </w:pPr>
      <w:r w:rsidRPr="00E10BE8">
        <w:rPr>
          <w:rFonts w:ascii="Times New Roman" w:hAnsi="Times New Roman"/>
        </w:rPr>
        <w:t>ПРИЛОЖЕНИЕ 2</w:t>
      </w:r>
    </w:p>
    <w:p w:rsidR="00E10BE8" w:rsidRPr="00E10BE8" w:rsidRDefault="00E10BE8" w:rsidP="00E10BE8">
      <w:pPr>
        <w:spacing w:after="0"/>
        <w:ind w:left="5664"/>
        <w:jc w:val="center"/>
        <w:rPr>
          <w:rFonts w:ascii="Times New Roman" w:hAnsi="Times New Roman"/>
        </w:rPr>
      </w:pPr>
      <w:r w:rsidRPr="00E10BE8">
        <w:rPr>
          <w:rFonts w:ascii="Times New Roman" w:hAnsi="Times New Roman"/>
        </w:rPr>
        <w:t>к решению Совета депутатов</w:t>
      </w:r>
    </w:p>
    <w:p w:rsidR="00E10BE8" w:rsidRPr="00E10BE8" w:rsidRDefault="00E10BE8" w:rsidP="00E10BE8">
      <w:pPr>
        <w:spacing w:after="0"/>
        <w:ind w:left="5664"/>
        <w:jc w:val="center"/>
        <w:rPr>
          <w:rFonts w:ascii="Times New Roman" w:hAnsi="Times New Roman"/>
        </w:rPr>
      </w:pPr>
      <w:r w:rsidRPr="00E10BE8">
        <w:rPr>
          <w:rFonts w:ascii="Times New Roman" w:hAnsi="Times New Roman"/>
        </w:rPr>
        <w:t>города Бердска четвертого созыва</w:t>
      </w:r>
    </w:p>
    <w:p w:rsidR="00E10BE8" w:rsidRPr="00E10BE8" w:rsidRDefault="00E10BE8" w:rsidP="00E10BE8">
      <w:pPr>
        <w:spacing w:after="0"/>
        <w:ind w:left="5664"/>
        <w:jc w:val="center"/>
        <w:rPr>
          <w:rFonts w:ascii="Times New Roman" w:hAnsi="Times New Roman"/>
        </w:rPr>
      </w:pPr>
      <w:r w:rsidRPr="00E10BE8">
        <w:rPr>
          <w:rFonts w:ascii="Times New Roman" w:hAnsi="Times New Roman"/>
        </w:rPr>
        <w:t xml:space="preserve">от  </w:t>
      </w:r>
      <w:r w:rsidR="004B1901">
        <w:rPr>
          <w:rFonts w:ascii="Times New Roman" w:hAnsi="Times New Roman"/>
        </w:rPr>
        <w:t>27.06.2019 № 284</w:t>
      </w:r>
    </w:p>
    <w:p w:rsidR="00BF3ED3" w:rsidRDefault="00BF3ED3" w:rsidP="00E10BE8">
      <w:pPr>
        <w:spacing w:after="0"/>
        <w:ind w:left="5664"/>
        <w:jc w:val="center"/>
        <w:rPr>
          <w:rFonts w:ascii="Times New Roman" w:hAnsi="Times New Roman"/>
        </w:rPr>
      </w:pPr>
    </w:p>
    <w:p w:rsidR="00E10BE8" w:rsidRPr="00E10BE8" w:rsidRDefault="00E10BE8" w:rsidP="00E10BE8">
      <w:pPr>
        <w:spacing w:after="0"/>
        <w:ind w:left="5664"/>
        <w:jc w:val="center"/>
        <w:rPr>
          <w:rFonts w:ascii="Times New Roman" w:hAnsi="Times New Roman"/>
        </w:rPr>
      </w:pPr>
      <w:r w:rsidRPr="00E10BE8">
        <w:rPr>
          <w:rFonts w:ascii="Times New Roman" w:hAnsi="Times New Roman"/>
        </w:rPr>
        <w:t>«ПРИЛОЖЕНИЕ 2</w:t>
      </w:r>
    </w:p>
    <w:p w:rsidR="00E10BE8" w:rsidRPr="00E10BE8" w:rsidRDefault="00E10BE8" w:rsidP="00E10BE8">
      <w:pPr>
        <w:spacing w:after="0"/>
        <w:ind w:left="5664"/>
        <w:jc w:val="center"/>
        <w:rPr>
          <w:rFonts w:ascii="Times New Roman" w:hAnsi="Times New Roman"/>
        </w:rPr>
      </w:pPr>
      <w:r w:rsidRPr="00E10BE8">
        <w:rPr>
          <w:rFonts w:ascii="Times New Roman" w:hAnsi="Times New Roman"/>
        </w:rPr>
        <w:t>к решению Совета депутатов</w:t>
      </w:r>
    </w:p>
    <w:p w:rsidR="00E10BE8" w:rsidRPr="00E10BE8" w:rsidRDefault="00E10BE8" w:rsidP="00E10BE8">
      <w:pPr>
        <w:spacing w:after="0"/>
        <w:ind w:left="5664"/>
        <w:jc w:val="center"/>
        <w:rPr>
          <w:rFonts w:ascii="Times New Roman" w:hAnsi="Times New Roman"/>
        </w:rPr>
      </w:pPr>
      <w:r w:rsidRPr="00E10BE8">
        <w:rPr>
          <w:rFonts w:ascii="Times New Roman" w:hAnsi="Times New Roman"/>
        </w:rPr>
        <w:t>города Бердска четвертого созыва</w:t>
      </w:r>
    </w:p>
    <w:p w:rsidR="00E10BE8" w:rsidRDefault="00E10BE8" w:rsidP="00E10BE8">
      <w:pPr>
        <w:spacing w:after="0"/>
        <w:ind w:left="5664"/>
        <w:jc w:val="center"/>
        <w:rPr>
          <w:rFonts w:ascii="Times New Roman" w:hAnsi="Times New Roman"/>
        </w:rPr>
      </w:pPr>
      <w:r w:rsidRPr="00E10BE8">
        <w:rPr>
          <w:rFonts w:ascii="Times New Roman" w:hAnsi="Times New Roman"/>
        </w:rPr>
        <w:t>от 20.12.2018 № 228</w:t>
      </w:r>
    </w:p>
    <w:p w:rsidR="00E10BE8" w:rsidRPr="00E10BE8" w:rsidRDefault="00E10BE8" w:rsidP="00E10BE8">
      <w:pPr>
        <w:spacing w:after="0"/>
        <w:ind w:left="5664"/>
        <w:jc w:val="center"/>
        <w:rPr>
          <w:rFonts w:ascii="Times New Roman" w:hAnsi="Times New Roman"/>
        </w:rPr>
      </w:pPr>
    </w:p>
    <w:p w:rsidR="00E10BE8" w:rsidRDefault="00E10BE8" w:rsidP="00E10BE8">
      <w:pPr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10B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 1</w:t>
      </w:r>
    </w:p>
    <w:p w:rsidR="00E10BE8" w:rsidRDefault="00E10BE8" w:rsidP="00E10BE8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10B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Распределение бюджетных ассигнований на 2019 год по разделам и подразделам, муниципальным программам и непрограммным направлениям деятельности, группам видов расходов классификации расходов бюджетов</w:t>
      </w:r>
    </w:p>
    <w:p w:rsidR="00E10BE8" w:rsidRDefault="00E10BE8" w:rsidP="00E10BE8">
      <w:pPr>
        <w:spacing w:line="240" w:lineRule="auto"/>
        <w:jc w:val="right"/>
      </w:pPr>
      <w:r w:rsidRPr="00E10BE8">
        <w:rPr>
          <w:rFonts w:ascii="Times New Roman" w:eastAsia="Times New Roman" w:hAnsi="Times New Roman"/>
          <w:sz w:val="20"/>
          <w:szCs w:val="20"/>
          <w:lang w:eastAsia="ru-RU"/>
        </w:rPr>
        <w:t>(тыс.рублей)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238"/>
        <w:gridCol w:w="580"/>
        <w:gridCol w:w="494"/>
        <w:gridCol w:w="1336"/>
        <w:gridCol w:w="617"/>
        <w:gridCol w:w="1225"/>
      </w:tblGrid>
      <w:tr w:rsidR="00E10BE8" w:rsidRPr="00535927" w:rsidTr="00535927">
        <w:trPr>
          <w:trHeight w:val="20"/>
          <w:tblHeader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E8" w:rsidRPr="00535927" w:rsidRDefault="00E10BE8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181383,0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2412,9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2095,1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2095,1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2095,1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2095,1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4263,2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3981,2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2115,5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2115,5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2115,5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1461,1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1461,1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1461,1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85990,5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73998,4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55048,2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55048,2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55048,2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18950,2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18200,2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18200,2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11992,1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1798,1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1798,1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1799,9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1799,9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4693,4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3590,1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3590,1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1103,3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1103,3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2863,6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2863,6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2863,6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24962,8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24962,8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18085,3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18085,3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18085,3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5963,4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5878,6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5878,6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553,0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выплаты по обязательствам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553,0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553,0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553,0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553,0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60141,3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3351,0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3351,0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3351,0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3351,0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"Стимулирование инвестиционной деятельности на территории города Бердска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"Стимулирование инвестиционной деятельности на территории города Бердска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 на 2016-2019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4683,5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1351,0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1351,0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1351,0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 на 2016-2019 годы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3332,5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1175,0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1175,0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1835,5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1835,5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выплаты по обязательствам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27874,1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3745,4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3745,4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3745,4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24128,7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19498,4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19498,4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23232,7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20099,6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16346,8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16346,8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3598,8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3598,8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гражданам имеющим звание "Почетный гражданин города Бердска"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2268,0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2268,0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2268,0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865,1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865,1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865,1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19036,8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15622,2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15622,2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15622,2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12431,8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12431,8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2999,7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2999,7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3414,6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3414,6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оснащению жилых помещений автономными дымовыми пожарными извещателями в рамках реализации мероприятий государственной программы Новосибирской области "Обеспечение безопасности жизнедеятельности населения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3414,6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3414,6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3414,6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411803,0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42627,2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"Охрана окружающей среды и рациональное использование природных ресурсов города Бердска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берегоукрепительных  сооружений Новосибирской области, включая разработку проектно-сметной документации,  в рамках  государственной программы Новосибирской области "Охрана окружающей среды"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37627,2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защите территорий населенных пунктов от подтопления и затопления  в рамках государственной программы Новосибирской области "Охрана окружающей среды"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37627,2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37627,2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37627,2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53490,0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"Обеспечение доступности услуг общественного пассажирского транспорта для населения города Бердска на 2019-2025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53490,0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"Обеспечение доступности услуг общественного пассажирского транспорта для населения города Бердска  на 2019-2025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53490,0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53490,0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53490,0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312306,4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"Комплексное развитие систем дорожной инфраструктуры города Бердска на 2016-2021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306743,6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4207,0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4207,0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4207,0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74970,7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74970,7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74970,7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Погрузка и вывоз снега  в границах городского округа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16976,5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16976,5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16976,5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ремонт дорог общего пользования городского округа 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36861,8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7616,9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7616,9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29244,9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29244,9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21809,6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21809,6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21809,6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13079,9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5689,2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5689,2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7390,7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7390,7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25755,5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25755,5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25755,5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дорог общего пользования городского округа в рамках муниципальной программы "Комплексное развитие систем дорожной  инфраструктуры города Бердска на 2016-2021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1196,1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1196,1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1196,1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устойчивого функционирования автомобильных дорог местного значения и </w:t>
            </w:r>
            <w:r w:rsidR="000F23E9"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искусственных</w:t>
            </w: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сооружений  на них, а также улично-дорожной сети в целях реализации национального проекта "Безопасные и качественные автомобильные дороги"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111886,6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111886,6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111886,6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"Благоустройство города Бердска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"Благоустройство города Бердска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3162,8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2162,8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2162,8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2162,8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3379,4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городе Бердске на 2017-2022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3379,4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3379,4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3379,4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3379,4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337895,9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81672,5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жилищно-коммунального комплекса города Бердска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4055,7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4055,7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 подпрограммы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4055,7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4055,7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4055,7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"Переселение граждан из аварийного жилищного фонда города Бердска на 2019-2021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76105,3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в рамках мероприятий подпрограммы "Безопасность жилищно-коммунального хозяйства государственной программы Новосибирской области</w:t>
            </w:r>
            <w:r w:rsidR="000F4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"Жилищно-коммунальное хозяйство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76105,3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76105,3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76105,3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1511,5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(поддержка семьи и детей)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1511,5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1511,5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1511,5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63354,5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жилищно-коммунального комплекса города Бердска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22041,2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"Реконструкция и развитие системы ливневой канализации в городе Бердске на 2015-2020 годы" 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"Реконструкция и развитие системы ливневой канализации в городе Бердске на 2015-2020 годы" 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"Газификация города Бердска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12141,2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"Газификация города Бердска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12141,2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12141,2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12141,2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выплаты по обязательствам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32813,3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государственной программы Новосибирской области "Жилищно-коммунальное хозяйство Новосибирской области в 2015-2022 годах" по обеспечению режима бесперебойного обеспечения питьевой водой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14378,3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14378,3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14378,3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13440,0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подпрограммы "Чистая вода"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138297,7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жилищно-коммунального комплекса города Бердска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15801,1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сетей наружного уличного освещения города Бердска 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15801,1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"Развитие сетей наружного уличного освещения города Бердска 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15801,1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15801,1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15801,1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"Благоустройство города Бердска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15412,2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 в рамках муниципальной программы "Благоустройство города Бердска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3321,3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574,1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574,1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2747,2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2747,2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муниципальной программы "Благоустройство города Бердска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мест  размещения твердых бытовых отходов в рамках муниципальной программы "Благоустройство города Бердска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 в рамках муниципальной программы "Благоустройство города Бердска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"Благоустройство города Бердска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7259,3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7259,3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7259,3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"Формирование современной среды города Бердска на 2018-2022годы"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104167,9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"Формирование современной среды города Бердска на 2018-2022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3467,6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3467,6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3467,6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формирования современной городской среды (благоустройство  дворовых территорий многоквартирных домов населенных пунктов Новосибирской области в рамках  государственной программы Новосибирской области"Жилищно-коммунальное хозяйство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21583,3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21583,3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21583,3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среды(благоустройство общественных пространств населенных пунктов Новосибирской области) в рамках государственной программы Новосибирской области"Жилищно-коммунальное хозяйство Новосибирской 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79117,0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79117,0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79117,0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2916,6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2916,6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2916,6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2916,6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54571,3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жилищно-коммунального комплекса города Бердска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34690,9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34690,9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мероприятий  подпрограммы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34690,9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28602,3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28602,3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4481,2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4481,2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1607,5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1547,5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19880,4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19809,4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16081,8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16081,8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3060,5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3060,5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5214,9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5214,9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"Охрана окружающей среды и рациональное использование природных ресурсов города Бердска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5214,9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"Охрана окружающей среды и рациональное использование природных ресурсов города  Бердска на 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5214,9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5214,9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5214,9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1523164,8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608731,9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608681,9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общеобразовательных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378398,8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378398,8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182713,0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195685,8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государственной программы «Развитие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4473,7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4473,7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1553,7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11044,6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11044,6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5522,3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5522,3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"Построение и развитие аппаратно-программного комплекса</w:t>
            </w:r>
            <w:r w:rsidR="00EE4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"Безопасный город"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содействию создания новых мест в образовательных организациях в рамках 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1564,0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1564,0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678,7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885,3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187875,5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187875,5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82220,6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105654,9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4950,8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4950,8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2307,7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2643,1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негосударственных образовательных учреждений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1158,7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1158,7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1158,7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706330,7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704125,7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510281,6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510281,6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365871,9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144409,7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государственной программы «Развитие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1639,9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1639,9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Новосибирской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4999,5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4999,5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3729,8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1269,8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28182,0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28182,0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22001,0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6181,0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"Построение и развитие аппаратно-программного комплекса"Безопасный город"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2576,7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2576,7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1663,6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913,1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151339,1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151339,1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111430,5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39908,6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4301,3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4301,3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3091,5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1209,8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повышению качества образования в школах с низкими результатами обучения и в школах, функционирующих в неблагоприятных условиях, путем реализации региональных проектов  и распространению их результатов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13000R5382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13000R5382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13000R5382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2205,0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2205,0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2205,0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145991,6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"Культура города Бердска на 2019-2023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84312,2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условий для обеспечения беспрепятственного доступа инвалидов и других маломобильных групп населения к приоритетным для них  объектам и услугам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 в системе учреждений культуры в рамках муниципальной программы "Культура города Бердска на 2019-2023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84162,2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84162,2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84162,2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61679,4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дополнительное образование детей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57064,8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57064,8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36694,8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20369,9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3022,3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3022,3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государственной программы Новосибирской области "Развитие образования,</w:t>
            </w:r>
            <w:r w:rsidR="008478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условий для </w:t>
            </w:r>
            <w:r w:rsidR="008478F0"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социализации</w:t>
            </w: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детей и учащейся молодежи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13000R0272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1368,5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13000R0272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1368,5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13000R0272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1368,5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27441,4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11788,3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7237,4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3900,3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3900,3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3337,1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2568,5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768,6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 и отдыху детей в рамках муниципальной программы "Развитие образования, создание условий для социализации обучающихся и воспитанников в городе Бердске на 2016-2021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4536,4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4536,4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4536,4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"Молодежь города Бердска на период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13553,2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"Молодежь города Бердска на период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13553,2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13553,2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13553,2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34669,2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33919,2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32796,2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28193,4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28193,4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4536,8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4536,8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717,0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538,0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538,0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139687,9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139687,9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649,0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649,0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 на 2016-2019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 на 2016-2019 годы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"Сохранение, использование и популяризация историко-культурного наследия города Бердска  на 2019 - 2023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16875,8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музеев в рамках муниципальной программы "Сохранение, использование и популяризация историко-культурного наследия города Бердска  на 2019-2023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15924,9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15924,9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15924,9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"Сохранение, использование и популяризация историко-культурного наследия города Бердска  на 2019-2023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"Культура города Бердска на 2019-2023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119943,1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"Культура города Бердска на 2019-2023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9298,8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7829,4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7829,4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1462,9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1462,9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"Культура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1318,8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1318,8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1318,8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дома культуры в рамках муниципальной программы "Культура города Бердска на 2019-2023 годы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80031,5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80031,5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33939,1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46092,4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библиотечного обслуживания населения в рамках муниципальной программы "Культура города Бердска на 2019-2023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27270,3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27270,3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27270,3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"Культура города Бердска на 2019-2023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1925,0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1855,0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1855,0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поддержке отрасли культуры в рамках государственной программы Новосибирской области "Культура Новосибирской области"  (комплектование книжных фондов муниципальных общедоступных библиотек  Новосибирской области)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113225,0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2251,2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2251,2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2251,2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2251,2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2251,2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68135,9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2019-2021 г.г."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5865,5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2019-2021 г.г."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5865,5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5865,5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5865,5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62270,4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62270,4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62270,4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62270,4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7832,3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7832,3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3297,8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3297,8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3297,8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 от 24 ноября 1995 года N 181-ФЗ "О социальной защите инвалидов в Российской Федерации"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1648,9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1648,9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1648,9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"Обеспечение жильем молодых семей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2885,6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2885,6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2885,6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29317,4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29317,4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29317,4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5207,0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5207,0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24110,4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24110,4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5688,2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2019-2021 г.г."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3989,6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условий для обеспечения беспрепятственного доступа инвалидов и других маломобильных групп населения к приоритетным для них  объектам и услугам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2019-2021 г.г."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3939,6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3939,6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3939,6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1698,6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укреплению и развитию материально-технической базы детских оздоровительных учреждений Новосибирской области  в рамках государственной программы "Развитие системы социальной поддержки населения и улучшение социального положения семей с детьми в Новосибирской области на 2014 - 2020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1300070369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1698,6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1300070369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1698,6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1300070369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1698,6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107811,1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22104,4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городе Бердске на 2016-2019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22104,4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22104,4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22104,4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10681,0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11423,5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4331,1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городе Бердске на 2016-2019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4231,1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осуществлению малобюджетного строительства,</w:t>
            </w:r>
            <w:r w:rsidR="00803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реконструкции,</w:t>
            </w:r>
            <w:r w:rsidR="00803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ремонта спортивных сооружений,</w:t>
            </w:r>
            <w:r w:rsidR="00803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обеспечения оборудованием спортивных объектов в рамках государственной программы Новосибирской области"Развитие физической культуры и спорта                                                                                                                                                                                                                                                              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2631,6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2631,6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2631,6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594,5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594,5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594,5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1005,0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516,0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516,0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71578,9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городе Бердске на 2016-2019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70378,9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69826,3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69826,3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69826,3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сборных команд  Российской Федерации в рамках государственной программы Новосибирской области "Развитие физической культуры и спорта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150Р550812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150Р550812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150Р550812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9796,6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городе Бердске на 2016-2019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9646,6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9646,6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8326,6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8326,6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16889,1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16889,1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выплаты по обязательствам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16889,1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16889,1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16889,1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16889,1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E8" w:rsidRPr="00535927" w:rsidRDefault="00E10BE8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2 856 111,4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10BE8" w:rsidRPr="00535927" w:rsidTr="00535927">
        <w:trPr>
          <w:trHeight w:val="20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359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_______________________</w:t>
            </w:r>
            <w:r w:rsidRPr="00535927">
              <w:rPr>
                <w:rFonts w:eastAsia="Times New Roman" w:cs="Arial CYR"/>
                <w:sz w:val="20"/>
                <w:szCs w:val="20"/>
                <w:lang w:eastAsia="ru-RU"/>
              </w:rPr>
              <w:t>»</w:t>
            </w:r>
            <w:r w:rsidRPr="005359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10BE8" w:rsidRPr="00535927" w:rsidTr="00535927">
        <w:trPr>
          <w:trHeight w:val="20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359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____________________________</w:t>
            </w: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10BE8" w:rsidRPr="00535927" w:rsidTr="00535927">
        <w:trPr>
          <w:trHeight w:val="20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E8" w:rsidRPr="00535927" w:rsidRDefault="00E10BE8" w:rsidP="00E10B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E10BE8" w:rsidRDefault="00E10BE8"/>
    <w:p w:rsidR="00535927" w:rsidRDefault="00535927"/>
    <w:p w:rsidR="00535927" w:rsidRDefault="00535927">
      <w:r>
        <w:br w:type="page"/>
      </w:r>
    </w:p>
    <w:p w:rsidR="00535927" w:rsidRDefault="00535927" w:rsidP="00535927">
      <w:pPr>
        <w:jc w:val="right"/>
      </w:pPr>
      <w:r w:rsidRPr="0053592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Таблица 2</w:t>
      </w:r>
    </w:p>
    <w:p w:rsidR="00535927" w:rsidRDefault="00535927" w:rsidP="00535927">
      <w:pPr>
        <w:jc w:val="center"/>
      </w:pPr>
      <w:r w:rsidRPr="005359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Распределение бюджетных ассигнований бюджета на 2020 и 2021 годы по разделам и подразделам, муниципальным программам и непрограммным направлениям деятельности, группам видов расходов классификации расходов бюджетов</w:t>
      </w:r>
    </w:p>
    <w:p w:rsidR="00535927" w:rsidRDefault="00535927" w:rsidP="00535927">
      <w:pPr>
        <w:jc w:val="right"/>
      </w:pPr>
      <w:r w:rsidRPr="00535927">
        <w:rPr>
          <w:rFonts w:ascii="Times New Roman" w:eastAsia="Times New Roman" w:hAnsi="Times New Roman"/>
          <w:sz w:val="20"/>
          <w:szCs w:val="20"/>
          <w:lang w:eastAsia="ru-RU"/>
        </w:rPr>
        <w:t>(тыс.рублей)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62"/>
        <w:gridCol w:w="567"/>
        <w:gridCol w:w="560"/>
        <w:gridCol w:w="1269"/>
        <w:gridCol w:w="567"/>
        <w:gridCol w:w="1289"/>
        <w:gridCol w:w="1276"/>
      </w:tblGrid>
      <w:tr w:rsidR="00535927" w:rsidRPr="00535927" w:rsidTr="000203B7">
        <w:trPr>
          <w:trHeight w:val="20"/>
          <w:tblHeader/>
        </w:trPr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25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0203B7" w:rsidRPr="00535927" w:rsidTr="000203B7">
        <w:trPr>
          <w:trHeight w:val="20"/>
          <w:tblHeader/>
        </w:trPr>
        <w:tc>
          <w:tcPr>
            <w:tcW w:w="4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5927" w:rsidRPr="00535927" w:rsidRDefault="00535927" w:rsidP="005359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5927" w:rsidRPr="00535927" w:rsidRDefault="00535927" w:rsidP="005359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5927" w:rsidRPr="00535927" w:rsidRDefault="00535927" w:rsidP="005359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5927" w:rsidRPr="00535927" w:rsidRDefault="00535927" w:rsidP="005359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5927" w:rsidRPr="00535927" w:rsidRDefault="00535927" w:rsidP="005359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2021 год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162791,7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170410,5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2095,1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2095,1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2095,1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2095,1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2095,1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3896,8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3896,8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2031,1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2031,1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2031,1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1461,1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1461,1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1461,1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76390,7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76757,4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66897,1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66897,1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52475,0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52475,0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52475,0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14422,1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13672,1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13672,1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9860,3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2182,1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1798,1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1798,1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2183,2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1799,9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1799,9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383,3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383,3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254,4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254,4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161,7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161,7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5076,5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3590,1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3590,1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1486,4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1486,4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64,7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64,7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64,7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64,7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64,7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21841,0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21841,0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18025,4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18025,4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18025,4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3013,4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2942,5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2942,5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70,9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70,9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54506,4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61755,5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"Стимулирование инвестиционной деятельности на территории города Бердска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"Стимулирование инвестиционной деятельности на территории города Бердска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 на 2016-2019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11368,0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1351,0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1351,0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1351,0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 на 2016-2019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10017,0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842,0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842,0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1175,0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1175,0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выплаты по обязательствам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15102,4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1745,4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1745,4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1745,4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13357,0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12762,0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12762,0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595,0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595,0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28935,1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20029,7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18838,7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18838,7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1045,1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1045,1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6637,3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6637,3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6637,3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гражданам имеющим звание "Почетный гражданин города Бердска"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2268,0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2268,0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2268,0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14047,2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14047,2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14047,2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14047,2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12297,3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12297,3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1729,9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1729,9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305173,6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307143,7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защите территорий населенных пунктов от подтопления и затопления  в рамках государственной программы Новосибирской области "Охрана окружающей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39490,0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"Обеспечение доступности услуг общественного пассажирского транспорта для населения города Бердска на 2019-2025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39490,0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"Обеспечение доступности услуг общественного пассажирского транспорта для населения города Бердска  на 2019-2025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39490,0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39490,0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39490,0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255635,8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263522,6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"Комплексное развитие систем дорожной инфраструктуры города Бердска на 2016-2021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248179,4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243522,6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11120,0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11120,0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11120,0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(модернизация, реконструкция)  дорог общего пользования городского округа 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Погрузка и вывоз снега  в границах городского округа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15000,9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15000,9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15000,9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ремонт дорог общего пользования городского округа 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17990,8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16790,8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16790,8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25573,0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25573,0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25573,0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10412,8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6412,8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6412,8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22125,1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22125,1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22125,1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устойчивого функционирования автомобильных дорог местного значения и </w:t>
            </w:r>
            <w:r w:rsidR="00A31314"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искусственных</w:t>
            </w: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сооружений  на них, а также улично-дорожной сети в целях реализации национального проекта "Безопасные и качественные автомобильные дороги"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140300,0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140300,0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140300,0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"Благоустройство города Бердска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"Благоустройство города Бердска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3519,5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городе Бердске на 2017-2022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3519,5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3519,5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3519,5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3519,5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194764,2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166531,0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43945,0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жилищно-коммунального комплекса города Бердска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2445,0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2445,0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 подпрограммы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2445,0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2445,0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2445,0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"Переселение граждан из аварийного жилищного фонда города Бердска на 2019-2021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53983,0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41500,0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в рамках мероприятий подпрограммы "Безопасность жилищно-коммунального хозяйства государственной программы Новосибирской области</w:t>
            </w:r>
            <w:r w:rsidR="00A313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"Жилищно-коммунальное хозяйство Новосибирской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53983,0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41500,0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53983,0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41500,0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53983,0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41500,0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51711,0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34664,7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жилищно-коммунального комплекса города Бердска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34664,7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"Реконструкция и развитие системы ливневой канализации в городе Бердске на 2015-2020 годы" 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33564,7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"Реконструкция и развитие системы ливневой канализации в городе Бердске на 2015-2020 годы" 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33564,7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31764,7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31764,7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"Газификация города Бердска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"Газификация города Бердска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подпрограммы "Чистая вода"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25782,0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жилищно-коммунального комплекса города Бердска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12064,6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сетей наружного уличного освещения города Бердска 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12064,6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"Развитие сетей наружного уличного освещения города Бердска 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12064,6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12064,6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12064,6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"Благоустройство города Бердска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11056,8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 в рамках муниципальной программы "Благоустройство города Бердска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2438,8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1438,8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1438,8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муниципальной программы "Благоустройство города Бердска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мест  размещения твердых бытовых отходов в рамках муниципальной программы "Благоустройство города Бердска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 в рамках муниципальной программы "Благоустройство города Бердска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"Благоустройство города Бердска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"Формирование современной среды города Бердска на 2018-2022годы"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2660,6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поддержку муниципальных программ формирования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</w:t>
            </w:r>
            <w:r w:rsidR="00A313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</w:t>
            </w: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16000L5551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2660,6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16000L5551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2660,6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16000L5551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2660,6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59779,2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62139,2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жилищно-коммунального комплекса города Бердска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42474,1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42474,1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мероприятий  подпрограммы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42474,1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28274,3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28274,3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7409,8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7409,8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6790,0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6790,0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19665,1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19665,1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15894,8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15894,8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3103,3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3103,3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3991,7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3991,7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"Охрана окружающей среды и рациональное использование природных ресурсов города Бердска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3991,7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"Охрана окружающей среды и рациональное использование природных ресурсов города  Бердска на 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3991,7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3991,7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3991,7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1484799,3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1521147,6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607736,8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624407,7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607736,8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624407,7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398724,4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420004,1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398724,4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420004,1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192526,9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202801,9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206197,5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217202,2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государственной программы «Развитие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2553,7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2553,7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753,7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11044,6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11044,6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5522,3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5522,3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"Построение и развитие аппаратно-программного комплекса"Безопасный город" в Новосибирской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105,3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105,3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105,3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содействию создания новых мест в образовательных организациях в рамках 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176044,8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173500,0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176044,8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173500,0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77966,2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97000,0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негосударственных образовательных учреждений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705855,3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730184,5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705855,3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730184,5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535419,1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561991,9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535419,1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561991,9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383895,5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402948,2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151523,6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159043,7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Новосибирской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28182,0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28182,0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22001,0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6181,0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"Построение и развитие аппаратно-программного комплекса"Безопасный город" в Новосибирской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136744,1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136300,0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136744,1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136300,0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99886,6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117579,3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113881,6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"Культура города Бердска на 2019-2023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68403,3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64981,6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 в системе учреждений культуры в рамках муниципальной программы "Культура города Бердска на 2019-2023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68403,3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64981,6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68403,3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64981,6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68403,3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64981,6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49176,0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48900,0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дополнительное образование детей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48900,0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48900,0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20444,6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7251,8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7237,4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3900,3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3900,3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3337,1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2273,9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1063,2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"Молодежь города Бердска на период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13192,8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"Молодежь города Бердска на период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13192,8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13192,8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13192,8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32229,2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32229,2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32229,2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27635,9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27635,9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27635,9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27635,9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4527,2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4527,2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117487,4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117487,4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"Сохранение, использование и популяризация историко-культурного наследия города Бердска  на 2019 - 2023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13167,3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музеев в рамках муниципальной программы "Сохранение, использование и популяризация историко-культурного наследия города Бердска  на 2019-2023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12083,5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12083,5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12083,5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"Сохранение, использование и популяризация историко-культурного наследия города Бердска  на 2019-2023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1083,8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793,8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793,8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"Культура города Бердска на 2019-2023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98507,5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104320,1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"Культура города Бердска на 2019-2023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9026,9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7557,5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7557,5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1462,9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1462,9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сохранению памятников и других мемориальных объектов, увековечивающих память о новосибирцах-защитниках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7112,6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7112,6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7112,6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дома культуры в рамках муниципальной программы "Культура города Бердска на 2019-2023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63859,6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63859,6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63859,6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63859,6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25495,6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38364,0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библиотечного обслуживания населения в рамках муниципальной программы "Культура города Бердска на 2019-2023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22664,6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22664,6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22664,6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"Культура города Бердска на 2019-2023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1635,0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1565,0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1565,0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поддержке отрасли культуры в рамках государственной программы Новосибирской области "Культура Новосибирской области"  (комплектование книжных фондов муниципальных общедоступных библиотек  Новосибирской области)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107250,3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116908,8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2251,2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2251,2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2251,2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2251,2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2251,2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69809,9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71730,5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2019-2021 г.г."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5747,5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2019-2021 г.г."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5747,5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5747,5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5747,5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64082,4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65983,0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64082,4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65983,0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64082,4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65983,0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64082,4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65983,0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8920,5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8920,5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нуждающихся в улучшении жилищных условий отдельных категорий граждан, установленных Федеральным законом от 12 января 1995 г. № 5-ФЗ "О ветеранах"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1649,0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1649,0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1649,0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 от 24 ноября 1995 года N 181-ФЗ "О социальной защите инвалидов в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5771,5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5771,5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5771,5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 на реализацию мероприятий государственной программы Новосибирской области "Обеспечение жильем молодых семей в Новосибирской области  (поддержка семьи и детей)"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29525,6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31252,0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29525,6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31252,0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29525,6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29740,5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5630,1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5630,1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24110,4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24110,4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(поддержка семьи и детей)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1511,5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1511,5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1511,5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2754,6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2019-2021 г.г."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2754,6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условий для обеспечения беспрепятственного доступа инвалидов и других маломобильных групп населения к приоритетным для них  объектам и услугам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2019-2021 г.г."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2704,6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2704,6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2704,6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110314,5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89801,1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81804,1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80040,7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городе Бердске на 2016-2019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81804,1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80040,7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81804,1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80040,7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81804,1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80040,7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71281,7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8759,0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805,0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городе Бердске на 2016-2019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805,0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805,0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685,0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685,0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150Р552280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150Р552280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150Р552280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городе Бердске на 2016-2019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спортивного оборудования и инвентаря  для проведения организаций спортивной подготовки в нормативное состояние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150Р552290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150Р552290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150Р552290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8955,4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городе Бердске на 2016-2019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8955,4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8955,4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7635,4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7635,4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16889,1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16889,1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выплаты по обязательствам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16889,1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16889,1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16889,1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16889,1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61788,8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61788,8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61788,8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61788,8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61788,8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61788,8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61788,8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2 542 207,6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2 586 146,7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5927" w:rsidRPr="00535927" w:rsidTr="000203B7">
        <w:trPr>
          <w:trHeight w:val="2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359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__________________________</w:t>
            </w:r>
            <w:r w:rsidRPr="00535927">
              <w:rPr>
                <w:rFonts w:eastAsia="Times New Roman" w:cs="Arial CYR"/>
                <w:sz w:val="20"/>
                <w:szCs w:val="20"/>
                <w:lang w:eastAsia="ru-RU"/>
              </w:rPr>
              <w:t>».</w:t>
            </w: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5927" w:rsidRPr="00535927" w:rsidTr="000203B7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5927" w:rsidRPr="00535927" w:rsidTr="000203B7">
        <w:trPr>
          <w:trHeight w:val="2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27" w:rsidRPr="00535927" w:rsidRDefault="00535927" w:rsidP="005359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359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_____________________________</w:t>
            </w:r>
          </w:p>
        </w:tc>
      </w:tr>
    </w:tbl>
    <w:p w:rsidR="00535927" w:rsidRDefault="00535927"/>
    <w:p w:rsidR="000203B7" w:rsidRDefault="000203B7"/>
    <w:p w:rsidR="000203B7" w:rsidRDefault="000203B7"/>
    <w:p w:rsidR="000203B7" w:rsidRDefault="000203B7"/>
    <w:p w:rsidR="000203B7" w:rsidRDefault="000203B7"/>
    <w:p w:rsidR="000203B7" w:rsidRDefault="000203B7"/>
    <w:p w:rsidR="000203B7" w:rsidRDefault="000203B7"/>
    <w:p w:rsidR="000203B7" w:rsidRDefault="000203B7"/>
    <w:p w:rsidR="000203B7" w:rsidRDefault="000203B7"/>
    <w:p w:rsidR="000203B7" w:rsidRDefault="000203B7"/>
    <w:p w:rsidR="000203B7" w:rsidRDefault="000203B7"/>
    <w:p w:rsidR="000203B7" w:rsidRDefault="000203B7"/>
    <w:p w:rsidR="008A2697" w:rsidRDefault="008A2697"/>
    <w:p w:rsidR="008A2697" w:rsidRDefault="00A33F00" w:rsidP="003131A2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3B7">
        <w:rPr>
          <w:rFonts w:ascii="Times New Roman" w:eastAsia="Times New Roman" w:hAnsi="Times New Roman"/>
          <w:sz w:val="24"/>
          <w:szCs w:val="24"/>
          <w:lang w:eastAsia="ru-RU"/>
        </w:rPr>
        <w:t>ПРИЛОЖЕНИЕ 3</w:t>
      </w:r>
    </w:p>
    <w:p w:rsidR="00A33F00" w:rsidRDefault="00A33F00" w:rsidP="003131A2">
      <w:pPr>
        <w:spacing w:after="0" w:line="240" w:lineRule="auto"/>
        <w:ind w:left="5664"/>
        <w:jc w:val="center"/>
        <w:rPr>
          <w:rFonts w:ascii="Times New Roman" w:eastAsia="Times New Roman" w:hAnsi="Times New Roman"/>
          <w:lang w:eastAsia="ru-RU"/>
        </w:rPr>
      </w:pPr>
      <w:r w:rsidRPr="000203B7">
        <w:rPr>
          <w:rFonts w:ascii="Times New Roman" w:eastAsia="Times New Roman" w:hAnsi="Times New Roman"/>
          <w:lang w:eastAsia="ru-RU"/>
        </w:rPr>
        <w:t>к решению Совета депутатов</w:t>
      </w:r>
    </w:p>
    <w:p w:rsidR="00A33F00" w:rsidRDefault="00A33F00" w:rsidP="003131A2">
      <w:pPr>
        <w:spacing w:after="0" w:line="240" w:lineRule="auto"/>
        <w:ind w:left="5664"/>
        <w:jc w:val="center"/>
        <w:rPr>
          <w:rFonts w:ascii="Times New Roman" w:eastAsia="Times New Roman" w:hAnsi="Times New Roman"/>
          <w:lang w:eastAsia="ru-RU"/>
        </w:rPr>
      </w:pPr>
      <w:r w:rsidRPr="000203B7">
        <w:rPr>
          <w:rFonts w:ascii="Times New Roman" w:eastAsia="Times New Roman" w:hAnsi="Times New Roman"/>
          <w:lang w:eastAsia="ru-RU"/>
        </w:rPr>
        <w:t>города Бердска четвертого созыва</w:t>
      </w:r>
    </w:p>
    <w:p w:rsidR="003131A2" w:rsidRDefault="00A33F00" w:rsidP="003131A2">
      <w:pPr>
        <w:spacing w:after="0" w:line="240" w:lineRule="auto"/>
        <w:ind w:left="5664"/>
        <w:jc w:val="center"/>
        <w:rPr>
          <w:rFonts w:ascii="Times New Roman" w:eastAsia="Times New Roman" w:hAnsi="Times New Roman"/>
          <w:lang w:eastAsia="ru-RU"/>
        </w:rPr>
      </w:pPr>
      <w:r w:rsidRPr="000203B7">
        <w:rPr>
          <w:rFonts w:ascii="Times New Roman" w:eastAsia="Times New Roman" w:hAnsi="Times New Roman"/>
          <w:lang w:eastAsia="ru-RU"/>
        </w:rPr>
        <w:t xml:space="preserve">от  </w:t>
      </w:r>
      <w:r w:rsidR="00C010FC">
        <w:rPr>
          <w:rFonts w:ascii="Times New Roman" w:eastAsia="Times New Roman" w:hAnsi="Times New Roman"/>
          <w:lang w:eastAsia="ru-RU"/>
        </w:rPr>
        <w:t>27.06.2019 № 284</w:t>
      </w:r>
    </w:p>
    <w:p w:rsidR="00C010FC" w:rsidRDefault="00C010FC" w:rsidP="003131A2">
      <w:pPr>
        <w:spacing w:after="0" w:line="240" w:lineRule="auto"/>
        <w:ind w:left="5664"/>
        <w:jc w:val="center"/>
        <w:rPr>
          <w:rFonts w:eastAsia="Times New Roman"/>
          <w:sz w:val="24"/>
          <w:szCs w:val="24"/>
          <w:lang w:eastAsia="ru-RU"/>
        </w:rPr>
      </w:pPr>
    </w:p>
    <w:p w:rsidR="00A33F00" w:rsidRDefault="00A33F00" w:rsidP="003131A2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3B7">
        <w:rPr>
          <w:rFonts w:eastAsia="Times New Roman"/>
          <w:sz w:val="24"/>
          <w:szCs w:val="24"/>
          <w:lang w:eastAsia="ru-RU"/>
        </w:rPr>
        <w:t>«</w:t>
      </w:r>
      <w:r w:rsidRPr="000203B7">
        <w:rPr>
          <w:rFonts w:ascii="Times New Roman" w:eastAsia="Times New Roman" w:hAnsi="Times New Roman"/>
          <w:sz w:val="24"/>
          <w:szCs w:val="24"/>
          <w:lang w:eastAsia="ru-RU"/>
        </w:rPr>
        <w:t>ПРИЛОЖЕНИЕ 3</w:t>
      </w:r>
    </w:p>
    <w:p w:rsidR="00A33F00" w:rsidRDefault="00A33F00" w:rsidP="003131A2">
      <w:pPr>
        <w:spacing w:after="0" w:line="240" w:lineRule="auto"/>
        <w:ind w:left="5664"/>
        <w:jc w:val="center"/>
      </w:pPr>
      <w:r w:rsidRPr="000203B7">
        <w:rPr>
          <w:rFonts w:ascii="Times New Roman" w:eastAsia="Times New Roman" w:hAnsi="Times New Roman"/>
          <w:lang w:eastAsia="ru-RU"/>
        </w:rPr>
        <w:t>к решению Совета депутатов</w:t>
      </w:r>
    </w:p>
    <w:p w:rsidR="00A33F00" w:rsidRDefault="00A33F00" w:rsidP="003131A2">
      <w:pPr>
        <w:spacing w:after="0" w:line="240" w:lineRule="auto"/>
        <w:ind w:left="5664"/>
        <w:jc w:val="center"/>
        <w:rPr>
          <w:rFonts w:ascii="Times New Roman" w:eastAsia="Times New Roman" w:hAnsi="Times New Roman"/>
          <w:lang w:eastAsia="ru-RU"/>
        </w:rPr>
      </w:pPr>
      <w:r w:rsidRPr="000203B7">
        <w:rPr>
          <w:rFonts w:ascii="Times New Roman" w:eastAsia="Times New Roman" w:hAnsi="Times New Roman"/>
          <w:lang w:eastAsia="ru-RU"/>
        </w:rPr>
        <w:t>города Бердска четвертого созыва</w:t>
      </w:r>
    </w:p>
    <w:p w:rsidR="00A33F00" w:rsidRDefault="00A33F00" w:rsidP="003131A2">
      <w:pPr>
        <w:spacing w:after="0" w:line="240" w:lineRule="auto"/>
        <w:ind w:left="5664"/>
        <w:jc w:val="center"/>
        <w:rPr>
          <w:rFonts w:ascii="Times New Roman" w:eastAsia="Times New Roman" w:hAnsi="Times New Roman"/>
          <w:lang w:eastAsia="ru-RU"/>
        </w:rPr>
      </w:pPr>
      <w:r w:rsidRPr="000203B7">
        <w:rPr>
          <w:rFonts w:ascii="Times New Roman" w:eastAsia="Times New Roman" w:hAnsi="Times New Roman"/>
          <w:lang w:eastAsia="ru-RU"/>
        </w:rPr>
        <w:t>от 20.12.2018 № 228</w:t>
      </w:r>
    </w:p>
    <w:p w:rsidR="003131A2" w:rsidRDefault="003131A2" w:rsidP="00A33F00">
      <w:pPr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33F00" w:rsidRDefault="00A33F00" w:rsidP="00A33F00">
      <w:pPr>
        <w:jc w:val="right"/>
      </w:pPr>
      <w:r w:rsidRPr="000203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 1</w:t>
      </w:r>
    </w:p>
    <w:p w:rsidR="000203B7" w:rsidRDefault="00A33F00" w:rsidP="00A33F00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203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Распределение бюджетных ассигнований на 2019 год по муниципальным программам и непрограммным направлениям деятельности, группам видов расходов классификации расходов бюджетов с указанием кодов разделов и подразделов классификации расходов бюджетов</w:t>
      </w:r>
    </w:p>
    <w:p w:rsidR="00A33F00" w:rsidRDefault="00A33F00" w:rsidP="00A33F00">
      <w:pPr>
        <w:jc w:val="right"/>
      </w:pPr>
      <w:r w:rsidRPr="000203B7">
        <w:rPr>
          <w:rFonts w:ascii="Times New Roman" w:eastAsia="Times New Roman" w:hAnsi="Times New Roman"/>
          <w:sz w:val="20"/>
          <w:szCs w:val="20"/>
          <w:lang w:eastAsia="ru-RU"/>
        </w:rPr>
        <w:t>тыс.рублей</w:t>
      </w: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250"/>
        <w:gridCol w:w="516"/>
        <w:gridCol w:w="502"/>
        <w:gridCol w:w="494"/>
        <w:gridCol w:w="1349"/>
      </w:tblGrid>
      <w:tr w:rsidR="000203B7" w:rsidRPr="000203B7" w:rsidTr="003131A2">
        <w:trPr>
          <w:trHeight w:val="230"/>
          <w:tblHeader/>
        </w:trPr>
        <w:tc>
          <w:tcPr>
            <w:tcW w:w="6238" w:type="dxa"/>
            <w:vMerge w:val="restart"/>
            <w:shd w:val="clear" w:color="auto" w:fill="auto"/>
            <w:noWrap/>
            <w:vAlign w:val="center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250" w:type="dxa"/>
            <w:vMerge w:val="restart"/>
            <w:shd w:val="clear" w:color="auto" w:fill="auto"/>
            <w:noWrap/>
            <w:vAlign w:val="center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vMerge w:val="restart"/>
            <w:shd w:val="clear" w:color="auto" w:fill="auto"/>
            <w:noWrap/>
            <w:vAlign w:val="center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02" w:type="dxa"/>
            <w:vMerge w:val="restart"/>
            <w:shd w:val="clear" w:color="auto" w:fill="auto"/>
            <w:noWrap/>
            <w:vAlign w:val="center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vMerge w:val="restart"/>
            <w:shd w:val="clear" w:color="auto" w:fill="auto"/>
            <w:noWrap/>
            <w:vAlign w:val="center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0203B7" w:rsidRPr="000203B7" w:rsidTr="003131A2">
        <w:trPr>
          <w:trHeight w:val="230"/>
          <w:tblHeader/>
        </w:trPr>
        <w:tc>
          <w:tcPr>
            <w:tcW w:w="6238" w:type="dxa"/>
            <w:vMerge/>
            <w:vAlign w:val="center"/>
            <w:hideMark/>
          </w:tcPr>
          <w:p w:rsidR="000203B7" w:rsidRPr="000203B7" w:rsidRDefault="000203B7" w:rsidP="000203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0203B7" w:rsidRPr="000203B7" w:rsidRDefault="000203B7" w:rsidP="000203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vAlign w:val="center"/>
            <w:hideMark/>
          </w:tcPr>
          <w:p w:rsidR="000203B7" w:rsidRPr="000203B7" w:rsidRDefault="000203B7" w:rsidP="000203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:rsidR="000203B7" w:rsidRPr="000203B7" w:rsidRDefault="000203B7" w:rsidP="000203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vAlign w:val="center"/>
            <w:hideMark/>
          </w:tcPr>
          <w:p w:rsidR="000203B7" w:rsidRPr="000203B7" w:rsidRDefault="000203B7" w:rsidP="000203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vMerge/>
            <w:vAlign w:val="center"/>
            <w:hideMark/>
          </w:tcPr>
          <w:p w:rsidR="000203B7" w:rsidRPr="000203B7" w:rsidRDefault="000203B7" w:rsidP="000203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4700,0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3351,0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"Стимулирование инвестиционной деятельности на территории города Бердска на 2017-2021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"Стимулирование инвестиционной деятельности на территории города Бердска на 2017-2021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городе Бердске на 2017-2022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3379,4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3379,4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3379,4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 на 2016-2019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5203,5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1351,0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1351,0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 на 2016-2019 годы 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3852,5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1175,0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1835,5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2019-2021 г.г."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9855,1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условий для обеспечения беспрепятственного доступа инвалидов и других маломобильных групп населения к приоритетным для них  объектам и услугам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2019-2021 г.г."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9805,1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5865,5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3939,6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доступности услуг общественного пассажирского транспорта для населения города Бердска на 2019-2025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53490,0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"Обеспечение доступности услуг общественного пассажирского транспорта для населения города Бердска  на 2019-2025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53490,0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53490,0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"Комплексное развитие систем дорожной инфраструктуры города Бердска на 2016-2021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306743,6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4207,0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4207,0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74970,7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74970,7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Погрузка и вывоз снега  в границах городского округа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16976,5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16976,5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ремонт дорог общего пользования городского округа 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36861,8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7616,9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29244,9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21809,6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21809,6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13079,9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5689,2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7390,7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25755,5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25755,5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дорог общего пользования городского округа в рамках муниципальной программы "Комплексное развитие систем дорожной  инфраструктуры города Бердска на 2016-2021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1196,1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1196,1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устойчивого функционирования автомобильных дорог местного значения и </w:t>
            </w:r>
            <w:r w:rsidR="00150DA8"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искусственных</w:t>
            </w: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сооружений  на них, а также улично-дорожной сети в целях реализации национального проекта "Безопасные и качественные автомобильные дороги"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111886,6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111886,6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жилищно-коммунального комплекса города Бердска на 2015-2020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76588,9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"Реконструкция и развитие системы ливневой канализации в городе Бердске на 2015-2020 годы" 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"Реконструкция и развитие системы ливневой канализации в городе Бердске на 2015-2020 годы" 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"Развитие сетей наружного уличного освещения города Бердска 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15801,1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"Развитие сетей наружного уличного освещения города Бердска 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15801,1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15801,1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"Газификация города Бердска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12141,2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"Газификация города Бердска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12141,2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12141,2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38746,6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мероприятий  подпрограммы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34690,9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28602,3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4481,2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1607,5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 подпрограммы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4055,7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4055,7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города Бердска на 2015-2020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17812,2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 в рамках муниципальной программы "Благоустройство города Бердска на 2015-2020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3321,3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574,1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2747,2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муниципальной программы "Благоустройство города Бердска на 2015-2020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мест  размещения твердых бытовых отходов в рамках муниципальной программы "Благоустройство города Бердска на 2015-2020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"Благоустройство города Бердска на 2015-2020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 в рамках муниципальной программы "Благоустройство города Бердска на 2015-2020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"Благоустройство города Бердска на 2015-2020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7259,3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7259,3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"Охрана окружающей среды и рациональное использование природных ресурсов города Бердска на 2017-2021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10214,9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берегоукрепительных  сооружений Новосибирской области, включая разработку проектно-сметной документации,  в рамках  государственной программы Новосибирской области "Охрана окружающей среды"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1000070200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1000070200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"Охрана окружающей среды и рациональное использование природных ресурсов города  Бердска на  2017-2021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5214,9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5214,9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"Сохранение, использование и популяризация историко-культурного наследия города Бердска  на 2019 - 2023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16875,8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музеев в рамках муниципальной программы "Сохранение, использование и популяризация историко-культурного наследия города Бердска  на 2019-2023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15924,9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15924,9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"Сохранение, использование и популяризация историко-культурного наследия города Бердска  на 2019-2023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950,8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230,8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"Культура города Бердска на 2019-2023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204255,3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"Культура города Бердска на 2019-2023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9298,8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7829,4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1462,9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"Культура Новосибирской области"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1200070290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1318,8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1200070290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1318,8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условий для обеспечения беспрепятственного доступа инвалидов и других маломобильных групп населения к приоритетным для них  объектам и услугам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1200070340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1200070340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 в системе учреждений культуры в рамках муниципальной программы "Культура города Бердска на 2019-2023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84162,2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84162,2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дома культуры в рамках муниципальной программы "Культура города Бердска на 2019-2023 годы 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80031,5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80031,5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библиотечного обслуживания населения в рамках муниципальной программы "Культура города Бердска на 2019-2023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27270,3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27270,3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"Культура города Бердска на 2019-2023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1925,0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1855,0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поддержке отрасли культуры в рамках государственной программы Новосибирской области "Культура Новосибирской области"  (комплектование книжных фондов муниципальных общедоступных библиотек  Новосибирской области)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1421893,1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32796,2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28193,4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4536,8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общеобразовательных организациях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378398,8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378398,8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510281,6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510281,6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7237,4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3900,3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3337,1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укреплению и развитию материально-технической базы детских оздоровительных учреждений Новосибирской области  в рамках государственной программы "Развитие системы социальной поддержки населения и улучшение социального положения семей с детьми в Новосибирской области на 2014 - 2020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1300070369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1698,6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1300070369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1698,6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государственной программы «Развитие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6113,6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4473,7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1639,9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Новосибирской области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4999,5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4999,5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39226,6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11044,6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28182,0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"Построение и развитие аппаратно-программного комплекса"Безопасный город" в Новосибирской области"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736,9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315,8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421,1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содействию создания новых мест в образовательных организациях в рамках 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18900,0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18900,0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4218,5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1564,0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2576,7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77,8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187875,5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187875,5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151339,1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151339,1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дополнительное образование детей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57064,8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57064,8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12274,4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4950,8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4301,3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3022,3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негосударственных образовательных учреждений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1158,7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1158,7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717,0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538,0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 и отдыху детей в рамках муниципальной программы "Развитие образования, создание условий для социализации обучающихся и воспитанников в городе Бердске на 2016-2021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4536,4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4536,4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государственной программы Новосибирской области "Развитие образования,</w:t>
            </w:r>
            <w:r w:rsidR="00150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условий для </w:t>
            </w:r>
            <w:r w:rsidR="00150DA8"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социализации</w:t>
            </w: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детей и учащейся молодежи в Новосибирской области"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13000R0272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1368,5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13000R0272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1368,5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повышению качества образования в школах с низкими результатами обучения и в школах, функционирующих в неблагоприятных условиях, путем реализации региональных проектов  и распространению их результатов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13000R5382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384,6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13000R5382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384,6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"Молодежь города Бердска на период 2017-2021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13553,2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"Молодежь города Бердска на период 2017-2021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13553,2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13553,2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городе Бердске на 2016-2019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106361,0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9646,6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8326,6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осуществлению малобюджетного строительства,</w:t>
            </w:r>
            <w:r w:rsidR="00150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реконструкции,</w:t>
            </w:r>
            <w:r w:rsidR="00150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ремонта спортивных сооружений,</w:t>
            </w:r>
            <w:r w:rsidR="00150D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обеспечения оборудованием спортивных объектов в рамках государственной программы Новосибирской области"Развитие физической культуры и спорта                                                                                                                                                                                                                                                               в Новосибирской области"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2631,6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2631,6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92525,2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22104,4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594,5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69826,3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1005,0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516,0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сборных команд  Российской Федерации в рамках государственной программы Новосибирской области "Развитие физической культуры и спорта в Новосибирской области"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150Р550812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552,6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150Р550812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552,6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"Формирование современной среды города Бердска на 2018-2022годы"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104167,9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"Формирование современной среды города Бердска на 2018-2022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3467,6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3467,6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формирования современной городской среды (благоустройство  дворовых территорий многоквартирных домов населенных пунктов Новосибирской области в рамках  государственной программы Новосибирской области"Жилищно-коммунальное хозяйство Новосибирской области"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21583,3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21583,3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среды(благоустройство общественных пространств населенных пунктов Новосибирской области) в рамках государственной программы Новосибирской области"Жилищно-коммунальное хозяйство Новосибирской  области"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79117,0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79117,0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"Переселение граждан из аварийного жилищного фонда города Бердска на 2019-2021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76105,3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в рамках мероприятий подпрограммы "Безопасность жилищно-коммунального хозяйства государственной программы Новосибирской области"Жилищно-коммунальное хозяйство Новосибирской области"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76105,3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76105,3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105037,5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75249,0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2115,5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55048,2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18085,3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24914,6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18200,2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5878,6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81,3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2095,1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2095,1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1461,1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1461,1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7700003110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403,6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7700003110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403,6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 на выплаты по обязательствам муниципального образования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53816,2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16889,1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16889,1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3745,4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3745,4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33181,7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19498,4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553,0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630,3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265058,8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55531,2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16346,8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12431,8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16081,8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3598,8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2999,7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3060,5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190,6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государственной программы Новосибирской области "Жилищно-коммунальное хозяйство Новосибирской области в 2015-2022 годах" по обеспечению режима бесперебойного обеспечения питьевой водой населения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9900003270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14378,3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9900003270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14378,3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6162,8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2162,8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2251,2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2251,2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гражданам имеющим звание "Почетный гражданин города Бердска"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2268,0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2268,0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13511,0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12800,0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59,2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59,2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3297,8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3297,8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 от 24 ноября 1995 года N 181-ФЗ "О социальной защите инвалидов в Российской Федерации"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1648,9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1648,9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(поддержка семьи и детей)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1511,5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1511,5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1798,1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219,9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64288,9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1799,9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218,6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62270,4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396,2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330,2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34010,8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3590,1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1103,3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5207,0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24110,4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оснащению жилых помещений автономными дымовыми пожарными извещателями в рамках реализации мероприятий государственной программы Новосибирской области "Обеспечение безопасности жизнедеятельности населения Новосибирской области"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9900070330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3414,6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9900070330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3414,6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14800,2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317,9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2863,6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2916,6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2205,0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865,1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подпрограммы "Чистая вода"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995,0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защите территорий населенных пунктов от подтопления и затопления  в рамках государственной программы Новосибирской области "Охрана окружающей среды"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37627,2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37627,2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"Обеспечение жильем молодых семей в Новосибирской области"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2885,6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2885,6</w:t>
            </w:r>
          </w:p>
        </w:tc>
      </w:tr>
      <w:tr w:rsidR="000203B7" w:rsidRPr="000203B7" w:rsidTr="003131A2">
        <w:trPr>
          <w:trHeight w:val="20"/>
        </w:trPr>
        <w:tc>
          <w:tcPr>
            <w:tcW w:w="6238" w:type="dxa"/>
            <w:shd w:val="clear" w:color="auto" w:fill="auto"/>
            <w:vAlign w:val="bottom"/>
            <w:hideMark/>
          </w:tcPr>
          <w:p w:rsidR="000203B7" w:rsidRPr="000203B7" w:rsidRDefault="000203B7" w:rsidP="004F1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0203B7" w:rsidRPr="000203B7" w:rsidRDefault="000203B7" w:rsidP="00020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3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2856111,4</w:t>
            </w:r>
          </w:p>
        </w:tc>
      </w:tr>
    </w:tbl>
    <w:p w:rsidR="003131A2" w:rsidRDefault="003131A2">
      <w:pPr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3131A2" w:rsidRDefault="003131A2">
      <w:pPr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203B7" w:rsidRDefault="003131A2" w:rsidP="003131A2">
      <w:pPr>
        <w:jc w:val="center"/>
      </w:pPr>
      <w:r w:rsidRPr="000203B7">
        <w:rPr>
          <w:rFonts w:ascii="Arial CYR" w:eastAsia="Times New Roman" w:hAnsi="Arial CYR" w:cs="Arial CYR"/>
          <w:sz w:val="20"/>
          <w:szCs w:val="20"/>
          <w:lang w:eastAsia="ru-RU"/>
        </w:rPr>
        <w:t>__________________________</w:t>
      </w:r>
      <w:r w:rsidRPr="000203B7">
        <w:rPr>
          <w:rFonts w:eastAsia="Times New Roman" w:cs="Arial CYR"/>
          <w:sz w:val="20"/>
          <w:szCs w:val="20"/>
          <w:lang w:eastAsia="ru-RU"/>
        </w:rPr>
        <w:t>»</w:t>
      </w:r>
      <w:r w:rsidRPr="000203B7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0203B7" w:rsidRDefault="003131A2" w:rsidP="003131A2">
      <w:pPr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0203B7">
        <w:rPr>
          <w:rFonts w:ascii="Arial CYR" w:eastAsia="Times New Roman" w:hAnsi="Arial CYR" w:cs="Arial CYR"/>
          <w:sz w:val="20"/>
          <w:szCs w:val="20"/>
          <w:lang w:eastAsia="ru-RU"/>
        </w:rPr>
        <w:t>______________________________</w:t>
      </w:r>
    </w:p>
    <w:p w:rsidR="003131A2" w:rsidRDefault="003131A2" w:rsidP="003131A2">
      <w:pPr>
        <w:jc w:val="center"/>
      </w:pPr>
    </w:p>
    <w:p w:rsidR="003131A2" w:rsidRDefault="003131A2" w:rsidP="003131A2">
      <w:pPr>
        <w:jc w:val="center"/>
      </w:pPr>
    </w:p>
    <w:p w:rsidR="003131A2" w:rsidRDefault="003131A2">
      <w:r>
        <w:br w:type="page"/>
      </w:r>
    </w:p>
    <w:p w:rsidR="003131A2" w:rsidRDefault="003131A2" w:rsidP="003131A2">
      <w:pPr>
        <w:jc w:val="right"/>
      </w:pPr>
      <w:r w:rsidRPr="003131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 2</w:t>
      </w:r>
    </w:p>
    <w:p w:rsidR="003131A2" w:rsidRDefault="003131A2" w:rsidP="003131A2">
      <w:pPr>
        <w:jc w:val="center"/>
      </w:pPr>
      <w:r w:rsidRPr="003131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Распределение бюджетных ассигнований на  2020-2021 годы по муниципальных программам и непрограммным направлениям деятельности, группам видов расходов классификации расходов бюджетов с указанием кодов разделов и подразделов классификации расходов бюджетов</w:t>
      </w:r>
    </w:p>
    <w:p w:rsidR="003131A2" w:rsidRDefault="003131A2" w:rsidP="003131A2">
      <w:pPr>
        <w:jc w:val="right"/>
      </w:pPr>
      <w:r w:rsidRPr="003131A2">
        <w:rPr>
          <w:rFonts w:ascii="Times New Roman" w:eastAsia="Times New Roman" w:hAnsi="Times New Roman"/>
          <w:sz w:val="20"/>
          <w:szCs w:val="20"/>
          <w:lang w:eastAsia="ru-RU"/>
        </w:rPr>
        <w:t>тыс.рублей</w:t>
      </w:r>
    </w:p>
    <w:tbl>
      <w:tblPr>
        <w:tblW w:w="104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250"/>
        <w:gridCol w:w="593"/>
        <w:gridCol w:w="444"/>
        <w:gridCol w:w="494"/>
        <w:gridCol w:w="1188"/>
        <w:gridCol w:w="1398"/>
      </w:tblGrid>
      <w:tr w:rsidR="003131A2" w:rsidRPr="003131A2" w:rsidTr="003131A2">
        <w:trPr>
          <w:trHeight w:val="20"/>
          <w:tblHeader/>
        </w:trPr>
        <w:tc>
          <w:tcPr>
            <w:tcW w:w="5104" w:type="dxa"/>
            <w:vMerge w:val="restart"/>
            <w:shd w:val="clear" w:color="auto" w:fill="auto"/>
            <w:noWrap/>
            <w:vAlign w:val="center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250" w:type="dxa"/>
            <w:vMerge w:val="restart"/>
            <w:shd w:val="clear" w:color="auto" w:fill="auto"/>
            <w:noWrap/>
            <w:vAlign w:val="center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center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44" w:type="dxa"/>
            <w:vMerge w:val="restart"/>
            <w:shd w:val="clear" w:color="auto" w:fill="auto"/>
            <w:noWrap/>
            <w:vAlign w:val="center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vMerge w:val="restart"/>
            <w:shd w:val="clear" w:color="auto" w:fill="auto"/>
            <w:noWrap/>
            <w:vAlign w:val="center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586" w:type="dxa"/>
            <w:gridSpan w:val="2"/>
            <w:shd w:val="clear" w:color="auto" w:fill="auto"/>
            <w:vAlign w:val="center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3131A2" w:rsidRPr="003131A2" w:rsidTr="003131A2">
        <w:trPr>
          <w:trHeight w:val="20"/>
          <w:tblHeader/>
        </w:trPr>
        <w:tc>
          <w:tcPr>
            <w:tcW w:w="5104" w:type="dxa"/>
            <w:vMerge/>
            <w:vAlign w:val="center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3131A2" w:rsidRPr="003131A2" w:rsidRDefault="003131A2" w:rsidP="00313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131A2" w:rsidRPr="003131A2" w:rsidRDefault="003131A2" w:rsidP="00313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:rsidR="003131A2" w:rsidRPr="003131A2" w:rsidRDefault="003131A2" w:rsidP="00313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vAlign w:val="center"/>
            <w:hideMark/>
          </w:tcPr>
          <w:p w:rsidR="003131A2" w:rsidRPr="003131A2" w:rsidRDefault="003131A2" w:rsidP="00313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4350,0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4350,0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"Стимулирование инвестиционной деятельности на территории города Бердска на 2017-2021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"Стимулирование инвестиционной деятельности на территории города Бердска на 2017-2021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городе Бердске на 2017-2022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3469,5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3519,5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3469,5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3519,5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3469,5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3519,5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 на 2016-2019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11368,0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11368,0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1351,0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1351,0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1351,0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1351,0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 на 2016-2019 годы 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10017,0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10017,0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842,0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842,0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1175,0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1175,0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2019-2021 г.г."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8242,1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8502,1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условий для обеспечения беспрепятственного доступа инвалидов и других маломобильных групп населения к приоритетным для них  объектам и услугам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2019-2021 г.г."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7992,1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8452,1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5727,5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5747,5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2264,6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2704,6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доступности услуг общественного пассажирского транспорта для населения города Бердска на 2019-2025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39490,0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39490,0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"Обеспечение доступности услуг общественного пассажирского транспорта для населения города Бердска  на 2019-2025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39490,0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39490,0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39490,0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39490,0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"Комплексное развитие систем дорожной инфраструктуры города Бердска на 2016-2021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248179,4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243522,6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8029,2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11120,0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8029,2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11120,0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(модернизация, реконструкция)  дорог общего пользования городского округа 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0700075070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0700075070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Погрузка и вывоз снега  в границах городского округа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19810,3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15000,9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19810,3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15000,9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ремонт дорог общего пользования городского округа 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17553,2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17990,8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16353,2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16790,8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22470,3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25573,0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22470,3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25573,0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12055,0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10412,8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10055,0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6412,8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21711,4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22125,1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21711,4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22125,1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устойчивого функционирования автомобильных дорог местного значения и </w:t>
            </w:r>
            <w:r w:rsidR="00150DA8"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искусственных</w:t>
            </w: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сооружений  на них, а также улично-дорожной сети в целях реализации национального проекта "Безопасные и качественные автомобильные дороги"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145550,0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140300,0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145550,0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140300,0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жилищно-коммунального комплекса города Бердска на 2015-2020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103309,9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91648,4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"Реконструкция и развитие системы ливневой канализации в городе Бердске на 2015-2020 годы" 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42200,0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33564,7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"Реконструкция и развитие системы ливневой канализации в городе Бердске на 2015-2020 годы" 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42200,0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33564,7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5700,0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36500,0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31764,7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"Развитие сетей наружного уличного освещения города Бердска 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13300,8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12064,6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"Развитие сетей наружного уличного освещения города Бердска 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13300,8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12064,6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13300,8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12064,6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"Газификация города Бердска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"Газификация города Бердска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43309,1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44919,1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мероприятий  подпрограммы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40114,1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42474,1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28274,3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28274,3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5659,8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7409,8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6790,0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 подпрограммы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3195,0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2445,0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3195,0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2445,0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города Бердска на 2015-2020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12134,6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11056,8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 в рамках муниципальной программы "Благоустройство города Бердска на 2015-2020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2084,6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2438,8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1084,6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1438,8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муниципальной программы "Благоустройство города Бердска на 2015-2020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мест  размещения твердых бытовых отходов в рамках муниципальной программы "Благоустройство города Бердска на 2015-2020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"Благоустройство города Бердска на 2015-2020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 в рамках муниципальной программы "Благоустройство города Бердска на 2015-2020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"Благоустройство города Бердска на 2015-2020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"Охрана окружающей среды и рациональное использование природных ресурсов города Бердска на 2017-2021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3991,7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3991,7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"Охрана окружающей среды и рациональное использование природных ресурсов города  Бердска на  2017-2021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3991,7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3991,7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3991,7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3991,7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"Сохранение, использование и популяризация историко-культурного наследия города Бердска  на 2019 - 2023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12709,5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13167,3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музеев в рамках муниципальной программы "Сохранение, использование и популяризация историко-культурного наследия города Бердска  на 2019-2023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12083,5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12083,5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12083,5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12083,5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"Сохранение, использование и популяризация историко-культурного наследия города Бердска  на 2019-2023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626,0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1083,8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793,8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"Культура города Бердска на 2019-2023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166910,8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169301,7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"Культура города Бердска на 2019-2023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9026,9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9026,9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7557,5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7557,5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1462,9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1462,9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сохранению памятников и других мемориальных объектов, увековечивающих память о новосибирцах-защитниках Отечества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1200070450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7112,6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1200070450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7112,6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 в системе учреждений культуры в рамках муниципальной программы "Культура города Бердска на 2019-2023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68403,3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64981,6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68403,3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64981,6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дома культуры в рамках муниципальной программы "Культура города Бердска на 2019-2023 годы 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63859,6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63859,6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63859,6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63859,6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библиотечного обслуживания населения в рамках муниципальной программы "Культура города Бердска на 2019-2023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22664,6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22664,6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22664,6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22664,6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"Культура города Бердска на 2019-2023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1635,0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1635,0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1565,0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1565,0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поддержке отрасли культуры в рамках государственной программы Новосибирской области "Культура Новосибирской области"  (комплектование книжных фондов муниципальных общедоступных библиотек  Новосибирской области)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1403203,2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1442973,2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32260,3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32229,2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27635,9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27635,9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4558,4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4527,2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общеобразовательных организациях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398724,4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420004,1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398724,4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420004,1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535419,1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561991,9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535419,1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561991,9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7237,4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7237,4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3900,3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3900,3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3337,1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3337,1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государственной программы «Развитие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2553,7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2553,7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2553,7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2553,7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Новосибирской области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5299,5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5299,5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39226,6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39226,6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11044,6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11044,6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28182,0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28182,0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"Построение и развитие аппаратно-программного комплекса"Безопасный город" в Новосибирской области"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315,9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315,9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105,3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210,6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содействию создания новых мест в образовательных организациях в рамках 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18105,3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17200,0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18105,3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17200,0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176044,8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173500,0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176044,8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173500,0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136744,1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136300,0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136744,1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136300,0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дополнительное образование детей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49030,0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48900,0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49030,0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48900,0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негосударственных образовательных учреждений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1300075380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1158,7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1300075380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1158,7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517,0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"Молодежь города Бердска на период 2017-2021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13192,8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13192,8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"Молодежь города Бердска на период 2017-2021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13192,8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13192,8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13192,8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13192,8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городе Бердске на 2016-2019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110314,5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89801,1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8955,4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8955,4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7635,4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7635,4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81804,1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80040,7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81804,1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80040,7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805,0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685,0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685,0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150Р552280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10416,7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150Р552280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10416,7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спортивного оборудования и инвентаря  для проведения организаций спортивной подготовки в нормативное состояние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150Р552290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8333,3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150Р552290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8333,3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"Формирование современной среды города Бердска на 2018-2022годы"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2660,6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2660,6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поддержку муниципальных программ формирования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</w:t>
            </w:r>
            <w:r w:rsidR="00483D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</w:t>
            </w: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бирской области"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16000L5551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2660,6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2660,6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16000L5551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2660,6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2660,6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"Переселение граждан из аварийного жилищного фонда города Бердска на 2019-2021 годы"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53983,0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41500,0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в рамках мероприятий подпрограммы "Безопасность жилищно-коммунального хозяйства государственной программы Новосибирской области"Жилищно-коммунальное хозяйство Новосибирской области"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53983,0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41500,0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53983,0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41500,0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94730,0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94730,0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72531,5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72531,5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2031,1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2031,1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52475,0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52475,0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18025,4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18025,4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17436,5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17436,5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13672,1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13672,1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2942,5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2942,5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70,9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2095,1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2095,1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2095,1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2095,1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1461,1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1461,1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1461,1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1461,1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7700003110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403,6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403,6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7700003110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403,6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403,6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802,1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802,1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802,1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802,1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 на выплаты по обязательствам муниципального образования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31991,5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31991,5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16889,1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16889,1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16889,1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16889,1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1745,4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1745,4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1745,4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1745,4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13357,0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13357,0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12762,0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12762,0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595,0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215976,5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267379,5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45722,8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53742,0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10554,4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18838,7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12297,3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12297,3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15894,8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15894,8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1030,3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1045,1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2005,7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1729,9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3103,3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3103,3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7683,3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6637,3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7683,3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6637,3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5456,4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5456,4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2251,2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2251,2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2251,2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2251,2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гражданам имеющим звание "Почетный гражданин города Бердска"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2268,0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2268,0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64,7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64,7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нуждающихся в улучшении жилищных условий отдельных категорий граждан, установленных Федеральным законом от 12 января 1995 г. № 5-ФЗ "О ветеранах"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1649,0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1649,0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 от 24 ноября 1995 года N 181-ФЗ "О социальной защите инвалидов в Российской Федерации"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1649,0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5771,5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1649,0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5771,5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2098,8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2182,1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1798,1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1798,1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300,7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9900070160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9900070160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66181,6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68166,2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1799,9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1799,9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299,3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383,3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64082,4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65983,0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416,1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254,4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157,6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161,7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 на реализацию мероприятий государственной программы Новосибирской области "Обеспечение жильем молодых семей в Новосибирской области  (поддержка семьи и детей)"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9900070279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9900070279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34406,8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34817,0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3590,1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3590,1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1291,1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1486,4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5415,2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5630,1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24110,4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24110,4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подпрограммы "Чистая вода"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5011,0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5011,0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защите территорий населенных пунктов от подтопления и затопления  в рамках государственной программы Новосибирской области "Охрана окружающей среды"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5966,7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5966,7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(поддержка семьи и детей)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1511,5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1511,5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30693,3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61788,8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30693,3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61788,8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30693,3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61788,8</w:t>
            </w:r>
          </w:p>
        </w:tc>
      </w:tr>
      <w:tr w:rsidR="003131A2" w:rsidRPr="003131A2" w:rsidTr="003131A2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2 542 207,6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2 586 146,7</w:t>
            </w:r>
          </w:p>
        </w:tc>
      </w:tr>
    </w:tbl>
    <w:p w:rsidR="003131A2" w:rsidRDefault="003131A2" w:rsidP="003131A2">
      <w:pPr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3131A2" w:rsidRDefault="003131A2" w:rsidP="003131A2">
      <w:pPr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3131A2" w:rsidRDefault="003131A2" w:rsidP="003131A2">
      <w:pPr>
        <w:jc w:val="center"/>
      </w:pPr>
      <w:r w:rsidRPr="003131A2">
        <w:rPr>
          <w:rFonts w:ascii="Arial CYR" w:eastAsia="Times New Roman" w:hAnsi="Arial CYR" w:cs="Arial CYR"/>
          <w:sz w:val="20"/>
          <w:szCs w:val="20"/>
          <w:lang w:eastAsia="ru-RU"/>
        </w:rPr>
        <w:t>________________________</w:t>
      </w:r>
      <w:r w:rsidRPr="003131A2">
        <w:rPr>
          <w:rFonts w:eastAsia="Times New Roman" w:cs="Arial CYR"/>
          <w:sz w:val="20"/>
          <w:szCs w:val="20"/>
          <w:lang w:eastAsia="ru-RU"/>
        </w:rPr>
        <w:t>»</w:t>
      </w:r>
      <w:r w:rsidRPr="003131A2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3131A2" w:rsidRDefault="003131A2" w:rsidP="003131A2">
      <w:pPr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131A2">
        <w:rPr>
          <w:rFonts w:ascii="Arial CYR" w:eastAsia="Times New Roman" w:hAnsi="Arial CYR" w:cs="Arial CYR"/>
          <w:sz w:val="20"/>
          <w:szCs w:val="20"/>
          <w:lang w:eastAsia="ru-RU"/>
        </w:rPr>
        <w:t>__________________________</w:t>
      </w:r>
    </w:p>
    <w:p w:rsidR="003131A2" w:rsidRDefault="003131A2" w:rsidP="003131A2">
      <w:pPr>
        <w:jc w:val="center"/>
      </w:pPr>
    </w:p>
    <w:p w:rsidR="003131A2" w:rsidRDefault="003131A2" w:rsidP="003131A2">
      <w:pPr>
        <w:jc w:val="center"/>
      </w:pPr>
    </w:p>
    <w:p w:rsidR="003131A2" w:rsidRPr="00C010FC" w:rsidRDefault="003131A2" w:rsidP="002C3528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0FC">
        <w:rPr>
          <w:rFonts w:ascii="Times New Roman" w:eastAsia="Times New Roman" w:hAnsi="Times New Roman"/>
          <w:sz w:val="24"/>
          <w:szCs w:val="24"/>
          <w:lang w:eastAsia="ru-RU"/>
        </w:rPr>
        <w:t>ПРИЛОЖЕНИЕ 4</w:t>
      </w:r>
    </w:p>
    <w:p w:rsidR="003131A2" w:rsidRPr="00C010FC" w:rsidRDefault="003131A2" w:rsidP="002C3528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0FC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депутатов</w:t>
      </w:r>
    </w:p>
    <w:p w:rsidR="003131A2" w:rsidRPr="00C010FC" w:rsidRDefault="003131A2" w:rsidP="002C3528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0FC">
        <w:rPr>
          <w:rFonts w:ascii="Times New Roman" w:eastAsia="Times New Roman" w:hAnsi="Times New Roman"/>
          <w:sz w:val="24"/>
          <w:szCs w:val="24"/>
          <w:lang w:eastAsia="ru-RU"/>
        </w:rPr>
        <w:t>города Бердска четвертого созыва</w:t>
      </w:r>
    </w:p>
    <w:p w:rsidR="003131A2" w:rsidRPr="00C010FC" w:rsidRDefault="003131A2" w:rsidP="002C3528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0FC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C010FC" w:rsidRPr="00C010FC">
        <w:rPr>
          <w:rFonts w:ascii="Times New Roman" w:eastAsia="Times New Roman" w:hAnsi="Times New Roman"/>
          <w:sz w:val="24"/>
          <w:szCs w:val="24"/>
          <w:lang w:eastAsia="ru-RU"/>
        </w:rPr>
        <w:t>27.06.2019 № 284</w:t>
      </w:r>
    </w:p>
    <w:p w:rsidR="002C3528" w:rsidRPr="00C010FC" w:rsidRDefault="002C3528" w:rsidP="002C3528">
      <w:pPr>
        <w:spacing w:after="0" w:line="240" w:lineRule="auto"/>
        <w:ind w:left="5664"/>
        <w:jc w:val="center"/>
        <w:rPr>
          <w:rFonts w:eastAsia="Times New Roman"/>
          <w:sz w:val="24"/>
          <w:szCs w:val="24"/>
          <w:lang w:eastAsia="ru-RU"/>
        </w:rPr>
      </w:pPr>
    </w:p>
    <w:p w:rsidR="003131A2" w:rsidRPr="00C010FC" w:rsidRDefault="003131A2" w:rsidP="002C3528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0FC">
        <w:rPr>
          <w:rFonts w:eastAsia="Times New Roman"/>
          <w:sz w:val="24"/>
          <w:szCs w:val="24"/>
          <w:lang w:eastAsia="ru-RU"/>
        </w:rPr>
        <w:t>«</w:t>
      </w:r>
      <w:r w:rsidRPr="00C010FC">
        <w:rPr>
          <w:rFonts w:ascii="Times New Roman" w:eastAsia="Times New Roman" w:hAnsi="Times New Roman"/>
          <w:sz w:val="24"/>
          <w:szCs w:val="24"/>
          <w:lang w:eastAsia="ru-RU"/>
        </w:rPr>
        <w:t>ПРИЛОЖЕНИЕ 4</w:t>
      </w:r>
    </w:p>
    <w:p w:rsidR="003131A2" w:rsidRPr="00C010FC" w:rsidRDefault="003131A2" w:rsidP="002C3528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0FC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депутатов</w:t>
      </w:r>
    </w:p>
    <w:p w:rsidR="003131A2" w:rsidRPr="00C010FC" w:rsidRDefault="003131A2" w:rsidP="002C3528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0FC">
        <w:rPr>
          <w:rFonts w:ascii="Times New Roman" w:eastAsia="Times New Roman" w:hAnsi="Times New Roman"/>
          <w:sz w:val="24"/>
          <w:szCs w:val="24"/>
          <w:lang w:eastAsia="ru-RU"/>
        </w:rPr>
        <w:t>города Бердска четвертого созыва</w:t>
      </w:r>
    </w:p>
    <w:p w:rsidR="00C010FC" w:rsidRPr="00C010FC" w:rsidRDefault="003131A2" w:rsidP="00C010FC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0FC">
        <w:rPr>
          <w:rFonts w:ascii="Times New Roman" w:eastAsia="Times New Roman" w:hAnsi="Times New Roman"/>
          <w:sz w:val="24"/>
          <w:szCs w:val="24"/>
          <w:lang w:eastAsia="ru-RU"/>
        </w:rPr>
        <w:t>от 20.12.2018 № 228</w:t>
      </w:r>
    </w:p>
    <w:p w:rsidR="003131A2" w:rsidRPr="002C3528" w:rsidRDefault="003131A2" w:rsidP="003131A2">
      <w:pPr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31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 1</w:t>
      </w:r>
    </w:p>
    <w:p w:rsidR="003131A2" w:rsidRPr="002C3528" w:rsidRDefault="003131A2" w:rsidP="003131A2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1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Ведомственная структура расходов на 2019 год  </w:t>
      </w:r>
    </w:p>
    <w:p w:rsidR="003131A2" w:rsidRDefault="003131A2" w:rsidP="003131A2">
      <w:pPr>
        <w:jc w:val="right"/>
      </w:pPr>
      <w:r w:rsidRPr="003131A2">
        <w:rPr>
          <w:rFonts w:ascii="Times New Roman" w:eastAsia="Times New Roman" w:hAnsi="Times New Roman"/>
          <w:sz w:val="20"/>
          <w:szCs w:val="20"/>
          <w:lang w:eastAsia="ru-RU"/>
        </w:rPr>
        <w:t>(тыс.рублей)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2"/>
        <w:gridCol w:w="851"/>
        <w:gridCol w:w="580"/>
        <w:gridCol w:w="494"/>
        <w:gridCol w:w="1449"/>
        <w:gridCol w:w="617"/>
        <w:gridCol w:w="1253"/>
      </w:tblGrid>
      <w:tr w:rsidR="002C3528" w:rsidRPr="003131A2" w:rsidTr="003131A2">
        <w:trPr>
          <w:trHeight w:val="20"/>
          <w:tblHeader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 "Отдел культуры г. Бердска"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302166,2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79117,0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79117,0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"Формирование современной среды города Бердска на 2018-2022годы"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79117,0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среды(благоустройство общественных пространств населенных пунктов Новосибирской области) в рамках государственной программы Новосибирской области"Жилищно-коммунальное хозяйство Новосибирской 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79117,0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79117,0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79117,0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84312,2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84312,2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"Культура города Бердска на 2019-2023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84312,2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условий для обеспечения беспрепятственного доступа инвалидов и других маломобильных групп населения к приоритетным для них  объектам и услугам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 в системе учреждений культуры в рамках муниципальной программы "Культура города Бердска на 2019-2023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84162,2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84162,2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84162,2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138737,0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138737,0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649,0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649,0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 на 2016-2019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 на 2016-2019 годы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"Сохранение, использование и популяризация историко-культурного наследия города Бердска  на 2019 - 2023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15924,9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музеев в рамках муниципальной программы "Сохранение, использование и популяризация историко-культурного наследия города Бердска  на 2019-2023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15924,9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15924,9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15924,9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"Культура города Бердска на 2019-2023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119943,1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"Культура города Бердска на 2019-2023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9298,8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7829,4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7829,4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1462,9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1462,9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"Культура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1318,8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1318,8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1318,8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дома культуры в рамках муниципальной программы "Культура города Бердска на 2019-2023 годы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80031,5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80031,5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33939,1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46092,4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библиотечного обслуживания населения в рамках муниципальной программы "Культура города Бердска на 2019-2023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27270,3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27270,3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27270,3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"Культура города Бердска на 2019-2023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1925,0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1855,0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1855,0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поддержке отрасли культуры в рамках государственной программы Новосибирской области "Культура Новосибирской области"  (комплектование книжных фондов муниципальных общедоступных библиотек  Новосибирской области)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"Отдел физической культуры 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107811,1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107811,1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22104,4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городе Бердске на 2016-2019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22104,4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22104,4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22104,4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10681,0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11423,5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4331,1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городе Бердске на 2016-2019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4231,1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осуществлению малобюджетного строительства,</w:t>
            </w:r>
            <w:r w:rsidR="00BA19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реконструкции,</w:t>
            </w:r>
            <w:r w:rsidR="00BA19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ремонта спортивных сооружений,</w:t>
            </w:r>
            <w:r w:rsidR="00BA19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обеспечения оборудованием спортивных объектов в рамках государственной программы Новосибирской области"Развитие физической культуры и спорта в Новосибирской области"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2631,6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2631,6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2631,6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594,5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594,5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594,5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1005,0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516,0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516,0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71578,9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городе Бердске на 2016-2019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70378,9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69826,3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69826,3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69826,3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сборных команд  Российской Федерации в рамках государственной программы Новосибирской области "Развитие физической культуры и спорта в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150Р550812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150Р550812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150Р550812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9796,6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городе Бердске на 2016-2019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9646,6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9646,6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8326,6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8326,6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Совет депутатов города Бердска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4263,2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4263,2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4263,2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3981,2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2115,5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2115,5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2115,5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1461,1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1461,1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1461,1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413637,0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142746,1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2412,9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2095,1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2095,1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2095,1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2095,1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85990,5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73998,4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55048,2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55048,2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55048,2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18950,2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18200,2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18200,2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11992,1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1798,1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1798,1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1799,9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1799,9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4693,4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3590,1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3590,1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1103,3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1103,3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2863,6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2863,6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2863,6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553,0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выплаты по обязательствам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553,0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553,0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553,0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553,0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53730,5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3351,0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3351,0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3351,0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3351,0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"Стимулирование инвестиционной деятельности на территории города Бердска на 2017-2021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"Стимулирование инвестиционной деятельности на территории города Бердска на 2017-2021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 на 2016-2019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4683,5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1351,0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1351,0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1351,0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 на 2016-2019 годы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3332,5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1175,0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1175,0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1835,5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1835,5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выплаты по обязательствам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27874,1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3745,4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3745,4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3745,4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24128,7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19498,4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19498,4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16821,9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14553,9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11218,5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11218,5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3181,4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3181,4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гражданам имеющим звание "Почетный гражданин города Бердска"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2268,0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2268,0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2268,0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56869,4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53490,0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"Обеспечение доступности услуг общественного пассажирского транспорта для населения города Бердска на 2019-2025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53490,0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"Обеспечение доступности услуг общественного пассажирского транспорта для населения города Бердска  на 2019-2025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53490,0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53490,0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53490,0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3379,4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городе Бердске на 2017-2022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3379,4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3379,4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3379,4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3379,4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102495,0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79616,8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жилищно-коммунального комплекса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 подпрограммы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"Переселение граждан из аварийного жилищного фонда города Бердска на 2019-2021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76105,3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в рамках мероприятий подпрограммы "Безопасность жилищно-коммунального хозяйства государственной программы Новосибирской области"Жилищно-коммунальное хозяйство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76105,3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76105,3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76105,3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1511,5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(поддержка семьи и детей)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1511,5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1511,5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1511,5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22878,3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выплаты по обязательствам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14378,3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государственной программы Новосибирской области "Жилищно-коммунальное хозяйство Новосибирской области в 2015-2022 годах" по обеспечению режима бесперебойного обеспечения питьевой водой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14378,3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14378,3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14378,3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111526,4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2251,2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2251,2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2251,2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2251,2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2251,2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68135,9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2019-2021 г.г."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5865,5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2019-2021 г.г."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5865,5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5865,5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5865,5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62270,4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62270,4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62270,4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62270,4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7832,3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7832,3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3297,8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3297,8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3297,8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 от 24 ноября 1995 года N 181-ФЗ "О социальной защите инвалидов в Российской Федерации"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1648,9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1648,9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1648,9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"Обеспечение жильем молодых семей в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2885,6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2885,6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2885,6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29317,4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29317,4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29317,4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5207,0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5207,0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24110,4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24110,4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3989,6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2019-2021 г.г."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3989,6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условий для обеспечения беспрепятственного доступа инвалидов и других маломобильных групп населения к приоритетным для них  объектам и услугам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2019-2021 г.г."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3939,6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3939,6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3939,6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Административно-техническая инспекция муниципального образования города Бердска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3143,8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3143,8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3143,8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3143,8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2156,4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2156,4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2156,4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987,3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976,9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976,9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"Центр размещения муниципального заказа г. Бердска"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5545,7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5545,7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5545,7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5545,7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5545,7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5128,4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5128,4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Контрольно-счётный орган муниципального образования - Контрольно-счётная палата города Бердска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3992,9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3992,9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3992,9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3992,9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2567,3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2567,3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2567,3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511,7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498,2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498,2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капитального строительства" муниципального образования города Бердска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158906,2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114760,7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37627,2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37627,2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защите территорий населенных пунктов от подтопления и затопления  в рамках государственной программы Новосибирской области "Охрана окружающей среды"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37627,2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37627,2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37627,2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77133,5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"Комплексное развитие систем дорожной инфраструктуры города Бердска на 2016-2021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74970,7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74970,7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74970,7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74970,7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2162,8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2162,8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2162,8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2162,8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44145,6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24336,2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жилищно-коммунального комплекса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19341,2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"Реконструкция и развитие системы ливневой канализации в городе Бердске на 2015-2020 годы" 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"Реконструкция и развитие системы ливневой канализации в городе Бердске на 2015-2020 годы" 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"Газификация города Бердска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11041,2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"Газификация города Бердска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11041,2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11041,2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11041,2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4995,0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подпрограммы "Чистая вода"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19809,4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19809,4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19809,4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16081,8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16081,8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3060,5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3060,5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образования и молодежной политики"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1440551,2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1438852,6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608731,9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608681,9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378398,8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378398,8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182713,0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195685,8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государственной программы «Развитие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4473,7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4473,7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1553,7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11044,6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11044,6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5522,3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5522,3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"Построение и развитие аппаратно-программного комплекса"Безопасный город" в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содействию создания новых мест в образовательных организациях в рамках 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1564,0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1564,0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678,7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885,3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187875,5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187875,5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82220,6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105654,9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4950,8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4950,8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2307,7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2643,1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негосударственных образовательных учреждений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1158,7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1158,7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1158,7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706330,7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704125,7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510281,6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510281,6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365871,9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144409,7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государственной программы «Развитие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1639,9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1639,9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Новосибирской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4999,5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4999,5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3729,8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1269,8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28182,0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28182,0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22001,0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6181,0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"Построение и развитие аппаратно-программного комплекса"Безопасный город" в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2576,7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2576,7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1663,6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913,1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151339,1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151339,1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111430,5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39908,6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4301,3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4301,3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3091,5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1209,8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повышению качества образования в школах с низкими результатами обучения и в школах, функционирующих в неблагоприятных условиях, путем реализации региональных проектов  и распространению их результатов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13000R5382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13000R5382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13000R5382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2205,0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2205,0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2205,0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61679,4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61679,4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дополнительное образование детей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57064,8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57064,8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36694,8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20369,9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3022,3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3022,3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государственной программы Новосибирской области "Развитие образования,</w:t>
            </w:r>
            <w:r w:rsidR="005A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условий для </w:t>
            </w:r>
            <w:r w:rsidR="005A502C"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социализации</w:t>
            </w: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детей и учащейся молодежи в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13000R0272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1368,5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13000R0272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1368,5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13000R0272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1368,5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27441,4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11788,3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7237,4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3900,3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3900,3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3337,1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2568,5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768,6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 и отдыху детей в рамках муниципальной программы "Развитие образования, создание условий для социализации обучающихся и воспитанников в городе Бердске на 2016-2021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4536,4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4536,4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4536,4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"Молодежь города Бердска на период 2017-2021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13553,2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"Молодежь города Бердска на период 2017-2021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13553,2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13553,2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13553,2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34669,2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33919,2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32796,2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28193,4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28193,4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4536,8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4536,8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717,0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538,0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538,0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1698,6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1698,6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1698,6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укреплению и развитию материально-технической базы детских оздоровительных учреждений Новосибирской области  в рамках государственной программы "Развитие системы социальной поддержки населения и улучшение социального положения семей с детьми в Новосибирской области на 2014 - 2020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1300070369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1698,6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1300070369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1698,6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1300070369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1698,6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жилищно-коммунального хозяйства" г.Бердска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358477,0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240173,0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"Охрана окружающей среды и рациональное использование природных ресурсов города Бердска на 2017-2021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берегоукрепительных  сооружений Новосибирской области, включая разработку проектно-сметной документации,  в рамках  государственной программы Новосибирской области "Охрана окружающей среды"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235173,0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"Комплексное развитие систем дорожной инфраструктуры города Бердска на 2016-2021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231773,0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4207,0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4207,0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4207,0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Погрузка и вывоз снега  в границах городского округа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16976,5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16976,5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16976,5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ремонт дорог общего пользования городского округа 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36861,8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7616,9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7616,9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29244,9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29244,9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21809,6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21809,6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21809,6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13079,9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5689,2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5689,2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7390,7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7390,7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25755,5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25755,5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25755,5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дорог общего пользования городского округа в рамках муниципальной программы "Комплексное развитие систем дорожной  инфраструктуры города Бердска на 2016-2021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1196,1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1196,1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1196,1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устойчивого функционирования автомобильных дорог местного значения и </w:t>
            </w:r>
            <w:r w:rsidR="005A502C"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искусственных</w:t>
            </w: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сооружений  на них, а также улично-дорожной сети в целях реализации национального проекта "Безопасные и качественные автомобильные дороги"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111886,6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111886,6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111886,6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"Благоустройство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"Благоустройство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112138,4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2055,7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жилищно-коммунального комплекса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2055,7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2055,7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 подпрограммы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2055,7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2055,7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2055,7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16140,0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жилищно-коммунального комплекса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"Реконструкция и развитие системы ливневой канализации в городе Бердске на 2015-2020 годы" 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"Реконструкция и развитие системы ливневой канализации в городе Бердске на 2015-2020 годы" 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"Газификация города Бердска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"Газификация города Бердска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13440,0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13440,0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59180,7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жилищно-коммунального комплекса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15801,1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сетей наружного уличного освещения города Бердска 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15801,1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"Развитие сетей наружного уличного освещения города Бердска 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15801,1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15801,1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15801,1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"Благоустройство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15412,2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 в рамках муниципальной программы "Благоустройство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3321,3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574,1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574,1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2747,2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2747,2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муниципальной программы "Благоустройство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мест  размещения твердых бытовых отходов в рамках муниципальной программы "Благоустройство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 в рамках муниципальной программы "Благоустройство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"Благоустройство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7259,3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7259,3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7259,3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"Формирование современной среды города Бердска на 2018-2022годы"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25050,9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"Формирование современной среды города Бердска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3467,6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3467,6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3467,6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формирования современной городской среды (благоустройство  дворовых территорий многоквартирных домов населенных пунктов Новосибирской области в рамках  государственной программы Новосибирской области"Жилищно-коммунальное хозяйство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21583,3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21583,3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21583,3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2916,6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2916,6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2916,6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2916,6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34761,9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жилищно-коммунального комплекса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34690,9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34690,9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мероприятий  подпрограммы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34690,9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28602,3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28602,3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4481,2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4481,2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1607,5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1547,5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5214,9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5214,9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"Охрана окружающей среды и рациональное использование природных ресурсов города Бердска на 2017-2021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5214,9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"Охрана окружающей среды и рациональное использование природных ресурсов города  Бердска на  2017-2021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5214,9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5214,9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5214,9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"Сохранение, использование и популяризация историко-культурного наследия города Бердска  на 2019 - 2023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"Сохранение, использование и популяризация историко-культурного наследия города Бердска  на 2019-2023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гражданской защиты города Бердска"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19036,8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19036,8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15622,2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15622,2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15622,2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12431,8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12431,8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2999,7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2999,7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3414,6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3414,6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оснащению жилых помещений автономными дымовыми пожарными извещателями в рамках реализации мероприятий государственной программы Новосибирской области "Обеспечение безопасности жизнедеятельности населения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3414,6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3414,6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3414,6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финансов и налоговой политики администрации города Бердска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38580,3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21691,2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17826,1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17826,1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13361,6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13361,6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13361,6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4464,4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4403,5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4403,5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865,1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865,1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865,1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865,1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865,1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16889,1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16889,1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выплаты по обязательствам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16889,1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16889,1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16889,1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16889,1</w:t>
            </w:r>
          </w:p>
        </w:tc>
      </w:tr>
      <w:tr w:rsidR="002C3528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2 856 111,4</w:t>
            </w:r>
          </w:p>
        </w:tc>
      </w:tr>
      <w:tr w:rsidR="003131A2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31A2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131A2" w:rsidRPr="003131A2" w:rsidTr="003131A2">
        <w:trPr>
          <w:trHeight w:val="20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31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____________________</w:t>
            </w:r>
            <w:r w:rsidRPr="003131A2">
              <w:rPr>
                <w:rFonts w:eastAsia="Times New Roman" w:cs="Arial CYR"/>
                <w:sz w:val="20"/>
                <w:szCs w:val="20"/>
                <w:lang w:eastAsia="ru-RU"/>
              </w:rPr>
              <w:t>»</w:t>
            </w:r>
            <w:r w:rsidRPr="003131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</w:tr>
      <w:tr w:rsidR="003131A2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131A2" w:rsidRPr="003131A2" w:rsidTr="003131A2">
        <w:trPr>
          <w:trHeight w:val="20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31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______________________</w:t>
            </w:r>
          </w:p>
        </w:tc>
      </w:tr>
      <w:tr w:rsidR="003131A2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131A2" w:rsidRPr="003131A2" w:rsidTr="003131A2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A2" w:rsidRPr="003131A2" w:rsidRDefault="003131A2" w:rsidP="003131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3131A2" w:rsidRDefault="003131A2" w:rsidP="003131A2">
      <w:pPr>
        <w:jc w:val="center"/>
      </w:pPr>
    </w:p>
    <w:p w:rsidR="002C3528" w:rsidRDefault="002C3528" w:rsidP="003131A2">
      <w:pPr>
        <w:jc w:val="center"/>
      </w:pPr>
    </w:p>
    <w:p w:rsidR="00D468AF" w:rsidRDefault="00D468AF">
      <w:r>
        <w:br w:type="page"/>
      </w:r>
    </w:p>
    <w:p w:rsidR="002C3528" w:rsidRDefault="00D468AF" w:rsidP="00D468AF">
      <w:pPr>
        <w:jc w:val="right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D468A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Таблица 2</w:t>
      </w:r>
    </w:p>
    <w:p w:rsidR="00D468AF" w:rsidRDefault="00D468AF" w:rsidP="003131A2">
      <w:pPr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D468AF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Ведомственная структура расходов на 2020 и 2021 годы  </w:t>
      </w:r>
    </w:p>
    <w:p w:rsidR="00D468AF" w:rsidRPr="00D468AF" w:rsidRDefault="00D468AF" w:rsidP="00D468AF">
      <w:pPr>
        <w:jc w:val="right"/>
        <w:rPr>
          <w:sz w:val="28"/>
          <w:szCs w:val="28"/>
        </w:rPr>
      </w:pPr>
      <w:r w:rsidRPr="00D468AF">
        <w:rPr>
          <w:rFonts w:ascii="Times New Roman" w:eastAsiaTheme="minorHAnsi" w:hAnsi="Times New Roman"/>
          <w:color w:val="000000"/>
          <w:sz w:val="20"/>
          <w:szCs w:val="20"/>
        </w:rPr>
        <w:t>(тыс.рублей)</w:t>
      </w:r>
    </w:p>
    <w:tbl>
      <w:tblPr>
        <w:tblW w:w="10197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6"/>
        <w:gridCol w:w="708"/>
        <w:gridCol w:w="394"/>
        <w:gridCol w:w="381"/>
        <w:gridCol w:w="1069"/>
        <w:gridCol w:w="672"/>
        <w:gridCol w:w="1303"/>
        <w:gridCol w:w="1134"/>
      </w:tblGrid>
      <w:tr w:rsidR="007469D2" w:rsidRPr="00034034" w:rsidTr="00150DA8">
        <w:trPr>
          <w:trHeight w:val="178"/>
          <w:tblHeader/>
        </w:trPr>
        <w:tc>
          <w:tcPr>
            <w:tcW w:w="4536" w:type="dxa"/>
          </w:tcPr>
          <w:p w:rsidR="007469D2" w:rsidRPr="00034034" w:rsidRDefault="007469D2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8" w:type="dxa"/>
          </w:tcPr>
          <w:p w:rsidR="007469D2" w:rsidRPr="00034034" w:rsidRDefault="007469D2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94" w:type="dxa"/>
          </w:tcPr>
          <w:p w:rsidR="007469D2" w:rsidRPr="00034034" w:rsidRDefault="007469D2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381" w:type="dxa"/>
          </w:tcPr>
          <w:p w:rsidR="007469D2" w:rsidRPr="00034034" w:rsidRDefault="007469D2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069" w:type="dxa"/>
          </w:tcPr>
          <w:p w:rsidR="007469D2" w:rsidRPr="00034034" w:rsidRDefault="007469D2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672" w:type="dxa"/>
          </w:tcPr>
          <w:p w:rsidR="007469D2" w:rsidRPr="00034034" w:rsidRDefault="007469D2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2437" w:type="dxa"/>
            <w:gridSpan w:val="2"/>
          </w:tcPr>
          <w:p w:rsidR="007469D2" w:rsidRPr="00034034" w:rsidRDefault="007469D2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D468AF" w:rsidRPr="00034034" w:rsidTr="00034034">
        <w:trPr>
          <w:trHeight w:val="185"/>
        </w:trPr>
        <w:tc>
          <w:tcPr>
            <w:tcW w:w="4536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 xml:space="preserve"> 2020 год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 xml:space="preserve"> 2021 год</w:t>
            </w:r>
          </w:p>
        </w:tc>
      </w:tr>
      <w:tr w:rsidR="00D468AF" w:rsidRPr="00034034" w:rsidTr="00034034">
        <w:trPr>
          <w:trHeight w:val="415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Муниципальное казенное учреждение  "Отдел культуры г. Бердска"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178994,3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181385,2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68403,3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64981,6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68403,3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64981,6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Муниципальная программа "Культура города Бердска на 2019-2023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68403,3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64981,6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Дополнительное образование детей в системе учреждений культуры в рамках муниципальной программы "Культура города Бердска на 2019-2023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1200075270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68403,3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64981,6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1200075270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68403,3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64981,6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1200075270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68403,3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64981,6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110591,0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116403,6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110591,0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116403,6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Муниципальная программа "Сохранение, использование и популяризация историко-культурного наследия города Бердска  на 2019 - 2023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12083,5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12083,5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обеспечение деятельности музеев в рамках муниципальной программы "Сохранение, использование и популяризация историко-культурного наследия города Бердска  на 2019-2023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1100075250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12083,5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12083,5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1100075250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12083,5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12083,5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1100075250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12083,5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12083,5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Муниципальная программа "Культура города Бердска на 2019-2023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98507,5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104320,1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обеспечение деятельности (оказания услуг) муниципальных казенных учреждений в рамках муниципальной программы "Культура города Бердска на 2019-2023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9026,9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9026,9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7557,5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7557,5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7557,5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7557,5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1462,9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1462,9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1462,9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1462,9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6,5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6,5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по сохранению памятников и других мемориальных объектов, увековечивающих память о новосибирцах-защитниках Отечества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1200070450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7112,6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1200070450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7112,6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1200070450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7112,6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дома культуры в рамках муниципальной программы "Культура города Бердска на 2019-2023 годы 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1200075280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63859,6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63859,6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1200075280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63859,6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63859,6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1200075280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25495,6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25495,6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1200075280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38364,0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38364,0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Организация библиотечного обслуживания населения в рамках муниципальной программы "Культура города Бердска на 2019-2023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1200075300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22664,6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22664,6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1200075300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22664,6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22664,6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1200075300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22664,6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22664,6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мероприятия в рамках муниципальной программы "Культура города Бердска на 2019-2023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1200075310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1635,0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1635,0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1200075310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1565,0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1565,0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1200075310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1565,0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1565,0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1200075310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1200075310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Мероприятия по поддержке отрасли культуры в рамках государственной программы Новосибирской области "Культура Новосибирской области"  (комплектование книжных фондов муниципальных общедоступных библиотек  Новосибирской области)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12000L5192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21,4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12000L5192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21,4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12000L5192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21,4</w:t>
            </w:r>
          </w:p>
        </w:tc>
      </w:tr>
      <w:tr w:rsidR="00D468AF" w:rsidRPr="00034034" w:rsidTr="00034034">
        <w:trPr>
          <w:trHeight w:val="415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Муниципальное казенное учреждение "Отдел физической культуры  и спорта"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008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110314,5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89801,1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110314,5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89801,1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81804,1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80040,7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городе Бердске на 2016-2019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81804,1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80040,7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обеспечение деятельности учреждений в сфере физической культуры и спорта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1500075430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81804,1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80040,7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1500075430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81804,1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80040,7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1500075430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73045,1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71281,7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1500075430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8759,0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8759,0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11221,7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805,0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городе Бердске на 2016-2019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11221,7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805,0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мероприятия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1500075440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805,0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1500075440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685,0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685,0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1500075440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685,0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685,0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1500075440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1500075440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150Р552280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10416,7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150Р552280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10416,7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150Р552280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10416,7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8333,3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городе Бердске на 2016-2019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8333,3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Приобретение спортивного оборудования и инвентаря  для проведения организаций спортивной подготовки в нормативное состояние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150Р552290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8333,3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150Р552290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8333,3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150Р552290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8333,3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8955,4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8955,4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городе Бердске на 2016-2019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8955,4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8955,4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обеспечение деятельности (оказания услуг) муниципальных казенных учреждений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8955,4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8955,4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7635,4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7635,4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7635,4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7635,4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1230,0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1230,0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1230,0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1230,0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Совет депутатов города Бердска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009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3896,8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3896,8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3896,8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3896,8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3896,8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3896,8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3896,8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3896,8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2031,1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2031,1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2031,1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2031,1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2031,1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2031,1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7700002110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1461,1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1461,1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7700002110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1461,1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1461,1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7700002110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1461,1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1461,1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7700003110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403,6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403,6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7700003110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403,6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403,6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7700003110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403,6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403,6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Администрация города Бердска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327833,8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333795,9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121641,0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130377,6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2095,1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2095,1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2095,1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2095,1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7700001110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2095,1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2095,1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7700001110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2095,1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2095,1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7700001110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2095,1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2095,1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76390,7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76757,4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66897,1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66897,1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52475,0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52475,0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52475,0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52475,0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52475,0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52475,0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14422,1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14422,1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13672,1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13672,1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13672,1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13672,1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непрограммные направления бюджета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9493,6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9860,3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9900070159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2098,8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2182,1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9900070159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1798,1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1798,1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9900070159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1798,1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1798,1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9900070159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300,7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384,0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9900070159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300,7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384,0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9900070180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2099,2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2183,2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9900070180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1799,9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1799,9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9900070180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1799,9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1799,9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9900070180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299,3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383,3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9900070180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299,3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383,3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9900070190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2,4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9900070190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1,8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9900070190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1,8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9900070190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0,6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9900070190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0,6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9900070210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416,1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9900070210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254,4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254,4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9900070210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254,4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254,4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9900070210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157,6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161,7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9900070210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157,6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161,7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9900070289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4881,2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5076,5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9900070289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3590,1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3590,1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9900070289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3590,1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3590,1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9900070289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1291,1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1486,4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9900070289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1291,1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1486,4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61,7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64,7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непрограммные направления бюджета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61,7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64,7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9900051200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61,7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64,7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9900051200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61,7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64,7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9900051200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61,7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64,7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43093,5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51460,4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Муниципальная программа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4350,0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4350,0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Мероприятия в рамках муниципальной программы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0100075010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4350,0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4350,0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0100075010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4350,0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4350,0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0100075010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4350,0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4350,0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Муниципальная программа "Стимулирование инвестиционной деятельности на территории города Бердска на 2017-2021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2000,0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Мероприятия в рамках муниципальной программы "Стимулирование инвестиционной деятельности на территории города Бердска на 2017-2021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0200075020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0200075020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0200075020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2000,0</w:t>
            </w:r>
          </w:p>
        </w:tc>
      </w:tr>
      <w:tr w:rsidR="00D468AF" w:rsidRPr="00034034" w:rsidTr="00034034">
        <w:trPr>
          <w:trHeight w:val="962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Муниципальная программа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 на 2016-2019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11368,0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11368,0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0400070610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1351,0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1351,0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0400070610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1351,0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1351,0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0400070610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1351,0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1351,0</w:t>
            </w:r>
          </w:p>
        </w:tc>
      </w:tr>
      <w:tr w:rsidR="00D468AF" w:rsidRPr="00034034" w:rsidTr="00034034">
        <w:trPr>
          <w:trHeight w:val="962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Мероприятия в рамках муниципальной программы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 на 2016-2019 годы 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0400075040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10017,0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10017,0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0400075040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842,0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842,0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0400075040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842,0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842,0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0400075040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1175,0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1175,0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0400075040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1175,0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1175,0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0400075040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0400075040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Непрограммное направление расходов на выплаты по обязательствам муниципального образования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15102,4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15102,4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8800020030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1745,4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1745,4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8800020030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1745,4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1745,4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8800020030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1745,4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1745,4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8800020040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13357,0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13357,0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8800020040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12762,0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12762,0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8800020040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12762,0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12762,0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8800020040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595,0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595,0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8800020040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595,0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595,0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непрограммные направления бюджета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10273,1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18639,9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8005,1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16371,9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7160,7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15527,5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7160,7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15527,5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694,3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698,4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694,3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698,4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146,0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146,0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Выплаты гражданам имеющим звание "Почетный гражданин города Бердска"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9900020190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2268,0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2268,0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9900020190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2268,0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2268,0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9900020190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2268,0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2268,0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42959,5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43009,5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39490,0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39490,0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Муниципальная программа "Обеспечение доступности услуг общественного пассажирского транспорта для населения города Бердска на 2019-2025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39490,0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39490,0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Мероприятия в рамках муниципальной программы "Обеспечение доступности услуг общественного пассажирского транспорта для населения города Бердска  на 2019-2025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0600075060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39490,0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39490,0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0600075060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39490,0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39490,0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0600075060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39490,0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39490,0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3469,5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3519,5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городе Бердске на 2017-2022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3469,5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3519,5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0300070690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3469,5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3519,5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0300070690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3469,5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3519,5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0300070690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3469,5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3519,5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55983,0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43500,0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55983,0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43500,0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 города Бердска на 2015-2020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2000,0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Подпрограмма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0850000000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2000,0</w:t>
            </w:r>
          </w:p>
        </w:tc>
      </w:tr>
      <w:tr w:rsidR="00D468AF" w:rsidRPr="00034034" w:rsidTr="00034034">
        <w:trPr>
          <w:trHeight w:val="962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Содержание муниципального имущества в рамках мероприятий  подпрограммы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0850075170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0850075170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0850075170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 города Бердска на 2019-2021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53983,0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41500,0</w:t>
            </w:r>
          </w:p>
        </w:tc>
      </w:tr>
      <w:tr w:rsidR="00D468AF" w:rsidRPr="00034034" w:rsidTr="00034034">
        <w:trPr>
          <w:trHeight w:val="962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в рамках мероприятий подпрограммы "Безопасность жилищно-коммунального хозяйства государственной программы Новосибирской области"Жилищно-коммунальное хозяйство Новосибирской области"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1700003380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53983,0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41500,0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1700003380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53983,0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41500,0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1700003380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53983,0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41500,0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107250,3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116908,8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2251,2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2251,2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непрограммные направления бюджета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2251,2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2251,2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Пенсии за выслугу лет муниципальным служащим города Бердска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9900020180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2251,2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2251,2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9900020180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2251,2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2251,2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9900020180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2251,2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2251,2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69809,9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71730,5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Муниципальная программа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2019-2021 г.г."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5727,5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5747,5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Мероприятия в рамках муниципальной программы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2019-2021 г.г."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0500075050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5727,5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5747,5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0500075050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5727,5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5747,5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0500075050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5727,5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5747,5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непрограммные направления бюджета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64082,4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65983,0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9900070180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64082,4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65983,0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9900070180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64082,4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65983,0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9900070180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64082,4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65983,0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3149,0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8920,5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непрограммные направления бюджета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3149,0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8920,5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Осуществление полномочий по обеспечению жильем нуждающихся в улучшении жилищных условий отдельных категорий граждан, установленных Федеральным законом от 12 января 1995 г. № 5-ФЗ "О ветеранах"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9900051350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1649,0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9900051350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1649,0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9900051350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1649,0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 от 24 ноября 1995 года N 181-ФЗ "О социальной защите инвалидов в Российской Федерации"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9900051760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1649,0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5771,5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9900051760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1649,0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5771,5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9900051760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1649,0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5771,5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межбюджетные трансферты на реализацию мероприятий государственной программы Новосибирской области "Обеспечение жильем молодых семей в Новосибирской области  (поддержка семьи и детей)"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9900070279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9900070279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9900070279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29525,6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31252,0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непрограммные направления бюджета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29525,6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31252,0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9900070289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29525,6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29740,5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9900070289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5415,2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5630,1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9900070289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5415,2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5630,1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9900070289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24110,4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24110,4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9900070289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24110,4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24110,4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(поддержка семьи и детей)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99000R0829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1511,5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99000R0829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1511,5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99000R0829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1511,5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2514,6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2754,6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Муниципальная программа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2019-2021 г.г."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2514,6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2754,6</w:t>
            </w:r>
          </w:p>
        </w:tc>
      </w:tr>
      <w:tr w:rsidR="00D468AF" w:rsidRPr="00034034" w:rsidTr="00034034">
        <w:trPr>
          <w:trHeight w:val="1152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Формирование условий для обеспечения беспрепятственного доступа инвалидов и других маломобильных групп населения к приоритетным для них  объектам и услугам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0500070340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0500070340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0500070340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Мероприятия в рамках муниципальной программы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2019-2021 г.г."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0500075050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2264,6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2704,6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0500075050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2264,6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2704,6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0500075050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2264,6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2704,6</w:t>
            </w:r>
          </w:p>
        </w:tc>
      </w:tr>
      <w:tr w:rsidR="00D468AF" w:rsidRPr="00034034" w:rsidTr="00034034">
        <w:trPr>
          <w:trHeight w:val="415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Административно-техническая инспекция муниципального образования города Бердска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013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2820,9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2820,9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2820,9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2820,9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2820,9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2820,9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2820,9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2820,9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2133,5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2133,5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2133,5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2133,5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2133,5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2133,5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687,3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687,3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687,3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687,3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687,3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687,3</w:t>
            </w:r>
          </w:p>
        </w:tc>
      </w:tr>
      <w:tr w:rsidR="00D468AF" w:rsidRPr="00034034" w:rsidTr="00034034">
        <w:trPr>
          <w:trHeight w:val="415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Муниципальное казенное учреждение "Центр размещения муниципального заказа г. Бердска"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014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3729,6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3657,8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3729,6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3657,8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3729,6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3657,8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непрограммные направления бюджета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3729,6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3657,8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3729,6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3657,8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3393,6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3311,2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3393,6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3311,2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346,6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346,6</w:t>
            </w:r>
          </w:p>
        </w:tc>
      </w:tr>
      <w:tr w:rsidR="00D468AF" w:rsidRPr="00034034" w:rsidTr="00034034">
        <w:trPr>
          <w:trHeight w:val="415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Контрольно-счётный орган муниципального образования - Контрольно-счётная палата города Бердска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3844,0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3844,0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3844,0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3844,0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3844,0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3844,0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3844,0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3844,0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2530,3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2530,3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2530,3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2530,3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2530,3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2530,3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511,7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511,7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501,7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501,7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501,7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501,7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Председатель КСП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7700004110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802,1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802,1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7700004110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802,1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802,1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7700004110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802,1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802,1</w:t>
            </w:r>
          </w:p>
        </w:tc>
      </w:tr>
      <w:tr w:rsidR="00D468AF" w:rsidRPr="00034034" w:rsidTr="00034034">
        <w:trPr>
          <w:trHeight w:val="622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Муниципальное казенное учреждение "Управление капитального строительства" муниципального образования города Бердска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016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78799,2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71429,9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11423,1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20000,0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5966,7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непрограммные направления бюджета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5966,7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по защите территорий населенных пунктов от подтопления и затопления  в рамках государственной программы Новосибирской области "Охрана окружающей среды"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9900070870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5966,7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9900070870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5966,7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9900070870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5966,7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5456,4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20000,0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непрограммные направления бюджета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5456,4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20000,0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9900020170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5456,4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20000,0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9900020170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5456,4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20000,0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9900020170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5456,4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20000,0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67376,1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51429,9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47711,0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31764,7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 города Бердска на 2015-2020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42700,0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31764,7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Подпрограмма "Реконструкция и развитие системы ливневой канализации в городе Бердске на 2015-2020 годы" 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39400,0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31764,7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Мероприятия подпрограммы "Реконструкция и развитие системы ливневой канализации в городе Бердске на 2015-2020 годы" 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0810075130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39400,0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31764,7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0810075130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2900,0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0810075130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2900,0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0810075130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36500,0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31764,7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0810075130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36500,0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31764,7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Подпрограмма "Газификация города Бердска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3300,0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Мероприятия подпрограммы "Газификация города Бердска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0840075160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3300,0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0840075160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3300,0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0840075160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3300,0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непрограммные направления бюджета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5011,0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подпрограммы "Чистая вода"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9900070640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5011,0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9900070640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5011,0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9900070640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5011,0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19665,1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19665,1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непрограммные направления бюджета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19665,1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19665,1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19665,1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19665,1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15894,8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15894,8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15894,8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15894,8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3103,3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3103,3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3103,3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3103,3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667,0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667,0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667,0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667,0</w:t>
            </w:r>
          </w:p>
        </w:tc>
      </w:tr>
      <w:tr w:rsidR="00D468AF" w:rsidRPr="00034034" w:rsidTr="00034034">
        <w:trPr>
          <w:trHeight w:val="415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Муниципальное казенное учреждение "Управление образования и молодежной политики"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1416396,0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1456165,9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1416396,0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1456165,9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607736,8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624407,7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607736,8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624407,7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основных общеобразовательных программ дошкольного образования в муниципальных общеобразовательных организациях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1300070110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398724,4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420004,1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1300070110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398724,4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420004,1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1300070110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192526,9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202801,9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1300070110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206197,5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217202,2</w:t>
            </w:r>
          </w:p>
        </w:tc>
      </w:tr>
      <w:tr w:rsidR="00D468AF" w:rsidRPr="00034034" w:rsidTr="00034034">
        <w:trPr>
          <w:trHeight w:val="962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государственной программы «Развитие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1300070380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2553,7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2553,7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1300070380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2553,7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2553,7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1300070380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1800,0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1300070380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753,7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753,7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1300070849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11044,6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11044,6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1300070849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11044,6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11044,6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1300070849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5522,3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5522,3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1300070849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5522,3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5522,3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государственной программы Новосибирской области "Построение и развитие аппаратно-программного комплекса"Безопасный город" в Новосибирской области"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1300070910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105,3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1300070910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105,3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1300070910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105,3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по содействию создания новых мест в образовательных организациях в рамках 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1300070920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18105,3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17200,0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1300070920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18105,3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17200,0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1300070920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18105,3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17200,0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обеспечение деятельности образовательных дошкольных учреждений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1300075320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176044,8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173500,0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1300075320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176044,8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173500,0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1300075320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77966,2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76500,0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1300075320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98078,6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97000,0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обеспечение деятельности негосударственных образовательных учреждений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1300075380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1158,7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1300075380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1158,7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1300075380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1158,7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705855,3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730184,5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705855,3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730184,5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1300070120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535419,1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561991,9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1300070120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535419,1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561991,9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1300070120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383895,5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402948,2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1300070120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151523,6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159043,7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по совершенствованию организации школьного питания в Новосибирской области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1300070770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5299,5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3500,0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1300070770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5299,5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3500,0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1300070770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4029,8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2500,0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1300070770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1269,8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1300070849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28182,0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28182,0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1300070849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28182,0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28182,0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1300070849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22001,0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22001,0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1300070849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6181,0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6181,0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государственной программы Новосибирской области "Построение и развитие аппаратно-программного комплекса"Безопасный город" в Новосибирской области"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1300070910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210,6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210,6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1300070910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210,6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210,6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1300070910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210,6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210,6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1300075330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136744,1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136300,0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1300075330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136744,1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136300,0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1300075330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99886,6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99500,0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1300075330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36857,5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36800,0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49176,0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48900,0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49176,0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48900,0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дополнительное образование детей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1300075340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49030,0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48900,0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1300075340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49030,0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48900,0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1300075340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31530,0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31400,0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1300075340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17500,0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17500,0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1300075370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1300075370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1300075370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1300075370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20444,6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20444,6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7251,8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7251,8</w:t>
            </w:r>
          </w:p>
        </w:tc>
      </w:tr>
      <w:tr w:rsidR="00D468AF" w:rsidRPr="00034034" w:rsidTr="00034034">
        <w:trPr>
          <w:trHeight w:val="1152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1300070179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14,4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1300070179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14,4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1300070179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14,4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1300070359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7237,4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7237,4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1300070359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3900,3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3900,3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1300070359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3900,3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3900,3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1300070359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3337,1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3337,1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1300070359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2273,9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2273,9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1300070359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1063,2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1063,2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Муниципальная программа "Молодежь города Бердска на период 2017-2021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13192,8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13192,8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обеспечение деятельности учреждений в сфере молодежной политики в рамках муниципальной программы "Молодежь города Бердска на период 2017-2021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1400075400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13192,8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13192,8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1400075400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13192,8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13192,8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1400075400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13192,8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13192,8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33183,3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32229,2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33183,3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32229,2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обеспечение деятельности (оказания услуг) муниципальных казенных учреждений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32260,3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32229,2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27635,9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27635,9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27635,9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27635,9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4558,4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4527,2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4558,4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4527,2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66,1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66,1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66,1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66,1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1300075370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406,0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1300075370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281,0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1300075370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281,0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1300075370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1300075370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мероприятия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517,0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338,0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338,0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179,0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179,0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468AF" w:rsidRPr="00034034" w:rsidTr="00034034">
        <w:trPr>
          <w:trHeight w:val="415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муниципальное казенное учреждение "Управление жилищно-коммунального хозяйства" г.Бердска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326813,7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320810,7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250791,0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244134,2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611,6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611,6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непрограммные направления бюджета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611,6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611,6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Осуществление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9900070160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611,6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611,6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9900070160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611,6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611,6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9900070160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611,6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611,6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250179,4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243522,6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Муниципальная программа "Комплексное развитие систем дорожной инфраструктуры города Бердска на 2016-2021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248179,4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243522,6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0700070760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8029,2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11120,0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0700070760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8029,2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11120,0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0700070760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8029,2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11120,0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Строительство (модернизация, реконструкция)  дорог общего пользования городского округа 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0700075070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0700075070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0700075070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1000,0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Погрузка и вывоз снега  в границах городского округа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0700075080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19810,3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15000,9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0700075080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19810,3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15000,9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0700075080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19810,3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15000,9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Текущий ремонт дорог общего пользования городского округа 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0700075090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17553,2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17990,8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0700075090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0700075090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0700075090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16353,2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16790,8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0700075090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16353,2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16790,8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Содержание автомобильных дорог и инженерных сооружений на них в границах городского округа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0700075100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22470,3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25573,0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0700075100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22470,3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25573,0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0700075100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22470,3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25573,0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Повышение безопасности дорожного движения на улично-дорожной сети города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0700075110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12055,0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10412,8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0700075110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4000,0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0700075110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4000,0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0700075110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10055,0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6412,8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0700075110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10055,0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6412,8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0700075180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21711,4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22125,1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0700075180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21711,4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22125,1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0700075180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21711,4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22125,1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Обеспечение устойчивого функционирования автомобильных дорог местного значения и </w:t>
            </w:r>
            <w:r w:rsidR="005A502C"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искусственных</w:t>
            </w: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сооружений  на них, а также улично-дорожной сети в целях реализации национального проекта "Безопасные и качественные автомобильные дороги"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070R153933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145550,0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140300,0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070R153933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145550,0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140300,0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070R153933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145550,0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140300,0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Муниципальная программа "Благоустройство города Бердска на 2015-2020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"Благоустройство города Бердска на 2015-2020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0900075220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0900075220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0900075220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71405,0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71601,1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1195,0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445,0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 города Бердска на 2015-2020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1195,0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445,0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Подпрограмма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0850000000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1195,0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445,0</w:t>
            </w:r>
          </w:p>
        </w:tc>
      </w:tr>
      <w:tr w:rsidR="00D468AF" w:rsidRPr="00034034" w:rsidTr="00034034">
        <w:trPr>
          <w:trHeight w:val="962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Содержание муниципального имущества в рамках мероприятий  подпрограммы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0850075170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1195,0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445,0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0850075170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1195,0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445,0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0850075170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1195,0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445,0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2900,0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 города Бердска на 2015-2020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2900,0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Подпрограмма "Реконструкция и развитие системы ливневой канализации в городе Бердске на 2015-2020 годы" 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2800,0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1800,0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Мероприятия подпрограммы "Реконструкция и развитие системы ливневой канализации в городе Бердске на 2015-2020 годы" 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0810075130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2800,0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1800,0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0810075130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2800,0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1800,0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0810075130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2800,0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1800,0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Подпрограмма "Газификация города Бердска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1100,0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Мероприятия подпрограммы "Газификация города Бердска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0840075160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0840075160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0840075160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26096,0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25782,0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 города Бердска на 2015-2020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13300,8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12064,6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Подпрограмма "Развитие сетей наружного уличного освещения города Бердска 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13300,8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12064,6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Мероприятия подпрограммы "Развитие сетей наружного уличного освещения города Бердска 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0830075150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13300,8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12064,6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0830075150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13300,8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12064,6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0830075150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13300,8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12064,6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Муниципальная программа "Благоустройство города Бердска на 2015-2020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10134,6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11056,8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Озеленение  в рамках муниципальной программы "Благоустройство города Бердска на 2015-2020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0900075190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2084,6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2438,8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0900075190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0900075190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0900075190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1084,6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1438,8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0900075190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1084,6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1438,8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Организация ритуальных услуг и содержание мест захоронения в рамках муниципальной программы "Благоустройство города Бердска на 2015-2020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0900075200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2360,0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1028,0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0900075200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2360,0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1028,0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0900075200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2360,0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1028,0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Ликвидация несанкционированных мест  размещения твердых бытовых отходов в рамках муниципальной программы "Благоустройство города Бердска на 2015-2020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0900075210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0900075210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0900075210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мероприятия  в рамках муниципальной программы "Благоустройство города Бердска на 2015-2020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0900075230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1090,0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0900075230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0900075230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0900075230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0900075230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990,0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"Благоустройство города Бердска на 2015-2020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0900075300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6300,0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0900075300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6300,0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0900075300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6300,0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Муниципальная программа "Формирование современной среды города Бердска на 2018-2022годы"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2660,6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2660,6</w:t>
            </w:r>
          </w:p>
        </w:tc>
      </w:tr>
      <w:tr w:rsidR="00D468AF" w:rsidRPr="00034034" w:rsidTr="00034034">
        <w:trPr>
          <w:trHeight w:val="962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на поддержку муниципальных программ формирования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</w:t>
            </w:r>
            <w:r w:rsidR="005A502C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си</w:t>
            </w: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бирской области"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16000L5551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2660,6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2660,6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16000L5551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2660,6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2660,6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16000L5551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2660,6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2660,6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40114,1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42474,1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 города Бердска на 2015-2020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40114,1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42474,1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Подпрограмма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0850000000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40114,1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42474,1</w:t>
            </w:r>
          </w:p>
        </w:tc>
      </w:tr>
      <w:tr w:rsidR="00D468AF" w:rsidRPr="00034034" w:rsidTr="00034034">
        <w:trPr>
          <w:trHeight w:val="1152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обеспечение деятельности (оказания услуг) муниципальных казенных учреждений в рамках мероприятий  подпрограммы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0850000590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40114,1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42474,1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0850000590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28274,3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28274,3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0850000590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28274,3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28274,3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0850000590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5659,8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7409,8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0850000590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5659,8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7409,8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0850000590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6180,0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6790,0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0850000590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6180,0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6790,0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3991,7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3991,7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3991,7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3991,7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Муниципальная программа "Охрана окружающей среды и рациональное использование природных ресурсов города Бердска на 2017-2021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3991,7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3991,7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Мероприятия в рамках муниципальной программы "Охрана окружающей среды и рациональное использование природных ресурсов города  Бердска на  2017-2021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1000075240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3991,7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3991,7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1000075240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3991,7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3991,7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1000075240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3991,7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3991,7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626,0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1083,8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626,0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1083,8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Муниципальная программа "Сохранение, использование и популяризация историко-культурного наследия города Бердска  на 2019 - 2023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626,0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1083,8</w:t>
            </w:r>
          </w:p>
        </w:tc>
      </w:tr>
      <w:tr w:rsidR="00D468AF" w:rsidRPr="00034034" w:rsidTr="00034034">
        <w:trPr>
          <w:trHeight w:val="58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мероприятия в рамках муниципальной программы "Сохранение, использование и популяризация историко-культурного наследия города Бердска  на 2019-2023 годы"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1100075260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626,0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1083,8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1100075260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290,0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1100075260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290,0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1100075260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793,8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1100075260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793,8</w:t>
            </w:r>
          </w:p>
        </w:tc>
      </w:tr>
      <w:tr w:rsidR="00D468AF" w:rsidRPr="00034034" w:rsidTr="00034034">
        <w:trPr>
          <w:trHeight w:val="415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Муниципальное казенное учреждение "Управление гражданской защиты города Бердска"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034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14323,0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14047,2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14323,0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14047,2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14323,0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14047,2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непрограммные направления бюджета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14323,0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14047,2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14323,0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14047,2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12297,3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12297,3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12297,3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12297,3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2005,7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1729,9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2005,7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1729,9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9900000590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D468AF" w:rsidRPr="00034034" w:rsidTr="00034034">
        <w:trPr>
          <w:trHeight w:val="415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Управление финансов и налоговой политики администрации города Бердска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43748,5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42702,5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26859,3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25813,4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15176,1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15176,1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15176,1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15176,1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13361,6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13361,6</w:t>
            </w:r>
          </w:p>
        </w:tc>
      </w:tr>
      <w:tr w:rsidR="00D468AF" w:rsidRPr="00034034" w:rsidTr="00034034">
        <w:trPr>
          <w:trHeight w:val="770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13361,6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13361,6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13361,6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13361,6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1814,4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1814,4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1753,5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1753,5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1753,5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1753,5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60,9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60,9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7700000190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60,9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60,9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4000,0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непрограммные направления бюджета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4000,0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Резервный фонд администрации города Бердска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9900020010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4000,0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9900020010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4000,0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9900020010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4000,0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7683,3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6637,3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непрограммные направления бюджета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7683,3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6637,3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Иным образом зарезервированные средства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9900010010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7683,3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6637,3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9900010010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7683,3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6637,3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9900010010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7683,3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6637,3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16889,1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16889,1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16889,1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16889,1</w:t>
            </w:r>
          </w:p>
        </w:tc>
      </w:tr>
      <w:tr w:rsidR="00D468AF" w:rsidRPr="00034034" w:rsidTr="00034034">
        <w:trPr>
          <w:trHeight w:val="38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Непрограммное направление расходов на выплаты по обязательствам муниципального образования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16889,1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16889,1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8800020020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16889,1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16889,1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8800020020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16889,1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16889,1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8800020020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16889,1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16889,1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30693,3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61788,8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30693,3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61788,8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30693,3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61788,8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непрограммные направления бюджета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30693,3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61788,8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30693,3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61788,8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9999999999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30693,3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61788,8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9999999999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30693,3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61788,8</w:t>
            </w:r>
          </w:p>
        </w:tc>
      </w:tr>
      <w:tr w:rsidR="00D468AF" w:rsidRPr="00034034" w:rsidTr="00034034">
        <w:trPr>
          <w:trHeight w:val="211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9999999999</w:t>
            </w: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30693,3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61788,8</w:t>
            </w:r>
          </w:p>
        </w:tc>
      </w:tr>
      <w:tr w:rsidR="00D468AF" w:rsidRPr="00034034" w:rsidTr="00034034">
        <w:trPr>
          <w:trHeight w:val="216"/>
        </w:trPr>
        <w:tc>
          <w:tcPr>
            <w:tcW w:w="4536" w:type="dxa"/>
          </w:tcPr>
          <w:p w:rsidR="00D468AF" w:rsidRPr="00034034" w:rsidRDefault="00D468AF" w:rsidP="00C0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708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2542207,6</w:t>
            </w:r>
          </w:p>
        </w:tc>
        <w:tc>
          <w:tcPr>
            <w:tcW w:w="1134" w:type="dxa"/>
          </w:tcPr>
          <w:p w:rsidR="00D468AF" w:rsidRPr="00034034" w:rsidRDefault="00D468AF" w:rsidP="00D46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2586146,7</w:t>
            </w:r>
          </w:p>
        </w:tc>
      </w:tr>
    </w:tbl>
    <w:p w:rsidR="00034034" w:rsidRDefault="00034034" w:rsidP="003131A2">
      <w:pPr>
        <w:jc w:val="center"/>
        <w:rPr>
          <w:rFonts w:ascii="Arial" w:eastAsiaTheme="minorHAnsi" w:hAnsi="Arial" w:cs="Arial"/>
          <w:color w:val="000000"/>
          <w:sz w:val="20"/>
          <w:szCs w:val="20"/>
        </w:rPr>
      </w:pPr>
    </w:p>
    <w:p w:rsidR="00034034" w:rsidRDefault="00034034" w:rsidP="003131A2">
      <w:pPr>
        <w:jc w:val="center"/>
        <w:rPr>
          <w:rFonts w:ascii="Arial" w:eastAsiaTheme="minorHAnsi" w:hAnsi="Arial" w:cs="Arial"/>
          <w:color w:val="000000"/>
          <w:sz w:val="20"/>
          <w:szCs w:val="20"/>
        </w:rPr>
      </w:pPr>
    </w:p>
    <w:p w:rsidR="00034034" w:rsidRDefault="00034034" w:rsidP="003131A2">
      <w:pPr>
        <w:jc w:val="center"/>
        <w:rPr>
          <w:rFonts w:ascii="Arial" w:eastAsiaTheme="minorHAnsi" w:hAnsi="Arial" w:cs="Arial"/>
          <w:color w:val="000000"/>
          <w:sz w:val="20"/>
          <w:szCs w:val="20"/>
        </w:rPr>
      </w:pPr>
    </w:p>
    <w:p w:rsidR="002C3528" w:rsidRDefault="00034034" w:rsidP="003131A2">
      <w:pPr>
        <w:jc w:val="center"/>
        <w:rPr>
          <w:rFonts w:eastAsiaTheme="minorHAnsi" w:cs="Calibri"/>
          <w:color w:val="000000"/>
          <w:sz w:val="20"/>
          <w:szCs w:val="20"/>
        </w:rPr>
      </w:pPr>
      <w:r w:rsidRPr="00034034">
        <w:rPr>
          <w:rFonts w:ascii="Arial" w:eastAsiaTheme="minorHAnsi" w:hAnsi="Arial" w:cs="Arial"/>
          <w:color w:val="000000"/>
          <w:sz w:val="20"/>
          <w:szCs w:val="20"/>
        </w:rPr>
        <w:t>___________________________</w:t>
      </w:r>
      <w:r w:rsidRPr="00034034">
        <w:rPr>
          <w:rFonts w:eastAsiaTheme="minorHAnsi" w:cs="Calibri"/>
          <w:color w:val="000000"/>
          <w:sz w:val="20"/>
          <w:szCs w:val="20"/>
        </w:rPr>
        <w:t>».</w:t>
      </w:r>
    </w:p>
    <w:p w:rsidR="00034034" w:rsidRDefault="00034034" w:rsidP="003131A2">
      <w:pPr>
        <w:jc w:val="center"/>
        <w:rPr>
          <w:rFonts w:ascii="Arial" w:eastAsiaTheme="minorHAnsi" w:hAnsi="Arial" w:cs="Arial"/>
          <w:color w:val="000000"/>
          <w:sz w:val="20"/>
          <w:szCs w:val="20"/>
        </w:rPr>
      </w:pPr>
      <w:r w:rsidRPr="00034034">
        <w:rPr>
          <w:rFonts w:ascii="Arial" w:eastAsiaTheme="minorHAnsi" w:hAnsi="Arial" w:cs="Arial"/>
          <w:color w:val="000000"/>
          <w:sz w:val="20"/>
          <w:szCs w:val="20"/>
        </w:rPr>
        <w:t>____________________________</w:t>
      </w:r>
    </w:p>
    <w:p w:rsidR="00034034" w:rsidRDefault="00034034" w:rsidP="003131A2">
      <w:pPr>
        <w:jc w:val="center"/>
      </w:pPr>
    </w:p>
    <w:p w:rsidR="00034034" w:rsidRDefault="00034034" w:rsidP="003131A2">
      <w:pPr>
        <w:jc w:val="center"/>
      </w:pPr>
    </w:p>
    <w:p w:rsidR="00034034" w:rsidRDefault="00034034" w:rsidP="003131A2">
      <w:pPr>
        <w:jc w:val="center"/>
      </w:pPr>
    </w:p>
    <w:p w:rsidR="00034034" w:rsidRDefault="00034034" w:rsidP="003131A2">
      <w:pPr>
        <w:jc w:val="center"/>
      </w:pPr>
    </w:p>
    <w:p w:rsidR="00034034" w:rsidRDefault="00034034" w:rsidP="003131A2">
      <w:pPr>
        <w:jc w:val="center"/>
      </w:pPr>
    </w:p>
    <w:p w:rsidR="00034034" w:rsidRDefault="00034034">
      <w:r>
        <w:br w:type="page"/>
      </w:r>
    </w:p>
    <w:p w:rsidR="001D7E22" w:rsidRPr="00034034" w:rsidRDefault="001D7E22" w:rsidP="001D7E22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034034">
        <w:rPr>
          <w:rFonts w:ascii="Times New Roman" w:eastAsiaTheme="minorHAnsi" w:hAnsi="Times New Roman"/>
          <w:color w:val="000000"/>
          <w:sz w:val="24"/>
          <w:szCs w:val="24"/>
        </w:rPr>
        <w:t>ПРИЛОЖЕНИЕ 6</w:t>
      </w:r>
    </w:p>
    <w:p w:rsidR="001D7E22" w:rsidRPr="00034034" w:rsidRDefault="001D7E22" w:rsidP="001D7E22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034034">
        <w:rPr>
          <w:rFonts w:ascii="Times New Roman" w:eastAsiaTheme="minorHAnsi" w:hAnsi="Times New Roman"/>
          <w:color w:val="000000"/>
          <w:sz w:val="24"/>
          <w:szCs w:val="24"/>
        </w:rPr>
        <w:t>к решению Совета депутатов</w:t>
      </w:r>
    </w:p>
    <w:p w:rsidR="001D7E22" w:rsidRDefault="001D7E22" w:rsidP="001D7E22">
      <w:pPr>
        <w:spacing w:after="0"/>
        <w:ind w:left="5664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034034">
        <w:rPr>
          <w:rFonts w:ascii="Times New Roman" w:eastAsiaTheme="minorHAnsi" w:hAnsi="Times New Roman"/>
          <w:color w:val="000000"/>
          <w:sz w:val="24"/>
          <w:szCs w:val="24"/>
        </w:rPr>
        <w:t>города Бердска четвертого созыва</w:t>
      </w:r>
    </w:p>
    <w:p w:rsidR="00034034" w:rsidRDefault="00C010FC" w:rsidP="001D7E22">
      <w:pPr>
        <w:spacing w:after="0"/>
        <w:ind w:left="5664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от 27.06.2019 № 284</w:t>
      </w:r>
    </w:p>
    <w:p w:rsidR="007469D2" w:rsidRDefault="007469D2" w:rsidP="001D7E22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1D7E22" w:rsidRPr="00034034" w:rsidRDefault="001D7E22" w:rsidP="001D7E22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034034">
        <w:rPr>
          <w:rFonts w:ascii="Times New Roman" w:eastAsiaTheme="minorHAnsi" w:hAnsi="Times New Roman"/>
          <w:color w:val="000000"/>
          <w:sz w:val="24"/>
          <w:szCs w:val="24"/>
        </w:rPr>
        <w:t>ПРИЛОЖЕНИЕ 5</w:t>
      </w:r>
    </w:p>
    <w:p w:rsidR="001D7E22" w:rsidRPr="00034034" w:rsidRDefault="001D7E22" w:rsidP="001D7E22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034034">
        <w:rPr>
          <w:rFonts w:ascii="Times New Roman" w:eastAsiaTheme="minorHAnsi" w:hAnsi="Times New Roman"/>
          <w:color w:val="000000"/>
          <w:sz w:val="24"/>
          <w:szCs w:val="24"/>
        </w:rPr>
        <w:t>к решению Совета депутатов</w:t>
      </w:r>
    </w:p>
    <w:p w:rsidR="001D7E22" w:rsidRDefault="001D7E22" w:rsidP="001D7E22">
      <w:pPr>
        <w:spacing w:after="0"/>
        <w:ind w:left="5664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034034">
        <w:rPr>
          <w:rFonts w:ascii="Times New Roman" w:eastAsiaTheme="minorHAnsi" w:hAnsi="Times New Roman"/>
          <w:color w:val="000000"/>
          <w:sz w:val="24"/>
          <w:szCs w:val="24"/>
        </w:rPr>
        <w:t>город</w:t>
      </w:r>
      <w:r>
        <w:rPr>
          <w:rFonts w:ascii="Times New Roman" w:eastAsiaTheme="minorHAnsi" w:hAnsi="Times New Roman"/>
          <w:color w:val="000000"/>
          <w:sz w:val="24"/>
          <w:szCs w:val="24"/>
        </w:rPr>
        <w:t>а Бердска четвертого созыва</w:t>
      </w:r>
    </w:p>
    <w:p w:rsidR="001D7E22" w:rsidRDefault="001D7E22" w:rsidP="001D7E22">
      <w:pPr>
        <w:spacing w:after="0"/>
        <w:ind w:left="5664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034034">
        <w:rPr>
          <w:rFonts w:ascii="Times New Roman" w:eastAsiaTheme="minorHAnsi" w:hAnsi="Times New Roman"/>
          <w:color w:val="000000"/>
          <w:sz w:val="24"/>
          <w:szCs w:val="24"/>
        </w:rPr>
        <w:t>от  20.12.2018 № 228</w:t>
      </w:r>
    </w:p>
    <w:p w:rsidR="001D7E22" w:rsidRDefault="001D7E22" w:rsidP="001D7E22">
      <w:pPr>
        <w:spacing w:after="0"/>
        <w:ind w:left="5664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1D7E22" w:rsidRPr="001D7E22" w:rsidRDefault="001D7E22" w:rsidP="001D7E22">
      <w:pPr>
        <w:jc w:val="center"/>
        <w:rPr>
          <w:rFonts w:ascii="Times New Roman" w:hAnsi="Times New Roman"/>
          <w:b/>
          <w:sz w:val="28"/>
          <w:szCs w:val="28"/>
        </w:rPr>
      </w:pPr>
      <w:r w:rsidRPr="001D7E22">
        <w:rPr>
          <w:rFonts w:ascii="Times New Roman" w:hAnsi="Times New Roman"/>
          <w:b/>
          <w:sz w:val="28"/>
          <w:szCs w:val="28"/>
        </w:rPr>
        <w:t>Распределение межбюджетных трансфертов бюджету города Бердска из областного и федерального бюджетов на 2019 год и плановый период 2020 и 2021 годов</w:t>
      </w:r>
    </w:p>
    <w:tbl>
      <w:tblPr>
        <w:tblW w:w="10094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3"/>
        <w:gridCol w:w="566"/>
        <w:gridCol w:w="1143"/>
        <w:gridCol w:w="1176"/>
        <w:gridCol w:w="1125"/>
        <w:gridCol w:w="4211"/>
      </w:tblGrid>
      <w:tr w:rsidR="00034034" w:rsidRPr="00034034" w:rsidTr="001D7E22">
        <w:trPr>
          <w:trHeight w:val="214"/>
        </w:trPr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034034" w:rsidRPr="00034034" w:rsidTr="001D7E22">
        <w:trPr>
          <w:trHeight w:val="21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РП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  <w:tr w:rsidR="00034034" w:rsidRPr="00034034" w:rsidTr="001D7E22">
        <w:trPr>
          <w:trHeight w:val="62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4034" w:rsidRPr="00034034" w:rsidTr="001D7E22">
        <w:trPr>
          <w:trHeight w:val="42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ОК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79 214,8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1 321,4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7 134,0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Муниципальное казенное учреждение  "Отдел культуры г. Бердска"</w:t>
            </w:r>
          </w:p>
        </w:tc>
      </w:tr>
      <w:tr w:rsidR="00034034" w:rsidRPr="00034034" w:rsidTr="001D7E22">
        <w:trPr>
          <w:trHeight w:val="1279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ОК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75 952,3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Обеспечение мероприятий по формированию современной городской среды(благоустройство общественных пространств населенных пунктов Новосибирской области) в рамках государственной программы Новосибирской области"Жилищно-коммунальное хозяйство Новосибирской  области"</w:t>
            </w:r>
          </w:p>
        </w:tc>
      </w:tr>
      <w:tr w:rsidR="00034034" w:rsidRPr="00034034" w:rsidTr="001D7E22">
        <w:trPr>
          <w:trHeight w:val="149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ОК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Формирование условий для обеспечения беспрепятственного доступа инвалидов и других маломобильных групп населения к приоритетным для них  объектам и услугам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</w:tr>
      <w:tr w:rsidR="00034034" w:rsidRPr="00034034" w:rsidTr="001D7E22">
        <w:trPr>
          <w:trHeight w:val="42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ОК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1 318,8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государственной программы Новосибирской области "Культура Новосибирской области"</w:t>
            </w:r>
          </w:p>
        </w:tc>
      </w:tr>
      <w:tr w:rsidR="00034034" w:rsidRPr="00034034" w:rsidTr="001D7E22">
        <w:trPr>
          <w:trHeight w:val="638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ОК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7 112,6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по сохранению памятников и других мемориальных объектов, увековечивающих память о новосибирцах-защитниках Отечества</w:t>
            </w:r>
          </w:p>
        </w:tc>
      </w:tr>
      <w:tr w:rsidR="00034034" w:rsidRPr="00034034" w:rsidTr="001D7E22">
        <w:trPr>
          <w:trHeight w:val="106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ОК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Мероприятия по поддержке отрасли культуры в рамках государственной программы Новосибирской области "Культура Новосибирской области"  (комплектование книжных фондов муниципальных общедоступных библиотек  Новосибирской области)</w:t>
            </w:r>
          </w:p>
        </w:tc>
      </w:tr>
      <w:tr w:rsidR="00034034" w:rsidRPr="00034034" w:rsidTr="001D7E22">
        <w:trPr>
          <w:trHeight w:val="85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ОК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</w:tr>
      <w:tr w:rsidR="00034034" w:rsidRPr="00034034" w:rsidTr="001D7E22">
        <w:trPr>
          <w:trHeight w:val="42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"ОФКиС"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4 352,6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18 750,0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Муниципальное казенное учреждение "Отдел физической культуры  и спорта"</w:t>
            </w:r>
          </w:p>
        </w:tc>
      </w:tr>
      <w:tr w:rsidR="00034034" w:rsidRPr="00034034" w:rsidTr="001D7E22">
        <w:trPr>
          <w:trHeight w:val="106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"ОФКиС"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по осуществлению малобюджетного строительства,</w:t>
            </w:r>
            <w:r w:rsidR="00D32EE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реконструкции,</w:t>
            </w:r>
            <w:r w:rsidR="00D32EE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ремонта спортивных сооружений,</w:t>
            </w:r>
            <w:r w:rsidR="00D32EE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обеспечения оборудованием спортивных объектов в рамках государственной программы Новосибирской области"Развитие физической культуры и спорта</w:t>
            </w:r>
          </w:p>
        </w:tc>
      </w:tr>
      <w:tr w:rsidR="00034034" w:rsidRPr="00034034" w:rsidTr="001D7E22">
        <w:trPr>
          <w:trHeight w:val="42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"ОФКиС"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10 416,7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</w:tr>
      <w:tr w:rsidR="00034034" w:rsidRPr="00034034" w:rsidTr="001D7E22">
        <w:trPr>
          <w:trHeight w:val="85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"ОФКиС"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</w:tr>
      <w:tr w:rsidR="00034034" w:rsidRPr="00034034" w:rsidTr="001D7E22">
        <w:trPr>
          <w:trHeight w:val="106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"ОФКиС"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552,6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Государственная поддержка спортивных организаций, осуществляющих подготовку спортивного резерва для сборных команд  Российской Федерации в рамках государственной программы Новосибирской области "Развитие физической культуры и спорта в Новосибирской области"</w:t>
            </w:r>
          </w:p>
        </w:tc>
      </w:tr>
      <w:tr w:rsidR="00034034" w:rsidRPr="00034034" w:rsidTr="001D7E22">
        <w:trPr>
          <w:trHeight w:val="638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"ОФКиС"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8 333,3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Приобретение спортивного оборудования и инвентаря  для проведения организаций спортивной подготовки в нормативное состояние</w:t>
            </w:r>
          </w:p>
        </w:tc>
      </w:tr>
      <w:tr w:rsidR="00034034" w:rsidRPr="00034034" w:rsidTr="001D7E22">
        <w:trPr>
          <w:trHeight w:val="85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"ОФКиС"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</w:tr>
      <w:tr w:rsidR="00034034" w:rsidRPr="00034034" w:rsidTr="001D7E22">
        <w:trPr>
          <w:trHeight w:val="42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Совет депутатов города Бердска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282,0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Совет депутатов города Бердска</w:t>
            </w:r>
          </w:p>
        </w:tc>
      </w:tr>
      <w:tr w:rsidR="00034034" w:rsidRPr="00034034" w:rsidTr="001D7E22">
        <w:trPr>
          <w:trHeight w:val="85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Совет депутатов города Бердска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282,0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</w:tr>
      <w:tr w:rsidR="00034034" w:rsidRPr="00034034" w:rsidTr="001D7E22">
        <w:trPr>
          <w:trHeight w:val="42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Администрация города Бердска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166 690,0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140 582,8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150 151,0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Администрация города Бердска</w:t>
            </w:r>
          </w:p>
        </w:tc>
      </w:tr>
      <w:tr w:rsidR="00034034" w:rsidRPr="00034034" w:rsidTr="001D7E22">
        <w:trPr>
          <w:trHeight w:val="85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Администрация города Бердска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317,9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</w:tr>
      <w:tr w:rsidR="00034034" w:rsidRPr="00034034" w:rsidTr="001D7E22">
        <w:trPr>
          <w:trHeight w:val="42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Администрация города Бердска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2 018,0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2 098,8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2 182,1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</w:tr>
      <w:tr w:rsidR="00034034" w:rsidRPr="00034034" w:rsidTr="001D7E22">
        <w:trPr>
          <w:trHeight w:val="638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Администрация города Бердска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2 018,5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2 099,2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2 183,2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</w:tr>
      <w:tr w:rsidR="00034034" w:rsidRPr="00034034" w:rsidTr="001D7E22">
        <w:trPr>
          <w:trHeight w:val="638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Администрация города Бердска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</w:tr>
      <w:tr w:rsidR="00034034" w:rsidRPr="00034034" w:rsidTr="001D7E22">
        <w:trPr>
          <w:trHeight w:val="638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Администрация города Бердска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396,2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416,1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</w:tr>
      <w:tr w:rsidR="00034034" w:rsidRPr="00034034" w:rsidTr="001D7E22">
        <w:trPr>
          <w:trHeight w:val="638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Администрация города Бердска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4 693,4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4 881,2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5 076,5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</w:tr>
      <w:tr w:rsidR="00034034" w:rsidRPr="00034034" w:rsidTr="001D7E22">
        <w:trPr>
          <w:trHeight w:val="85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Администрация города Бердска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2 863,6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</w:tr>
      <w:tr w:rsidR="00034034" w:rsidRPr="00034034" w:rsidTr="001D7E22">
        <w:trPr>
          <w:trHeight w:val="638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Администрация города Бердска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59,2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61,7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34034" w:rsidRPr="00034034" w:rsidTr="001D7E22">
        <w:trPr>
          <w:trHeight w:val="106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Администрация города Бердска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1 351,0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1 351,0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1 351,0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</w:tr>
      <w:tr w:rsidR="00034034" w:rsidRPr="00034034" w:rsidTr="001D7E22">
        <w:trPr>
          <w:trHeight w:val="638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Администрация города Бердска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2 629,4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2 669,5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2 669,5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</w:tr>
      <w:tr w:rsidR="00034034" w:rsidRPr="00034034" w:rsidTr="001D7E22">
        <w:trPr>
          <w:trHeight w:val="1279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Администрация города Бердска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49 358,8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в рамках мероприятий подпрограммы "Безопасность жилищно-коммунального хозяйства государственной программы Новосибирской области"Жилищно-коммунальное хозяйство Новосибирской области"</w:t>
            </w:r>
          </w:p>
        </w:tc>
      </w:tr>
      <w:tr w:rsidR="00034034" w:rsidRPr="00034034" w:rsidTr="001D7E22">
        <w:trPr>
          <w:trHeight w:val="85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Администрация города Бердска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1 511,5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(поддержка семьи и детей)</w:t>
            </w:r>
          </w:p>
        </w:tc>
      </w:tr>
      <w:tr w:rsidR="00034034" w:rsidRPr="00034034" w:rsidTr="001D7E22">
        <w:trPr>
          <w:trHeight w:val="638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Администрация города Бердска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62 270,4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64 082,4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65 983,0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</w:tr>
      <w:tr w:rsidR="00034034" w:rsidRPr="00034034" w:rsidTr="001D7E22">
        <w:trPr>
          <w:trHeight w:val="1279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Администрация города Бердска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3 297,8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034034" w:rsidRPr="00034034" w:rsidTr="001D7E22">
        <w:trPr>
          <w:trHeight w:val="85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Администрация города Бердска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1 649,0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Осуществление полномочий по обеспечению жильем нуждающихся в улучшении жилищных условий отдельных категорий граждан, установленных Федеральным законом от 12 января 1995 г. № 5-ФЗ "О ветеранах"</w:t>
            </w:r>
          </w:p>
        </w:tc>
      </w:tr>
      <w:tr w:rsidR="00034034" w:rsidRPr="00034034" w:rsidTr="001D7E22">
        <w:trPr>
          <w:trHeight w:val="85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Администрация города Бердска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1 648,9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1 649,0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5 771,5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 от 24 ноября 1995 года N 181-ФЗ "О социальной защите инвалидов в Российской Федерации"</w:t>
            </w:r>
          </w:p>
        </w:tc>
      </w:tr>
      <w:tr w:rsidR="00034034" w:rsidRPr="00034034" w:rsidTr="001D7E22">
        <w:trPr>
          <w:trHeight w:val="85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Администрация города Бердска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межбюджетные трансферты на реализацию мероприятий государственной программы Новосибирской области "Обеспечение жильем молодых семей в Новосибирской области  (поддержка семьи и детей)"</w:t>
            </w:r>
          </w:p>
        </w:tc>
      </w:tr>
      <w:tr w:rsidR="00034034" w:rsidRPr="00034034" w:rsidTr="001D7E22">
        <w:trPr>
          <w:trHeight w:val="85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Администрация города Бердска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2 885,6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 в рамках государственной программы Новосибирской области "Обеспечение жильем молодых семей в Новосибирской области"</w:t>
            </w:r>
          </w:p>
        </w:tc>
      </w:tr>
      <w:tr w:rsidR="00034034" w:rsidRPr="00034034" w:rsidTr="001D7E22">
        <w:trPr>
          <w:trHeight w:val="638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Администрация города Бердска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29 317,4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29 525,6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29 740,5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</w:tr>
      <w:tr w:rsidR="00034034" w:rsidRPr="00034034" w:rsidTr="001D7E22">
        <w:trPr>
          <w:trHeight w:val="85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Администрация города Бердска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1 511,5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(поддержка семьи и детей)</w:t>
            </w:r>
          </w:p>
        </w:tc>
      </w:tr>
      <w:tr w:rsidR="00034034" w:rsidRPr="00034034" w:rsidTr="001D7E22">
        <w:trPr>
          <w:trHeight w:val="149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Администрация города Бердска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Формирование условий для обеспечения беспрепятственного доступа инвалидов и других маломобильных групп населения к приоритетным для них  объектам и услугам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</w:tr>
      <w:tr w:rsidR="00034034" w:rsidRPr="00034034" w:rsidTr="001D7E22">
        <w:trPr>
          <w:trHeight w:val="638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"УКС"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89 997,4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5 966,7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Муниципальное казенное учреждение "Управление капитального строительства" муниципального образования города Бердска</w:t>
            </w:r>
          </w:p>
        </w:tc>
      </w:tr>
      <w:tr w:rsidR="00034034" w:rsidRPr="00034034" w:rsidTr="001D7E22">
        <w:trPr>
          <w:trHeight w:val="85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"УКС"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37 254,4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5 966,7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по защите территорий населенных пунктов от подтопления и затопления  в рамках государственной программы Новосибирской области "Охрана окружающей среды"</w:t>
            </w:r>
          </w:p>
        </w:tc>
      </w:tr>
      <w:tr w:rsidR="00034034" w:rsidRPr="00034034" w:rsidTr="001D7E22">
        <w:trPr>
          <w:trHeight w:val="85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"УКС"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52 743,0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</w:tr>
      <w:tr w:rsidR="00034034" w:rsidRPr="00034034" w:rsidTr="001D7E22">
        <w:trPr>
          <w:trHeight w:val="42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"УО и МП"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961 337,2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996 702,2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1 044 554,7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Муниципальное казенное учреждение "Управление образования и молодежной политики"</w:t>
            </w:r>
          </w:p>
        </w:tc>
      </w:tr>
      <w:tr w:rsidR="00034034" w:rsidRPr="00034034" w:rsidTr="001D7E22">
        <w:trPr>
          <w:trHeight w:val="638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"УО и МП"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378 398,8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398 724,4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420 004,1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основных общеобразовательных программ дошкольного образования в муниципальных общеобразовательных организациях</w:t>
            </w:r>
          </w:p>
        </w:tc>
      </w:tr>
      <w:tr w:rsidR="00034034" w:rsidRPr="00034034" w:rsidTr="001D7E22">
        <w:trPr>
          <w:trHeight w:val="149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"УО и МП"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3 962,9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2 042,9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2 042,9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государственной программы «Развитие образования, создание условий для социализации детей и учащейся молодежи в Новосибирской области"</w:t>
            </w:r>
          </w:p>
        </w:tc>
      </w:tr>
      <w:tr w:rsidR="00034034" w:rsidRPr="00034034" w:rsidTr="001D7E22">
        <w:trPr>
          <w:trHeight w:val="42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"УО и МП"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11 044,6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11 044,6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11 044,6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</w:tr>
      <w:tr w:rsidR="00034034" w:rsidRPr="00034034" w:rsidTr="001D7E22">
        <w:trPr>
          <w:trHeight w:val="85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"УО и МП"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государственной программы Новосибирской области "Построение и развитие аппаратно-программного комплекса"Безопасный город" в Новосибирской области"</w:t>
            </w:r>
          </w:p>
        </w:tc>
      </w:tr>
      <w:tr w:rsidR="00034034" w:rsidRPr="00034034" w:rsidTr="001D7E22">
        <w:trPr>
          <w:trHeight w:val="106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"УО и МП"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15 400,0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17 200,0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17 200,0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по содействию создания новых мест в образовательных организациях в рамках 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</w:tr>
      <w:tr w:rsidR="00034034" w:rsidRPr="00034034" w:rsidTr="001D7E22">
        <w:trPr>
          <w:trHeight w:val="85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"УО и МП"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</w:tr>
      <w:tr w:rsidR="00034034" w:rsidRPr="00034034" w:rsidTr="001D7E22">
        <w:trPr>
          <w:trHeight w:val="42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"УО и МП"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510 281,6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535 419,1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561 991,9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основных общеобразовательных программ в муниципальных общеобразовательных организациях</w:t>
            </w:r>
          </w:p>
        </w:tc>
      </w:tr>
      <w:tr w:rsidR="00034034" w:rsidRPr="00034034" w:rsidTr="001D7E22">
        <w:trPr>
          <w:trHeight w:val="149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"УО и МП"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1 639,9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государственной программы «Развитие образования, создание условий для социализации детей и учащейся молодежи в Новосибирской области"</w:t>
            </w:r>
          </w:p>
        </w:tc>
      </w:tr>
      <w:tr w:rsidR="00034034" w:rsidRPr="00034034" w:rsidTr="001D7E22">
        <w:trPr>
          <w:trHeight w:val="42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"УО и МП"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28 182,0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28 182,0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28 182,0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</w:tr>
      <w:tr w:rsidR="00034034" w:rsidRPr="00034034" w:rsidTr="001D7E22">
        <w:trPr>
          <w:trHeight w:val="85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"УО и МП"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государственной программы Новосибирской области "Построение и развитие аппаратно-программного комплекса"Безопасный город" в Новосибирской области"</w:t>
            </w:r>
          </w:p>
        </w:tc>
      </w:tr>
      <w:tr w:rsidR="00034034" w:rsidRPr="00034034" w:rsidTr="001D7E22">
        <w:trPr>
          <w:trHeight w:val="106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"УО и МП"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384,6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по повышению качества образования в школах с низкими результатами обучения и в школах, функционирующих в неблагоприятных условиях, путем реализации региональных проектов  и распространению их результатов</w:t>
            </w:r>
          </w:p>
        </w:tc>
      </w:tr>
      <w:tr w:rsidR="00034034" w:rsidRPr="00034034" w:rsidTr="001D7E22">
        <w:trPr>
          <w:trHeight w:val="85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"УО и МП"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2 205,0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</w:tr>
      <w:tr w:rsidR="00034034" w:rsidRPr="00034034" w:rsidTr="001D7E22">
        <w:trPr>
          <w:trHeight w:val="149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"УО и МП"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государственной программы Новосибирской области "Развитие образования,</w:t>
            </w:r>
            <w:r w:rsidR="00D32EE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создание условий для </w:t>
            </w:r>
            <w:r w:rsidR="00D32EE3"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социализации</w:t>
            </w: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детей и учащейся молодежи в Новосибирской области"</w:t>
            </w:r>
          </w:p>
        </w:tc>
      </w:tr>
      <w:tr w:rsidR="00034034" w:rsidRPr="00034034" w:rsidTr="001D7E22">
        <w:trPr>
          <w:trHeight w:val="149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"УО и МП"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</w:tr>
      <w:tr w:rsidR="00034034" w:rsidRPr="00034034" w:rsidTr="001D7E22">
        <w:trPr>
          <w:trHeight w:val="85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"УО и МП"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3 774,8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3 774,8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3 774,8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</w:tr>
      <w:tr w:rsidR="00034034" w:rsidRPr="00034034" w:rsidTr="001D7E22">
        <w:trPr>
          <w:trHeight w:val="85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"УО и МП"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</w:tr>
      <w:tr w:rsidR="00034034" w:rsidRPr="00034034" w:rsidTr="001D7E22">
        <w:trPr>
          <w:trHeight w:val="85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"УО и МП"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</w:tr>
      <w:tr w:rsidR="00034034" w:rsidRPr="00034034" w:rsidTr="001D7E22">
        <w:trPr>
          <w:trHeight w:val="1279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"УО и МП"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1 698,6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Мероприятия по укреплению и развитию материально-технической базы детских оздоровительных учреждений Новосибирской области  в рамках государственной программы "Развитие системы социальной поддержки населения и улучшение социального положения семей с детьми в Новосибирской области на 2014 - 2020 годы"</w:t>
            </w:r>
          </w:p>
        </w:tc>
      </w:tr>
      <w:tr w:rsidR="00034034" w:rsidRPr="00034034" w:rsidTr="001D7E22">
        <w:trPr>
          <w:trHeight w:val="42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"УЖКХ"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140 272,9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151 151,6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148 531,6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муниципальное казенное учреждение "Управление жилищно-коммунального хозяйства" г.Бердска</w:t>
            </w:r>
          </w:p>
        </w:tc>
      </w:tr>
      <w:tr w:rsidR="00034034" w:rsidRPr="00034034" w:rsidTr="001D7E22">
        <w:trPr>
          <w:trHeight w:val="42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"УЖКХ"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611,6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611,6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Осуществление полномочий по организации проведения мероприятий по отлову и содержанию безнадзорных животных</w:t>
            </w:r>
          </w:p>
        </w:tc>
      </w:tr>
      <w:tr w:rsidR="00034034" w:rsidRPr="00034034" w:rsidTr="001D7E22">
        <w:trPr>
          <w:trHeight w:val="106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"УЖКХ"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по строительству берегоукрепительных  сооружений Новосибирской области, включая разработку проектно-сметной документации,  в рамках  государственной программы Новосибирской области "Охрана окружающей среды"</w:t>
            </w:r>
          </w:p>
        </w:tc>
      </w:tr>
      <w:tr w:rsidR="00034034" w:rsidRPr="00034034" w:rsidTr="001D7E22">
        <w:trPr>
          <w:trHeight w:val="42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"УЖКХ"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4 207,0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в рамках управления дорожным хозяйством</w:t>
            </w:r>
          </w:p>
        </w:tc>
      </w:tr>
      <w:tr w:rsidR="00034034" w:rsidRPr="00034034" w:rsidTr="001D7E22">
        <w:trPr>
          <w:trHeight w:val="85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"УЖКХ"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4 990,0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7 620,0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</w:tr>
      <w:tr w:rsidR="00034034" w:rsidRPr="00034034" w:rsidTr="001D7E22">
        <w:trPr>
          <w:trHeight w:val="106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"УЖКХ"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107 100,0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145 550,0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140 300,0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Обеспечение устойчивого функционирования автомобильных дорог местного значения и </w:t>
            </w:r>
            <w:r w:rsidR="00D32EE3"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искусственных</w:t>
            </w: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сооружений  на них, а также улично-дорожной сети в целях реализации национального проекта "Безопасные и качественные автомобильные дороги"</w:t>
            </w:r>
          </w:p>
        </w:tc>
      </w:tr>
      <w:tr w:rsidR="00034034" w:rsidRPr="00034034" w:rsidTr="001D7E22">
        <w:trPr>
          <w:trHeight w:val="42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"УЖКХ"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611,6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Организация проведения мероприятий по отлову и содержанию безнадзорных животных</w:t>
            </w:r>
          </w:p>
        </w:tc>
      </w:tr>
      <w:tr w:rsidR="00034034" w:rsidRPr="00034034" w:rsidTr="001D7E22">
        <w:trPr>
          <w:trHeight w:val="1279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"УЖКХ"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20 437,7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Обеспечение мероприятий по формирования современной городской среды (благоустройство  дворовых территорий многоквартирных домов населенных пунктов Новосибирской области в рамках  государственной программы Новосибирской области"Жилищно-коммунальное хозяйство Новосибирской области"</w:t>
            </w:r>
          </w:p>
        </w:tc>
      </w:tr>
      <w:tr w:rsidR="00034034" w:rsidRPr="00034034" w:rsidTr="001D7E22">
        <w:trPr>
          <w:trHeight w:val="85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"УЖКХ"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2 916,6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</w:tr>
      <w:tr w:rsidR="00034034" w:rsidRPr="00034034" w:rsidTr="001D7E22">
        <w:trPr>
          <w:trHeight w:val="42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УГЗ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3 252,0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Муниципальное казенное учреждение "Управление гражданской защиты города Бердска"</w:t>
            </w:r>
          </w:p>
        </w:tc>
      </w:tr>
      <w:tr w:rsidR="00034034" w:rsidRPr="00034034" w:rsidTr="001D7E22">
        <w:trPr>
          <w:trHeight w:val="106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МКУ УГЗ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3 252,0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Обеспечение мероприятий по оснащению жилых помещений автономными дымовыми пожарными извещателями в рамках реализации мероприятий государственной программы Новосибирской области "Обеспечение безопасности жизнедеятельности населения Новосибирской области"</w:t>
            </w:r>
          </w:p>
        </w:tc>
      </w:tr>
      <w:tr w:rsidR="00034034" w:rsidRPr="00034034" w:rsidTr="001D7E22">
        <w:trPr>
          <w:trHeight w:val="42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УФиНП  администрации г.Бердска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865,1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Управление финансов и налоговой политики администрации города Бердска</w:t>
            </w:r>
          </w:p>
        </w:tc>
      </w:tr>
      <w:tr w:rsidR="00034034" w:rsidRPr="00034034" w:rsidTr="001D7E22">
        <w:trPr>
          <w:trHeight w:val="85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УФиНП  администрации г.Бердска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865,1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1D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</w:tr>
      <w:tr w:rsidR="00034034" w:rsidRPr="00034034" w:rsidTr="001D7E22">
        <w:trPr>
          <w:trHeight w:val="21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1 446 264,0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1 314 474,7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1 350 371,3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034" w:rsidRPr="00034034" w:rsidRDefault="00034034" w:rsidP="0003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3403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 С Е ГО  Р А С Х О Д О В</w:t>
            </w:r>
          </w:p>
        </w:tc>
      </w:tr>
    </w:tbl>
    <w:p w:rsidR="00034034" w:rsidRDefault="00034034" w:rsidP="003131A2">
      <w:pPr>
        <w:jc w:val="center"/>
      </w:pPr>
    </w:p>
    <w:p w:rsidR="001D7E22" w:rsidRDefault="001D7E22" w:rsidP="003131A2">
      <w:pPr>
        <w:jc w:val="center"/>
      </w:pPr>
    </w:p>
    <w:p w:rsidR="001D7E22" w:rsidRDefault="001D7E22" w:rsidP="003131A2">
      <w:pPr>
        <w:jc w:val="center"/>
      </w:pPr>
      <w:r>
        <w:t>____________________</w:t>
      </w:r>
    </w:p>
    <w:p w:rsidR="00034034" w:rsidRDefault="00034034">
      <w:r>
        <w:br w:type="page"/>
      </w: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034034" w:rsidTr="00146E07">
        <w:tc>
          <w:tcPr>
            <w:tcW w:w="3793" w:type="dxa"/>
          </w:tcPr>
          <w:p w:rsidR="00034034" w:rsidRDefault="00034034" w:rsidP="00146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6</w:t>
            </w:r>
          </w:p>
        </w:tc>
      </w:tr>
      <w:tr w:rsidR="00034034" w:rsidTr="00146E07">
        <w:tc>
          <w:tcPr>
            <w:tcW w:w="3793" w:type="dxa"/>
          </w:tcPr>
          <w:p w:rsidR="00034034" w:rsidRDefault="00034034" w:rsidP="00146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389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034034" w:rsidTr="00146E07">
        <w:trPr>
          <w:trHeight w:val="409"/>
        </w:trPr>
        <w:tc>
          <w:tcPr>
            <w:tcW w:w="3793" w:type="dxa"/>
          </w:tcPr>
          <w:p w:rsidR="00034034" w:rsidRPr="0092711A" w:rsidRDefault="00034034" w:rsidP="00146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города Бердска четвертого </w:t>
            </w:r>
            <w:r w:rsidRPr="0092711A">
              <w:rPr>
                <w:rFonts w:ascii="Times New Roman" w:hAnsi="Times New Roman"/>
                <w:sz w:val="24"/>
                <w:szCs w:val="24"/>
              </w:rPr>
              <w:t>созыва</w:t>
            </w:r>
          </w:p>
          <w:p w:rsidR="00034034" w:rsidRPr="00D07990" w:rsidRDefault="00C010FC" w:rsidP="00C0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27.06.2019 № 284</w:t>
            </w:r>
          </w:p>
        </w:tc>
      </w:tr>
      <w:tr w:rsidR="00034034" w:rsidTr="00146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034034" w:rsidRDefault="00034034" w:rsidP="00146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4034" w:rsidRDefault="00034034" w:rsidP="00146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«ПРИЛОЖЕНИЕ 7</w:t>
            </w:r>
          </w:p>
        </w:tc>
      </w:tr>
      <w:tr w:rsidR="00034034" w:rsidTr="00146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034034" w:rsidRDefault="00034034" w:rsidP="00146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389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034034" w:rsidRPr="00D07990" w:rsidTr="00146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034034" w:rsidRPr="0092711A" w:rsidRDefault="00034034" w:rsidP="00146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города Бердска четвертого </w:t>
            </w:r>
            <w:r w:rsidRPr="0092711A">
              <w:rPr>
                <w:rFonts w:ascii="Times New Roman" w:hAnsi="Times New Roman"/>
                <w:sz w:val="24"/>
                <w:szCs w:val="24"/>
              </w:rPr>
              <w:t>созыва</w:t>
            </w:r>
          </w:p>
          <w:p w:rsidR="00034034" w:rsidRPr="00A7203F" w:rsidRDefault="00034034" w:rsidP="00146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03F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20.12.2018 </w:t>
            </w:r>
            <w:r w:rsidRPr="00A7203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  <w:p w:rsidR="00034034" w:rsidRPr="00D07990" w:rsidRDefault="00034034" w:rsidP="00146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4034" w:rsidRDefault="00034034" w:rsidP="0003403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34034" w:rsidRPr="00E224F8" w:rsidRDefault="00034034" w:rsidP="0003403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24F8">
        <w:rPr>
          <w:rFonts w:ascii="Times New Roman" w:eastAsia="Times New Roman" w:hAnsi="Times New Roman"/>
          <w:bCs/>
          <w:sz w:val="24"/>
          <w:szCs w:val="24"/>
          <w:lang w:eastAsia="ru-RU"/>
        </w:rPr>
        <w:t>Таблица 1</w:t>
      </w:r>
    </w:p>
    <w:p w:rsidR="00034034" w:rsidRDefault="00034034" w:rsidP="000340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34034" w:rsidRDefault="00034034" w:rsidP="000340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746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Источники финансирования дефицита бюджета на 201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</w:t>
      </w:r>
      <w:r w:rsidRPr="001746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034034" w:rsidRPr="00992E11" w:rsidRDefault="00034034" w:rsidP="000340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46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(тыс. рублей)</w:t>
      </w:r>
    </w:p>
    <w:tbl>
      <w:tblPr>
        <w:tblW w:w="9781" w:type="dxa"/>
        <w:tblInd w:w="-176" w:type="dxa"/>
        <w:tblLook w:val="04A0" w:firstRow="1" w:lastRow="0" w:firstColumn="1" w:lastColumn="0" w:noHBand="0" w:noVBand="1"/>
      </w:tblPr>
      <w:tblGrid>
        <w:gridCol w:w="2562"/>
        <w:gridCol w:w="5377"/>
        <w:gridCol w:w="1842"/>
      </w:tblGrid>
      <w:tr w:rsidR="00034034" w:rsidRPr="00630F11" w:rsidTr="00034034">
        <w:trPr>
          <w:trHeight w:val="230"/>
          <w:tblHeader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034034" w:rsidRPr="00630F11" w:rsidTr="00034034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4034" w:rsidRPr="00630F11" w:rsidTr="00034034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4034" w:rsidRPr="00630F11" w:rsidTr="00034034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4034" w:rsidRPr="00630F11" w:rsidTr="00034034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4034" w:rsidRPr="00630F11" w:rsidTr="00034034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4034" w:rsidRPr="00630F11" w:rsidTr="00034034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4034" w:rsidRPr="00630F11" w:rsidTr="00034034">
        <w:trPr>
          <w:trHeight w:val="20"/>
          <w:tblHeader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034034" w:rsidRPr="00630F11" w:rsidTr="00034034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01 00 00 00 00 0000 000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034" w:rsidRPr="00630F11" w:rsidRDefault="00034034" w:rsidP="00146E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78 357,7</w:t>
            </w:r>
          </w:p>
        </w:tc>
      </w:tr>
      <w:tr w:rsidR="00034034" w:rsidRPr="00630F11" w:rsidTr="00034034">
        <w:trPr>
          <w:trHeight w:val="25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01 02 00 00 00 0000 000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034" w:rsidRDefault="00034034" w:rsidP="00146E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63 669,2</w:t>
            </w:r>
          </w:p>
          <w:p w:rsidR="00034034" w:rsidRPr="00630F11" w:rsidRDefault="00034034" w:rsidP="00146E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4034" w:rsidRPr="00630F11" w:rsidTr="00034034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01 02 00 00 00 0000 700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034" w:rsidRPr="00630F11" w:rsidRDefault="00034034" w:rsidP="00146E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209 669,2</w:t>
            </w:r>
          </w:p>
        </w:tc>
      </w:tr>
      <w:tr w:rsidR="00034034" w:rsidRPr="00630F11" w:rsidTr="00034034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01 02 00 00 04 0000 710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034" w:rsidRPr="00630F11" w:rsidRDefault="00034034" w:rsidP="00146E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209 669,2</w:t>
            </w:r>
          </w:p>
        </w:tc>
      </w:tr>
      <w:tr w:rsidR="00034034" w:rsidRPr="00630F11" w:rsidTr="00034034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01 02 00 00 00 0000 800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034" w:rsidRPr="00630F11" w:rsidRDefault="00034034" w:rsidP="00146E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146 000,0</w:t>
            </w:r>
          </w:p>
        </w:tc>
      </w:tr>
      <w:tr w:rsidR="00034034" w:rsidRPr="00630F11" w:rsidTr="00034034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01 02 00 00 04 0000 810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бюджетами городских кругов кредитов от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034" w:rsidRPr="00630F11" w:rsidRDefault="00034034" w:rsidP="00146E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146 000,0</w:t>
            </w:r>
          </w:p>
        </w:tc>
      </w:tr>
      <w:tr w:rsidR="00034034" w:rsidRPr="00630F11" w:rsidTr="00034034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01 05 00 00 00 0000 000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034" w:rsidRDefault="00034034" w:rsidP="00146E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14 688,5</w:t>
            </w:r>
          </w:p>
          <w:p w:rsidR="00034034" w:rsidRPr="00630F11" w:rsidRDefault="00034034" w:rsidP="00146E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4034" w:rsidRPr="00630F11" w:rsidTr="00034034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034" w:rsidRPr="00630F11" w:rsidRDefault="00034034" w:rsidP="00146E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2 987 422,9</w:t>
            </w:r>
          </w:p>
        </w:tc>
      </w:tr>
      <w:tr w:rsidR="00034034" w:rsidRPr="00630F11" w:rsidTr="00034034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01 05 02 01 04 0000 510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034" w:rsidRPr="00630F11" w:rsidRDefault="00034034" w:rsidP="00146E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2 987 422,9</w:t>
            </w:r>
          </w:p>
        </w:tc>
      </w:tr>
      <w:tr w:rsidR="00034034" w:rsidRPr="00630F11" w:rsidTr="00034034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034" w:rsidRPr="00630F11" w:rsidRDefault="00034034" w:rsidP="00146E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3 002 111,4</w:t>
            </w:r>
          </w:p>
        </w:tc>
      </w:tr>
      <w:tr w:rsidR="00034034" w:rsidRPr="00630F11" w:rsidTr="00034034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01 05 02 01 04 0000 610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30F11" w:rsidRDefault="00034034" w:rsidP="0014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034" w:rsidRPr="00630F11" w:rsidRDefault="00034034" w:rsidP="00146E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3 002 111,4</w:t>
            </w:r>
          </w:p>
        </w:tc>
      </w:tr>
    </w:tbl>
    <w:p w:rsidR="00034034" w:rsidRDefault="00034034" w:rsidP="000340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4034" w:rsidRDefault="00034034" w:rsidP="00034034">
      <w:pPr>
        <w:spacing w:after="0" w:line="240" w:lineRule="auto"/>
        <w:ind w:left="7938" w:hanging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34034" w:rsidRDefault="00034034" w:rsidP="00034034">
      <w:pPr>
        <w:spacing w:after="0" w:line="240" w:lineRule="auto"/>
        <w:ind w:left="7938" w:hanging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34034" w:rsidRDefault="00034034" w:rsidP="00034034">
      <w:pPr>
        <w:spacing w:after="0" w:line="240" w:lineRule="auto"/>
        <w:ind w:left="7938" w:hanging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34034" w:rsidRDefault="00034034" w:rsidP="00034034">
      <w:pPr>
        <w:spacing w:after="0" w:line="240" w:lineRule="auto"/>
        <w:ind w:left="7938" w:hanging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34034" w:rsidRDefault="00034034" w:rsidP="00034034">
      <w:pPr>
        <w:spacing w:after="0" w:line="240" w:lineRule="auto"/>
        <w:ind w:left="7938" w:hanging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34034" w:rsidRDefault="00034034" w:rsidP="00034034">
      <w:pPr>
        <w:spacing w:after="0" w:line="240" w:lineRule="auto"/>
        <w:ind w:left="7938" w:hanging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34034" w:rsidRDefault="00034034" w:rsidP="00034034">
      <w:pPr>
        <w:spacing w:after="0" w:line="240" w:lineRule="auto"/>
        <w:ind w:left="7938" w:hanging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34034" w:rsidRDefault="00034034" w:rsidP="00034034">
      <w:pPr>
        <w:spacing w:after="0" w:line="240" w:lineRule="auto"/>
        <w:ind w:left="7938" w:hanging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34034" w:rsidRDefault="00034034" w:rsidP="00034034">
      <w:pPr>
        <w:spacing w:after="0" w:line="240" w:lineRule="auto"/>
        <w:ind w:left="7938" w:hanging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34034" w:rsidRDefault="00034034" w:rsidP="00034034">
      <w:pPr>
        <w:spacing w:after="0" w:line="240" w:lineRule="auto"/>
        <w:ind w:left="7938" w:hanging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010FC" w:rsidRDefault="00C010FC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034034" w:rsidRPr="006043B8" w:rsidRDefault="00034034" w:rsidP="00034034">
      <w:pPr>
        <w:spacing w:after="0" w:line="240" w:lineRule="auto"/>
        <w:ind w:left="7938" w:hanging="4536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043B8">
        <w:rPr>
          <w:rFonts w:ascii="Times New Roman" w:eastAsia="Times New Roman" w:hAnsi="Times New Roman"/>
          <w:bCs/>
          <w:sz w:val="24"/>
          <w:szCs w:val="24"/>
          <w:lang w:eastAsia="ru-RU"/>
        </w:rPr>
        <w:t>Таблица 2</w:t>
      </w:r>
    </w:p>
    <w:p w:rsidR="00034034" w:rsidRPr="006043B8" w:rsidRDefault="00034034" w:rsidP="000340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34034" w:rsidRPr="006043B8" w:rsidRDefault="00034034" w:rsidP="000340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043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Источники финансирования дефицита бюджета на 2020 и 2021 годы</w:t>
      </w:r>
    </w:p>
    <w:p w:rsidR="00034034" w:rsidRPr="006043B8" w:rsidRDefault="00034034" w:rsidP="000340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4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(тыс. рублей)</w:t>
      </w:r>
    </w:p>
    <w:tbl>
      <w:tblPr>
        <w:tblW w:w="9932" w:type="dxa"/>
        <w:tblInd w:w="-318" w:type="dxa"/>
        <w:tblLook w:val="04A0" w:firstRow="1" w:lastRow="0" w:firstColumn="1" w:lastColumn="0" w:noHBand="0" w:noVBand="1"/>
      </w:tblPr>
      <w:tblGrid>
        <w:gridCol w:w="2420"/>
        <w:gridCol w:w="4961"/>
        <w:gridCol w:w="1275"/>
        <w:gridCol w:w="1276"/>
      </w:tblGrid>
      <w:tr w:rsidR="00034034" w:rsidRPr="006043B8" w:rsidTr="00C010FC">
        <w:trPr>
          <w:trHeight w:val="253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034034" w:rsidRPr="006043B8" w:rsidTr="00C010FC">
        <w:trPr>
          <w:trHeight w:val="25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4034" w:rsidRPr="006043B8" w:rsidTr="00C010FC">
        <w:trPr>
          <w:trHeight w:val="25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4034" w:rsidRPr="006043B8" w:rsidTr="00C010FC">
        <w:trPr>
          <w:trHeight w:val="25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034034" w:rsidRPr="006043B8" w:rsidTr="00C010FC">
        <w:trPr>
          <w:trHeight w:val="25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4034" w:rsidRPr="006043B8" w:rsidTr="00C010FC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034" w:rsidRPr="006043B8" w:rsidRDefault="00034034" w:rsidP="00146E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43B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34034" w:rsidRPr="006043B8" w:rsidTr="00C010FC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034" w:rsidRPr="006043B8" w:rsidRDefault="00034034" w:rsidP="00146E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34034" w:rsidRPr="006043B8" w:rsidTr="00C010FC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01 02 00 00 00 0000 000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034" w:rsidRPr="006043B8" w:rsidRDefault="00034034" w:rsidP="00146E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34034" w:rsidRPr="006043B8" w:rsidTr="00C010FC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01 02 00 00 00 0000 700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034" w:rsidRPr="006043B8" w:rsidRDefault="00034034" w:rsidP="00146E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166 909,5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034" w:rsidRPr="006043B8" w:rsidRDefault="00034034" w:rsidP="00146E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166 909,5</w:t>
            </w:r>
          </w:p>
        </w:tc>
      </w:tr>
      <w:tr w:rsidR="00034034" w:rsidRPr="006043B8" w:rsidTr="00C010FC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01 02 00 00 04 0000 710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034" w:rsidRPr="006043B8" w:rsidRDefault="00034034" w:rsidP="00146E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166 909,5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034" w:rsidRPr="006043B8" w:rsidRDefault="00034034" w:rsidP="00146E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34034" w:rsidRPr="006043B8" w:rsidRDefault="00034034" w:rsidP="00146E0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166 909,5</w:t>
            </w:r>
          </w:p>
        </w:tc>
      </w:tr>
      <w:tr w:rsidR="00034034" w:rsidRPr="006043B8" w:rsidTr="00C010FC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01 03 00 00 00 0000 800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034" w:rsidRPr="006043B8" w:rsidRDefault="00034034" w:rsidP="00146E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166 909,5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034" w:rsidRPr="006043B8" w:rsidRDefault="00034034" w:rsidP="00146E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34034" w:rsidRPr="006043B8" w:rsidRDefault="00034034" w:rsidP="00146E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166 909,5</w:t>
            </w:r>
          </w:p>
        </w:tc>
      </w:tr>
      <w:tr w:rsidR="00034034" w:rsidRPr="006043B8" w:rsidTr="00C010FC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01 02 00 00 04 0000 810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бюджетами городских кругов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034" w:rsidRPr="006043B8" w:rsidRDefault="00034034" w:rsidP="00146E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166 909,5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034" w:rsidRPr="006043B8" w:rsidRDefault="00034034" w:rsidP="00146E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34034" w:rsidRPr="006043B8" w:rsidRDefault="00034034" w:rsidP="00146E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166 909,5</w:t>
            </w:r>
          </w:p>
        </w:tc>
      </w:tr>
      <w:tr w:rsidR="00034034" w:rsidRPr="006043B8" w:rsidTr="00C010FC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01 03 01 00 00 0000 000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034" w:rsidRPr="006043B8" w:rsidRDefault="00034034" w:rsidP="0014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34" w:rsidRPr="006043B8" w:rsidRDefault="00034034" w:rsidP="00146E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34" w:rsidRPr="006043B8" w:rsidRDefault="00034034" w:rsidP="00146E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34034" w:rsidRPr="006043B8" w:rsidTr="00C010FC">
        <w:trPr>
          <w:trHeight w:val="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34" w:rsidRPr="006043B8" w:rsidRDefault="00034034" w:rsidP="00146E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34" w:rsidRPr="006043B8" w:rsidRDefault="00034034" w:rsidP="00146E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34034" w:rsidRPr="006043B8" w:rsidTr="00C010FC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01 03 01 00 04 0000 710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городских округов 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34" w:rsidRPr="006043B8" w:rsidRDefault="00034034" w:rsidP="00146E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34" w:rsidRPr="006043B8" w:rsidRDefault="00034034" w:rsidP="00146E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34034" w:rsidRPr="006043B8" w:rsidTr="00C010FC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01 03 01 00 00 0000 800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34" w:rsidRPr="006043B8" w:rsidRDefault="00034034" w:rsidP="00146E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34" w:rsidRPr="006043B8" w:rsidRDefault="00034034" w:rsidP="00146E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34034" w:rsidRPr="006043B8" w:rsidTr="00C010FC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01 03 01 00 04 0000 810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034" w:rsidRPr="006043B8" w:rsidRDefault="00034034" w:rsidP="00146E07">
            <w:pPr>
              <w:jc w:val="right"/>
              <w:rPr>
                <w:sz w:val="20"/>
                <w:szCs w:val="20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034" w:rsidRPr="006043B8" w:rsidRDefault="00034034" w:rsidP="00146E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34034" w:rsidRPr="006043B8" w:rsidTr="00C010FC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034" w:rsidRPr="006043B8" w:rsidRDefault="00034034" w:rsidP="00146E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034" w:rsidRPr="006043B8" w:rsidRDefault="00034034" w:rsidP="00146E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34034" w:rsidRPr="006043B8" w:rsidTr="00C010FC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034" w:rsidRPr="006043B8" w:rsidRDefault="00034034" w:rsidP="00146E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2 709 117,1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034" w:rsidRPr="006043B8" w:rsidRDefault="00034034" w:rsidP="00146E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2 753 056,2</w:t>
            </w:r>
          </w:p>
        </w:tc>
      </w:tr>
      <w:tr w:rsidR="00034034" w:rsidRPr="006043B8" w:rsidTr="00C010FC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01 05 02 01 04 0000 510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034" w:rsidRPr="006043B8" w:rsidRDefault="00034034" w:rsidP="00146E0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2 709 117,1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034" w:rsidRPr="006043B8" w:rsidRDefault="00034034" w:rsidP="00146E07">
            <w:pPr>
              <w:jc w:val="right"/>
              <w:rPr>
                <w:sz w:val="20"/>
                <w:szCs w:val="20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2 753 056,2</w:t>
            </w:r>
          </w:p>
        </w:tc>
      </w:tr>
      <w:tr w:rsidR="00034034" w:rsidRPr="006043B8" w:rsidTr="00C010FC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034" w:rsidRPr="006043B8" w:rsidRDefault="00034034" w:rsidP="00146E0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2 709 117,1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034" w:rsidRPr="006043B8" w:rsidRDefault="00034034" w:rsidP="00146E07">
            <w:pPr>
              <w:jc w:val="right"/>
              <w:rPr>
                <w:sz w:val="20"/>
                <w:szCs w:val="20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2 753 056,2</w:t>
            </w:r>
          </w:p>
        </w:tc>
      </w:tr>
      <w:tr w:rsidR="00034034" w:rsidRPr="006043B8" w:rsidTr="00C010FC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01 05 02 01 04 0000 610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034" w:rsidRPr="006043B8" w:rsidRDefault="00034034" w:rsidP="00146E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034" w:rsidRPr="006043B8" w:rsidRDefault="00034034" w:rsidP="00146E0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2 709 117,1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034" w:rsidRPr="006043B8" w:rsidRDefault="00034034" w:rsidP="00146E07">
            <w:pPr>
              <w:jc w:val="right"/>
              <w:rPr>
                <w:sz w:val="20"/>
                <w:szCs w:val="20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2 753 056,2</w:t>
            </w:r>
          </w:p>
        </w:tc>
      </w:tr>
    </w:tbl>
    <w:p w:rsidR="00034034" w:rsidRDefault="00034034" w:rsidP="000340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4034" w:rsidRDefault="00034034" w:rsidP="000340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.»</w:t>
      </w:r>
    </w:p>
    <w:p w:rsidR="00034034" w:rsidRDefault="00034034" w:rsidP="00034034">
      <w:pPr>
        <w:jc w:val="center"/>
      </w:pPr>
      <w:r>
        <w:rPr>
          <w:rFonts w:ascii="Times New Roman" w:hAnsi="Times New Roman"/>
          <w:sz w:val="28"/>
          <w:szCs w:val="28"/>
        </w:rPr>
        <w:t>____________</w:t>
      </w:r>
    </w:p>
    <w:p w:rsidR="00034034" w:rsidRDefault="00034034" w:rsidP="00034034">
      <w:pPr>
        <w:spacing w:after="0" w:line="240" w:lineRule="auto"/>
        <w:ind w:left="7938" w:hanging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34034" w:rsidRDefault="00034034" w:rsidP="003131A2">
      <w:pPr>
        <w:jc w:val="center"/>
      </w:pPr>
    </w:p>
    <w:p w:rsidR="00034034" w:rsidRDefault="00034034">
      <w:r>
        <w:br w:type="page"/>
      </w: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034034" w:rsidTr="00146E07">
        <w:tc>
          <w:tcPr>
            <w:tcW w:w="3793" w:type="dxa"/>
          </w:tcPr>
          <w:p w:rsidR="00034034" w:rsidRDefault="00034034" w:rsidP="00146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7</w:t>
            </w:r>
          </w:p>
        </w:tc>
      </w:tr>
      <w:tr w:rsidR="00034034" w:rsidTr="00146E07">
        <w:tc>
          <w:tcPr>
            <w:tcW w:w="3793" w:type="dxa"/>
          </w:tcPr>
          <w:p w:rsidR="00034034" w:rsidRDefault="00034034" w:rsidP="00146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389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034034" w:rsidRPr="00D07990" w:rsidTr="00146E07">
        <w:trPr>
          <w:trHeight w:val="409"/>
        </w:trPr>
        <w:tc>
          <w:tcPr>
            <w:tcW w:w="3793" w:type="dxa"/>
          </w:tcPr>
          <w:p w:rsidR="00034034" w:rsidRPr="0092711A" w:rsidRDefault="00034034" w:rsidP="00146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города Бердска четвертого </w:t>
            </w:r>
            <w:r w:rsidRPr="0092711A">
              <w:rPr>
                <w:rFonts w:ascii="Times New Roman" w:hAnsi="Times New Roman"/>
                <w:sz w:val="24"/>
                <w:szCs w:val="24"/>
              </w:rPr>
              <w:t>созыва</w:t>
            </w:r>
          </w:p>
          <w:p w:rsidR="00034034" w:rsidRPr="00D07990" w:rsidRDefault="00C010FC" w:rsidP="00C0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27.06.2019 № 284</w:t>
            </w:r>
          </w:p>
        </w:tc>
      </w:tr>
      <w:tr w:rsidR="00034034" w:rsidTr="00146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034034" w:rsidRDefault="00034034" w:rsidP="00146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4034" w:rsidRDefault="00034034" w:rsidP="00146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«ПРИЛОЖЕНИЕ 8</w:t>
            </w:r>
          </w:p>
        </w:tc>
      </w:tr>
      <w:tr w:rsidR="00034034" w:rsidTr="00146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034034" w:rsidRDefault="00034034" w:rsidP="00146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389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034034" w:rsidRPr="00D07990" w:rsidTr="00146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034034" w:rsidRPr="0092711A" w:rsidRDefault="00034034" w:rsidP="00146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города Бердска четвертого </w:t>
            </w:r>
            <w:r w:rsidRPr="0092711A">
              <w:rPr>
                <w:rFonts w:ascii="Times New Roman" w:hAnsi="Times New Roman"/>
                <w:sz w:val="24"/>
                <w:szCs w:val="24"/>
              </w:rPr>
              <w:t>созыва</w:t>
            </w:r>
          </w:p>
          <w:p w:rsidR="00034034" w:rsidRPr="00A7203F" w:rsidRDefault="00034034" w:rsidP="00146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03F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20.12.2018 </w:t>
            </w:r>
            <w:r w:rsidRPr="00A7203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  <w:p w:rsidR="00034034" w:rsidRPr="00D07990" w:rsidRDefault="00034034" w:rsidP="00146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4034" w:rsidRPr="00877165" w:rsidRDefault="00034034" w:rsidP="00034034">
      <w:pPr>
        <w:spacing w:after="0" w:line="240" w:lineRule="auto"/>
        <w:ind w:left="6372"/>
        <w:jc w:val="right"/>
        <w:rPr>
          <w:rFonts w:ascii="Times New Roman" w:hAnsi="Times New Roman"/>
          <w:sz w:val="24"/>
          <w:szCs w:val="24"/>
        </w:rPr>
      </w:pPr>
    </w:p>
    <w:p w:rsidR="00034034" w:rsidRPr="00E224F8" w:rsidRDefault="00034034" w:rsidP="0003403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24F8">
        <w:rPr>
          <w:rFonts w:ascii="Times New Roman" w:eastAsia="Times New Roman" w:hAnsi="Times New Roman"/>
          <w:bCs/>
          <w:sz w:val="24"/>
          <w:szCs w:val="24"/>
          <w:lang w:eastAsia="ru-RU"/>
        </w:rPr>
        <w:t>Таблица 1</w:t>
      </w:r>
    </w:p>
    <w:p w:rsidR="00034034" w:rsidRDefault="00034034" w:rsidP="000340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34034" w:rsidRPr="00630F11" w:rsidRDefault="00034034" w:rsidP="000340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4034" w:rsidRPr="00630F11" w:rsidRDefault="00034034" w:rsidP="000340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0F11">
        <w:rPr>
          <w:rFonts w:ascii="Times New Roman" w:hAnsi="Times New Roman"/>
          <w:b/>
          <w:sz w:val="24"/>
          <w:szCs w:val="24"/>
        </w:rPr>
        <w:t>Программа муниципальных заимствований</w:t>
      </w:r>
    </w:p>
    <w:p w:rsidR="00034034" w:rsidRPr="00630F11" w:rsidRDefault="00034034" w:rsidP="000340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0F11">
        <w:rPr>
          <w:rFonts w:ascii="Times New Roman" w:hAnsi="Times New Roman"/>
          <w:b/>
          <w:sz w:val="24"/>
          <w:szCs w:val="24"/>
        </w:rPr>
        <w:t>города Бердска на 201</w:t>
      </w:r>
      <w:r>
        <w:rPr>
          <w:rFonts w:ascii="Times New Roman" w:hAnsi="Times New Roman"/>
          <w:b/>
          <w:sz w:val="24"/>
          <w:szCs w:val="24"/>
        </w:rPr>
        <w:t>9</w:t>
      </w:r>
      <w:r w:rsidRPr="00630F11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88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961"/>
        <w:gridCol w:w="1842"/>
        <w:gridCol w:w="1985"/>
      </w:tblGrid>
      <w:tr w:rsidR="00034034" w:rsidRPr="00630F11" w:rsidTr="00146E07">
        <w:trPr>
          <w:trHeight w:val="20"/>
        </w:trPr>
        <w:tc>
          <w:tcPr>
            <w:tcW w:w="5961" w:type="dxa"/>
            <w:noWrap/>
            <w:vAlign w:val="bottom"/>
          </w:tcPr>
          <w:p w:rsidR="00034034" w:rsidRPr="00630F11" w:rsidRDefault="00034034" w:rsidP="00146E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noWrap/>
            <w:vAlign w:val="bottom"/>
          </w:tcPr>
          <w:p w:rsidR="00034034" w:rsidRPr="00630F11" w:rsidRDefault="00034034" w:rsidP="00146E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0F11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034034" w:rsidRPr="00630F11" w:rsidTr="00146E07">
        <w:trPr>
          <w:trHeight w:val="20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034" w:rsidRPr="00630F11" w:rsidRDefault="00034034" w:rsidP="00146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F1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034" w:rsidRPr="00630F11" w:rsidRDefault="00034034" w:rsidP="00146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F11">
              <w:rPr>
                <w:rFonts w:ascii="Times New Roman" w:hAnsi="Times New Roman"/>
                <w:b/>
                <w:sz w:val="24"/>
                <w:szCs w:val="24"/>
              </w:rPr>
              <w:t xml:space="preserve">Объем привлечения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034" w:rsidRPr="00630F11" w:rsidRDefault="00034034" w:rsidP="00146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F11">
              <w:rPr>
                <w:rFonts w:ascii="Times New Roman" w:hAnsi="Times New Roman"/>
                <w:b/>
                <w:sz w:val="24"/>
                <w:szCs w:val="24"/>
              </w:rPr>
              <w:t>Объем средств, направляемых на погашение</w:t>
            </w:r>
          </w:p>
        </w:tc>
      </w:tr>
      <w:tr w:rsidR="00034034" w:rsidRPr="00630F11" w:rsidTr="00146E07">
        <w:trPr>
          <w:trHeight w:val="20"/>
        </w:trPr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4034" w:rsidRPr="00630F11" w:rsidRDefault="00034034" w:rsidP="00146E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0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Муниципальные заимствования, в том числе: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4034" w:rsidRPr="00201271" w:rsidRDefault="00034034" w:rsidP="00146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209 669,2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4034" w:rsidRPr="00201271" w:rsidRDefault="00034034" w:rsidP="00146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146 000,0</w:t>
            </w:r>
          </w:p>
        </w:tc>
      </w:tr>
      <w:tr w:rsidR="00034034" w:rsidRPr="00630F11" w:rsidTr="00146E07">
        <w:trPr>
          <w:trHeight w:val="20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4034" w:rsidRPr="00630F11" w:rsidRDefault="00034034" w:rsidP="00146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11">
              <w:rPr>
                <w:rFonts w:ascii="Times New Roman" w:hAnsi="Times New Roman"/>
                <w:sz w:val="24"/>
                <w:szCs w:val="24"/>
              </w:rPr>
              <w:t xml:space="preserve">Кредиты,  привлекаемые от кредитных организаций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4034" w:rsidRPr="00A87B00" w:rsidRDefault="00034034" w:rsidP="0014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209 669,2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4034" w:rsidRPr="00630F11" w:rsidRDefault="00034034" w:rsidP="0014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146 000,0</w:t>
            </w:r>
          </w:p>
        </w:tc>
      </w:tr>
      <w:tr w:rsidR="00034034" w:rsidRPr="00630F11" w:rsidTr="00146E07">
        <w:trPr>
          <w:trHeight w:val="20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4034" w:rsidRPr="00630F11" w:rsidRDefault="00034034" w:rsidP="00146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11">
              <w:rPr>
                <w:rFonts w:ascii="Times New Roman" w:hAnsi="Times New Roman"/>
                <w:sz w:val="24"/>
                <w:szCs w:val="24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4034" w:rsidRPr="00630F11" w:rsidRDefault="00034034" w:rsidP="0014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4034" w:rsidRPr="00630F11" w:rsidRDefault="00034034" w:rsidP="0014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34034" w:rsidRPr="00630F11" w:rsidTr="00146E07">
        <w:trPr>
          <w:trHeight w:val="20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4034" w:rsidRPr="00630F11" w:rsidRDefault="00034034" w:rsidP="00146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11">
              <w:rPr>
                <w:rFonts w:ascii="Times New Roman" w:hAnsi="Times New Roman"/>
                <w:sz w:val="24"/>
                <w:szCs w:val="24"/>
              </w:rPr>
              <w:t>в т.ч. бюджетные кредиты на пополнение остатков средств на счете 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4034" w:rsidRPr="00630F11" w:rsidRDefault="00034034" w:rsidP="0014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4034" w:rsidRPr="00630F11" w:rsidRDefault="00034034" w:rsidP="0014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34034" w:rsidRPr="001D046D" w:rsidRDefault="00034034" w:rsidP="00034034">
      <w:pPr>
        <w:rPr>
          <w:rFonts w:ascii="Times New Roman" w:hAnsi="Times New Roman"/>
          <w:sz w:val="28"/>
          <w:szCs w:val="28"/>
        </w:rPr>
      </w:pPr>
    </w:p>
    <w:p w:rsidR="00034034" w:rsidRPr="001D046D" w:rsidRDefault="00034034" w:rsidP="00034034">
      <w:pPr>
        <w:rPr>
          <w:rFonts w:ascii="Times New Roman" w:hAnsi="Times New Roman"/>
          <w:sz w:val="28"/>
          <w:szCs w:val="28"/>
        </w:rPr>
      </w:pPr>
      <w:r w:rsidRPr="001D046D">
        <w:rPr>
          <w:rFonts w:ascii="Times New Roman" w:hAnsi="Times New Roman"/>
          <w:sz w:val="28"/>
          <w:szCs w:val="28"/>
        </w:rPr>
        <w:tab/>
      </w:r>
      <w:r w:rsidRPr="001D046D">
        <w:rPr>
          <w:rFonts w:ascii="Times New Roman" w:hAnsi="Times New Roman"/>
          <w:sz w:val="28"/>
          <w:szCs w:val="28"/>
        </w:rPr>
        <w:tab/>
      </w:r>
      <w:r w:rsidRPr="001D046D">
        <w:rPr>
          <w:rFonts w:ascii="Times New Roman" w:hAnsi="Times New Roman"/>
          <w:sz w:val="28"/>
          <w:szCs w:val="28"/>
        </w:rPr>
        <w:tab/>
      </w:r>
      <w:r w:rsidRPr="001D046D">
        <w:rPr>
          <w:rFonts w:ascii="Times New Roman" w:hAnsi="Times New Roman"/>
          <w:sz w:val="28"/>
          <w:szCs w:val="28"/>
        </w:rPr>
        <w:tab/>
      </w:r>
      <w:r w:rsidRPr="001D046D">
        <w:rPr>
          <w:rFonts w:ascii="Times New Roman" w:hAnsi="Times New Roman"/>
          <w:sz w:val="28"/>
          <w:szCs w:val="28"/>
        </w:rPr>
        <w:tab/>
        <w:t>_______________ .»</w:t>
      </w:r>
    </w:p>
    <w:p w:rsidR="00034034" w:rsidRPr="001D046D" w:rsidRDefault="00034034" w:rsidP="00034034">
      <w:pPr>
        <w:jc w:val="center"/>
        <w:rPr>
          <w:rFonts w:ascii="Times New Roman" w:hAnsi="Times New Roman"/>
          <w:sz w:val="28"/>
          <w:szCs w:val="28"/>
        </w:rPr>
      </w:pPr>
      <w:r w:rsidRPr="001D046D">
        <w:rPr>
          <w:rFonts w:ascii="Times New Roman" w:hAnsi="Times New Roman"/>
          <w:sz w:val="28"/>
          <w:szCs w:val="28"/>
        </w:rPr>
        <w:t>______________</w:t>
      </w:r>
    </w:p>
    <w:p w:rsidR="00034034" w:rsidRPr="001D046D" w:rsidRDefault="00034034" w:rsidP="00034034">
      <w:pPr>
        <w:rPr>
          <w:rFonts w:ascii="Times New Roman" w:hAnsi="Times New Roman"/>
          <w:sz w:val="28"/>
          <w:szCs w:val="28"/>
        </w:rPr>
      </w:pPr>
      <w:r w:rsidRPr="001D046D">
        <w:rPr>
          <w:rFonts w:ascii="Times New Roman" w:hAnsi="Times New Roman"/>
          <w:sz w:val="28"/>
          <w:szCs w:val="28"/>
        </w:rPr>
        <w:tab/>
      </w:r>
      <w:r w:rsidRPr="001D046D">
        <w:rPr>
          <w:rFonts w:ascii="Times New Roman" w:hAnsi="Times New Roman"/>
          <w:sz w:val="28"/>
          <w:szCs w:val="28"/>
        </w:rPr>
        <w:tab/>
      </w:r>
      <w:r w:rsidRPr="001D046D">
        <w:rPr>
          <w:rFonts w:ascii="Times New Roman" w:hAnsi="Times New Roman"/>
          <w:sz w:val="28"/>
          <w:szCs w:val="28"/>
        </w:rPr>
        <w:tab/>
      </w:r>
    </w:p>
    <w:p w:rsidR="00034034" w:rsidRPr="001D046D" w:rsidRDefault="00034034" w:rsidP="00034034">
      <w:pPr>
        <w:rPr>
          <w:rFonts w:ascii="Times New Roman" w:hAnsi="Times New Roman"/>
          <w:sz w:val="28"/>
          <w:szCs w:val="28"/>
        </w:rPr>
      </w:pPr>
    </w:p>
    <w:p w:rsidR="00034034" w:rsidRDefault="00034034" w:rsidP="003131A2">
      <w:pPr>
        <w:jc w:val="center"/>
      </w:pPr>
    </w:p>
    <w:sectPr w:rsidR="00034034" w:rsidSect="0053592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DA8" w:rsidRDefault="00150DA8" w:rsidP="00535927">
      <w:pPr>
        <w:spacing w:after="0" w:line="240" w:lineRule="auto"/>
      </w:pPr>
      <w:r>
        <w:separator/>
      </w:r>
    </w:p>
  </w:endnote>
  <w:endnote w:type="continuationSeparator" w:id="0">
    <w:p w:rsidR="00150DA8" w:rsidRDefault="00150DA8" w:rsidP="0053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DA8" w:rsidRDefault="00150DA8" w:rsidP="00535927">
      <w:pPr>
        <w:spacing w:after="0" w:line="240" w:lineRule="auto"/>
      </w:pPr>
      <w:r>
        <w:separator/>
      </w:r>
    </w:p>
  </w:footnote>
  <w:footnote w:type="continuationSeparator" w:id="0">
    <w:p w:rsidR="00150DA8" w:rsidRDefault="00150DA8" w:rsidP="00535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67792"/>
      <w:docPartObj>
        <w:docPartGallery w:val="Page Numbers (Top of Page)"/>
        <w:docPartUnique/>
      </w:docPartObj>
    </w:sdtPr>
    <w:sdtContent>
      <w:p w:rsidR="00150DA8" w:rsidRDefault="00150DA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F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0DA8" w:rsidRDefault="00150D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E8"/>
    <w:rsid w:val="000043EF"/>
    <w:rsid w:val="000203B7"/>
    <w:rsid w:val="00034034"/>
    <w:rsid w:val="000F23E9"/>
    <w:rsid w:val="000F3034"/>
    <w:rsid w:val="000F439C"/>
    <w:rsid w:val="00126DD9"/>
    <w:rsid w:val="00144964"/>
    <w:rsid w:val="00146E07"/>
    <w:rsid w:val="00150DA8"/>
    <w:rsid w:val="001D7E22"/>
    <w:rsid w:val="001F61D0"/>
    <w:rsid w:val="002C3528"/>
    <w:rsid w:val="002E6B49"/>
    <w:rsid w:val="003131A2"/>
    <w:rsid w:val="00343065"/>
    <w:rsid w:val="00364E4B"/>
    <w:rsid w:val="0045130C"/>
    <w:rsid w:val="004620FC"/>
    <w:rsid w:val="004650AE"/>
    <w:rsid w:val="00483DDF"/>
    <w:rsid w:val="004876EA"/>
    <w:rsid w:val="004B1901"/>
    <w:rsid w:val="004F1200"/>
    <w:rsid w:val="00513D6F"/>
    <w:rsid w:val="00535927"/>
    <w:rsid w:val="005817F2"/>
    <w:rsid w:val="005927E2"/>
    <w:rsid w:val="005A502C"/>
    <w:rsid w:val="00602FF3"/>
    <w:rsid w:val="006A0634"/>
    <w:rsid w:val="006F6F04"/>
    <w:rsid w:val="00707B61"/>
    <w:rsid w:val="0073723E"/>
    <w:rsid w:val="007469D2"/>
    <w:rsid w:val="007F7DA7"/>
    <w:rsid w:val="008036A4"/>
    <w:rsid w:val="0084452C"/>
    <w:rsid w:val="008478F0"/>
    <w:rsid w:val="00872AEB"/>
    <w:rsid w:val="008A2697"/>
    <w:rsid w:val="008C2A96"/>
    <w:rsid w:val="0090781C"/>
    <w:rsid w:val="00984647"/>
    <w:rsid w:val="009D2770"/>
    <w:rsid w:val="00A22805"/>
    <w:rsid w:val="00A31314"/>
    <w:rsid w:val="00A33F00"/>
    <w:rsid w:val="00A424C2"/>
    <w:rsid w:val="00A72E52"/>
    <w:rsid w:val="00AA65E4"/>
    <w:rsid w:val="00B32B2B"/>
    <w:rsid w:val="00BA1992"/>
    <w:rsid w:val="00BB17B0"/>
    <w:rsid w:val="00BB276F"/>
    <w:rsid w:val="00BF3ED3"/>
    <w:rsid w:val="00C010FC"/>
    <w:rsid w:val="00C4318F"/>
    <w:rsid w:val="00C44FC9"/>
    <w:rsid w:val="00D32EE3"/>
    <w:rsid w:val="00D468AF"/>
    <w:rsid w:val="00D80372"/>
    <w:rsid w:val="00DA406F"/>
    <w:rsid w:val="00DF0E3E"/>
    <w:rsid w:val="00DF6A98"/>
    <w:rsid w:val="00E10BE8"/>
    <w:rsid w:val="00E84EEE"/>
    <w:rsid w:val="00EA2ADB"/>
    <w:rsid w:val="00EE47DE"/>
    <w:rsid w:val="00EF60D5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CC4F"/>
  <w15:docId w15:val="{C1A6CB64-F3EB-45FA-97DF-101C3583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BE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10BE8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B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35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592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535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5927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034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8F2AF-83A5-4140-8956-EE2001A1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141</Pages>
  <Words>63741</Words>
  <Characters>363326</Characters>
  <Application>Microsoft Office Word</Application>
  <DocSecurity>0</DocSecurity>
  <Lines>3027</Lines>
  <Paragraphs>852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User</cp:lastModifiedBy>
  <cp:revision>2</cp:revision>
  <dcterms:created xsi:type="dcterms:W3CDTF">2019-06-27T06:47:00Z</dcterms:created>
  <dcterms:modified xsi:type="dcterms:W3CDTF">2019-06-27T06:47:00Z</dcterms:modified>
</cp:coreProperties>
</file>