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6A" w:rsidRPr="00941929" w:rsidRDefault="004D4D6A" w:rsidP="00A7559D">
      <w:pPr>
        <w:pStyle w:val="1"/>
        <w:ind w:firstLine="0"/>
        <w:jc w:val="center"/>
        <w:rPr>
          <w:b/>
          <w:szCs w:val="28"/>
        </w:rPr>
      </w:pPr>
      <w:r w:rsidRPr="00941929">
        <w:rPr>
          <w:b/>
          <w:szCs w:val="28"/>
        </w:rPr>
        <w:t>СОВЕТ ДЕПУТАТОВ ГОРОДА БЕРДСКА</w:t>
      </w:r>
    </w:p>
    <w:p w:rsidR="004D4D6A" w:rsidRPr="00941929" w:rsidRDefault="003B4671" w:rsidP="00A75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4D4D6A" w:rsidRPr="00941929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4D4D6A" w:rsidRPr="00941929" w:rsidRDefault="004D4D6A" w:rsidP="00EF4E81">
      <w:pPr>
        <w:spacing w:before="240"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941929">
        <w:rPr>
          <w:rFonts w:ascii="Times New Roman" w:hAnsi="Times New Roman"/>
          <w:b/>
          <w:sz w:val="36"/>
        </w:rPr>
        <w:t>Р</w:t>
      </w:r>
      <w:proofErr w:type="gramEnd"/>
      <w:r w:rsidRPr="00941929">
        <w:rPr>
          <w:rFonts w:ascii="Times New Roman" w:hAnsi="Times New Roman"/>
          <w:b/>
          <w:sz w:val="36"/>
        </w:rPr>
        <w:t xml:space="preserve"> Е Ш Е Н И Е </w:t>
      </w:r>
    </w:p>
    <w:p w:rsidR="004D4D6A" w:rsidRPr="00941929" w:rsidRDefault="004D4D6A" w:rsidP="00A7559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41929">
        <w:rPr>
          <w:rFonts w:ascii="Times New Roman" w:hAnsi="Times New Roman"/>
          <w:sz w:val="28"/>
          <w:szCs w:val="28"/>
        </w:rPr>
        <w:t>(</w:t>
      </w:r>
      <w:r w:rsidR="003B4671">
        <w:rPr>
          <w:rFonts w:ascii="Times New Roman" w:hAnsi="Times New Roman"/>
          <w:sz w:val="28"/>
          <w:szCs w:val="28"/>
        </w:rPr>
        <w:t>шестая</w:t>
      </w:r>
      <w:r w:rsidRPr="00941929">
        <w:rPr>
          <w:rFonts w:ascii="Times New Roman" w:hAnsi="Times New Roman"/>
          <w:sz w:val="28"/>
          <w:szCs w:val="28"/>
        </w:rPr>
        <w:t xml:space="preserve"> </w:t>
      </w:r>
      <w:r w:rsidRPr="00941929">
        <w:rPr>
          <w:rFonts w:ascii="Times New Roman" w:hAnsi="Times New Roman"/>
          <w:sz w:val="28"/>
        </w:rPr>
        <w:t>сессия)</w:t>
      </w:r>
    </w:p>
    <w:p w:rsidR="004D4D6A" w:rsidRPr="00941929" w:rsidRDefault="004D4D6A" w:rsidP="00A7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D4D6A" w:rsidRPr="00941929" w:rsidRDefault="00EF4E81" w:rsidP="00A7559D">
      <w:pPr>
        <w:pStyle w:val="11"/>
        <w:ind w:right="99"/>
        <w:jc w:val="center"/>
        <w:rPr>
          <w:szCs w:val="28"/>
        </w:rPr>
      </w:pPr>
      <w:r>
        <w:rPr>
          <w:szCs w:val="28"/>
        </w:rPr>
        <w:t xml:space="preserve">17 февраля 2022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56</w:t>
      </w:r>
    </w:p>
    <w:p w:rsidR="004D4D6A" w:rsidRPr="00941929" w:rsidRDefault="004D4D6A" w:rsidP="00A7559D">
      <w:pPr>
        <w:pStyle w:val="11"/>
        <w:ind w:right="99"/>
        <w:rPr>
          <w:szCs w:val="28"/>
        </w:rPr>
      </w:pPr>
    </w:p>
    <w:p w:rsidR="004D4D6A" w:rsidRPr="00941929" w:rsidRDefault="004D4D6A" w:rsidP="00A7559D">
      <w:pPr>
        <w:pStyle w:val="11"/>
        <w:ind w:right="99"/>
        <w:rPr>
          <w:szCs w:val="28"/>
        </w:rPr>
      </w:pPr>
    </w:p>
    <w:p w:rsidR="004D4D6A" w:rsidRPr="00941929" w:rsidRDefault="004D4D6A" w:rsidP="00A75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929">
        <w:rPr>
          <w:rFonts w:ascii="Times New Roman" w:hAnsi="Times New Roman"/>
          <w:sz w:val="28"/>
          <w:szCs w:val="28"/>
        </w:rPr>
        <w:t xml:space="preserve">Об утверждении программы и плана </w:t>
      </w:r>
      <w:proofErr w:type="gramStart"/>
      <w:r w:rsidRPr="00941929">
        <w:rPr>
          <w:rFonts w:ascii="Times New Roman" w:hAnsi="Times New Roman"/>
          <w:sz w:val="28"/>
          <w:szCs w:val="28"/>
        </w:rPr>
        <w:t>организационно-технических</w:t>
      </w:r>
      <w:proofErr w:type="gramEnd"/>
      <w:r w:rsidRPr="00941929">
        <w:rPr>
          <w:rFonts w:ascii="Times New Roman" w:hAnsi="Times New Roman"/>
          <w:sz w:val="28"/>
          <w:szCs w:val="28"/>
        </w:rPr>
        <w:t xml:space="preserve"> </w:t>
      </w:r>
    </w:p>
    <w:p w:rsidR="004D4D6A" w:rsidRPr="00941929" w:rsidRDefault="004D4D6A" w:rsidP="00A75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929">
        <w:rPr>
          <w:rFonts w:ascii="Times New Roman" w:hAnsi="Times New Roman"/>
          <w:sz w:val="28"/>
          <w:szCs w:val="28"/>
        </w:rPr>
        <w:t xml:space="preserve">мероприятий по реализации наказов избирателей депутатам Совета депутатов города Бердска </w:t>
      </w:r>
      <w:r w:rsidR="003B4671">
        <w:rPr>
          <w:rFonts w:ascii="Times New Roman" w:hAnsi="Times New Roman"/>
          <w:sz w:val="28"/>
          <w:szCs w:val="28"/>
        </w:rPr>
        <w:t>пятого</w:t>
      </w:r>
      <w:r w:rsidRPr="00941929">
        <w:rPr>
          <w:rFonts w:ascii="Times New Roman" w:hAnsi="Times New Roman"/>
          <w:sz w:val="28"/>
          <w:szCs w:val="28"/>
        </w:rPr>
        <w:t xml:space="preserve"> созыва</w:t>
      </w:r>
    </w:p>
    <w:p w:rsidR="004D4D6A" w:rsidRPr="00941929" w:rsidRDefault="004D4D6A" w:rsidP="00A75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4D6A" w:rsidRPr="00941929" w:rsidRDefault="004D4D6A" w:rsidP="00A755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D4D6A" w:rsidRPr="00941929" w:rsidRDefault="004D4D6A" w:rsidP="00A7559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proofErr w:type="gramStart"/>
      <w:r w:rsidRPr="00941929">
        <w:rPr>
          <w:rFonts w:ascii="Times New Roman" w:hAnsi="Times New Roman"/>
          <w:sz w:val="28"/>
        </w:rPr>
        <w:t>В целях реализации предложений избирателей для принятия их в качестве наказов избирателей,</w:t>
      </w:r>
      <w:r w:rsidRPr="00941929">
        <w:rPr>
          <w:rFonts w:ascii="Times New Roman" w:hAnsi="Times New Roman"/>
          <w:sz w:val="28"/>
          <w:szCs w:val="28"/>
        </w:rPr>
        <w:t xml:space="preserve"> в соответствии с Федеральным </w:t>
      </w:r>
      <w:hyperlink r:id="rId8" w:history="1">
        <w:r w:rsidRPr="00941929">
          <w:rPr>
            <w:rFonts w:ascii="Times New Roman" w:hAnsi="Times New Roman"/>
            <w:sz w:val="28"/>
            <w:szCs w:val="28"/>
          </w:rPr>
          <w:t>законом</w:t>
        </w:r>
      </w:hyperlink>
      <w:r w:rsidRPr="0094192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941929">
        <w:rPr>
          <w:rFonts w:ascii="Times New Roman" w:hAnsi="Times New Roman"/>
          <w:sz w:val="28"/>
        </w:rPr>
        <w:t xml:space="preserve">руководствуясь </w:t>
      </w:r>
      <w:r w:rsidRPr="00941929">
        <w:rPr>
          <w:rFonts w:ascii="Times New Roman" w:hAnsi="Times New Roman"/>
          <w:sz w:val="28"/>
          <w:szCs w:val="28"/>
        </w:rPr>
        <w:t xml:space="preserve">Положением о наказах избирателей в городе Бердске, </w:t>
      </w:r>
      <w:r w:rsidRPr="00941929">
        <w:rPr>
          <w:rFonts w:ascii="Times New Roman" w:hAnsi="Times New Roman"/>
          <w:sz w:val="28"/>
        </w:rPr>
        <w:t>утвержденных решением второй сессии Совета депутатов от 17.11.2017 № 18, статьей 28 Устава города Бердска, Совет депутатов города Бердска</w:t>
      </w:r>
      <w:proofErr w:type="gramEnd"/>
    </w:p>
    <w:p w:rsidR="004D4D6A" w:rsidRPr="00941929" w:rsidRDefault="004D4D6A" w:rsidP="00A75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929">
        <w:rPr>
          <w:rFonts w:ascii="Times New Roman" w:hAnsi="Times New Roman"/>
          <w:sz w:val="28"/>
          <w:szCs w:val="28"/>
        </w:rPr>
        <w:t>РЕШИЛ:</w:t>
      </w:r>
    </w:p>
    <w:p w:rsidR="004D4D6A" w:rsidRPr="00941929" w:rsidRDefault="004D4D6A" w:rsidP="00A7559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41929">
        <w:rPr>
          <w:rFonts w:ascii="Times New Roman" w:hAnsi="Times New Roman"/>
          <w:sz w:val="28"/>
          <w:szCs w:val="28"/>
        </w:rPr>
        <w:t xml:space="preserve">Утвердить Программу реализации наказов избирателей депутатам Совета депутатов города Бердска </w:t>
      </w:r>
      <w:r w:rsidR="003B4671">
        <w:rPr>
          <w:rFonts w:ascii="Times New Roman" w:hAnsi="Times New Roman"/>
          <w:sz w:val="28"/>
          <w:szCs w:val="28"/>
        </w:rPr>
        <w:t>пятого</w:t>
      </w:r>
      <w:r w:rsidRPr="00941929">
        <w:rPr>
          <w:rFonts w:ascii="Times New Roman" w:hAnsi="Times New Roman"/>
          <w:sz w:val="28"/>
          <w:szCs w:val="28"/>
        </w:rPr>
        <w:t xml:space="preserve"> созыва  (приложение № 1).</w:t>
      </w:r>
    </w:p>
    <w:p w:rsidR="004D4D6A" w:rsidRPr="00941929" w:rsidRDefault="004D4D6A" w:rsidP="00A7559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41929">
        <w:rPr>
          <w:rFonts w:ascii="Times New Roman" w:hAnsi="Times New Roman"/>
          <w:sz w:val="28"/>
          <w:szCs w:val="28"/>
        </w:rPr>
        <w:t xml:space="preserve">Утвердить План организационно-технических мероприятий исполнения наказов избирателей, данных депутатам Совета депутатов города Бердска </w:t>
      </w:r>
      <w:r w:rsidR="003B4671">
        <w:rPr>
          <w:rFonts w:ascii="Times New Roman" w:hAnsi="Times New Roman"/>
          <w:sz w:val="28"/>
          <w:szCs w:val="28"/>
        </w:rPr>
        <w:t>пятого</w:t>
      </w:r>
      <w:r w:rsidRPr="00941929">
        <w:rPr>
          <w:rFonts w:ascii="Times New Roman" w:hAnsi="Times New Roman"/>
          <w:sz w:val="28"/>
          <w:szCs w:val="28"/>
        </w:rPr>
        <w:t xml:space="preserve"> созыва (приложение № 2).</w:t>
      </w:r>
    </w:p>
    <w:p w:rsidR="004D4D6A" w:rsidRPr="00941929" w:rsidRDefault="004D4D6A" w:rsidP="00A7559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41929">
        <w:rPr>
          <w:rFonts w:ascii="Times New Roman" w:hAnsi="Times New Roman"/>
          <w:sz w:val="28"/>
          <w:szCs w:val="28"/>
        </w:rPr>
        <w:t xml:space="preserve">Утвердить Перечень предложений избирателей, данных депутатам Совета депутатов города Бердска </w:t>
      </w:r>
      <w:r w:rsidR="003B4671">
        <w:rPr>
          <w:rFonts w:ascii="Times New Roman" w:hAnsi="Times New Roman"/>
          <w:sz w:val="28"/>
          <w:szCs w:val="28"/>
        </w:rPr>
        <w:t>пятого</w:t>
      </w:r>
      <w:r w:rsidRPr="00941929">
        <w:rPr>
          <w:rFonts w:ascii="Times New Roman" w:hAnsi="Times New Roman"/>
          <w:sz w:val="28"/>
          <w:szCs w:val="28"/>
        </w:rPr>
        <w:t xml:space="preserve"> созыва, не принятых в качестве наказов (приложение № 3).</w:t>
      </w:r>
    </w:p>
    <w:p w:rsidR="004D4D6A" w:rsidRPr="00941929" w:rsidRDefault="004D4D6A" w:rsidP="00A7559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41929">
        <w:rPr>
          <w:rFonts w:ascii="Times New Roman" w:hAnsi="Times New Roman"/>
          <w:sz w:val="28"/>
          <w:szCs w:val="28"/>
        </w:rPr>
        <w:t xml:space="preserve">Утвердить Перечень выполненных предложений избирателей, данных депутатам Совета депутатов города Бердска </w:t>
      </w:r>
      <w:r w:rsidR="003B4671">
        <w:rPr>
          <w:rFonts w:ascii="Times New Roman" w:hAnsi="Times New Roman"/>
          <w:sz w:val="28"/>
          <w:szCs w:val="28"/>
        </w:rPr>
        <w:t>пятого</w:t>
      </w:r>
      <w:r w:rsidRPr="00941929">
        <w:rPr>
          <w:rFonts w:ascii="Times New Roman" w:hAnsi="Times New Roman"/>
          <w:sz w:val="28"/>
          <w:szCs w:val="28"/>
        </w:rPr>
        <w:t xml:space="preserve"> созыва (приложение № 4).</w:t>
      </w:r>
    </w:p>
    <w:p w:rsidR="004D4D6A" w:rsidRPr="00941929" w:rsidRDefault="004D4D6A" w:rsidP="00A7559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929">
        <w:rPr>
          <w:rFonts w:ascii="Times New Roman" w:hAnsi="Times New Roman"/>
          <w:sz w:val="28"/>
          <w:szCs w:val="28"/>
        </w:rPr>
        <w:t>Администрации города Бердска предусматривать в бюджете города на очередной финансовый год средства на реализацию наказов избирателей.</w:t>
      </w:r>
    </w:p>
    <w:p w:rsidR="004D4D6A" w:rsidRPr="00EF4E81" w:rsidRDefault="00EF4E81" w:rsidP="00A7559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4E81">
        <w:rPr>
          <w:rFonts w:ascii="Times New Roman" w:hAnsi="Times New Roman"/>
          <w:sz w:val="28"/>
          <w:szCs w:val="28"/>
        </w:rPr>
        <w:t>Опубликовать решение в газете «</w:t>
      </w:r>
      <w:proofErr w:type="spellStart"/>
      <w:r w:rsidRPr="00EF4E81">
        <w:rPr>
          <w:rFonts w:ascii="Times New Roman" w:hAnsi="Times New Roman"/>
          <w:sz w:val="28"/>
          <w:szCs w:val="28"/>
        </w:rPr>
        <w:t>Бердские</w:t>
      </w:r>
      <w:proofErr w:type="spellEnd"/>
      <w:r w:rsidRPr="00EF4E81">
        <w:rPr>
          <w:rFonts w:ascii="Times New Roman" w:hAnsi="Times New Roman"/>
          <w:sz w:val="28"/>
          <w:szCs w:val="28"/>
        </w:rPr>
        <w:t xml:space="preserve"> новости», в сетевом издании «</w:t>
      </w:r>
      <w:proofErr w:type="spellStart"/>
      <w:r w:rsidRPr="00EF4E81">
        <w:rPr>
          <w:rFonts w:ascii="Times New Roman" w:hAnsi="Times New Roman"/>
          <w:sz w:val="28"/>
          <w:szCs w:val="28"/>
        </w:rPr>
        <w:t>VN.ru</w:t>
      </w:r>
      <w:proofErr w:type="spellEnd"/>
      <w:proofErr w:type="gramStart"/>
      <w:r w:rsidRPr="00EF4E8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EF4E81">
        <w:rPr>
          <w:rFonts w:ascii="Times New Roman" w:hAnsi="Times New Roman"/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="004D4D6A" w:rsidRPr="00EF4E81">
        <w:rPr>
          <w:rFonts w:ascii="Times New Roman" w:hAnsi="Times New Roman"/>
          <w:sz w:val="28"/>
          <w:szCs w:val="28"/>
        </w:rPr>
        <w:t>.</w:t>
      </w:r>
    </w:p>
    <w:p w:rsidR="004D4D6A" w:rsidRPr="00941929" w:rsidRDefault="004D4D6A" w:rsidP="00A7559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19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1929">
        <w:rPr>
          <w:rFonts w:ascii="Times New Roman" w:hAnsi="Times New Roman"/>
          <w:sz w:val="28"/>
          <w:szCs w:val="28"/>
        </w:rPr>
        <w:t xml:space="preserve"> исполнением решения возложить на депутатов Совета депутатов, внесших наказы, комиссию по наказам избирателей</w:t>
      </w:r>
      <w:r w:rsidRPr="00941929">
        <w:rPr>
          <w:rFonts w:ascii="Times New Roman" w:hAnsi="Times New Roman"/>
          <w:sz w:val="28"/>
        </w:rPr>
        <w:t xml:space="preserve"> (председатель </w:t>
      </w:r>
      <w:r w:rsidR="003B4671">
        <w:rPr>
          <w:rFonts w:ascii="Times New Roman" w:hAnsi="Times New Roman"/>
          <w:sz w:val="28"/>
        </w:rPr>
        <w:t>Онищенко</w:t>
      </w:r>
      <w:r w:rsidRPr="00941929">
        <w:rPr>
          <w:rFonts w:ascii="Times New Roman" w:hAnsi="Times New Roman"/>
          <w:sz w:val="28"/>
        </w:rPr>
        <w:t xml:space="preserve"> С.А.).</w:t>
      </w:r>
    </w:p>
    <w:p w:rsidR="004D4D6A" w:rsidRPr="00941929" w:rsidRDefault="004D4D6A" w:rsidP="00A7559D">
      <w:pPr>
        <w:tabs>
          <w:tab w:val="left" w:pos="2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929">
        <w:rPr>
          <w:rFonts w:ascii="Times New Roman" w:hAnsi="Times New Roman"/>
          <w:sz w:val="28"/>
          <w:szCs w:val="28"/>
        </w:rPr>
        <w:tab/>
      </w:r>
    </w:p>
    <w:p w:rsidR="004D4D6A" w:rsidRPr="00941929" w:rsidRDefault="00FA169C" w:rsidP="00A75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D4D6A" w:rsidRPr="00941929">
        <w:rPr>
          <w:rFonts w:ascii="Times New Roman" w:hAnsi="Times New Roman"/>
          <w:sz w:val="28"/>
          <w:szCs w:val="28"/>
        </w:rPr>
        <w:t xml:space="preserve">города Бердска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D4D6A" w:rsidRPr="0094192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Председатель </w:t>
      </w:r>
      <w:r w:rsidR="004D4D6A" w:rsidRPr="00941929">
        <w:rPr>
          <w:rFonts w:ascii="Times New Roman" w:hAnsi="Times New Roman"/>
          <w:sz w:val="28"/>
          <w:szCs w:val="28"/>
        </w:rPr>
        <w:t>Совета депутатов</w:t>
      </w:r>
    </w:p>
    <w:p w:rsidR="004D4D6A" w:rsidRPr="00941929" w:rsidRDefault="004D4D6A" w:rsidP="00A755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369" w:rsidRDefault="004D4D6A" w:rsidP="00A755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1929">
        <w:rPr>
          <w:rFonts w:ascii="Times New Roman" w:hAnsi="Times New Roman"/>
          <w:sz w:val="28"/>
          <w:szCs w:val="28"/>
        </w:rPr>
        <w:t xml:space="preserve">________________/Е.А. Шестернин              </w:t>
      </w:r>
      <w:r w:rsidR="003B4671">
        <w:rPr>
          <w:rFonts w:ascii="Times New Roman" w:hAnsi="Times New Roman"/>
          <w:sz w:val="28"/>
          <w:szCs w:val="28"/>
        </w:rPr>
        <w:t xml:space="preserve">            _______________/В.А</w:t>
      </w:r>
      <w:r w:rsidRPr="0094192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B4671">
        <w:rPr>
          <w:rFonts w:ascii="Times New Roman" w:hAnsi="Times New Roman"/>
          <w:sz w:val="28"/>
          <w:szCs w:val="28"/>
        </w:rPr>
        <w:t>Голубев</w:t>
      </w:r>
      <w:proofErr w:type="gramEnd"/>
    </w:p>
    <w:p w:rsidR="004D4D6A" w:rsidRDefault="004D4D6A" w:rsidP="00A75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D4D6A" w:rsidSect="00C3536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7559D" w:rsidRPr="00BE457B" w:rsidRDefault="00F277F7" w:rsidP="00A7559D">
      <w:pPr>
        <w:pStyle w:val="a4"/>
        <w:ind w:left="10620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lastRenderedPageBreak/>
        <w:t xml:space="preserve"> </w:t>
      </w:r>
      <w:r w:rsidR="00A7559D" w:rsidRPr="00BE457B">
        <w:rPr>
          <w:rFonts w:cs="Times New Roman"/>
          <w:b w:val="0"/>
          <w:sz w:val="24"/>
          <w:szCs w:val="24"/>
        </w:rPr>
        <w:t>ПРИЛОЖЕНИЕ № 1</w:t>
      </w:r>
    </w:p>
    <w:p w:rsidR="00A7559D" w:rsidRPr="00BE457B" w:rsidRDefault="00A7559D" w:rsidP="00A7559D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BE457B">
        <w:rPr>
          <w:rFonts w:cs="Times New Roman"/>
          <w:b w:val="0"/>
          <w:sz w:val="24"/>
          <w:szCs w:val="24"/>
        </w:rPr>
        <w:t>к решению Совета депутатов</w:t>
      </w:r>
    </w:p>
    <w:p w:rsidR="00A7559D" w:rsidRPr="00BE457B" w:rsidRDefault="00A7559D" w:rsidP="00A7559D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BE457B">
        <w:rPr>
          <w:rFonts w:cs="Times New Roman"/>
          <w:b w:val="0"/>
          <w:sz w:val="24"/>
          <w:szCs w:val="24"/>
        </w:rPr>
        <w:t xml:space="preserve">города Бердска </w:t>
      </w:r>
      <w:r>
        <w:rPr>
          <w:rFonts w:cs="Times New Roman"/>
          <w:b w:val="0"/>
          <w:sz w:val="24"/>
          <w:szCs w:val="24"/>
        </w:rPr>
        <w:t>пятого</w:t>
      </w:r>
      <w:r w:rsidRPr="00BE457B">
        <w:rPr>
          <w:rFonts w:cs="Times New Roman"/>
          <w:b w:val="0"/>
          <w:sz w:val="24"/>
          <w:szCs w:val="24"/>
        </w:rPr>
        <w:t xml:space="preserve"> созыва</w:t>
      </w:r>
    </w:p>
    <w:p w:rsidR="00A7559D" w:rsidRPr="00BE457B" w:rsidRDefault="00A7559D" w:rsidP="00A7559D">
      <w:pPr>
        <w:spacing w:after="0" w:line="240" w:lineRule="auto"/>
        <w:ind w:left="10620"/>
        <w:jc w:val="center"/>
        <w:rPr>
          <w:rFonts w:ascii="Times New Roman" w:hAnsi="Times New Roman"/>
          <w:sz w:val="24"/>
          <w:szCs w:val="24"/>
        </w:rPr>
      </w:pPr>
      <w:r w:rsidRPr="00BE457B">
        <w:rPr>
          <w:rFonts w:ascii="Times New Roman" w:hAnsi="Times New Roman"/>
          <w:sz w:val="24"/>
          <w:szCs w:val="24"/>
        </w:rPr>
        <w:t xml:space="preserve">от </w:t>
      </w:r>
      <w:r w:rsidR="00EF4E81">
        <w:rPr>
          <w:rFonts w:ascii="Times New Roman" w:hAnsi="Times New Roman"/>
          <w:sz w:val="24"/>
          <w:szCs w:val="24"/>
        </w:rPr>
        <w:t>17.02.2022</w:t>
      </w:r>
      <w:r w:rsidRPr="00BE457B">
        <w:rPr>
          <w:rFonts w:ascii="Times New Roman" w:hAnsi="Times New Roman"/>
          <w:sz w:val="24"/>
          <w:szCs w:val="24"/>
        </w:rPr>
        <w:t xml:space="preserve"> № </w:t>
      </w:r>
      <w:r w:rsidR="00EF4E81">
        <w:rPr>
          <w:rFonts w:ascii="Times New Roman" w:hAnsi="Times New Roman"/>
          <w:sz w:val="24"/>
          <w:szCs w:val="24"/>
        </w:rPr>
        <w:t>56</w:t>
      </w:r>
    </w:p>
    <w:p w:rsidR="00A7559D" w:rsidRDefault="00A7559D" w:rsidP="00A75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559D" w:rsidRDefault="00A7559D" w:rsidP="00A75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57B">
        <w:rPr>
          <w:rFonts w:ascii="Times New Roman" w:hAnsi="Times New Roman"/>
          <w:b/>
          <w:sz w:val="24"/>
          <w:szCs w:val="24"/>
        </w:rPr>
        <w:t xml:space="preserve">Программа реализации наказов избирателей депутатам Совета депутатов города Бердска </w:t>
      </w:r>
      <w:r>
        <w:rPr>
          <w:rFonts w:ascii="Times New Roman" w:hAnsi="Times New Roman"/>
          <w:b/>
          <w:sz w:val="24"/>
          <w:szCs w:val="24"/>
        </w:rPr>
        <w:t>пятого</w:t>
      </w:r>
      <w:r w:rsidRPr="00BE457B">
        <w:rPr>
          <w:rFonts w:ascii="Times New Roman" w:hAnsi="Times New Roman"/>
          <w:b/>
          <w:sz w:val="24"/>
          <w:szCs w:val="24"/>
        </w:rPr>
        <w:t xml:space="preserve"> созыва </w:t>
      </w:r>
    </w:p>
    <w:p w:rsidR="00A7559D" w:rsidRPr="00BE457B" w:rsidRDefault="00A7559D" w:rsidP="00A75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2971"/>
        <w:gridCol w:w="4818"/>
        <w:gridCol w:w="1375"/>
        <w:gridCol w:w="1296"/>
        <w:gridCol w:w="888"/>
        <w:gridCol w:w="1763"/>
        <w:gridCol w:w="1427"/>
      </w:tblGrid>
      <w:tr w:rsidR="00F41F94" w:rsidRPr="00A7559D" w:rsidTr="00587415">
        <w:trPr>
          <w:trHeight w:val="1296"/>
          <w:tblHeader/>
        </w:trPr>
        <w:tc>
          <w:tcPr>
            <w:tcW w:w="176" w:type="pct"/>
            <w:shd w:val="clear" w:color="auto" w:fill="auto"/>
            <w:vAlign w:val="center"/>
          </w:tcPr>
          <w:p w:rsidR="00F41F94" w:rsidRPr="00EE2319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319">
              <w:rPr>
                <w:rFonts w:ascii="Times New Roman" w:hAnsi="Times New Roman" w:cs="Times New Roman"/>
                <w:b/>
              </w:rPr>
              <w:t>№</w:t>
            </w:r>
          </w:p>
          <w:p w:rsidR="00F41F94" w:rsidRPr="00EE2319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231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E231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F41F94" w:rsidRPr="00EE2319" w:rsidRDefault="00F41F94" w:rsidP="00EE2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319">
              <w:rPr>
                <w:rFonts w:ascii="Times New Roman" w:hAnsi="Times New Roman" w:cs="Times New Roman"/>
                <w:b/>
              </w:rPr>
              <w:t>Содержание наказа, адрес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="00F41F94" w:rsidRPr="00EE2319" w:rsidRDefault="00F41F94" w:rsidP="00502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319">
              <w:rPr>
                <w:rFonts w:ascii="Times New Roman" w:hAnsi="Times New Roman" w:cs="Times New Roman"/>
                <w:b/>
              </w:rPr>
              <w:t>Программа,  мероприятия по реализации наказа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EE2319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319">
              <w:rPr>
                <w:rFonts w:ascii="Times New Roman" w:hAnsi="Times New Roman" w:cs="Times New Roman"/>
                <w:b/>
              </w:rPr>
              <w:t>Общая</w:t>
            </w:r>
          </w:p>
          <w:p w:rsidR="00F41F94" w:rsidRPr="00EE2319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319">
              <w:rPr>
                <w:rFonts w:ascii="Times New Roman" w:hAnsi="Times New Roman" w:cs="Times New Roman"/>
                <w:b/>
              </w:rPr>
              <w:t>стоимость</w:t>
            </w:r>
          </w:p>
          <w:p w:rsidR="00F41F94" w:rsidRPr="00EE2319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319">
              <w:rPr>
                <w:rFonts w:ascii="Times New Roman" w:hAnsi="Times New Roman" w:cs="Times New Roman"/>
                <w:b/>
              </w:rPr>
              <w:t>реализации</w:t>
            </w:r>
          </w:p>
          <w:p w:rsidR="00F41F94" w:rsidRPr="00EE2319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319">
              <w:rPr>
                <w:rFonts w:ascii="Times New Roman" w:hAnsi="Times New Roman" w:cs="Times New Roman"/>
                <w:b/>
              </w:rPr>
              <w:t xml:space="preserve">наказа, </w:t>
            </w:r>
          </w:p>
          <w:p w:rsidR="00F41F94" w:rsidRPr="00EE2319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319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EE2319" w:rsidRDefault="00F41F94" w:rsidP="00EE2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319"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spellStart"/>
            <w:proofErr w:type="gramStart"/>
            <w:r w:rsidRPr="00EE2319">
              <w:rPr>
                <w:rFonts w:ascii="Times New Roman" w:hAnsi="Times New Roman" w:cs="Times New Roman"/>
                <w:b/>
              </w:rPr>
              <w:t>финанси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E2319">
              <w:rPr>
                <w:rFonts w:ascii="Times New Roman" w:hAnsi="Times New Roman" w:cs="Times New Roman"/>
                <w:b/>
              </w:rPr>
              <w:t>рования</w:t>
            </w:r>
            <w:proofErr w:type="spellEnd"/>
            <w:proofErr w:type="gramEnd"/>
            <w:r w:rsidRPr="00EE2319">
              <w:rPr>
                <w:rFonts w:ascii="Times New Roman" w:hAnsi="Times New Roman" w:cs="Times New Roman"/>
                <w:b/>
              </w:rPr>
              <w:t xml:space="preserve"> наказа, тыс. руб.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EE2319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319">
              <w:rPr>
                <w:rFonts w:ascii="Times New Roman" w:hAnsi="Times New Roman" w:cs="Times New Roman"/>
                <w:b/>
              </w:rPr>
              <w:t>Срок</w:t>
            </w:r>
          </w:p>
          <w:p w:rsidR="00F41F94" w:rsidRPr="00EE2319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r w:rsidRPr="00EE2319">
              <w:rPr>
                <w:rFonts w:ascii="Times New Roman" w:hAnsi="Times New Roman" w:cs="Times New Roman"/>
                <w:b/>
              </w:rPr>
              <w:t>еали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E2319">
              <w:rPr>
                <w:rFonts w:ascii="Times New Roman" w:hAnsi="Times New Roman" w:cs="Times New Roman"/>
                <w:b/>
              </w:rPr>
              <w:t>зации</w:t>
            </w:r>
            <w:proofErr w:type="spellEnd"/>
            <w:proofErr w:type="gramEnd"/>
          </w:p>
          <w:p w:rsidR="00F41F94" w:rsidRPr="00EE2319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319">
              <w:rPr>
                <w:rFonts w:ascii="Times New Roman" w:hAnsi="Times New Roman" w:cs="Times New Roman"/>
                <w:b/>
              </w:rPr>
              <w:t>наказа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C75913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913">
              <w:rPr>
                <w:rFonts w:ascii="Times New Roman" w:hAnsi="Times New Roman" w:cs="Times New Roman"/>
                <w:b/>
              </w:rPr>
              <w:t>Источники</w:t>
            </w:r>
          </w:p>
          <w:p w:rsidR="00F41F94" w:rsidRPr="00EE2319" w:rsidRDefault="00F41F94" w:rsidP="00C75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913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  <w:r w:rsidRPr="00EE2319">
              <w:rPr>
                <w:rFonts w:ascii="Times New Roman" w:hAnsi="Times New Roman" w:cs="Times New Roman"/>
                <w:b/>
              </w:rPr>
              <w:t xml:space="preserve"> наказа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EE2319" w:rsidRDefault="00F41F94" w:rsidP="00EE2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Ответст-вен</w:t>
            </w:r>
            <w:r w:rsidRPr="00EE2319">
              <w:rPr>
                <w:rFonts w:ascii="Times New Roman" w:hAnsi="Times New Roman" w:cs="Times New Roman"/>
                <w:b/>
              </w:rPr>
              <w:t>ны</w:t>
            </w:r>
            <w:r>
              <w:rPr>
                <w:rFonts w:ascii="Times New Roman" w:hAnsi="Times New Roman" w:cs="Times New Roman"/>
                <w:b/>
              </w:rPr>
              <w:t>й</w:t>
            </w:r>
            <w:proofErr w:type="spellEnd"/>
            <w:proofErr w:type="gramEnd"/>
            <w:r w:rsidRPr="00EE2319">
              <w:rPr>
                <w:rFonts w:ascii="Times New Roman" w:hAnsi="Times New Roman" w:cs="Times New Roman"/>
                <w:b/>
              </w:rPr>
              <w:t xml:space="preserve"> за </w:t>
            </w:r>
            <w:r w:rsidRPr="00EE2319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реализацию</w:t>
            </w:r>
            <w:r w:rsidRPr="00EE2319">
              <w:rPr>
                <w:rFonts w:ascii="Times New Roman" w:hAnsi="Times New Roman" w:cs="Times New Roman"/>
                <w:b/>
              </w:rPr>
              <w:t xml:space="preserve"> наказа</w:t>
            </w:r>
          </w:p>
        </w:tc>
      </w:tr>
      <w:tr w:rsidR="00F41F94" w:rsidRPr="00A7559D" w:rsidTr="00587415">
        <w:trPr>
          <w:trHeight w:val="279"/>
          <w:tblHeader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41F94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A7559D" w:rsidRDefault="00F41F94" w:rsidP="00502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1. Депутат Овсепян </w:t>
            </w:r>
            <w:proofErr w:type="spellStart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Мкртыч</w:t>
            </w:r>
            <w:proofErr w:type="spellEnd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Овсепович</w:t>
            </w:r>
            <w:proofErr w:type="spellEnd"/>
          </w:p>
        </w:tc>
      </w:tr>
      <w:tr w:rsidR="00F41F94" w:rsidRPr="00A7559D" w:rsidTr="00587415">
        <w:trPr>
          <w:trHeight w:val="1007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единиц транспортных средств по маршруту № 9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10 000,00 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ОТиДХ</w:t>
            </w:r>
            <w:proofErr w:type="spellEnd"/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41F94" w:rsidRPr="00A7559D" w:rsidRDefault="00F41F94" w:rsidP="00C7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от дома № 14 по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 ул. Дзержинского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2 100,00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2 100,00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между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Большевистская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53 и ул. Парижской Коммуны, 39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Освещение вдоль ул. Парижской Коммуны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города» подпрограмма «Развитие сетей наружного уличного освещения города»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F4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Default="00F41F94" w:rsidP="00EE2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41F94" w:rsidRPr="00A7559D" w:rsidRDefault="00F41F94" w:rsidP="00EE2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9">
              <w:rPr>
                <w:rFonts w:ascii="Times New Roman" w:hAnsi="Times New Roman" w:cs="Times New Roman"/>
                <w:sz w:val="24"/>
                <w:szCs w:val="24"/>
              </w:rPr>
              <w:t>Санитарная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уборка лесной зоны в районе д/с «Ромашка»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Муниципальная программа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Ремонт стадиона школы № 4, установка спортивной площадки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50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Ремонт дороги по ул. Парижской Коммуны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Расширение дороги по ул. Молодая Гвардия, с установкой пешеходного тротуара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Освещение ул. Молодая Гвардия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Муниципальная программа «Развитие жилищно-коммунального комплекса города Бердска». В </w:t>
            </w:r>
            <w:proofErr w:type="gramStart"/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</w:t>
            </w:r>
            <w:proofErr w:type="gramEnd"/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которой входит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887,00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887,00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157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дороги от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Большевистская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2А до магазина  «Стрелец»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на пересечении ул. Матросова,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Муниципальная программа «Развитие жилищно-коммунального комплекса города Бердска». В </w:t>
            </w:r>
            <w:proofErr w:type="gramStart"/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</w:t>
            </w:r>
            <w:proofErr w:type="gramEnd"/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которой входит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1 354,00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1 354,00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освещения,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грейдирование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установка водоотвода между домами 17 и 18 по ул. Железнодорожная (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Речкуновская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зона отдыха)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«Комплексное развитие систем дорожной инфраструктуры 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города Бердска» (</w:t>
            </w:r>
            <w:proofErr w:type="spellStart"/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грейдирование</w:t>
            </w:r>
            <w:proofErr w:type="spellEnd"/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ного освещения города Бердска»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A7559D" w:rsidRDefault="00F41F94" w:rsidP="00502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Округ № 2. Депутат Минин Иван Сергеевич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Северный, 1,3,4,5,6,8,14,23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Облагородить сквер у дома по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Северный, 1</w:t>
            </w:r>
          </w:p>
        </w:tc>
        <w:tc>
          <w:tcPr>
            <w:tcW w:w="1599" w:type="pct"/>
            <w:shd w:val="clear" w:color="auto" w:fill="auto"/>
          </w:tcPr>
          <w:p w:rsidR="00F41F94" w:rsidRPr="005541E9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299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Северный, 1,3,4,5,6,8,14,23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Работа хоккейной коробки (круглогодично)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Северный, 1,3,4,5,6,8,14,23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Оборудовать (построить) между детсадом и овощехранилищем велодорожку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Северный, 1,3,4,5,6,8,14,23</w:t>
            </w:r>
          </w:p>
          <w:p w:rsidR="00F41F94" w:rsidRPr="00A7559D" w:rsidRDefault="00F41F94" w:rsidP="003F4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Сделать ремонт автодороги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(картами)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Северный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ГИБДД до ул.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Водобачная</w:t>
            </w:r>
            <w:proofErr w:type="spellEnd"/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6 500,00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6 500,00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Северный, 1,3,4,5,6,8,14,23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улиц м-на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proofErr w:type="gramEnd"/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2 500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5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5541E9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E9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5541E9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554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BD012F" w:rsidRDefault="00F41F94" w:rsidP="009A38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Водобачная</w:t>
            </w:r>
            <w:proofErr w:type="spell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пер. </w:t>
            </w:r>
            <w:proofErr w:type="spell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Водобачный</w:t>
            </w:r>
            <w:proofErr w:type="spell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, ул. Заводская, ул. Огнеупорная</w:t>
            </w:r>
          </w:p>
          <w:p w:rsidR="00F41F94" w:rsidRPr="00A7559D" w:rsidRDefault="00F41F94" w:rsidP="009A38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Решить вопрос отвода ливневых стоков с пер.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Водобачный</w:t>
            </w:r>
            <w:proofErr w:type="spellEnd"/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numPr>
                <w:ilvl w:val="0"/>
                <w:numId w:val="3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Муниципальную программу «Комплексное развитие систем дорожной инфраструктуры города Бердска»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9A3854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5541E9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Северный, 19, 19/1, 19/2,1 7/1,1 7/2,18,18/1,15,16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Заасфальтировать проезжую часть  м-н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17/2-18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Северный, 19, 19/1, 19/2, 17/1, 17/2,18,18/1,15,16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Устройство тротуара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Водобачная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перекрестка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 правой стороны до пешеходного 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перехода</w:t>
            </w:r>
          </w:p>
        </w:tc>
        <w:tc>
          <w:tcPr>
            <w:tcW w:w="1599" w:type="pct"/>
            <w:shd w:val="clear" w:color="auto" w:fill="auto"/>
          </w:tcPr>
          <w:p w:rsidR="00F41F94" w:rsidRPr="005541E9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BD012F" w:rsidRDefault="00F41F94" w:rsidP="00D35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Северный, </w:t>
            </w:r>
          </w:p>
          <w:p w:rsidR="00F41F94" w:rsidRPr="00BD012F" w:rsidRDefault="00F41F94" w:rsidP="00D35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1,3,4,5,6,8,14,23,19,19/1,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19/2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17/1,17/2,18,18/1,15,16</w:t>
            </w:r>
          </w:p>
          <w:p w:rsidR="00F41F94" w:rsidRPr="00BD012F" w:rsidRDefault="00F41F94" w:rsidP="00D3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ливневую канализацию от хоккейной коробки до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Бюджетные инвестиции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D3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A7559D" w:rsidRDefault="00F41F94" w:rsidP="00502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3. Депутат Князев Дмитрий Сергеевич</w:t>
            </w:r>
          </w:p>
        </w:tc>
      </w:tr>
      <w:tr w:rsidR="00F41F94" w:rsidRPr="002F4466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3F49DE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3F49DE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E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3</w:t>
            </w:r>
          </w:p>
          <w:p w:rsidR="00F41F94" w:rsidRPr="003F49DE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E">
              <w:rPr>
                <w:rFonts w:ascii="Times New Roman" w:hAnsi="Times New Roman" w:cs="Times New Roman"/>
                <w:sz w:val="24"/>
                <w:szCs w:val="24"/>
              </w:rPr>
              <w:t>Произвести капитальный ремонт ул. Попова (от ул. Ленина до ул. Первомайская)</w:t>
            </w:r>
          </w:p>
        </w:tc>
        <w:tc>
          <w:tcPr>
            <w:tcW w:w="1599" w:type="pct"/>
            <w:shd w:val="clear" w:color="auto" w:fill="auto"/>
          </w:tcPr>
          <w:p w:rsidR="00F41F94" w:rsidRPr="003F49DE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E">
              <w:rPr>
                <w:rFonts w:ascii="Times New Roman" w:hAnsi="Times New Roman" w:cs="Times New Roman"/>
                <w:sz w:val="24"/>
                <w:szCs w:val="24"/>
              </w:rPr>
              <w:t>Федеральная программа «Безопасные и качественные дороги»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3F49DE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E">
              <w:rPr>
                <w:rFonts w:ascii="Times New Roman" w:hAnsi="Times New Roman" w:cs="Times New Roman"/>
                <w:sz w:val="24"/>
                <w:szCs w:val="24"/>
              </w:rPr>
              <w:t>350 000,00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3F49DE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E">
              <w:rPr>
                <w:rFonts w:ascii="Times New Roman" w:hAnsi="Times New Roman" w:cs="Times New Roman"/>
                <w:sz w:val="24"/>
                <w:szCs w:val="24"/>
              </w:rPr>
              <w:t>350 000,00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3F49DE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3F49DE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41F94" w:rsidRPr="003F49DE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3F49DE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3F49DE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E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7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Произвести капитальный ремонт дороги, прилегающей к дому ул. Попова, 7 (проезд к МАДОУ № 16 «Белочка»): ремонт асфальтного покрытия, установка пешеходного тротуара</w:t>
            </w:r>
          </w:p>
        </w:tc>
        <w:tc>
          <w:tcPr>
            <w:tcW w:w="1599" w:type="pct"/>
            <w:shd w:val="clear" w:color="auto" w:fill="auto"/>
          </w:tcPr>
          <w:p w:rsidR="00F41F94" w:rsidRPr="005541E9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6 500,00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6 500,00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37</w:t>
            </w:r>
          </w:p>
          <w:p w:rsidR="00F41F94" w:rsidRPr="00A7559D" w:rsidRDefault="00F41F94" w:rsidP="003F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Произвести капитальный ремонт прилегающ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дому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: строительство пешеходного тротуара, ремонт колодцев (2 шт.), ремонт асфальтного покрытия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Федеральная программа «Безопасные и качественные дороги»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3F49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35Б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Разместить на муниципальной земле по ул. Попова, 35Б универсальную спортивную площадку (мини-футбол, волейбол, баскетбол)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3 407,945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3 407,945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A7559D" w:rsidRDefault="00F41F94" w:rsidP="00502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4. Депутат Ковальский Андрей Геннадьевич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Радужный</w:t>
            </w:r>
          </w:p>
          <w:p w:rsidR="00F41F94" w:rsidRPr="00A7559D" w:rsidRDefault="00F41F94" w:rsidP="003F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Обустроить тротуар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территории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Радужный к арке дома № 10/2 по ул. Ленина </w:t>
            </w:r>
          </w:p>
        </w:tc>
        <w:tc>
          <w:tcPr>
            <w:tcW w:w="1599" w:type="pct"/>
            <w:shd w:val="clear" w:color="auto" w:fill="auto"/>
          </w:tcPr>
          <w:p w:rsidR="00F41F94" w:rsidRPr="005541E9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EB5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Радужный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Расчистить территорию между забором и ЦТП с размещением на освободившейся территории спортивной площадки с тренажёрами и волейбольным кортом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(250,0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Бердске» (800тр)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1 050,00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1 050,00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«УЖКХ»,</w:t>
            </w:r>
          </w:p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Радужный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Заасфальтировать проезд между домами 10/2 и 10/3 к территории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Радужный и установить там фонари. Дорогу от ул. Ленина мимо торца дома 10/4</w:t>
            </w:r>
          </w:p>
        </w:tc>
        <w:tc>
          <w:tcPr>
            <w:tcW w:w="1599" w:type="pct"/>
            <w:shd w:val="clear" w:color="auto" w:fill="auto"/>
          </w:tcPr>
          <w:p w:rsidR="00F41F94" w:rsidRPr="005541E9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Морской</w:t>
            </w:r>
          </w:p>
          <w:p w:rsidR="00F41F94" w:rsidRPr="00A7559D" w:rsidRDefault="00F37633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асширени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проезжей части от остановки «Пляж «Старый Бердск до остановки «Морская». 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Федеральная программа «Безопасные и качественные дороги»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Морской</w:t>
            </w:r>
          </w:p>
          <w:p w:rsidR="00F41F94" w:rsidRPr="00A7559D" w:rsidRDefault="00F41F94" w:rsidP="00715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свещение дороги (участок дороги между забором коттеджного поселка «Голубое озеро» и забором коттеджей по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Зеленый Остров), разобраться с вопросом ее баланса, обеспечить ее ремонт, асфальтирование,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чистка снега, кошение травы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Default="00F41F94" w:rsidP="0071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Морской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спортивной площадки тренажерами за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домом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Морской, 44 корп. 3а.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реализации наказа при условии внесения соответствующих изменений в Муниципальную программу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Территория санатория «</w:t>
            </w:r>
            <w:proofErr w:type="spell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Бердский</w:t>
            </w:r>
            <w:proofErr w:type="spell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», 1 ул. Ясная поляна, 14</w:t>
            </w:r>
          </w:p>
          <w:p w:rsidR="00F41F94" w:rsidRPr="00A7559D" w:rsidRDefault="00F37633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для удобного и безопасного выхода из транспорта на остановку «Морская» в сторону «Ясная Поляна» </w:t>
            </w:r>
          </w:p>
        </w:tc>
        <w:tc>
          <w:tcPr>
            <w:tcW w:w="1599" w:type="pct"/>
            <w:shd w:val="clear" w:color="auto" w:fill="auto"/>
          </w:tcPr>
          <w:p w:rsidR="00F41F94" w:rsidRPr="005541E9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Default="00F41F94" w:rsidP="00554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F41F94" w:rsidRPr="00A7559D" w:rsidRDefault="00F41F94" w:rsidP="00554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БГО «Социальная адаптация инвалидов колясочников»</w:t>
            </w:r>
          </w:p>
          <w:p w:rsidR="00F41F94" w:rsidRPr="00A7559D" w:rsidRDefault="00F41F94" w:rsidP="00F376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9D">
              <w:rPr>
                <w:rFonts w:ascii="Times New Roman" w:hAnsi="Times New Roman"/>
                <w:sz w:val="24"/>
                <w:szCs w:val="24"/>
              </w:rPr>
              <w:t>Восстанов</w:t>
            </w:r>
            <w:r w:rsidR="00F37633"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A7559D">
              <w:rPr>
                <w:rFonts w:ascii="Times New Roman" w:hAnsi="Times New Roman"/>
                <w:sz w:val="24"/>
                <w:szCs w:val="24"/>
              </w:rPr>
              <w:t xml:space="preserve"> тротуар</w:t>
            </w:r>
            <w:r w:rsidR="00F37633">
              <w:rPr>
                <w:rFonts w:ascii="Times New Roman" w:hAnsi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/>
                <w:sz w:val="24"/>
                <w:szCs w:val="24"/>
              </w:rPr>
              <w:t xml:space="preserve"> по ул. </w:t>
            </w:r>
            <w:proofErr w:type="gramStart"/>
            <w:r w:rsidRPr="00A7559D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 w:rsidRPr="00A7559D">
              <w:rPr>
                <w:rFonts w:ascii="Times New Roman" w:hAnsi="Times New Roman"/>
                <w:sz w:val="24"/>
                <w:szCs w:val="24"/>
              </w:rPr>
              <w:t xml:space="preserve"> с наличием доступной среды для маломобильных граждан.</w:t>
            </w:r>
          </w:p>
        </w:tc>
        <w:tc>
          <w:tcPr>
            <w:tcW w:w="1599" w:type="pct"/>
            <w:shd w:val="clear" w:color="auto" w:fill="auto"/>
          </w:tcPr>
          <w:p w:rsidR="00F41F94" w:rsidRPr="005541E9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Ул. Ленина, 8</w:t>
            </w:r>
          </w:p>
          <w:p w:rsidR="00F41F94" w:rsidRPr="00A7559D" w:rsidRDefault="00F41F94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9D">
              <w:rPr>
                <w:rFonts w:ascii="Times New Roman" w:hAnsi="Times New Roman"/>
                <w:sz w:val="24"/>
                <w:szCs w:val="24"/>
              </w:rPr>
              <w:t>Ремонт пешеходного тротуара от светофора на перекрестке ул. Попова и ул. Ленина до магазина «Монетка»</w:t>
            </w:r>
          </w:p>
        </w:tc>
        <w:tc>
          <w:tcPr>
            <w:tcW w:w="1599" w:type="pct"/>
            <w:shd w:val="clear" w:color="auto" w:fill="auto"/>
          </w:tcPr>
          <w:p w:rsidR="00F41F94" w:rsidRPr="005541E9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A7559D" w:rsidRDefault="00F41F94" w:rsidP="00502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5. Депутат Онищенко Сергей Александрович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342CA3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342CA3" w:rsidRDefault="00F41F94" w:rsidP="00B961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C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4Б</w:t>
            </w:r>
          </w:p>
          <w:p w:rsidR="00F41F94" w:rsidRPr="00342CA3" w:rsidRDefault="00F41F94" w:rsidP="00A7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CA3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ливневой </w:t>
            </w:r>
            <w:r w:rsidRPr="00342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канализации для отведения сточных вод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«Развитие жилищно-коммунального комплекса города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Бердска» подпрограмма «Реконструкция и развитие системы ливневой канализации в г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ердске»</w:t>
            </w:r>
          </w:p>
          <w:p w:rsidR="00F41F94" w:rsidRPr="0059450B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Депутатам выйти с инициативой по разработке областной программы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B9617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B9617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75"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Default="00F41F94" w:rsidP="00B9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F41F94" w:rsidRPr="00A7559D" w:rsidRDefault="00F41F94" w:rsidP="00B9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12А,16А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пешеходную дорожку (тротуар) вдоль ЦТП №3 от дома по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16А до дома по ул. Комсомольская, 14</w:t>
            </w:r>
          </w:p>
        </w:tc>
        <w:tc>
          <w:tcPr>
            <w:tcW w:w="1599" w:type="pct"/>
            <w:shd w:val="clear" w:color="auto" w:fill="auto"/>
          </w:tcPr>
          <w:p w:rsidR="00F41F94" w:rsidRPr="005541E9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24</w:t>
            </w:r>
          </w:p>
          <w:p w:rsidR="00F41F94" w:rsidRPr="00A7559D" w:rsidRDefault="00F37633" w:rsidP="00F376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F41F94"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лагоустройство Театрального сквера за городским домом культуры: высадка деревьев, устройство пешеходных дорожек, малых скульптурных форм, освещения, лавочек 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 «Культура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«ОК»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24</w:t>
            </w:r>
          </w:p>
          <w:p w:rsidR="00F41F94" w:rsidRPr="00A7559D" w:rsidRDefault="00F37633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F41F94"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лагоустройство муниципальной территории между </w:t>
            </w:r>
            <w:proofErr w:type="spellStart"/>
            <w:r w:rsidR="00F41F94"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>ГУМом</w:t>
            </w:r>
            <w:proofErr w:type="spellEnd"/>
            <w:r w:rsidR="00F41F94"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(ул. Ленина, 31/1) </w:t>
            </w:r>
            <w:r w:rsidR="00F41F94"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ООТ</w:t>
            </w:r>
            <w:r w:rsidR="00F41F94"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«ГДК» по улице Ленина</w:t>
            </w:r>
          </w:p>
        </w:tc>
        <w:tc>
          <w:tcPr>
            <w:tcW w:w="1599" w:type="pct"/>
            <w:shd w:val="clear" w:color="auto" w:fill="auto"/>
          </w:tcPr>
          <w:p w:rsidR="00F41F94" w:rsidRPr="005541E9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28А</w:t>
            </w:r>
          </w:p>
          <w:p w:rsidR="00F41F94" w:rsidRPr="00A7559D" w:rsidRDefault="00F41F94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</w:t>
            </w:r>
            <w:r w:rsidR="00F37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йство </w:t>
            </w: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>пешеходн</w:t>
            </w:r>
            <w:r w:rsidR="00F37633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тротуар</w:t>
            </w:r>
            <w:r w:rsidR="00F3763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ул. Комсомольская от дома 28А по ул. Комсомольская в сторону улицы Горького</w:t>
            </w:r>
          </w:p>
        </w:tc>
        <w:tc>
          <w:tcPr>
            <w:tcW w:w="1599" w:type="pct"/>
            <w:shd w:val="clear" w:color="auto" w:fill="auto"/>
          </w:tcPr>
          <w:p w:rsidR="00F41F94" w:rsidRPr="005541E9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Ленина во дворе домов 30 и 32</w:t>
            </w:r>
          </w:p>
          <w:p w:rsidR="00F41F94" w:rsidRPr="00A7559D" w:rsidRDefault="00F41F94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>Организ</w:t>
            </w:r>
            <w:r w:rsidR="00F37633">
              <w:rPr>
                <w:rFonts w:ascii="Times New Roman" w:eastAsia="Calibri" w:hAnsi="Times New Roman" w:cs="Times New Roman"/>
                <w:sz w:val="24"/>
                <w:szCs w:val="24"/>
              </w:rPr>
              <w:t>ация</w:t>
            </w: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парковочн</w:t>
            </w:r>
            <w:r w:rsidR="00F37633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карман</w:t>
            </w:r>
            <w:r w:rsidR="00F3763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детского сада №25 со стороны домов 30, 32 по ул. Ленина и </w:t>
            </w:r>
            <w:r w:rsidR="00F37633"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внутриквартальн</w:t>
            </w:r>
            <w:r w:rsidR="00F37633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проезд</w:t>
            </w:r>
            <w:r w:rsidR="00F3763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торца дома по ул. Ленина, 30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5026B4" w:rsidP="005026B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Муниципальную программу «Комплексное развитие систем дорожной инфраструктуры города Бердска»</w:t>
            </w:r>
          </w:p>
          <w:p w:rsidR="00F41F94" w:rsidRPr="00A7559D" w:rsidRDefault="005026B4" w:rsidP="005026B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057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5а, ул. Первомайская, 14</w:t>
            </w:r>
          </w:p>
          <w:p w:rsidR="00F41F94" w:rsidRPr="00A7559D" w:rsidRDefault="00F41F94" w:rsidP="00754D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>емонт ул. Комсомольской с обустройством пешеходных тротуаров и установкой акустических экранов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Федеральная программа «Безопасные и качественные дороги»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75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Ул. Комсомольская, 5а, </w:t>
            </w:r>
            <w:r w:rsidRPr="00A75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ул. Первомайская, 14</w:t>
            </w:r>
          </w:p>
          <w:p w:rsidR="00F41F94" w:rsidRPr="00A7559D" w:rsidRDefault="00F37633" w:rsidP="00A75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F41F94"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>емонт дорожного полотна и создание пешеходных тротуаров в пер. Промышленный</w:t>
            </w:r>
          </w:p>
        </w:tc>
        <w:tc>
          <w:tcPr>
            <w:tcW w:w="1599" w:type="pct"/>
            <w:shd w:val="clear" w:color="auto" w:fill="auto"/>
          </w:tcPr>
          <w:p w:rsidR="00F41F94" w:rsidRPr="005541E9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«Комплексное 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«УЖКХ»</w:t>
            </w:r>
          </w:p>
        </w:tc>
      </w:tr>
      <w:tr w:rsidR="00F41F94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A7559D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Округ № 6. Депутат </w:t>
            </w:r>
            <w:proofErr w:type="spellStart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Невеличко</w:t>
            </w:r>
            <w:proofErr w:type="spellEnd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Елена Владимировна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Вокзальная, 14</w:t>
            </w:r>
          </w:p>
          <w:p w:rsidR="00F41F94" w:rsidRPr="00A7559D" w:rsidRDefault="00F37633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тротуара 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напротив дома ул. </w:t>
            </w:r>
            <w:proofErr w:type="gramStart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1599" w:type="pct"/>
            <w:shd w:val="clear" w:color="auto" w:fill="auto"/>
          </w:tcPr>
          <w:p w:rsidR="00F41F94" w:rsidRPr="005541E9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Калинина, 25а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Ремонт и асфальтирование дороги по ул. Калинина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2025 -2026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  <w:p w:rsidR="00F41F94" w:rsidRPr="00A7559D" w:rsidRDefault="00F41F94" w:rsidP="00554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Калинина, 25а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Установка ливневой канализации для отведения сточных вод на спуске по ул. Калинина</w:t>
            </w:r>
          </w:p>
        </w:tc>
        <w:tc>
          <w:tcPr>
            <w:tcW w:w="1599" w:type="pct"/>
            <w:shd w:val="clear" w:color="auto" w:fill="auto"/>
          </w:tcPr>
          <w:p w:rsidR="00F41F94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строительства (реконструкции)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Калинина (п.44)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4D7E4C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4C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4D7E4C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4C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Вокзальная, 14,18,20,22,24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r w:rsidR="00F3763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пешеходных тротуаров между домами по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, 14,18,20,22,24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школам садику, вокзалу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Вокзальная, 14,18,20,22,24</w:t>
            </w:r>
          </w:p>
          <w:p w:rsidR="00F41F94" w:rsidRPr="00A7559D" w:rsidRDefault="00F41F94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F3763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детски</w:t>
            </w:r>
            <w:r w:rsidR="00F376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</w:t>
            </w:r>
            <w:r w:rsidR="00F376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 w:rsidR="00F376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 для занятий волейболом и баскетболом напротив дома № 24 по ул. Вокзальная на муниципальной земле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3 407,95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3 407,95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Вокзальная, 22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Установить освещение на пешеходном тротуаре от «Макдональдс» до МАОУ «Экономический лицей».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A7559D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7. Депутат </w:t>
            </w:r>
            <w:proofErr w:type="spellStart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Перфилова</w:t>
            </w:r>
            <w:proofErr w:type="spellEnd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Евгения Юрьевна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М.Горького, 2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Сделать асфальтную дорожку с бордюром вдоль забора школы от арки ул. М.Горького, 2 до угла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1599" w:type="pct"/>
            <w:shd w:val="clear" w:color="auto" w:fill="auto"/>
          </w:tcPr>
          <w:p w:rsidR="00F41F94" w:rsidRPr="005541E9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17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Сделать отсыпку дорожек между домами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17 и ул. Комсомольская, 19</w:t>
            </w:r>
          </w:p>
        </w:tc>
        <w:tc>
          <w:tcPr>
            <w:tcW w:w="1599" w:type="pct"/>
            <w:shd w:val="clear" w:color="auto" w:fill="auto"/>
          </w:tcPr>
          <w:p w:rsidR="00F41F94" w:rsidRPr="005541E9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17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Ввести профессиональную охрану в школах города Бердска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F04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F04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22 543,05 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22 543,05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МАОУ «Экономический лицей»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Провести реконструкцию, переоборудование и освещение школьного стадиона, ремонт беговых дорожек и покрытий спортивных площадок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F04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F04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образования, создание условий для социализации обучающихся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оспитанников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МАОУ «Экономический лицей»</w:t>
            </w:r>
          </w:p>
          <w:p w:rsidR="00F41F94" w:rsidRPr="00A7559D" w:rsidRDefault="00F37633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проезжей части 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между Экономическим лицеем и МБОУ ДОУ № 3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1720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Ул. Комсомольская, 21</w:t>
            </w:r>
          </w:p>
          <w:p w:rsidR="00F41F94" w:rsidRPr="00A7559D" w:rsidRDefault="00F37633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41F94" w:rsidRPr="00A7559D">
              <w:rPr>
                <w:rFonts w:ascii="Times New Roman" w:hAnsi="Times New Roman"/>
                <w:sz w:val="24"/>
                <w:szCs w:val="24"/>
              </w:rPr>
              <w:t xml:space="preserve">емонт дворовой хоккейной коробки между домами ул. </w:t>
            </w:r>
            <w:proofErr w:type="gramStart"/>
            <w:r w:rsidR="00F41F94" w:rsidRPr="00A7559D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 w:rsidR="00F41F94" w:rsidRPr="00A7559D">
              <w:rPr>
                <w:rFonts w:ascii="Times New Roman" w:hAnsi="Times New Roman"/>
                <w:sz w:val="24"/>
                <w:szCs w:val="24"/>
              </w:rPr>
              <w:t>, 21,23, Вокзальная, 8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Возможность реализации наказа при условии внесения соответствующих изменений в Муниципальную программу «Развитие физической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40</w:t>
            </w:r>
          </w:p>
          <w:p w:rsidR="00F41F94" w:rsidRPr="00A7559D" w:rsidRDefault="00F37633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емонт межквартального въезда со стороны ул. </w:t>
            </w:r>
            <w:proofErr w:type="gramStart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вдоль 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 Комсомольская, 38,40</w:t>
            </w:r>
          </w:p>
        </w:tc>
        <w:tc>
          <w:tcPr>
            <w:tcW w:w="1599" w:type="pct"/>
            <w:shd w:val="clear" w:color="auto" w:fill="auto"/>
          </w:tcPr>
          <w:p w:rsidR="00F41F94" w:rsidRPr="005541E9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40</w:t>
            </w:r>
          </w:p>
          <w:p w:rsidR="00F41F94" w:rsidRPr="00A7559D" w:rsidRDefault="00F37633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бустройств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парковочной зоны или заездной площадки с тротуаром для родителей школы №2 и безопасной высадки детей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numPr>
                <w:ilvl w:val="0"/>
                <w:numId w:val="3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Муниципальную программу «Комплексное развитие систем дорожной инфраструктуры города Бердска»</w:t>
            </w:r>
          </w:p>
          <w:p w:rsidR="00F41F94" w:rsidRPr="00A7559D" w:rsidRDefault="00F41F94" w:rsidP="005026B4">
            <w:pPr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40</w:t>
            </w:r>
          </w:p>
          <w:p w:rsidR="00F41F94" w:rsidRPr="00A7559D" w:rsidRDefault="00F37633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для прохода школьников от ул. Комсомольская, 40 до ул. Комсомольская, 36 вдоль ул. </w:t>
            </w:r>
            <w:r w:rsidR="00F41F94">
              <w:rPr>
                <w:rFonts w:ascii="Times New Roman" w:hAnsi="Times New Roman" w:cs="Times New Roman"/>
                <w:sz w:val="24"/>
                <w:szCs w:val="24"/>
              </w:rPr>
              <w:t>Комсомольская напротив школы №2</w:t>
            </w:r>
          </w:p>
        </w:tc>
        <w:tc>
          <w:tcPr>
            <w:tcW w:w="1599" w:type="pct"/>
            <w:shd w:val="clear" w:color="auto" w:fill="auto"/>
          </w:tcPr>
          <w:p w:rsidR="00F41F94" w:rsidRPr="005541E9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A7559D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8. Депутат </w:t>
            </w:r>
            <w:proofErr w:type="spellStart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Пилько</w:t>
            </w:r>
            <w:proofErr w:type="spellEnd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Андрей Геннадьевич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16А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Проложить велодорожки, заложить в программу развития г. Бердска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14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Лежачий полицейский со стороны ул. Ленина</w:t>
            </w:r>
          </w:p>
        </w:tc>
        <w:tc>
          <w:tcPr>
            <w:tcW w:w="1599" w:type="pct"/>
            <w:shd w:val="clear" w:color="auto" w:fill="auto"/>
          </w:tcPr>
          <w:p w:rsidR="00F41F94" w:rsidRPr="005541E9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tabs>
                <w:tab w:val="left" w:pos="3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Кутузова, 7</w:t>
            </w:r>
          </w:p>
          <w:p w:rsidR="00F41F94" w:rsidRPr="00A7559D" w:rsidRDefault="00F41F94" w:rsidP="00A7559D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дороги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Жители г</w:t>
            </w: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ердска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Асфальтирование тротуара по ул. Кутузова вдоль территории МОУ СОШ № 3</w:t>
            </w:r>
          </w:p>
        </w:tc>
        <w:tc>
          <w:tcPr>
            <w:tcW w:w="1599" w:type="pct"/>
            <w:shd w:val="clear" w:color="auto" w:fill="auto"/>
          </w:tcPr>
          <w:p w:rsidR="00F41F94" w:rsidRPr="005541E9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Жители г</w:t>
            </w: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ердска</w:t>
            </w:r>
          </w:p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Асфальтирование тротуара по ул. Суворова</w:t>
            </w:r>
          </w:p>
        </w:tc>
        <w:tc>
          <w:tcPr>
            <w:tcW w:w="1599" w:type="pct"/>
            <w:shd w:val="clear" w:color="auto" w:fill="auto"/>
          </w:tcPr>
          <w:p w:rsidR="00F41F94" w:rsidRPr="005541E9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8E637F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37F">
              <w:rPr>
                <w:rFonts w:ascii="Times New Roman" w:hAnsi="Times New Roman" w:cs="Times New Roman"/>
                <w:b/>
                <w:sz w:val="24"/>
                <w:szCs w:val="24"/>
              </w:rPr>
              <w:t>Ул. Суворова, 1</w:t>
            </w:r>
          </w:p>
          <w:p w:rsidR="00F41F94" w:rsidRPr="008E637F" w:rsidRDefault="00F37633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F">
              <w:rPr>
                <w:rFonts w:ascii="Times New Roman" w:hAnsi="Times New Roman" w:cs="Times New Roman"/>
                <w:sz w:val="24"/>
                <w:szCs w:val="24"/>
              </w:rPr>
              <w:t>Ремонт дороги</w:t>
            </w:r>
            <w:r w:rsidR="00F41F94" w:rsidRPr="008E637F">
              <w:rPr>
                <w:rFonts w:ascii="Times New Roman" w:hAnsi="Times New Roman" w:cs="Times New Roman"/>
                <w:sz w:val="24"/>
                <w:szCs w:val="24"/>
              </w:rPr>
              <w:t xml:space="preserve"> на въезде между ул. Суворова, 1 и ул. К.Маркса, 15</w:t>
            </w:r>
          </w:p>
        </w:tc>
        <w:tc>
          <w:tcPr>
            <w:tcW w:w="1599" w:type="pct"/>
            <w:shd w:val="clear" w:color="auto" w:fill="auto"/>
          </w:tcPr>
          <w:p w:rsidR="00F41F94" w:rsidRPr="008E637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  <w:r w:rsidRPr="008E6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Суворова, 1</w:t>
            </w:r>
          </w:p>
          <w:p w:rsidR="00F41F94" w:rsidRPr="00A7559D" w:rsidRDefault="00F41F94" w:rsidP="0075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дороги н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а въезде между ул. Суворова, 1 и «Мария Ра» 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Пер. Пархоменко, 5</w:t>
            </w:r>
          </w:p>
          <w:p w:rsidR="00F41F94" w:rsidRPr="00695EF2" w:rsidRDefault="00F41F94" w:rsidP="0075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по пер. Пархоменко 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7</w:t>
            </w:r>
          </w:p>
          <w:p w:rsidR="00F41F94" w:rsidRPr="00A7559D" w:rsidRDefault="00F41F94" w:rsidP="008E6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Асфальтирова</w:t>
            </w:r>
            <w:r w:rsidR="008E637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8E63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Кутузова от ул. К.Маркса до перекрестка с ул. Островского 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7</w:t>
            </w:r>
          </w:p>
          <w:p w:rsidR="00F41F94" w:rsidRPr="00A7559D" w:rsidRDefault="00F41F94" w:rsidP="008E6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Обустрои</w:t>
            </w:r>
            <w:r w:rsidR="008E637F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E637F"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 w:rsidR="008E63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по ул. Островского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12,14,16,16</w:t>
            </w: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</w:p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Кутузова, 1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Сделать дорогу на кладбище</w:t>
            </w:r>
          </w:p>
        </w:tc>
        <w:tc>
          <w:tcPr>
            <w:tcW w:w="1599" w:type="pct"/>
            <w:shd w:val="clear" w:color="auto" w:fill="auto"/>
          </w:tcPr>
          <w:p w:rsidR="00F41F94" w:rsidRPr="00342CA3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Федеральная программа «Безопасные и качественные дороги»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342CA3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9. Депутат </w:t>
            </w:r>
            <w:r w:rsidRPr="00342CA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Титов Дмитрий Сергеевич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Лермонтова, 17</w:t>
            </w:r>
          </w:p>
          <w:p w:rsidR="00F41F94" w:rsidRPr="00A7559D" w:rsidRDefault="00F41F94" w:rsidP="00620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п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о ул. К.Маркса, 44,46,48,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двух сторон</w:t>
            </w:r>
          </w:p>
        </w:tc>
        <w:tc>
          <w:tcPr>
            <w:tcW w:w="1599" w:type="pct"/>
            <w:shd w:val="clear" w:color="auto" w:fill="auto"/>
          </w:tcPr>
          <w:p w:rsidR="00F41F94" w:rsidRPr="00342CA3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Лермонтова, 17</w:t>
            </w:r>
          </w:p>
          <w:p w:rsidR="00F41F94" w:rsidRPr="00A7559D" w:rsidRDefault="00F41F94" w:rsidP="00620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дороги от ул. Островского до ул. К.Маркса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поребрик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599" w:type="pct"/>
            <w:shd w:val="clear" w:color="auto" w:fill="auto"/>
          </w:tcPr>
          <w:p w:rsidR="00F41F94" w:rsidRPr="00342CA3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C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25</w:t>
            </w:r>
          </w:p>
          <w:p w:rsidR="00F41F94" w:rsidRPr="00A7559D" w:rsidRDefault="00F41F94" w:rsidP="008E6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8E637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урн по ул. Ленина</w:t>
            </w:r>
          </w:p>
        </w:tc>
        <w:tc>
          <w:tcPr>
            <w:tcW w:w="1599" w:type="pct"/>
            <w:shd w:val="clear" w:color="auto" w:fill="auto"/>
          </w:tcPr>
          <w:p w:rsidR="00F41F94" w:rsidRPr="00342CA3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C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О.Кошевого, 6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Строительство ливневой канализации у дома</w:t>
            </w:r>
          </w:p>
        </w:tc>
        <w:tc>
          <w:tcPr>
            <w:tcW w:w="1599" w:type="pct"/>
            <w:shd w:val="clear" w:color="auto" w:fill="auto"/>
          </w:tcPr>
          <w:p w:rsidR="00F41F94" w:rsidRPr="00342CA3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«Реконструкция и развитие системы ливневой канализации в г</w:t>
            </w:r>
            <w:proofErr w:type="gramStart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ердске»</w:t>
            </w:r>
          </w:p>
          <w:p w:rsidR="00F41F94" w:rsidRPr="00342CA3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Депутатам выйти с инициативой по разработке областной программы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44 500,00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44 500,00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 с тротуара на тротуар между домами по ул. Ленина, 33 и 35 затрудняет бордюрный камень</w:t>
            </w:r>
          </w:p>
        </w:tc>
        <w:tc>
          <w:tcPr>
            <w:tcW w:w="1599" w:type="pct"/>
            <w:shd w:val="clear" w:color="auto" w:fill="auto"/>
          </w:tcPr>
          <w:p w:rsidR="00F41F94" w:rsidRPr="00342CA3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C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E31C4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F41F94" w:rsidRPr="00E31C4D" w:rsidRDefault="00F41F94" w:rsidP="008E63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4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57</w:t>
            </w:r>
            <w:r w:rsidRPr="00E31C4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E637F">
              <w:rPr>
                <w:rFonts w:ascii="Times New Roman" w:hAnsi="Times New Roman" w:cs="Times New Roman"/>
                <w:sz w:val="24"/>
                <w:szCs w:val="24"/>
              </w:rPr>
              <w:t>Асфальтирование дороги</w:t>
            </w:r>
            <w:r w:rsidRPr="00E31C4D">
              <w:rPr>
                <w:rFonts w:ascii="Times New Roman" w:hAnsi="Times New Roman" w:cs="Times New Roman"/>
                <w:sz w:val="24"/>
                <w:szCs w:val="24"/>
              </w:rPr>
              <w:t xml:space="preserve"> между домами бывшая ул. Больничная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="00F41F94" w:rsidRPr="00342CA3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C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E31C4D" w:rsidRDefault="00F41F94" w:rsidP="00BC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4D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E31C4D" w:rsidRDefault="00F41F94" w:rsidP="00BC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4D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E31C4D" w:rsidRDefault="00F41F94" w:rsidP="00323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3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E31C4D" w:rsidRDefault="00F41F94" w:rsidP="00BC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4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E31C4D" w:rsidRDefault="00F41F94" w:rsidP="00BC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4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Переход с тротуара на тротуар между магазином «Бухгалтер» (ул. Ленина, 67/1) и почтовым отделением (ул. Ленина, 67) затрудняет бордюрный камень и неровное асфальтное покрытие, которое приходиться объезжать</w:t>
            </w:r>
          </w:p>
        </w:tc>
        <w:tc>
          <w:tcPr>
            <w:tcW w:w="1599" w:type="pct"/>
            <w:shd w:val="clear" w:color="auto" w:fill="auto"/>
          </w:tcPr>
          <w:p w:rsidR="00F41F94" w:rsidRPr="00342CA3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C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тротуара на тротуар между почтовым отделением (ул. Ленина,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67) и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Бердским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строительным трестом (ул. Ленина, 69) затрудняет бордюрный камень и опасный угол наклона тротуара</w:t>
            </w:r>
          </w:p>
        </w:tc>
        <w:tc>
          <w:tcPr>
            <w:tcW w:w="1599" w:type="pct"/>
            <w:shd w:val="clear" w:color="auto" w:fill="auto"/>
          </w:tcPr>
          <w:p w:rsidR="00F41F94" w:rsidRPr="00342CA3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C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A7559D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Округ № 10. Депутат </w:t>
            </w: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Данилов Павел Борисович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85</w:t>
            </w:r>
          </w:p>
          <w:p w:rsidR="00F41F94" w:rsidRPr="00A7559D" w:rsidRDefault="00F41F94" w:rsidP="0060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пешеходной и проезжей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 дома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85</w:t>
            </w:r>
          </w:p>
          <w:p w:rsidR="00F41F94" w:rsidRPr="00A7559D" w:rsidRDefault="008E637F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школы № 6 до спортивн</w:t>
            </w:r>
            <w:r w:rsidR="00F41F94">
              <w:rPr>
                <w:rFonts w:ascii="Times New Roman" w:hAnsi="Times New Roman" w:cs="Times New Roman"/>
                <w:sz w:val="24"/>
                <w:szCs w:val="24"/>
              </w:rPr>
              <w:t>ой школы (вдоль детского сада)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85</w:t>
            </w:r>
          </w:p>
          <w:p w:rsidR="00F41F94" w:rsidRPr="00A7559D" w:rsidRDefault="00F41F94" w:rsidP="008E6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Устран</w:t>
            </w:r>
            <w:r w:rsidR="008E637F">
              <w:rPr>
                <w:rFonts w:ascii="Times New Roman" w:hAnsi="Times New Roman" w:cs="Times New Roman"/>
                <w:sz w:val="24"/>
                <w:szCs w:val="24"/>
              </w:rPr>
              <w:t xml:space="preserve">ение постоянного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скоплени</w:t>
            </w:r>
            <w:r w:rsidR="008E63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воды возле грузовых ворот лицея № 6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85</w:t>
            </w:r>
          </w:p>
          <w:p w:rsidR="00F41F94" w:rsidRPr="00A7559D" w:rsidRDefault="00F41F94" w:rsidP="008E6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бустройство пешеходного тротуара от дома ул. К.Маркса, 45 к площади Горького мимо администрации города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A7559D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11. Депутат Уварова Светлана Геннадьевна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66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бустройство пешеходного тротуара по ул. К.Маркса от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 детского сада «Светлячок»</w:t>
            </w:r>
          </w:p>
        </w:tc>
        <w:tc>
          <w:tcPr>
            <w:tcW w:w="1599" w:type="pct"/>
            <w:shd w:val="clear" w:color="auto" w:fill="auto"/>
          </w:tcPr>
          <w:p w:rsidR="00F41F94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Федеральная программа «Безопасные и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качественные дороги»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  <w:p w:rsidR="00F41F94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капитального ремонта ул. К.Маркса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8E637F" w:rsidRDefault="00732BA5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14 000</w:t>
            </w:r>
            <w:r w:rsidR="00F41F94" w:rsidRPr="008E63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8E637F" w:rsidRDefault="00732BA5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F"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  <w:r w:rsidR="00F41F94" w:rsidRPr="008E63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6059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F67944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F679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66</w:t>
            </w:r>
          </w:p>
          <w:p w:rsidR="00F41F94" w:rsidRPr="00A7559D" w:rsidRDefault="008E637F" w:rsidP="008E6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пешеходн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через р. </w:t>
            </w:r>
            <w:proofErr w:type="spellStart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Шадриха</w:t>
            </w:r>
            <w:proofErr w:type="spell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pct"/>
            <w:shd w:val="clear" w:color="auto" w:fill="auto"/>
          </w:tcPr>
          <w:p w:rsidR="00F41F94" w:rsidRPr="00632C9B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 w:rsidR="00632C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F6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F679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F679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F6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F6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МБДОУ № 6 «Светлячок»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покрытия, тротуары ул. К. Маркса от ул. Кирова до ул. Спортивная</w:t>
            </w:r>
          </w:p>
        </w:tc>
        <w:tc>
          <w:tcPr>
            <w:tcW w:w="1599" w:type="pct"/>
            <w:shd w:val="clear" w:color="auto" w:fill="auto"/>
          </w:tcPr>
          <w:p w:rsidR="00F41F94" w:rsidRPr="00E8539B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2415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МБОУ ДО «Маэстро»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Создать спортивную площадку с освещением для игры в мяч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Тенистая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№20 до №42 (306 м) и от №62 до №74 (185 м)</w:t>
            </w:r>
          </w:p>
        </w:tc>
        <w:tc>
          <w:tcPr>
            <w:tcW w:w="1599" w:type="pct"/>
            <w:shd w:val="clear" w:color="auto" w:fill="auto"/>
          </w:tcPr>
          <w:p w:rsidR="00F41F94" w:rsidRPr="00E8539B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Сиреневая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№1 до №11 (220 м) и от №13 по №25 (185 м)</w:t>
            </w:r>
          </w:p>
        </w:tc>
        <w:tc>
          <w:tcPr>
            <w:tcW w:w="1599" w:type="pct"/>
            <w:shd w:val="clear" w:color="auto" w:fill="auto"/>
          </w:tcPr>
          <w:p w:rsidR="00F41F94" w:rsidRPr="00E8539B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Ольховая от пересечения с ул. Степная до №9 (273 м) и от №32 по №50 (264 м)</w:t>
            </w:r>
          </w:p>
        </w:tc>
        <w:tc>
          <w:tcPr>
            <w:tcW w:w="1599" w:type="pct"/>
            <w:shd w:val="clear" w:color="auto" w:fill="auto"/>
          </w:tcPr>
          <w:p w:rsidR="00F41F94" w:rsidRPr="00E8539B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Вишневая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2 до ул. Ореховая, 5 (206 м)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Заповедная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4 до №18 (250 м)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Земляничная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пересечения с ул. Весенней до  №19 (324 м)</w:t>
            </w:r>
          </w:p>
        </w:tc>
        <w:tc>
          <w:tcPr>
            <w:tcW w:w="1599" w:type="pct"/>
            <w:shd w:val="clear" w:color="auto" w:fill="auto"/>
          </w:tcPr>
          <w:p w:rsidR="00F41F94" w:rsidRPr="00E8539B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Калиновая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№1 до №33 (335 м) и от №31 по №30 (116 м) </w:t>
            </w:r>
          </w:p>
        </w:tc>
        <w:tc>
          <w:tcPr>
            <w:tcW w:w="1599" w:type="pct"/>
            <w:shd w:val="clear" w:color="auto" w:fill="auto"/>
          </w:tcPr>
          <w:p w:rsidR="00F41F94" w:rsidRPr="00E8539B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№1 до №22, от пересечения с ул. Цветной проспект, 4 до пересечения с ул. Цветной проспект, 16 (580 м), от №58 до №61 (116 м) и от №52 до №45 (116 м)</w:t>
            </w:r>
          </w:p>
        </w:tc>
        <w:tc>
          <w:tcPr>
            <w:tcW w:w="1599" w:type="pct"/>
            <w:shd w:val="clear" w:color="auto" w:fill="auto"/>
          </w:tcPr>
          <w:p w:rsidR="00F41F94" w:rsidRPr="00E8539B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Ореховая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№2 до  №14 (150 м)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Светлых надежд от пересечения с ул. Ольховая до №26 (380 м)</w:t>
            </w:r>
          </w:p>
        </w:tc>
        <w:tc>
          <w:tcPr>
            <w:tcW w:w="1599" w:type="pct"/>
            <w:shd w:val="clear" w:color="auto" w:fill="auto"/>
          </w:tcPr>
          <w:p w:rsidR="00F41F94" w:rsidRPr="00E8539B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«Комплексное 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развитие систем дорожной инфраструктуры города 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Рябиновая от пересечения с ул. Ольховая до пересечения с ул. Весенняя (324 м)</w:t>
            </w:r>
          </w:p>
        </w:tc>
        <w:tc>
          <w:tcPr>
            <w:tcW w:w="1599" w:type="pct"/>
            <w:shd w:val="clear" w:color="auto" w:fill="auto"/>
          </w:tcPr>
          <w:p w:rsidR="00F41F94" w:rsidRPr="00E8539B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пересечения с ул. Верхняя до №15 ул. Весенняя (175 м)</w:t>
            </w:r>
          </w:p>
        </w:tc>
        <w:tc>
          <w:tcPr>
            <w:tcW w:w="1599" w:type="pct"/>
            <w:shd w:val="clear" w:color="auto" w:fill="auto"/>
          </w:tcPr>
          <w:p w:rsidR="00F41F94" w:rsidRPr="00E8539B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бетонного дорожного полотна по движению автобуса маршрута №6 по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Верхняя, Цветной проспект</w:t>
            </w:r>
          </w:p>
        </w:tc>
        <w:tc>
          <w:tcPr>
            <w:tcW w:w="1599" w:type="pct"/>
            <w:shd w:val="clear" w:color="auto" w:fill="auto"/>
          </w:tcPr>
          <w:p w:rsidR="00732BA5" w:rsidRPr="00A7559D" w:rsidRDefault="00732BA5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  <w:p w:rsidR="00732BA5" w:rsidRPr="00E8539B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8E637F" w:rsidRDefault="00732BA5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F">
              <w:rPr>
                <w:rFonts w:ascii="Times New Roman" w:hAnsi="Times New Roman" w:cs="Times New Roman"/>
                <w:sz w:val="24"/>
                <w:szCs w:val="24"/>
              </w:rPr>
              <w:t>35 0</w:t>
            </w:r>
            <w:r w:rsidR="00F41F94" w:rsidRPr="008E637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8E637F" w:rsidRDefault="00732BA5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F">
              <w:rPr>
                <w:rFonts w:ascii="Times New Roman" w:hAnsi="Times New Roman" w:cs="Times New Roman"/>
                <w:sz w:val="24"/>
                <w:szCs w:val="24"/>
              </w:rPr>
              <w:t>35 0</w:t>
            </w:r>
            <w:r w:rsidR="00F41F94" w:rsidRPr="008E637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Сделать проект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межевания территории по формированию земельных участков для размещения улично-дорожной сети в целях разработки проектно-сметной документации на строительство дорог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Данная территория включена в план-график для разработки проекта планировки с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проектом межевания в его составе на 2022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68</w:t>
            </w:r>
          </w:p>
          <w:p w:rsidR="00F41F94" w:rsidRPr="00A7559D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внутриквартального проезда от магазина «Мария-Ра» до выезда на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Спортивную</w:t>
            </w:r>
            <w:proofErr w:type="gramEnd"/>
          </w:p>
        </w:tc>
        <w:tc>
          <w:tcPr>
            <w:tcW w:w="1599" w:type="pct"/>
            <w:shd w:val="clear" w:color="auto" w:fill="auto"/>
          </w:tcPr>
          <w:p w:rsidR="00F41F94" w:rsidRPr="00587415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 w:rsidR="005874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8E637F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F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8E637F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F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DA56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A7559D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12. Депутат Бауэр Николай Николаевич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Ул. Котовского</w:t>
            </w:r>
          </w:p>
          <w:p w:rsidR="00F41F94" w:rsidRPr="00A7559D" w:rsidRDefault="00F41F94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9D">
              <w:rPr>
                <w:rFonts w:ascii="Times New Roman" w:hAnsi="Times New Roman"/>
                <w:sz w:val="24"/>
                <w:szCs w:val="24"/>
              </w:rPr>
              <w:t>Отремонтировать ул. Котовского (от ул. Пушкина до ул. Островского)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7738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Зои Космодемьянской</w:t>
            </w:r>
          </w:p>
          <w:p w:rsidR="00F41F94" w:rsidRPr="00A7559D" w:rsidRDefault="00F41F94" w:rsidP="00773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рийные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столб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линии электропередач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новые бетонные столбы и произвести освещение на ул. Зои Космодемьянской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Зои Космодемьянской</w:t>
            </w:r>
          </w:p>
          <w:p w:rsidR="00F41F94" w:rsidRPr="00A7559D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Отсеять гравием перекресток ул. З.Космодемьянской и ул. Б.Хмельницкого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587415" w:rsidRPr="00587415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587415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8E637F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37F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8</w:t>
            </w:r>
          </w:p>
          <w:p w:rsidR="00F41F94" w:rsidRPr="008E637F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37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асфальтного покрытия въездов и тротуаров, прилегающих к школьной территории</w:t>
            </w:r>
          </w:p>
        </w:tc>
        <w:tc>
          <w:tcPr>
            <w:tcW w:w="1599" w:type="pct"/>
            <w:shd w:val="clear" w:color="auto" w:fill="auto"/>
          </w:tcPr>
          <w:p w:rsidR="00F41F94" w:rsidRPr="008E637F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63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8E637F" w:rsidRDefault="00587415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F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8E637F" w:rsidRDefault="00587415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F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8E637F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87415" w:rsidRPr="008E637F">
              <w:rPr>
                <w:rFonts w:ascii="Times New Roman" w:hAnsi="Times New Roman" w:cs="Times New Roman"/>
                <w:sz w:val="24"/>
                <w:szCs w:val="24"/>
              </w:rPr>
              <w:t xml:space="preserve"> 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587415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1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587415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1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Зои Космодемьянской</w:t>
            </w:r>
          </w:p>
          <w:p w:rsidR="00F41F94" w:rsidRPr="00A7559D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Отсыпать гравием ул. Б.Хмельницкого от ул. Маяковского до ул. Островского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Ул. Глинки</w:t>
            </w:r>
          </w:p>
          <w:p w:rsidR="00F41F94" w:rsidRPr="00A7559D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9D">
              <w:rPr>
                <w:rFonts w:ascii="Times New Roman" w:hAnsi="Times New Roman"/>
                <w:sz w:val="24"/>
                <w:szCs w:val="24"/>
              </w:rPr>
              <w:t>Сделать ливневую канализацию в начале ул. Глинки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Реконструкция и развитие системы ливневой канализации в городе Бердске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172</w:t>
            </w:r>
          </w:p>
          <w:p w:rsidR="00F41F94" w:rsidRPr="00A7559D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Продлить тротуар от угла почтового отделения № 4 до тротуара по ул. Пушкина</w:t>
            </w:r>
          </w:p>
        </w:tc>
        <w:tc>
          <w:tcPr>
            <w:tcW w:w="1599" w:type="pct"/>
            <w:shd w:val="clear" w:color="auto" w:fill="auto"/>
          </w:tcPr>
          <w:p w:rsidR="00F41F94" w:rsidRPr="00E8539B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172</w:t>
            </w:r>
          </w:p>
          <w:p w:rsidR="00F41F94" w:rsidRPr="00A7559D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Сделать остановочные платформы, которые идут с вокзала на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и у Музея</w:t>
            </w:r>
          </w:p>
        </w:tc>
        <w:tc>
          <w:tcPr>
            <w:tcW w:w="1599" w:type="pct"/>
            <w:shd w:val="clear" w:color="auto" w:fill="auto"/>
          </w:tcPr>
          <w:p w:rsidR="00F41F94" w:rsidRPr="00E8539B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172</w:t>
            </w:r>
          </w:p>
          <w:p w:rsidR="00F41F94" w:rsidRPr="00A7559D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Поднять остановочную платформу на остановке МСЧ-129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8</w:t>
            </w:r>
          </w:p>
          <w:p w:rsidR="00F41F94" w:rsidRPr="00A7559D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Реконструкция спортивной площадки с учетом современных требований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F04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F04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8</w:t>
            </w:r>
          </w:p>
          <w:p w:rsidR="00F41F94" w:rsidRPr="00A7559D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перед фасадом школы и уличных территорий, прилегающих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школьной, особое внимание на ул. П.Морозова. Освещение тротуаров по периметру школы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ердска»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8E637F" w:rsidRDefault="00997C69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F">
              <w:rPr>
                <w:rFonts w:ascii="Times New Roman" w:hAnsi="Times New Roman" w:cs="Times New Roman"/>
                <w:sz w:val="24"/>
                <w:szCs w:val="24"/>
              </w:rPr>
              <w:t>3 5</w:t>
            </w:r>
            <w:r w:rsidR="00F41F94" w:rsidRPr="008E637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8E637F" w:rsidRDefault="00997C69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F">
              <w:rPr>
                <w:rFonts w:ascii="Times New Roman" w:hAnsi="Times New Roman" w:cs="Times New Roman"/>
                <w:sz w:val="24"/>
                <w:szCs w:val="24"/>
              </w:rPr>
              <w:t>3 5</w:t>
            </w:r>
            <w:r w:rsidR="00F41F94" w:rsidRPr="008E637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997C69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F41F94" w:rsidRPr="00A7559D" w:rsidRDefault="00997C69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172,174</w:t>
            </w:r>
          </w:p>
          <w:p w:rsidR="00F41F94" w:rsidRPr="00A7559D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Ремонт тротуара в сторону ЦУМа от ул. Кирова до ул. Герцена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172,174</w:t>
            </w:r>
          </w:p>
          <w:p w:rsidR="00F41F94" w:rsidRPr="00DC5A8D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моста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адриха</w:t>
            </w:r>
            <w:proofErr w:type="spellEnd"/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Бюджетные инвестиции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Спортивная, 13</w:t>
            </w:r>
          </w:p>
          <w:p w:rsidR="00F41F94" w:rsidRPr="00A7559D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Ремонт тротуара по ул. Пушкина (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России) до ул. Котовского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/>
                <w:b/>
                <w:sz w:val="24"/>
                <w:szCs w:val="24"/>
              </w:rPr>
              <w:t xml:space="preserve">Ул. Островского, 101а, 103, ул. </w:t>
            </w:r>
            <w:proofErr w:type="gramStart"/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Спортивная</w:t>
            </w:r>
            <w:proofErr w:type="gramEnd"/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, 9</w:t>
            </w:r>
          </w:p>
          <w:p w:rsidR="00F41F94" w:rsidRPr="00A7559D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9D">
              <w:rPr>
                <w:rFonts w:ascii="Times New Roman" w:hAnsi="Times New Roman"/>
                <w:sz w:val="24"/>
                <w:szCs w:val="24"/>
              </w:rPr>
              <w:t>Капитальный ремонт дороги от ул. К.Маркса, 60/1 до выезда ул. Островского, 107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997C69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8E637F" w:rsidRDefault="00997C69" w:rsidP="0099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41F94" w:rsidRPr="008E63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8E637F" w:rsidRDefault="00997C69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41F94" w:rsidRPr="008E63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997C69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2022 - 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Ул. Пушкина</w:t>
            </w:r>
          </w:p>
          <w:p w:rsidR="00F41F94" w:rsidRPr="00A7559D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9D">
              <w:rPr>
                <w:rFonts w:ascii="Times New Roman" w:hAnsi="Times New Roman"/>
                <w:sz w:val="24"/>
                <w:szCs w:val="24"/>
              </w:rPr>
              <w:t>Ремонт дорожного покрытия ул. Пушкина ближе к школе №8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Ул. Партизана Деньгина</w:t>
            </w:r>
          </w:p>
          <w:p w:rsidR="00F41F94" w:rsidRPr="00A7559D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9D">
              <w:rPr>
                <w:rFonts w:ascii="Times New Roman" w:hAnsi="Times New Roman"/>
                <w:sz w:val="24"/>
                <w:szCs w:val="24"/>
              </w:rPr>
              <w:t>Проведение уличного освещения по ул. Партизана Деньгина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101</w:t>
            </w:r>
          </w:p>
          <w:p w:rsidR="00F41F94" w:rsidRPr="00A7559D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Ремонт дороги от ул. К.Маркса, 71 до ДОУ «Солнышко»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101</w:t>
            </w:r>
          </w:p>
          <w:p w:rsidR="00F41F94" w:rsidRPr="00A7559D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пешеходной дорожки от ул. Островского, 101 до ул. Островского, 105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A7559D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Округ № 13. Депутат Яцков Олег Михайлович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E7033">
            <w:pPr>
              <w:pStyle w:val="ad"/>
              <w:jc w:val="both"/>
            </w:pPr>
            <w:r w:rsidRPr="00A7559D">
              <w:t xml:space="preserve">Асфальтирование ул. Герцена до дороги на кладбище (до ул. </w:t>
            </w:r>
            <w:proofErr w:type="gramStart"/>
            <w:r w:rsidRPr="00A7559D">
              <w:t>Полевая</w:t>
            </w:r>
            <w:proofErr w:type="gramEnd"/>
            <w:r w:rsidRPr="00A7559D">
              <w:t>)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Федеральная программа «Безопасные и качественные дороги»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4F43D0" w:rsidRDefault="00997C69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2C9B" w:rsidRPr="004F43D0">
              <w:rPr>
                <w:rFonts w:ascii="Times New Roman" w:hAnsi="Times New Roman" w:cs="Times New Roman"/>
                <w:sz w:val="24"/>
                <w:szCs w:val="24"/>
              </w:rPr>
              <w:t>50 000,</w:t>
            </w:r>
            <w:r w:rsidR="00F41F94" w:rsidRPr="004F43D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4F43D0" w:rsidRDefault="00997C69" w:rsidP="0063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1F94" w:rsidRPr="004F43D0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AE7033">
            <w:pPr>
              <w:pStyle w:val="ad"/>
            </w:pPr>
            <w:r w:rsidRPr="00A7559D">
              <w:t xml:space="preserve">Ремонт дороги по ул. </w:t>
            </w:r>
            <w:proofErr w:type="gramStart"/>
            <w:r w:rsidRPr="00A7559D">
              <w:t>Озерная</w:t>
            </w:r>
            <w:proofErr w:type="gramEnd"/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8437F3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8437F3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8437F3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F3">
              <w:rPr>
                <w:rFonts w:ascii="Times New Roman" w:hAnsi="Times New Roman" w:cs="Times New Roman"/>
                <w:sz w:val="24"/>
                <w:szCs w:val="24"/>
              </w:rPr>
              <w:t>Выполнение проекта ремонта ул. Нахимова и строительство тротуара</w:t>
            </w:r>
          </w:p>
        </w:tc>
        <w:tc>
          <w:tcPr>
            <w:tcW w:w="1599" w:type="pct"/>
            <w:shd w:val="clear" w:color="auto" w:fill="auto"/>
          </w:tcPr>
          <w:p w:rsidR="00F41F94" w:rsidRPr="008437F3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8437F3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F3">
              <w:rPr>
                <w:rFonts w:ascii="Times New Roman" w:hAnsi="Times New Roman" w:cs="Times New Roman"/>
                <w:sz w:val="24"/>
                <w:szCs w:val="24"/>
              </w:rPr>
              <w:t>2 800,00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8437F3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F3">
              <w:rPr>
                <w:rFonts w:ascii="Times New Roman" w:hAnsi="Times New Roman" w:cs="Times New Roman"/>
                <w:sz w:val="24"/>
                <w:szCs w:val="24"/>
              </w:rPr>
              <w:t>2 800,00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8437F3" w:rsidRDefault="00F41F94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37F3" w:rsidRPr="00843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37F3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8437F3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F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8437F3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F3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Ремонт дороги ул.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Аэродромная и Светлая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рейдирование</w:t>
            </w:r>
            <w:proofErr w:type="spell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отсыпкой щебнем участок ул. </w:t>
            </w:r>
            <w:proofErr w:type="gramStart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ул. Герцена до ул. Горького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4F43D0" w:rsidP="005E14ED">
            <w:pPr>
              <w:pStyle w:val="ad"/>
              <w:jc w:val="both"/>
            </w:pPr>
            <w:proofErr w:type="spellStart"/>
            <w:r>
              <w:t>Г</w:t>
            </w:r>
            <w:r w:rsidR="00F41F94" w:rsidRPr="00A7559D">
              <w:t>рейдирование</w:t>
            </w:r>
            <w:proofErr w:type="spellEnd"/>
            <w:r w:rsidR="00F41F94" w:rsidRPr="00A7559D">
              <w:t xml:space="preserve"> с последующей отсыпкой щебнем ул. Авиаторов и пер. Авиаторов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4F43D0" w:rsidP="005E14ED">
            <w:pPr>
              <w:pStyle w:val="ad"/>
              <w:jc w:val="both"/>
            </w:pPr>
            <w:proofErr w:type="spellStart"/>
            <w:r>
              <w:t>Г</w:t>
            </w:r>
            <w:r w:rsidR="00F41F94" w:rsidRPr="00A7559D">
              <w:t>рейдирование</w:t>
            </w:r>
            <w:proofErr w:type="spellEnd"/>
            <w:r w:rsidR="00F41F94" w:rsidRPr="00A7559D">
              <w:t xml:space="preserve"> с последующей отсыпкой </w:t>
            </w:r>
            <w:r w:rsidR="00F41F94" w:rsidRPr="00A7559D">
              <w:lastRenderedPageBreak/>
              <w:t>щебнем участка дороги от ул. Герцена, 81 и до пересечения с ул. Полевая, пер. Герцена, ул. Р.Корсакова и Чехова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«Комплексное развитие систем дорожной инфраструктуры 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рейдирование</w:t>
            </w:r>
            <w:proofErr w:type="spell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Терешковой, пер. Терешковой, ул. Целинная и Красина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рейдирование</w:t>
            </w:r>
            <w:proofErr w:type="spell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отсыпкой щебнем ул. Р.Корсакова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рейдирование</w:t>
            </w:r>
            <w:proofErr w:type="spell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отсыпкой щебнем ул. Красина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рейдирование</w:t>
            </w:r>
            <w:proofErr w:type="spell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отсыпкой щебнем ул. </w:t>
            </w:r>
            <w:proofErr w:type="gramStart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Целинная</w:t>
            </w:r>
            <w:proofErr w:type="gramEnd"/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рейдирование</w:t>
            </w:r>
            <w:proofErr w:type="spell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отсыпкой щебнем участок ул. Радищева, 38-42 и 37, участок от №80 до ул. Котовского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рейдирование</w:t>
            </w:r>
            <w:proofErr w:type="spell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отсыпкой щебнем перекресток ул. 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Радищева и ул. М.Горького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рейдирование</w:t>
            </w:r>
            <w:proofErr w:type="spell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отсыпкой участок ул. Гастелло от ул. Б.Хмельницкого до ул. Герцена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Озерная от пер. М.Горького до ул. Нахимова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емонт улично-дорожной сети ул. П.Морозова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4F43D0" w:rsidP="004F43D0">
            <w:pPr>
              <w:pStyle w:val="ad"/>
              <w:jc w:val="both"/>
            </w:pPr>
            <w:r>
              <w:t>О</w:t>
            </w:r>
            <w:r w:rsidR="00F41F94" w:rsidRPr="00A7559D">
              <w:t>бустройств</w:t>
            </w:r>
            <w:r>
              <w:t>о</w:t>
            </w:r>
            <w:r w:rsidR="00F41F94" w:rsidRPr="00A7559D">
              <w:t xml:space="preserve"> въезда на ул. П.Морозова со стороны домов ул. Пушкина, 176 и Пушкина, 178/1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Озерная</w:t>
            </w:r>
          </w:p>
          <w:p w:rsidR="00F41F94" w:rsidRPr="00A7559D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proofErr w:type="gramStart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магазина Озерная, от 30 до дома 42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0716D6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D6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0716D6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D6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pStyle w:val="ad"/>
              <w:jc w:val="both"/>
            </w:pPr>
            <w:r w:rsidRPr="00A7559D">
              <w:t xml:space="preserve">Ремонт ул. Герцена до дороги на кладбище (до ул. </w:t>
            </w:r>
            <w:proofErr w:type="gramStart"/>
            <w:r w:rsidRPr="00A7559D">
              <w:t>Полевая</w:t>
            </w:r>
            <w:proofErr w:type="gramEnd"/>
            <w:r w:rsidRPr="00A7559D">
              <w:t>)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программа «Безопасные и качественные дороги»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4F43D0" w:rsidRDefault="00997C69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1F94" w:rsidRPr="004F43D0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4F43D0" w:rsidRDefault="00997C69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1F94" w:rsidRPr="004F43D0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997C69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4F43D0" w:rsidP="004F43D0">
            <w:pPr>
              <w:pStyle w:val="ad"/>
              <w:jc w:val="both"/>
            </w:pPr>
            <w:r>
              <w:t>Р</w:t>
            </w:r>
            <w:r w:rsidR="00F41F94" w:rsidRPr="00A7559D">
              <w:t xml:space="preserve">емонт и </w:t>
            </w:r>
            <w:r>
              <w:t>асфальтирование</w:t>
            </w:r>
            <w:r w:rsidR="00F41F94" w:rsidRPr="00A7559D">
              <w:t xml:space="preserve"> перекрестк</w:t>
            </w:r>
            <w:r>
              <w:t>а</w:t>
            </w:r>
            <w:r w:rsidR="00F41F94" w:rsidRPr="00A7559D">
              <w:t xml:space="preserve"> ул. Герцена и </w:t>
            </w:r>
            <w:r w:rsidR="00F41F94" w:rsidRPr="00A7559D">
              <w:lastRenderedPageBreak/>
              <w:t>Радищева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«Комплексное развитие систем дорожной инфраструктуры 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4F43D0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D0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асфальтирование 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перекрестк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Герцена и Чехова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емонт ул. Котовского и строительство тротуара по всей протяженности улично-дорожной сети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Герцена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Уложить водоотводную трубу на ул. Герцена на перекрестке с ул. Красина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4F43D0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254E1" w:rsidRPr="004F43D0">
              <w:rPr>
                <w:rFonts w:ascii="Times New Roman" w:hAnsi="Times New Roman" w:cs="Times New Roman"/>
                <w:sz w:val="24"/>
                <w:szCs w:val="24"/>
              </w:rPr>
              <w:t xml:space="preserve"> - 2023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пер. Горького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твод талых и дождевых вод на перекрестке ул. Красина и пер. Горького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4F43D0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254E1" w:rsidRPr="004F43D0">
              <w:rPr>
                <w:rFonts w:ascii="Times New Roman" w:hAnsi="Times New Roman" w:cs="Times New Roman"/>
                <w:sz w:val="24"/>
                <w:szCs w:val="24"/>
              </w:rPr>
              <w:t xml:space="preserve"> - 2024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Лермонтова и Чехова и водоотведение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Радищева и Черняховского и водоотведени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pStyle w:val="ad"/>
              <w:jc w:val="both"/>
            </w:pPr>
            <w:r>
              <w:t>Водоотведение</w:t>
            </w:r>
            <w:r w:rsidRPr="00A7559D">
              <w:t xml:space="preserve"> ливневых и талых вод в районе домов №13/1, 13/2 и №18 </w:t>
            </w:r>
            <w:r w:rsidRPr="00A7559D">
              <w:lastRenderedPageBreak/>
              <w:t>пер. Герцена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pStyle w:val="ad"/>
              <w:jc w:val="both"/>
            </w:pPr>
            <w:r>
              <w:t>В</w:t>
            </w:r>
            <w:r w:rsidRPr="00A7559D">
              <w:t>одоотведени</w:t>
            </w:r>
            <w:r>
              <w:t>е</w:t>
            </w:r>
            <w:r w:rsidRPr="00A7559D">
              <w:t xml:space="preserve"> ливневых и талых вод по ул. Радищева на участке от ул. Герцена до ул. М.Горького с прокладкой водопропускной трубы под дорогой ул. М.Горького к системе городской канализации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41F94" w:rsidRPr="00A7559D" w:rsidRDefault="00F41F94" w:rsidP="00502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«Бердск - территория гражданской ответственности: поддержка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pStyle w:val="ad"/>
              <w:jc w:val="both"/>
            </w:pPr>
            <w:r>
              <w:t>В</w:t>
            </w:r>
            <w:r w:rsidRPr="00A7559D">
              <w:t>одоотведени</w:t>
            </w:r>
            <w:r>
              <w:t>е</w:t>
            </w:r>
            <w:r w:rsidRPr="00A7559D">
              <w:t xml:space="preserve"> ливневых и талых вод в районе дома №7 по ул. </w:t>
            </w:r>
            <w:proofErr w:type="gramStart"/>
            <w:r w:rsidRPr="00A7559D">
              <w:t>Озерная</w:t>
            </w:r>
            <w:proofErr w:type="gramEnd"/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одоотведение ливневых и талых вод с проезжей части ул. Маяковского на участке от ул. М.Горького до ул. Котовского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одоотведени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ливневых и талых вод на ул. Авиаторов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водоотводной канавы для дождевых и талых вод от дома №22 ул. Котовского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пересечения с ул. Гастелло с устройством водопропускной трубы через ул. Гастелло в водоотводную канаву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4F43D0">
            <w:pPr>
              <w:pStyle w:val="ad"/>
              <w:jc w:val="both"/>
            </w:pPr>
            <w:r w:rsidRPr="00A7559D">
              <w:t>Восстанов</w:t>
            </w:r>
            <w:r w:rsidR="004F43D0">
              <w:t>ление</w:t>
            </w:r>
            <w:r w:rsidRPr="00A7559D">
              <w:t xml:space="preserve"> ливнев</w:t>
            </w:r>
            <w:r w:rsidR="004F43D0">
              <w:t>ой</w:t>
            </w:r>
            <w:r w:rsidRPr="00A7559D">
              <w:t xml:space="preserve"> канализаци</w:t>
            </w:r>
            <w:r w:rsidR="004F43D0">
              <w:t>и</w:t>
            </w:r>
            <w:r w:rsidRPr="00A7559D">
              <w:t xml:space="preserve"> на ул. П.Морозова в районе автостоянки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свещение на ул. Чайковского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свещение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Отрадная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и Энтузиастов, всех проездов в микрорайоне Юго-Восточный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4F43D0">
            <w:pPr>
              <w:pStyle w:val="ad"/>
              <w:jc w:val="both"/>
            </w:pPr>
            <w:r>
              <w:t>О</w:t>
            </w:r>
            <w:r w:rsidRPr="00A7559D">
              <w:t xml:space="preserve">свещение </w:t>
            </w:r>
            <w:r w:rsidR="004F43D0">
              <w:t>ул</w:t>
            </w:r>
            <w:proofErr w:type="gramStart"/>
            <w:r w:rsidR="004F43D0">
              <w:t>.Т</w:t>
            </w:r>
            <w:proofErr w:type="gramEnd"/>
            <w:r w:rsidRPr="00A7559D">
              <w:t>ерешковой, Красина и Целинная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930,00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свещение ул. Мусоргского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887,00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887,00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свещение пер. Герцена, на ул. Римского Корсакова и Чехова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свещение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Аэродромная</w:t>
            </w:r>
            <w:proofErr w:type="gramEnd"/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свещение  ул. Лермонтова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4F43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свещение ул. Авиаторов от №37 до 44, от 46 до 70, от 63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свещение ул. П.Морозова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Муниципальная программа «Развитие жилищно-коммунального комплекса города 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свещение ул. Гастелло от ул. Герцена до ул. Лермонтова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Муниципальная программа «Развитие жилищно-коммунального комплекса города Бердска». В </w:t>
            </w:r>
            <w:proofErr w:type="gramStart"/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</w:t>
            </w:r>
            <w:proofErr w:type="gramEnd"/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которой входит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4F43D0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на ул. Авиаторов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A7559D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14. Депутат </w:t>
            </w: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Брагин Аркадий Владимирович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24</w:t>
            </w:r>
          </w:p>
          <w:p w:rsidR="00F41F94" w:rsidRPr="00A7559D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Восстанов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по ул. Горького, возле домов, ул. Горького, 50-62.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24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ливневой канализации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ул. Горького, 51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Реконструкция и развитие системы ливневой канализации в городе Бердске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0716D6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D6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0716D6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D6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0716D6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D6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0716D6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D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0716D6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D6">
              <w:rPr>
                <w:rFonts w:ascii="Times New Roman" w:hAnsi="Times New Roman" w:cs="Times New Roman"/>
                <w:sz w:val="24"/>
                <w:szCs w:val="24"/>
              </w:rPr>
              <w:t>МКУ УКС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24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9B">
              <w:rPr>
                <w:rFonts w:ascii="Times New Roman" w:hAnsi="Times New Roman" w:cs="Times New Roman"/>
                <w:sz w:val="24"/>
                <w:szCs w:val="24"/>
              </w:rPr>
              <w:t xml:space="preserve">Ремонт сливной системы по пересечению ул. Радищева и Орджоникидзе, заменить </w:t>
            </w:r>
            <w:r w:rsidRPr="00E85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слива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«Развитие жилищно-коммунального комплекса города Бердска» подпрограмма «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Реконструкция и развитие системы ливневой канализации в городе Бердске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Ул. Радищева, 10,12</w:t>
            </w:r>
          </w:p>
          <w:p w:rsidR="00F41F94" w:rsidRPr="00A7559D" w:rsidRDefault="00F41F94" w:rsidP="005E14ED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A7559D">
              <w:rPr>
                <w:rFonts w:ascii="Times New Roman" w:hAnsi="Times New Roman"/>
                <w:sz w:val="24"/>
                <w:szCs w:val="24"/>
              </w:rPr>
              <w:t>ебенение</w:t>
            </w:r>
            <w:proofErr w:type="spellEnd"/>
            <w:r w:rsidRPr="00A7559D">
              <w:rPr>
                <w:rFonts w:ascii="Times New Roman" w:hAnsi="Times New Roman"/>
                <w:sz w:val="24"/>
                <w:szCs w:val="24"/>
              </w:rPr>
              <w:t xml:space="preserve"> улиц </w:t>
            </w:r>
            <w:proofErr w:type="spellStart"/>
            <w:r w:rsidRPr="00A7559D">
              <w:rPr>
                <w:rFonts w:ascii="Times New Roman" w:hAnsi="Times New Roman"/>
                <w:sz w:val="24"/>
                <w:szCs w:val="24"/>
              </w:rPr>
              <w:t>ТОСа</w:t>
            </w:r>
            <w:proofErr w:type="spellEnd"/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Горького, 24, </w:t>
            </w:r>
          </w:p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Радищева, 10,12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Засыпать яму на перекрестке ул. Чайковского и Орджоникидзе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14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сфальтобетонно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покрыти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пересечения с ул. Пушкина, вдоль школы №9 и до пересечения с ул. Островского (от дома ул.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, 6 до дома ул.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  <w:tc>
          <w:tcPr>
            <w:tcW w:w="1599" w:type="pct"/>
            <w:shd w:val="clear" w:color="auto" w:fill="auto"/>
          </w:tcPr>
          <w:p w:rsidR="00F41F94" w:rsidRPr="00E8539B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14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тротуара вдоль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периметрального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 школы №9 со стороны ул.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(от школы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5, до дома ул. Щетинкина,1)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41F94" w:rsidRPr="00E8539B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14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 уличного освещения тротуара и автомобильной дороги по ул.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вдоль школы №9 (от школы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5 до дома ул. Щетинкина,1)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«Развитие 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14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тротуара с устройством бортового камня вдоль проезжей части по ул. Островского, от пересечения с ул.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вдоль частного дома ул. Островского, 110 (ул.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1) и ул. Островского, 112 до магазина «100 Совят»  (ул. Островского, 114)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122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Убрать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поребрик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после окончания пешеходного перехода со стороны ЦУМа по ул. Островского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122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тротуара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Медучилища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 здания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БТИ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F41F94" w:rsidRPr="00CB1EBE" w:rsidRDefault="004F43D0" w:rsidP="004F43D0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1F94">
              <w:rPr>
                <w:rFonts w:ascii="Times New Roman" w:hAnsi="Times New Roman" w:cs="Times New Roman"/>
                <w:sz w:val="24"/>
                <w:szCs w:val="24"/>
              </w:rPr>
              <w:t xml:space="preserve"> к дому по ул. </w:t>
            </w:r>
            <w:proofErr w:type="gramStart"/>
            <w:r w:rsidR="00F41F94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="00F41F94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599" w:type="pct"/>
            <w:shd w:val="clear" w:color="auto" w:fill="auto"/>
          </w:tcPr>
          <w:p w:rsidR="00F41F94" w:rsidRPr="00CB1EBE" w:rsidRDefault="00F41F94" w:rsidP="005026B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41F94" w:rsidRPr="00A7559D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коробк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для игр в хоккей, футбол на территории военного городка (ул. Советская, 56,58,60,62,64, Пионерская, 8,12,13)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A7559D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15. Депутат Арутюнов Борис Павлович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, 96,98,100</w:t>
            </w:r>
          </w:p>
          <w:p w:rsidR="00F41F94" w:rsidRPr="00A7559D" w:rsidRDefault="004F43D0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на три дома разновозрастн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, 96,98,100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Заасфальтировать и сделать тротуар по ул.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Свердлова до Ушакова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 МКУ «УКС»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8 Марта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Капитальный ремонт (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) улицы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8 Марта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Установка уличного освещения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8 Марта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Поднять уровень колодцев ул. 8 Марта, 40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Реконструкция и развитие системы ливневой канализации в городе Бердске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64</w:t>
            </w:r>
          </w:p>
          <w:p w:rsidR="00F41F94" w:rsidRPr="00A7559D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Капитальн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ый ремонт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остановочн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и остановк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Горбольница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» на ул. Островского, с возможностью 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пользования людей из больницы (инвалиды и др.)</w:t>
            </w:r>
          </w:p>
        </w:tc>
        <w:tc>
          <w:tcPr>
            <w:tcW w:w="1599" w:type="pct"/>
            <w:shd w:val="clear" w:color="auto" w:fill="auto"/>
          </w:tcPr>
          <w:p w:rsidR="00F41F94" w:rsidRPr="00E8539B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64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Убрать накренившиеся на пешеходную дорожку бетонные плиты по ул. Островского и перекресток с ул. Седова 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9D">
              <w:rPr>
                <w:rFonts w:ascii="Times New Roman" w:hAnsi="Times New Roman"/>
                <w:sz w:val="24"/>
                <w:szCs w:val="24"/>
              </w:rPr>
              <w:t xml:space="preserve">В рамках муниципального задания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ЦМУ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Добролюбова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ливневой канализации от ул. Первомайская до ул. Суворова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«Развитие жилищно-коммунального комплекса города 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Бердска» подпрограмма «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Реконструкция и развитие системы ливневой канализации в городе Бердске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4F43D0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4F43D0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4F43D0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0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Добролюбова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Установить уличное освещение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F04A34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B3081C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57</w:t>
            </w:r>
          </w:p>
          <w:p w:rsidR="00F41F94" w:rsidRPr="00B3081C" w:rsidRDefault="00F41F94" w:rsidP="004F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C">
              <w:rPr>
                <w:rFonts w:ascii="Times New Roman" w:hAnsi="Times New Roman" w:cs="Times New Roman"/>
                <w:sz w:val="24"/>
                <w:szCs w:val="24"/>
              </w:rPr>
              <w:t>Капитальн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30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B3081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B3081C"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3081C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3081C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99" w:type="pct"/>
            <w:shd w:val="clear" w:color="auto" w:fill="auto"/>
          </w:tcPr>
          <w:p w:rsidR="00F41F94" w:rsidRPr="00754F5E" w:rsidRDefault="00F41F94" w:rsidP="00F04A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F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E44583" w:rsidRDefault="00F41F94" w:rsidP="00F04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E44583" w:rsidRDefault="00F41F94" w:rsidP="005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4 000,0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E44583" w:rsidRDefault="00F41F94" w:rsidP="005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4 000,0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E44583" w:rsidRDefault="00F41F94" w:rsidP="005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Default="00F41F94" w:rsidP="005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:rsidR="00F41F94" w:rsidRPr="00E44583" w:rsidRDefault="00F41F94" w:rsidP="005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E44583" w:rsidRDefault="00F41F94" w:rsidP="005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«УЖКХ» </w:t>
            </w:r>
          </w:p>
        </w:tc>
      </w:tr>
      <w:tr w:rsidR="00F41F94" w:rsidRPr="00A7559D" w:rsidTr="00F04A34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F41F94" w:rsidRPr="00BC16AE" w:rsidRDefault="00F41F94" w:rsidP="004F43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AE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57</w:t>
            </w:r>
            <w:r w:rsidRPr="00BC16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дороги </w:t>
            </w:r>
            <w:r w:rsidRPr="00BC16AE">
              <w:rPr>
                <w:rFonts w:ascii="Times New Roman" w:hAnsi="Times New Roman" w:cs="Times New Roman"/>
                <w:sz w:val="24"/>
                <w:szCs w:val="24"/>
              </w:rPr>
              <w:t>между домами бывшая ул. Больничная</w:t>
            </w:r>
          </w:p>
        </w:tc>
        <w:tc>
          <w:tcPr>
            <w:tcW w:w="1599" w:type="pct"/>
            <w:shd w:val="clear" w:color="auto" w:fill="auto"/>
          </w:tcPr>
          <w:p w:rsidR="00F41F94" w:rsidRPr="00BC16AE" w:rsidRDefault="00F41F94" w:rsidP="00F04A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1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BC16AE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AE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BC16AE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AE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BC16AE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BC16AE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A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BC16AE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AE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57</w:t>
            </w:r>
          </w:p>
          <w:p w:rsidR="00F41F94" w:rsidRPr="00A7559D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Восстанов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ливнев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Реконструкция и развитие системы ливневой канализации в городе Бердске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57</w:t>
            </w:r>
          </w:p>
          <w:p w:rsidR="00F41F94" w:rsidRPr="00A7559D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Капитальн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по ул. Островского от ул. Свердлова до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Первомайской</w:t>
            </w:r>
            <w:proofErr w:type="gramEnd"/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Некрасова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дор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ожного покрытия ул. Некрасова (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«Комплексное 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Некрасова</w:t>
            </w:r>
          </w:p>
          <w:p w:rsidR="00F41F94" w:rsidRPr="00A7559D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личное освещение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ГорСвест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Некрасова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Ремонт ливневой канализации</w:t>
            </w:r>
          </w:p>
        </w:tc>
        <w:tc>
          <w:tcPr>
            <w:tcW w:w="1599" w:type="pct"/>
            <w:shd w:val="clear" w:color="auto" w:fill="auto"/>
          </w:tcPr>
          <w:p w:rsidR="00F41F94" w:rsidRPr="00C71D9D" w:rsidRDefault="00F41F94" w:rsidP="00502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Муниципальная программа «Развитие жилищно-коммунального комплекса города Бердска». В </w:t>
            </w:r>
            <w:proofErr w:type="gramStart"/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</w:t>
            </w:r>
            <w:proofErr w:type="gramEnd"/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которой входит подпрограмма «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Реконструкция и развитие системы ливневой канализации в городе Бердске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A7559D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16. Депутат Захаров Владимир Юрьевич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Пушкина, 1-30</w:t>
            </w:r>
          </w:p>
          <w:p w:rsidR="00F41F94" w:rsidRPr="00A7559D" w:rsidRDefault="004F43D0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дренажны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колодц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«Охрана окружающей среды»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Молодежный, ул. Боровая</w:t>
            </w:r>
          </w:p>
          <w:p w:rsidR="00F41F94" w:rsidRPr="00A7559D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Обустройство маршрута для скандинавской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 xml:space="preserve"> ходьбы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вдоль сосновой и пихтовой рощи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3</w:t>
            </w:r>
          </w:p>
          <w:p w:rsidR="00F41F94" w:rsidRPr="00A7559D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Обустро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йство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парков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  около школы № 3 по адресу ул. Кутузова, 34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A7559D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Округ № 17. Депутат </w:t>
            </w:r>
            <w:proofErr w:type="spellStart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Мукасеев</w:t>
            </w:r>
            <w:proofErr w:type="spellEnd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Александр Владимирович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Майская, 14</w:t>
            </w:r>
          </w:p>
          <w:p w:rsidR="00F41F94" w:rsidRPr="00A7559D" w:rsidRDefault="00F41F9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Отсып</w:t>
            </w:r>
            <w:r w:rsidR="004F43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а щебнем дорогу ул.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Искитимская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ул. Урицкого до ул. Майская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Льва Максимова, 9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Восстановление разбитого дорожного полотна по ул. Льва Максимова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Льва Максимова, 9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Освещение ул. Льва Максимова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Льва Максимова, 9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Строительство дороги по ул. Павлова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Льва Максимова, 9</w:t>
            </w:r>
          </w:p>
          <w:p w:rsidR="00F41F94" w:rsidRPr="00A7559D" w:rsidRDefault="004F43D0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и отсып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а ул. Льва Максимова, со стороны ул. Рогачева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Защитников Отечества, ул. </w:t>
            </w: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Славянская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Благодатная, </w:t>
            </w:r>
          </w:p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Рождественская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свещение улиц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«Развитие жилищно-коммуналь</w:t>
            </w:r>
            <w:r w:rsidR="004F4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ного комплекса города </w:t>
            </w:r>
            <w:r w:rsidR="004F4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Бердска» 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1 280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1 280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E8539B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9B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E8539B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E853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Защитников Отечества, ул. </w:t>
            </w: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Славянская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Благодатная, </w:t>
            </w:r>
          </w:p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Рождественская</w:t>
            </w:r>
          </w:p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Лучистая</w:t>
            </w:r>
            <w:proofErr w:type="gramEnd"/>
          </w:p>
        </w:tc>
        <w:tc>
          <w:tcPr>
            <w:tcW w:w="1599" w:type="pct"/>
            <w:shd w:val="clear" w:color="auto" w:fill="auto"/>
          </w:tcPr>
          <w:p w:rsidR="00F41F94" w:rsidRPr="00E8539B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Защитников Отечества, ул. </w:t>
            </w: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Славянская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Благодатная, </w:t>
            </w:r>
          </w:p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Рождественская</w:t>
            </w:r>
          </w:p>
          <w:p w:rsidR="00F41F94" w:rsidRPr="00A7559D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мочный ремонт улиц  8 квартала м-на Южный</w:t>
            </w:r>
          </w:p>
        </w:tc>
        <w:tc>
          <w:tcPr>
            <w:tcW w:w="1599" w:type="pct"/>
            <w:shd w:val="clear" w:color="auto" w:fill="auto"/>
          </w:tcPr>
          <w:p w:rsidR="00F41F94" w:rsidRPr="00E8539B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Защитников Отечества, ул. </w:t>
            </w: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Славянская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Благодатная, </w:t>
            </w:r>
          </w:p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Рождественская</w:t>
            </w:r>
          </w:p>
          <w:p w:rsidR="00F41F94" w:rsidRPr="00A7559D" w:rsidRDefault="004F43D0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ланировк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 ул. Поэта Сорокина (от ул. Рогачева до ул. Павлова) и ул. Павлова (</w:t>
            </w:r>
            <w:proofErr w:type="gramStart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Лучистая до Ключевая)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Урицкого, 70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 по ул. Урицкого (от ул. Павлова до ул. Рогачева нет ни одного фонаря)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«Развитие 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жилищно-коммунального комплекса города Бердска» подпрограмма «Развитие сетей наружного ули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E8539B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9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E85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8539B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E853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Урицкого, 70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Очистка и нарезка траншей для стока талых и дождевых вод с ул. Урицкого в арык на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Красноармейскую</w:t>
            </w:r>
            <w:proofErr w:type="gramEnd"/>
          </w:p>
        </w:tc>
        <w:tc>
          <w:tcPr>
            <w:tcW w:w="1599" w:type="pct"/>
            <w:shd w:val="clear" w:color="auto" w:fill="auto"/>
          </w:tcPr>
          <w:p w:rsidR="00F41F94" w:rsidRPr="00E8539B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Искитимская</w:t>
            </w:r>
            <w:proofErr w:type="spell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, 38</w:t>
            </w:r>
          </w:p>
          <w:p w:rsidR="00F41F94" w:rsidRPr="00A7559D" w:rsidRDefault="004F43D0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дороги от ул. </w:t>
            </w:r>
            <w:proofErr w:type="spellStart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Искитимская</w:t>
            </w:r>
            <w:proofErr w:type="spell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 ул. Павлова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Искитимская</w:t>
            </w:r>
            <w:proofErr w:type="spell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, 38</w:t>
            </w:r>
          </w:p>
          <w:p w:rsidR="00F41F94" w:rsidRPr="00A7559D" w:rsidRDefault="004F43D0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от мусора и бурьяна поле, где была афганская стоянка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Водосточная, 13</w:t>
            </w:r>
          </w:p>
          <w:p w:rsidR="00F41F94" w:rsidRPr="00A7559D" w:rsidRDefault="00AD0936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по понижению уровня грунтовых вод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«Охрана окружающей среды»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27 000,00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27 000,00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Урицкого, 40</w:t>
            </w:r>
          </w:p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свещение ул. Урицкого с № 34 до конца улицы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Пер. Прохладный, 7</w:t>
            </w:r>
          </w:p>
          <w:p w:rsidR="00F41F94" w:rsidRPr="00A7559D" w:rsidRDefault="00F41F9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Асфальтирова</w:t>
            </w:r>
            <w:r w:rsidR="00AD09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Ключевая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 выездом на ул. Пионерская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программа Новосибирской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«Развитие автомобильных дорог регионального, межмуниципального и местного значения в Новосибирской области»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Рогачева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Ключевая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«УКС»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Пер. Прохладный, 7</w:t>
            </w:r>
          </w:p>
          <w:p w:rsidR="00F41F94" w:rsidRPr="00A7559D" w:rsidRDefault="00AD0936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Льва Максимова от ул. Рогачева до ул. Павлова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Российская (от ул. Павлова до ул. Рогачева)</w:t>
            </w:r>
          </w:p>
          <w:p w:rsidR="00F41F94" w:rsidRPr="00A7559D" w:rsidRDefault="00F41F9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Осве</w:t>
            </w:r>
            <w:r w:rsidR="00AD0936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улицу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Российская (от ул. Павлова до ул. Рогачева)</w:t>
            </w:r>
          </w:p>
          <w:p w:rsidR="00F41F94" w:rsidRPr="00A7559D" w:rsidRDefault="00AD0936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для безопасного подхода к школам №13 и №6</w:t>
            </w:r>
          </w:p>
        </w:tc>
        <w:tc>
          <w:tcPr>
            <w:tcW w:w="1599" w:type="pct"/>
            <w:shd w:val="clear" w:color="auto" w:fill="auto"/>
          </w:tcPr>
          <w:p w:rsidR="00F41F94" w:rsidRPr="00E8539B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 дома 9 до 39)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дороги по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 дома 9 до 39)</w:t>
            </w:r>
          </w:p>
          <w:p w:rsidR="00F41F94" w:rsidRPr="00A7559D" w:rsidRDefault="00AD0936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дороги со стороны ул. Пионерская 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ул. Ключевая (въезд на </w:t>
            </w:r>
            <w:proofErr w:type="gramStart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Южный)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«Комплексное развитие систем дорожной инфраструктуры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 дома 9 до 39)</w:t>
            </w:r>
          </w:p>
          <w:p w:rsidR="00F41F94" w:rsidRPr="00A7559D" w:rsidRDefault="00AD0936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дороги по ул. Павлова (пересечение ул. Лучистая до пересечения с ул. Ключевая)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Победная</w:t>
            </w:r>
          </w:p>
          <w:p w:rsidR="00F41F94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Асфальтирова</w:t>
            </w:r>
            <w:r w:rsidR="00AD09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Рогачева от ул. Ключевая до ул. Космическая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F94" w:rsidRPr="00A7559D" w:rsidRDefault="00AD0936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по ул. Рогачева, вдоль тротуара высадить деревья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Рогачева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Ключевая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«УПР» (деревья)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Победная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Строительство улицы поэта Сорокина от ул. Рогачева до ул. Павлова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Пролетарская</w:t>
            </w:r>
          </w:p>
          <w:p w:rsidR="00F41F94" w:rsidRPr="00A7559D" w:rsidRDefault="00AD0936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ерекрытие в траншее стоков, скос травы 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Искитимская</w:t>
            </w:r>
            <w:proofErr w:type="spell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, 5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свещение ул.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Искитимская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 14,20 (2 фонаря)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«Развитие жилищно-коммунального комплекса города Бердска» подпрограмма «Развитие сетей 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наружного ули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Искитимская</w:t>
            </w:r>
            <w:proofErr w:type="spell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, 5</w:t>
            </w:r>
          </w:p>
          <w:p w:rsidR="00F41F94" w:rsidRPr="00A7559D" w:rsidRDefault="00AD0936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по понижению уровня грунтовых вод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«Охрана окружающей среды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27 000,00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27 000,00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40 лет Октября</w:t>
            </w:r>
          </w:p>
          <w:p w:rsidR="00F41F94" w:rsidRPr="00A7559D" w:rsidRDefault="00F41F9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="00AD0936">
              <w:rPr>
                <w:rFonts w:ascii="Times New Roman" w:hAnsi="Times New Roman" w:cs="Times New Roman"/>
                <w:sz w:val="24"/>
                <w:szCs w:val="24"/>
              </w:rPr>
              <w:t>йство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улиц</w:t>
            </w:r>
            <w:r w:rsidR="00AD09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0936">
              <w:rPr>
                <w:rFonts w:ascii="Times New Roman" w:hAnsi="Times New Roman" w:cs="Times New Roman"/>
                <w:sz w:val="24"/>
                <w:szCs w:val="24"/>
              </w:rPr>
              <w:t>отсыпка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галь</w:t>
            </w:r>
            <w:r w:rsidR="00AD0936">
              <w:rPr>
                <w:rFonts w:ascii="Times New Roman" w:hAnsi="Times New Roman" w:cs="Times New Roman"/>
                <w:sz w:val="24"/>
                <w:szCs w:val="24"/>
              </w:rPr>
              <w:t xml:space="preserve">кой, асфальтной крошкой, либо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асфальтирова</w:t>
            </w:r>
            <w:r w:rsidR="00AD09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A7559D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18. Депутат </w:t>
            </w:r>
            <w:proofErr w:type="spellStart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Бухаров</w:t>
            </w:r>
            <w:proofErr w:type="spellEnd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Андрей Александрович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Павлова, 4/1</w:t>
            </w:r>
          </w:p>
          <w:p w:rsidR="00F41F94" w:rsidRPr="00A7559D" w:rsidRDefault="00AD0936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ливнев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вдоль домов по ул. </w:t>
            </w:r>
            <w:r w:rsidR="00F41F94">
              <w:rPr>
                <w:rFonts w:ascii="Times New Roman" w:hAnsi="Times New Roman" w:cs="Times New Roman"/>
                <w:sz w:val="24"/>
                <w:szCs w:val="24"/>
              </w:rPr>
              <w:t xml:space="preserve">Павлова, 4/1 и ул. Павлова, 2/2 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«Комплекс Павловский»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«Реконструкция и развитие системы ливневой канализации в г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11 000,00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11 000,00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A7559D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19. Депутат Шаталов Алексей Геннадьевич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Гагарина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Провести освещение ул. Гагарина, Мира, Октябрьская, Партизанская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1 440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1 440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181B9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Гагарина</w:t>
            </w:r>
          </w:p>
          <w:p w:rsidR="00F41F94" w:rsidRPr="00A7559D" w:rsidRDefault="00AD0936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ебенение</w:t>
            </w:r>
            <w:proofErr w:type="spell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Мира, Октябрьская, Партизанская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Гагарина</w:t>
            </w:r>
          </w:p>
          <w:p w:rsidR="00F41F94" w:rsidRPr="00A7559D" w:rsidRDefault="00AD0936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аботы по понижению уровня грунтовых вод ул. Рабочая, Гагарина, Мира, Октябрьская, Березовая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«Охрана окружающей среды»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A7559D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20. Депутат Постников Владимир Александрович</w:t>
            </w:r>
          </w:p>
        </w:tc>
      </w:tr>
      <w:tr w:rsidR="00F41F94" w:rsidRPr="00A7559D" w:rsidTr="00587415">
        <w:trPr>
          <w:trHeight w:val="310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117</w:t>
            </w:r>
          </w:p>
          <w:p w:rsidR="00F41F94" w:rsidRPr="00A7559D" w:rsidRDefault="00AD0936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урн вдоль пешеходных дорожек по ул. Красная Сибирь, Лунная и т.д.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103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Строительство тротуара от остановки «Зеленая Роща» до «Санаторий «Сибиряк»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24,</w:t>
            </w:r>
          </w:p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113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моста через р. Раздельная 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95 000,00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95 000,00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18</w:t>
            </w:r>
          </w:p>
          <w:p w:rsidR="00F41F94" w:rsidRPr="00A7559D" w:rsidRDefault="00AD0936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автодороги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трассы Р-256 до м-нов </w:t>
            </w:r>
            <w:proofErr w:type="gramStart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Белокаменный</w:t>
            </w:r>
            <w:proofErr w:type="gram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и Раздольный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22</w:t>
            </w:r>
          </w:p>
          <w:p w:rsidR="00F41F94" w:rsidRPr="00A7559D" w:rsidRDefault="00AD0936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придомовой 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ливневой канализации от дома ул. Лунная, 22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«Развитие жилищно-коммунального комплекса города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Бердска» подпрограмма «Реконструкция и развитие системы ливневой канализации в г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22</w:t>
            </w:r>
          </w:p>
          <w:p w:rsidR="00F41F94" w:rsidRPr="00A7559D" w:rsidRDefault="00AD0936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» к школе № 13 со стороны дома ул. Лунная, 19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21</w:t>
            </w:r>
          </w:p>
          <w:p w:rsidR="00F41F94" w:rsidRPr="00A7559D" w:rsidRDefault="00F41F9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AD093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AD09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по поводу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ливневки</w:t>
            </w:r>
            <w:proofErr w:type="spellEnd"/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«Реконструкция и развитие системы ливневой канализации в г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13,</w:t>
            </w:r>
          </w:p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122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Ремонт и реконструкция школьного стадиона: беговая дорожка, футбольное поле, волейбольная и баскетбольная площадки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E87870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70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22</w:t>
            </w:r>
          </w:p>
          <w:p w:rsidR="00F41F94" w:rsidRPr="00E87870" w:rsidRDefault="00AD0936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1F94" w:rsidRPr="00E87870">
              <w:rPr>
                <w:rFonts w:ascii="Times New Roman" w:hAnsi="Times New Roman" w:cs="Times New Roman"/>
                <w:sz w:val="24"/>
                <w:szCs w:val="24"/>
              </w:rPr>
              <w:t>ополнительное освещение от ул. Рогачева до светофора</w:t>
            </w:r>
          </w:p>
        </w:tc>
        <w:tc>
          <w:tcPr>
            <w:tcW w:w="1599" w:type="pct"/>
            <w:shd w:val="clear" w:color="auto" w:fill="auto"/>
          </w:tcPr>
          <w:p w:rsidR="00F41F94" w:rsidRPr="00E87870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E87870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70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E87870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70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E87870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7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E87870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7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70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E87870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E87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22</w:t>
            </w:r>
          </w:p>
          <w:p w:rsidR="00F41F94" w:rsidRPr="00A7559D" w:rsidRDefault="00AD0936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Асфальтировать дорогу 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магазину «Магнит» от ул. Рогачева, 22.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«Комплексное развитие систем дорожной инфраструктуры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122</w:t>
            </w:r>
          </w:p>
          <w:p w:rsidR="00F41F94" w:rsidRPr="00A7559D" w:rsidRDefault="00AD0936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полотн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по ул. Красная Сибирь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118</w:t>
            </w:r>
          </w:p>
          <w:p w:rsidR="00F41F94" w:rsidRPr="00A7559D" w:rsidRDefault="00F41F9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спортивно-тренажерной площадки на территории возле дома ул. Красная Сибирь, 118 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118</w:t>
            </w:r>
          </w:p>
          <w:p w:rsidR="00F41F94" w:rsidRPr="00A7559D" w:rsidRDefault="00AD0936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лагоустройство территории с торца дома ул. Красная Сибирь, 118 к ТД «Березовый» после демонтажа торгового киоска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ЦМУ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124</w:t>
            </w:r>
          </w:p>
          <w:p w:rsidR="00F41F94" w:rsidRPr="00A7559D" w:rsidRDefault="00F41F9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AD093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 w:rsidR="00AD09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 ливневым колодцем 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«Реконструкция и развитие системы ливневой канализации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124</w:t>
            </w:r>
          </w:p>
          <w:p w:rsidR="00F41F94" w:rsidRPr="00A7559D" w:rsidRDefault="00F41F9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AD093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лавоч</w:t>
            </w:r>
            <w:r w:rsidR="00AD09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 на ул. Лунная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УЖКХ</w:t>
            </w:r>
          </w:p>
        </w:tc>
      </w:tr>
      <w:tr w:rsidR="00F41F94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A7559D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21. Депутат Белова Елена Викторовна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</w:t>
            </w:r>
          </w:p>
          <w:p w:rsidR="00F41F94" w:rsidRPr="00A7559D" w:rsidRDefault="00F41F94" w:rsidP="0005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="0005465C">
              <w:rPr>
                <w:rFonts w:ascii="Times New Roman" w:hAnsi="Times New Roman" w:cs="Times New Roman"/>
                <w:sz w:val="24"/>
                <w:szCs w:val="24"/>
              </w:rPr>
              <w:t>а остановочного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павильон</w:t>
            </w:r>
            <w:r w:rsidR="000546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на остановке «Микрорайон» в сторону центра города 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</w:t>
            </w:r>
          </w:p>
          <w:p w:rsidR="00F41F94" w:rsidRPr="00A7559D" w:rsidRDefault="0005465C" w:rsidP="0005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парковочны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мест у детского сада «Искорка»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униципальную программу «Комплексное развитие систем дорожной инфраструктуры города Бердска» </w:t>
            </w:r>
          </w:p>
          <w:p w:rsidR="00F41F94" w:rsidRPr="00A7559D" w:rsidRDefault="00F41F94" w:rsidP="005026B4">
            <w:pPr>
              <w:numPr>
                <w:ilvl w:val="0"/>
                <w:numId w:val="3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</w:t>
            </w:r>
          </w:p>
          <w:p w:rsidR="00F41F94" w:rsidRPr="00A7559D" w:rsidRDefault="0005465C" w:rsidP="0005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дополнительные парковочны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мест для школы № 11 со стороны остановки «Микрорайон»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numPr>
                <w:ilvl w:val="0"/>
                <w:numId w:val="3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Муниципальную программу «Комплексное развитие систем дорожной инфраструктуры города Бердска» </w:t>
            </w:r>
          </w:p>
          <w:p w:rsidR="00F41F94" w:rsidRPr="00A7559D" w:rsidRDefault="00F41F94" w:rsidP="005026B4">
            <w:pPr>
              <w:numPr>
                <w:ilvl w:val="0"/>
                <w:numId w:val="3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D254E1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D254E1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05465C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65C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</w:t>
            </w:r>
          </w:p>
          <w:p w:rsidR="00F41F94" w:rsidRPr="0005465C" w:rsidRDefault="00F41F94" w:rsidP="00054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65C">
              <w:rPr>
                <w:rFonts w:ascii="Times New Roman" w:hAnsi="Times New Roman" w:cs="Times New Roman"/>
                <w:sz w:val="24"/>
                <w:szCs w:val="24"/>
              </w:rPr>
              <w:t>Осве</w:t>
            </w:r>
            <w:r w:rsidR="0005465C" w:rsidRPr="0005465C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Pr="0005465C">
              <w:rPr>
                <w:rFonts w:ascii="Times New Roman" w:hAnsi="Times New Roman" w:cs="Times New Roman"/>
                <w:sz w:val="24"/>
                <w:szCs w:val="24"/>
              </w:rPr>
              <w:t xml:space="preserve"> проезж</w:t>
            </w:r>
            <w:r w:rsidR="0005465C" w:rsidRPr="0005465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5465C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 w:rsidR="0005465C" w:rsidRPr="000546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465C">
              <w:rPr>
                <w:rFonts w:ascii="Times New Roman" w:hAnsi="Times New Roman" w:cs="Times New Roman"/>
                <w:sz w:val="24"/>
                <w:szCs w:val="24"/>
              </w:rPr>
              <w:t xml:space="preserve"> вдоль домов 2,3,4 ул. Микрорайон (от ул. Рогачева до ул. Лунная)</w:t>
            </w:r>
          </w:p>
        </w:tc>
        <w:tc>
          <w:tcPr>
            <w:tcW w:w="1599" w:type="pct"/>
            <w:shd w:val="clear" w:color="auto" w:fill="auto"/>
          </w:tcPr>
          <w:p w:rsidR="00F41F94" w:rsidRPr="0005465C" w:rsidRDefault="00B6236A" w:rsidP="005026B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05465C" w:rsidRDefault="00B6236A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5C">
              <w:rPr>
                <w:rFonts w:ascii="Times New Roman" w:hAnsi="Times New Roman" w:cs="Times New Roman"/>
                <w:sz w:val="24"/>
                <w:szCs w:val="24"/>
              </w:rPr>
              <w:t>755,00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05465C" w:rsidRDefault="00B6236A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5C">
              <w:rPr>
                <w:rFonts w:ascii="Times New Roman" w:hAnsi="Times New Roman" w:cs="Times New Roman"/>
                <w:sz w:val="24"/>
                <w:szCs w:val="24"/>
              </w:rPr>
              <w:t>755,00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05465C" w:rsidRDefault="00B6236A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5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05465C" w:rsidRDefault="00B6236A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5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05465C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5C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05465C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0546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МБДОУ ДС № 28 «Огонек»</w:t>
            </w:r>
          </w:p>
          <w:p w:rsidR="00F41F94" w:rsidRPr="00A7559D" w:rsidRDefault="00F41F94" w:rsidP="0005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Восстанов</w:t>
            </w:r>
            <w:r w:rsidR="0005465C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уличн</w:t>
            </w:r>
            <w:r w:rsidR="0005465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 w:rsidR="000546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детского сада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F04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F04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126</w:t>
            </w:r>
          </w:p>
          <w:p w:rsidR="00F41F94" w:rsidRPr="00A7559D" w:rsidRDefault="0005465C" w:rsidP="0005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в роще за «Вымпелом»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8</w:t>
            </w:r>
          </w:p>
          <w:p w:rsidR="00F41F94" w:rsidRPr="00A7559D" w:rsidRDefault="00F41F94" w:rsidP="00054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Обустро</w:t>
            </w:r>
            <w:r w:rsidR="0005465C">
              <w:rPr>
                <w:rFonts w:ascii="Times New Roman" w:hAnsi="Times New Roman" w:cs="Times New Roman"/>
                <w:sz w:val="24"/>
                <w:szCs w:val="24"/>
              </w:rPr>
              <w:t>йство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 w:rsidR="0005465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="0005465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 w:rsidR="000546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 напротив домов Микрорайон 1-9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(тренажеры, каток, общую детскую площадку)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3 40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3 40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</w:t>
            </w:r>
          </w:p>
          <w:p w:rsidR="00F41F94" w:rsidRPr="00A7559D" w:rsidRDefault="00836998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емонт дороги на въезде к дому №3 ул. Микрорайон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6</w:t>
            </w:r>
          </w:p>
          <w:p w:rsidR="00F41F94" w:rsidRPr="00A7559D" w:rsidRDefault="00836998" w:rsidP="00836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дома до магазина «Мария-Ра» ул. Лунная, 8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</w:t>
            </w:r>
          </w:p>
          <w:p w:rsidR="00F41F94" w:rsidRPr="00A7559D" w:rsidRDefault="00F41F94" w:rsidP="00836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83699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урн вдоль пешеходного тротуара ул. Боровая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8</w:t>
            </w:r>
          </w:p>
          <w:p w:rsidR="00F41F94" w:rsidRPr="00A7559D" w:rsidRDefault="00836998" w:rsidP="00836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поликлинику №2 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вдоль парковки нового храма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8</w:t>
            </w:r>
          </w:p>
          <w:p w:rsidR="00F41F94" w:rsidRPr="00A7559D" w:rsidRDefault="00F41F94" w:rsidP="004E1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4E1A3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лавоч</w:t>
            </w:r>
            <w:r w:rsidR="004E1A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4E1A3B">
              <w:rPr>
                <w:rFonts w:ascii="Times New Roman" w:hAnsi="Times New Roman" w:cs="Times New Roman"/>
                <w:sz w:val="24"/>
                <w:szCs w:val="24"/>
              </w:rPr>
              <w:t>вдоль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пешеходной дорожки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 поликлинику № 2 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10</w:t>
            </w:r>
          </w:p>
          <w:p w:rsidR="00F41F94" w:rsidRPr="00A7559D" w:rsidRDefault="00F41F94" w:rsidP="004E1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Восстанов</w:t>
            </w:r>
            <w:r w:rsidR="004E1A3B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 w:rsidR="004E1A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для пешеходов с торца Рогачева, 10 к пешеходному переходу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14</w:t>
            </w:r>
          </w:p>
          <w:p w:rsidR="00F41F94" w:rsidRPr="00A7559D" w:rsidRDefault="007A1F68" w:rsidP="007A1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и осве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ул. Рогачева, 16 к детскому саду №21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1, 4,5,6,7,8,</w:t>
            </w:r>
          </w:p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14</w:t>
            </w:r>
          </w:p>
          <w:p w:rsidR="00F41F94" w:rsidRPr="00A7559D" w:rsidRDefault="007A1F68" w:rsidP="007A1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емонт дороги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«Микрорайон» до дет</w:t>
            </w:r>
            <w:proofErr w:type="gramStart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ада «Искорка».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1, 4,5,6,7,8,</w:t>
            </w:r>
          </w:p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14</w:t>
            </w:r>
          </w:p>
          <w:p w:rsidR="00F41F94" w:rsidRPr="00A7559D" w:rsidRDefault="007A1F68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и осве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от остановки «Микрорайон» к школе №11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A7559D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22. Депутат Осин Алексей Викторович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130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между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домами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л. Красная Сибирь, 130, 128,132,136/1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130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береговых линий от водозабора № 1 до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Бердской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косы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НСО «Охрана окружающей среды и рациональное использование природных ресурсов»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2</w:t>
            </w:r>
          </w:p>
          <w:p w:rsidR="00F41F94" w:rsidRPr="00A7559D" w:rsidRDefault="00F41F94" w:rsidP="007A1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Обустро</w:t>
            </w:r>
            <w:r w:rsidR="007A1F68">
              <w:rPr>
                <w:rFonts w:ascii="Times New Roman" w:hAnsi="Times New Roman" w:cs="Times New Roman"/>
                <w:sz w:val="24"/>
                <w:szCs w:val="24"/>
              </w:rPr>
              <w:t>йство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 w:rsidR="007A1F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дома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Лунная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8 до детского сада «Огонек» с освещением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11</w:t>
            </w:r>
          </w:p>
          <w:p w:rsidR="00F41F94" w:rsidRPr="00A7559D" w:rsidRDefault="007A1F68" w:rsidP="007A1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асфальтированн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памятника до угла дома ул. </w:t>
            </w:r>
            <w:proofErr w:type="gramStart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Лунная</w:t>
            </w:r>
            <w:proofErr w:type="gramEnd"/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>, 11 со стороны первого подъезда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мках федерального проекта КГС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13 000,00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13 000,00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48А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Ремонт проезда из дома № 48А за ЦТП «Родина».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УЖКХ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44</w:t>
            </w:r>
          </w:p>
          <w:p w:rsidR="00F41F94" w:rsidRPr="00A7559D" w:rsidRDefault="00143581" w:rsidP="00143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асфальтн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1F94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F41F94">
              <w:rPr>
                <w:rFonts w:ascii="Times New Roman" w:hAnsi="Times New Roman" w:cs="Times New Roman"/>
                <w:sz w:val="24"/>
                <w:szCs w:val="24"/>
              </w:rPr>
              <w:t>поликлинике №2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143581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143581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143581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143581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143581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Микрорайон, 17,18,44, 48А, ул. Лунная, </w:t>
            </w: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становить лавочки на ул. Лунная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«Благоустройство города Бердска»</w:t>
            </w:r>
          </w:p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A7559D" w:rsidRDefault="00F41F94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Округ 23. Депутат Чуркина Людмила Ивановна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МАДОУ № 7 «</w:t>
            </w:r>
            <w:proofErr w:type="spellStart"/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Семицветик</w:t>
            </w:r>
            <w:proofErr w:type="spellEnd"/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41F94" w:rsidRPr="00A7559D" w:rsidRDefault="00F41F94" w:rsidP="005E14ED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9D">
              <w:rPr>
                <w:rFonts w:ascii="Times New Roman" w:hAnsi="Times New Roman"/>
                <w:sz w:val="24"/>
                <w:szCs w:val="24"/>
              </w:rPr>
              <w:t xml:space="preserve">Модернизация уличного освещения 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F04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F04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МБДОУ № 15 «Ручеек»</w:t>
            </w:r>
          </w:p>
          <w:p w:rsidR="00F41F94" w:rsidRPr="00A7559D" w:rsidRDefault="00F41F94" w:rsidP="00143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="001435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асфальтно</w:t>
            </w:r>
            <w:r w:rsidR="0014358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покрыти</w:t>
            </w:r>
            <w:r w:rsidR="001435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при въезде в ДОО 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МБДОУ № 15 «Ручеек»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свещение по периметру территории детского сада 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F04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F04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МБДОУ № 15 «Ручеек»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парковк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автомобильного транспорта возле территории детского сада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Ул. Микрорайон, 54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Очистка и правильная установка ливневого колодца у дома Микрорайон, 54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жилищно-коммунального комплекса города Бердска». В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входит подпрограмма «Реконструкция и развитие системы ливневой канализации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икрорайон,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22А,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42,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AA5C02" w:rsidRPr="00A7559D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муниципальной дороги и тротуара между МКД по адресу Микрорайон 42 и Микрорайон 45</w:t>
            </w: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143581" w:rsidRDefault="00AA5C02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Микрорайон, 22А, 42, 43 </w:t>
            </w:r>
          </w:p>
          <w:p w:rsidR="00AA5C02" w:rsidRPr="00A7559D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тротуара к школе № 12 от МКД Микрорайон 42 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143581" w:rsidRDefault="00AA5C02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Микрорайон, 22А, 42, 43 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лавочек и урн вдоль тротуара по ул. Лунная 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41</w:t>
            </w:r>
          </w:p>
          <w:p w:rsidR="00F41F94" w:rsidRPr="00A7559D" w:rsidRDefault="00F41F9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свещение в районе детской поликлиники и в сторону Микрорайон, 20 и Микрорайон, 22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Муниципальная программа «Развитие жилищно-коммунального комплекса города Бердска». В </w:t>
            </w:r>
            <w:proofErr w:type="gramStart"/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</w:t>
            </w:r>
            <w:proofErr w:type="gramEnd"/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которой входит подпрограмма «Развитие сетей наружного уличного освещения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94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41F94" w:rsidRPr="00A7559D" w:rsidRDefault="00F41F9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F41F94" w:rsidRPr="00A7559D" w:rsidRDefault="00F41F94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41</w:t>
            </w:r>
          </w:p>
          <w:p w:rsidR="00F41F94" w:rsidRPr="00A7559D" w:rsidRDefault="00F41F94" w:rsidP="00143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Спил аварийны</w:t>
            </w:r>
            <w:r w:rsidR="001435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дерев</w:t>
            </w:r>
            <w:r w:rsidR="00143581">
              <w:rPr>
                <w:rFonts w:ascii="Times New Roman" w:hAnsi="Times New Roman" w:cs="Times New Roman"/>
                <w:sz w:val="24"/>
                <w:szCs w:val="24"/>
              </w:rPr>
              <w:t>ьев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и топол</w:t>
            </w:r>
            <w:r w:rsidR="0014358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детского сада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9" w:type="pct"/>
            <w:shd w:val="clear" w:color="auto" w:fill="auto"/>
          </w:tcPr>
          <w:p w:rsidR="00F41F94" w:rsidRPr="00A7559D" w:rsidRDefault="00F41F94" w:rsidP="00F04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F04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41F94" w:rsidRPr="00A7559D" w:rsidRDefault="00F41F9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143581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143581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54</w:t>
            </w:r>
          </w:p>
          <w:p w:rsidR="00AA5C02" w:rsidRPr="00143581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освещение дороги к школе № 5 (за домом № 54) </w:t>
            </w:r>
          </w:p>
        </w:tc>
        <w:tc>
          <w:tcPr>
            <w:tcW w:w="1599" w:type="pct"/>
            <w:shd w:val="clear" w:color="auto" w:fill="auto"/>
          </w:tcPr>
          <w:p w:rsidR="00AA5C02" w:rsidRPr="00143581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</w:t>
            </w:r>
            <w:r w:rsidRPr="00143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  <w:p w:rsidR="00AA5C02" w:rsidRPr="00143581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143581" w:rsidRDefault="00AA5C02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143581" w:rsidRDefault="00AA5C02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143581" w:rsidRDefault="00AA5C02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143581" w:rsidRDefault="00AA5C02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A5C02" w:rsidRPr="00143581" w:rsidRDefault="00AA5C02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143581" w:rsidRDefault="00AA5C02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41</w:t>
            </w:r>
          </w:p>
          <w:p w:rsidR="00AA5C02" w:rsidRPr="00A7559D" w:rsidRDefault="00143581" w:rsidP="00143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AA5C02" w:rsidRPr="00A7559D">
              <w:rPr>
                <w:rFonts w:ascii="Times New Roman" w:hAnsi="Times New Roman" w:cs="Times New Roman"/>
                <w:sz w:val="24"/>
                <w:szCs w:val="24"/>
              </w:rPr>
              <w:t>внутриквартальн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A5C02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дороги и в районе детской поликлиники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20</w:t>
            </w:r>
          </w:p>
          <w:p w:rsidR="00AA5C02" w:rsidRPr="00A7559D" w:rsidRDefault="00143581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AA5C02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5C02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1-го подъезда к дом</w:t>
            </w:r>
            <w:r w:rsidR="00AA5C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5C02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Микрорайон, 16 через поляну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20</w:t>
            </w:r>
          </w:p>
          <w:p w:rsidR="00AA5C02" w:rsidRPr="00A7559D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между домом №15Б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орговым центром 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15</w:t>
            </w:r>
          </w:p>
          <w:p w:rsidR="00AA5C02" w:rsidRPr="00A7559D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свещение от домов 13,14,15 к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детскому саду МАДОУ №7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31</w:t>
            </w:r>
          </w:p>
          <w:p w:rsidR="00AA5C02" w:rsidRPr="00A7559D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дороги к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д/с «Ручеек» и школе №5 (тротуар,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ливневк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освещение)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A5C02" w:rsidRPr="00A7559D" w:rsidRDefault="00AA5C02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Округ № 24. Депутат </w:t>
            </w:r>
            <w:proofErr w:type="spellStart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Болтрукевич</w:t>
            </w:r>
            <w:proofErr w:type="spellEnd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Константин Владимирович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AA5C02" w:rsidRPr="00A7559D" w:rsidRDefault="00AA5C02" w:rsidP="001435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14358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 w:rsidR="0014358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</w:t>
            </w:r>
            <w:r w:rsidR="0014358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 w:rsidR="001435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(обязательно с турниками!) в районе домов Микрорайон, 22, 23,24,28,29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AA5C02" w:rsidRPr="00A7559D" w:rsidRDefault="00143581" w:rsidP="001435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5C02" w:rsidRPr="00A7559D">
              <w:rPr>
                <w:rFonts w:ascii="Times New Roman" w:hAnsi="Times New Roman" w:cs="Times New Roman"/>
                <w:sz w:val="24"/>
                <w:szCs w:val="24"/>
              </w:rPr>
              <w:t>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5C02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 торца детской поликлиники микрорайона 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AA5C02" w:rsidRPr="00A7559D" w:rsidRDefault="00AA5C02" w:rsidP="001435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14358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5-6 лавочек вдоль пешеходной дороги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Микрорайон, 15б до Поликлиники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БЭМЗа</w:t>
            </w:r>
            <w:proofErr w:type="spellEnd"/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Бердска».</w:t>
            </w:r>
          </w:p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AA5C02" w:rsidRPr="00A7559D" w:rsidRDefault="00143581" w:rsidP="001435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AA5C02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A5C02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5C02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от пешеходного перехода </w:t>
            </w:r>
            <w:r w:rsidR="00AA5C02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до поликлиники </w:t>
            </w:r>
            <w:proofErr w:type="spellStart"/>
            <w:r w:rsidR="00AA5C02" w:rsidRPr="00A7559D">
              <w:rPr>
                <w:rFonts w:ascii="Times New Roman" w:hAnsi="Times New Roman" w:cs="Times New Roman"/>
                <w:sz w:val="24"/>
                <w:szCs w:val="24"/>
              </w:rPr>
              <w:t>БЭМЗа</w:t>
            </w:r>
            <w:proofErr w:type="spellEnd"/>
            <w:r w:rsidR="00AA5C02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AA5C02" w:rsidRPr="00A7559D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Благоустройство территории за магазинами («Мясной» - «Сад-огород» - «Монетка» - «Продсиб») 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«Благоустройство города Бердска».</w:t>
            </w:r>
          </w:p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AA5C02" w:rsidRPr="00A7559D" w:rsidRDefault="00143581" w:rsidP="001435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AA5C02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A5C02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5C02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на микрорайоне от мойки машин (в районе остановки транспорта «Торговый центр») до техникума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лагоустройство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МКУ «УЖКХ»</w:t>
            </w:r>
          </w:p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AA5C02" w:rsidRPr="00A7559D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Сделать дорогу от торгового центра Микрорайона до пляжа микрорайона (через лес), отделить пешеходную дорожку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37,36,34</w:t>
            </w:r>
          </w:p>
          <w:p w:rsidR="00AA5C02" w:rsidRPr="00A7559D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 районе домов Микрорайон, 37 и 38 асфальтировать обе пешеходные дорожки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A5C02" w:rsidRPr="00A7559D" w:rsidRDefault="00AA5C02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25. Депутат </w:t>
            </w:r>
            <w:proofErr w:type="spellStart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Лапицкий</w:t>
            </w:r>
            <w:proofErr w:type="spellEnd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Семен Юрьевич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59</w:t>
            </w:r>
          </w:p>
          <w:p w:rsidR="00AA5C02" w:rsidRPr="00A7559D" w:rsidRDefault="00AA5C02" w:rsidP="00787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пешеходных тротуаров от пешеходного перехода на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87CFF">
              <w:rPr>
                <w:rFonts w:ascii="Times New Roman" w:hAnsi="Times New Roman" w:cs="Times New Roman"/>
                <w:sz w:val="24"/>
                <w:szCs w:val="24"/>
              </w:rPr>
              <w:t>ООТ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«Космическая» к школе №5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59</w:t>
            </w:r>
          </w:p>
          <w:p w:rsidR="00AA5C02" w:rsidRPr="00A7559D" w:rsidRDefault="00AA5C02" w:rsidP="00787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остановочного павильона на </w:t>
            </w:r>
            <w:r w:rsidR="00787CFF">
              <w:rPr>
                <w:rFonts w:ascii="Times New Roman" w:hAnsi="Times New Roman" w:cs="Times New Roman"/>
                <w:sz w:val="24"/>
                <w:szCs w:val="24"/>
              </w:rPr>
              <w:t>ООТ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«Космическая»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787CFF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59</w:t>
            </w:r>
          </w:p>
          <w:p w:rsidR="00AA5C02" w:rsidRPr="00A7559D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Устройство освещения вдоль тротуара за многоквартирным домом ул. Микрорайон, 54 до 59 к школе №5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ного комплекса города Бердска» 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подпрограмма «Развитие сетей наружного уличного освещения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63</w:t>
            </w:r>
          </w:p>
          <w:p w:rsidR="00AA5C02" w:rsidRPr="00A7559D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Микрорайон, 64, вдоль детского сада №2 «Дельфин» с выходом к детскому саду №15 «Ручеек»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63,</w:t>
            </w:r>
          </w:p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Первомайская, 123,125, 127А,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129,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129А,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129В,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131, 131А,131В,133</w:t>
            </w:r>
          </w:p>
          <w:p w:rsidR="00AA5C02" w:rsidRPr="00A7559D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Обустройство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тротуаров вдоль и через поле на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к школе №5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«Космическая»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«Благоустройство города Бердска»</w:t>
            </w:r>
          </w:p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594F0C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AA5C02" w:rsidRPr="00A7559D" w:rsidTr="00F41F94">
        <w:trPr>
          <w:trHeight w:val="329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A5C02" w:rsidRPr="00A7559D" w:rsidRDefault="00AA5C02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Округ № 26. Депутат</w:t>
            </w:r>
            <w:proofErr w:type="gramStart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  <w:proofErr w:type="gramEnd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олубев Владимир Алексеевич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Гранитная, 16/1</w:t>
            </w:r>
          </w:p>
          <w:p w:rsidR="00AA5C02" w:rsidRPr="00A7559D" w:rsidRDefault="00594F0C" w:rsidP="00594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AA5C02" w:rsidRPr="00A7559D">
              <w:rPr>
                <w:rFonts w:ascii="Times New Roman" w:hAnsi="Times New Roman" w:cs="Times New Roman"/>
                <w:sz w:val="24"/>
                <w:szCs w:val="24"/>
              </w:rPr>
              <w:t>ебенение</w:t>
            </w:r>
            <w:proofErr w:type="spellEnd"/>
            <w:r w:rsidR="00AA5C02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Гранитная, от 16/1 до  16/6 и 18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 МБУ ЦМУ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ЦМУ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Южный, </w:t>
            </w:r>
          </w:p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Российская, 41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Асфальтирование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Рогачева и Ключевая до ул. Пионерская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Рогачева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Ключевая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213)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Южный, </w:t>
            </w:r>
          </w:p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Российская, 41 </w:t>
            </w:r>
          </w:p>
          <w:p w:rsidR="00AA5C02" w:rsidRPr="00A7559D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Строительство пешеходных тротуаров вдоль улиц Рогачева, Ключевая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Рогачева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Ключевая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213)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54F51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51">
              <w:rPr>
                <w:rFonts w:ascii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54F51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51">
              <w:rPr>
                <w:rFonts w:ascii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AA5C02" w:rsidRPr="00BD012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Южный</w:t>
            </w:r>
          </w:p>
          <w:p w:rsidR="00AA5C02" w:rsidRPr="00BD012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тротуара по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Взлетная</w:t>
            </w:r>
            <w:proofErr w:type="gramEnd"/>
          </w:p>
        </w:tc>
        <w:tc>
          <w:tcPr>
            <w:tcW w:w="1599" w:type="pct"/>
            <w:shd w:val="clear" w:color="auto" w:fill="auto"/>
          </w:tcPr>
          <w:p w:rsidR="00AA5C02" w:rsidRPr="00BD012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B16F4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4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B16F4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4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B16F4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4"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B16F4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AA5C02" w:rsidRPr="006B16F4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B16F4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Pr="006B16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AA5C02" w:rsidRPr="00BD012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Южный</w:t>
            </w:r>
          </w:p>
          <w:p w:rsidR="00AA5C02" w:rsidRPr="007C5431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Установить ограждение </w:t>
            </w:r>
            <w:proofErr w:type="spellStart"/>
            <w:r w:rsidRPr="007C5431">
              <w:rPr>
                <w:rFonts w:ascii="Times New Roman" w:hAnsi="Times New Roman" w:cs="Times New Roman"/>
                <w:sz w:val="24"/>
                <w:szCs w:val="24"/>
              </w:rPr>
              <w:t>ливневок</w:t>
            </w:r>
            <w:proofErr w:type="spellEnd"/>
            <w:r w:rsidRPr="007C5431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proofErr w:type="gramStart"/>
            <w:r w:rsidRPr="007C5431">
              <w:rPr>
                <w:rFonts w:ascii="Times New Roman" w:hAnsi="Times New Roman" w:cs="Times New Roman"/>
                <w:sz w:val="24"/>
                <w:szCs w:val="24"/>
              </w:rPr>
              <w:t>Лунная</w:t>
            </w:r>
            <w:proofErr w:type="gramEnd"/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«Комплексное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6B16F4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6B16F4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6B16F4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6B16F4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6B16F4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4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6B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Pr="006B16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МКУ «УЖКХ»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Южный, </w:t>
            </w:r>
          </w:p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Российская, 41 </w:t>
            </w:r>
          </w:p>
          <w:p w:rsidR="00AA5C02" w:rsidRPr="00A7559D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Ямочный ремонт ул. Ключевая (от ул. Павлова до ул. Пионерская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 МБУ ЦМУ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ЦМУ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BD012F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М-н </w:t>
            </w:r>
            <w:proofErr w:type="gram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Южный</w:t>
            </w:r>
            <w:proofErr w:type="gram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11,15 кварталы</w:t>
            </w:r>
          </w:p>
          <w:p w:rsidR="00AA5C02" w:rsidRPr="00BD012F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Строительство тротуара по ул. Космическая от ул. Лунная до ул. Купца Горохова</w:t>
            </w:r>
          </w:p>
        </w:tc>
        <w:tc>
          <w:tcPr>
            <w:tcW w:w="1599" w:type="pct"/>
            <w:shd w:val="clear" w:color="auto" w:fill="auto"/>
          </w:tcPr>
          <w:p w:rsidR="00AA5C02" w:rsidRPr="00BD012F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реконструкции </w:t>
            </w:r>
            <w:proofErr w:type="spellStart"/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Космическая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0C1BB2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2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0C1BB2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2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0C1BB2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0C1BB2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2">
              <w:rPr>
                <w:rFonts w:ascii="Times New Roman" w:hAnsi="Times New Roman" w:cs="Times New Roman"/>
                <w:sz w:val="24"/>
                <w:szCs w:val="24"/>
              </w:rPr>
              <w:t xml:space="preserve">МБ </w:t>
            </w:r>
          </w:p>
          <w:p w:rsidR="00AA5C02" w:rsidRPr="000C1BB2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0C1BB2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Pr="006B16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МКУ «УЖКХ»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Южный, 9 квартал</w:t>
            </w:r>
          </w:p>
          <w:p w:rsidR="00AA5C02" w:rsidRPr="00A7559D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Отсыпка щебнем ул. Жемчужная, пер.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Утренний, Олимпийский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муниципального задания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Южный, 9 квартал</w:t>
            </w:r>
          </w:p>
          <w:p w:rsidR="00AA5C02" w:rsidRPr="00A7559D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Освещение ул. Жемчужная (участок от  ул. Российская до ул. Поэта Сорокина), пер. Ясный, Утренний, Олимпийский</w:t>
            </w:r>
            <w:proofErr w:type="gramEnd"/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AA5C02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A5C02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594F0C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F0C">
              <w:rPr>
                <w:rFonts w:ascii="Times New Roman" w:hAnsi="Times New Roman" w:cs="Times New Roman"/>
                <w:b/>
                <w:sz w:val="24"/>
                <w:szCs w:val="24"/>
              </w:rPr>
              <w:t>Ул. Гранитная, 16/1</w:t>
            </w:r>
          </w:p>
          <w:p w:rsidR="00AA5C02" w:rsidRPr="00594F0C" w:rsidRDefault="00594F0C" w:rsidP="005E1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0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линий </w:t>
            </w:r>
            <w:r w:rsidR="00AA5C02" w:rsidRPr="00594F0C">
              <w:rPr>
                <w:rFonts w:ascii="Times New Roman" w:hAnsi="Times New Roman" w:cs="Times New Roman"/>
                <w:sz w:val="24"/>
                <w:szCs w:val="24"/>
              </w:rPr>
              <w:t xml:space="preserve">наружного освещения  по </w:t>
            </w:r>
            <w:r w:rsidR="00AA5C02" w:rsidRPr="00594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gramStart"/>
            <w:r w:rsidR="00AA5C02" w:rsidRPr="00594F0C">
              <w:rPr>
                <w:rFonts w:ascii="Times New Roman" w:hAnsi="Times New Roman" w:cs="Times New Roman"/>
                <w:sz w:val="24"/>
                <w:szCs w:val="24"/>
              </w:rPr>
              <w:t>Гранитная</w:t>
            </w:r>
            <w:proofErr w:type="gramEnd"/>
            <w:r w:rsidR="00AA5C02" w:rsidRPr="00594F0C">
              <w:rPr>
                <w:rFonts w:ascii="Times New Roman" w:hAnsi="Times New Roman" w:cs="Times New Roman"/>
                <w:sz w:val="24"/>
                <w:szCs w:val="24"/>
              </w:rPr>
              <w:t>, 16/2,18,16/6.</w:t>
            </w:r>
          </w:p>
        </w:tc>
        <w:tc>
          <w:tcPr>
            <w:tcW w:w="1599" w:type="pct"/>
            <w:shd w:val="clear" w:color="auto" w:fill="auto"/>
          </w:tcPr>
          <w:p w:rsidR="00AA5C02" w:rsidRPr="00594F0C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4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«Развитие жилищно-коммунального комплекса города Бердска» подпрограмма «Развитие сетей </w:t>
            </w:r>
            <w:r w:rsidRPr="00594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наружного уличного освещения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594F0C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594F0C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0C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594F0C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0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594F0C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0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594F0C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0C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594F0C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594F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AA5C02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A5C02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594F0C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F0C">
              <w:rPr>
                <w:rFonts w:ascii="Times New Roman" w:hAnsi="Times New Roman" w:cs="Times New Roman"/>
                <w:b/>
                <w:sz w:val="24"/>
                <w:szCs w:val="24"/>
              </w:rPr>
              <w:t>Ул. Ключевая</w:t>
            </w:r>
          </w:p>
          <w:p w:rsidR="00AA5C02" w:rsidRPr="00594F0C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F0C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ул. </w:t>
            </w:r>
            <w:proofErr w:type="gramStart"/>
            <w:r w:rsidRPr="00594F0C">
              <w:rPr>
                <w:rFonts w:ascii="Times New Roman" w:hAnsi="Times New Roman" w:cs="Times New Roman"/>
                <w:sz w:val="24"/>
                <w:szCs w:val="24"/>
              </w:rPr>
              <w:t>Ключевая</w:t>
            </w:r>
            <w:proofErr w:type="gramEnd"/>
            <w:r w:rsidRPr="00594F0C">
              <w:rPr>
                <w:rFonts w:ascii="Times New Roman" w:hAnsi="Times New Roman" w:cs="Times New Roman"/>
                <w:sz w:val="24"/>
                <w:szCs w:val="24"/>
              </w:rPr>
              <w:t xml:space="preserve"> (закончить)</w:t>
            </w:r>
          </w:p>
        </w:tc>
        <w:tc>
          <w:tcPr>
            <w:tcW w:w="1599" w:type="pct"/>
            <w:shd w:val="clear" w:color="auto" w:fill="auto"/>
          </w:tcPr>
          <w:p w:rsidR="00AA5C02" w:rsidRPr="00594F0C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4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594F0C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0C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594F0C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0C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594F0C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0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594F0C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0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594F0C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0C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594F0C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594F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Южный</w:t>
            </w:r>
          </w:p>
          <w:p w:rsidR="00AA5C02" w:rsidRPr="00A7559D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дороги по ул. Взлетная (от ул. Ключевая до ул. Российская)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 МБУ ЦМУ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Южный</w:t>
            </w:r>
          </w:p>
          <w:p w:rsidR="00AA5C02" w:rsidRPr="00A7559D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Освещение ул. Взлетная (от ул. В. Бирюкова до ул. Поэта Сорокина)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Южный</w:t>
            </w:r>
          </w:p>
          <w:p w:rsidR="00AA5C02" w:rsidRPr="00A7559D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переулка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Привольный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Ключевая</w:t>
            </w:r>
          </w:p>
          <w:p w:rsidR="00AA5C02" w:rsidRPr="00A7559D" w:rsidRDefault="00AA5C02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мусорны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урн по ул. Лунная (от ул. Возрождения до ул. Белокаменная, по ул. Возрождения до ул.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Рогачева и по ул. Купца Горохова вдоль детского сада и школы)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«Комплексное развитие систем дорожной инфраструктуры г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Ключевая</w:t>
            </w:r>
          </w:p>
          <w:p w:rsidR="00AA5C02" w:rsidRPr="00A7559D" w:rsidRDefault="00594F0C" w:rsidP="00594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  <w:r w:rsidR="00AA5C02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Купца Горохова,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AA5C02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A5C02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для пешеходов к школе от ул. Белокаменная до школы, освещение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МКУ «УКС»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Гранитная</w:t>
            </w:r>
          </w:p>
          <w:p w:rsidR="00AA5C02" w:rsidRPr="00A7559D" w:rsidRDefault="00AA5C02" w:rsidP="00594F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594F0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остановочны</w:t>
            </w:r>
            <w:r w:rsidR="00594F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 по м-ну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Белокаменный</w:t>
            </w:r>
            <w:proofErr w:type="gramEnd"/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Ключевая, </w:t>
            </w: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Южный</w:t>
            </w:r>
          </w:p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пешеходных тротуаров и зоны пешеходных переходов по нечетной стороне ул. Белокаменная, ул. Лунная от Белокаменная, 47 до Первомайская, 121 для проезда детских колясок и велосипедов </w:t>
            </w:r>
            <w:proofErr w:type="gramEnd"/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345F3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Гранитная, 16/1</w:t>
            </w:r>
          </w:p>
          <w:p w:rsidR="00AA5C02" w:rsidRPr="00A345F3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тротуаров </w:t>
            </w:r>
            <w:r w:rsidRPr="00A3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ул.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Гранитная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«Благоустройство города Бердска»</w:t>
            </w:r>
          </w:p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345F3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Ключевая</w:t>
            </w:r>
          </w:p>
          <w:p w:rsidR="00AA5C02" w:rsidRPr="00A345F3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Кристальная</w:t>
            </w:r>
            <w:proofErr w:type="gramEnd"/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C02" w:rsidRPr="00A7559D" w:rsidTr="00F41F94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A5C02" w:rsidRPr="00A7559D" w:rsidRDefault="00AA5C02" w:rsidP="00F0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27. Депутат </w:t>
            </w: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Гук Константин Андреевич</w:t>
            </w:r>
          </w:p>
        </w:tc>
      </w:tr>
      <w:tr w:rsidR="00AA5C02" w:rsidRPr="00A7559D" w:rsidTr="00587415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AA5C02" w:rsidRPr="00A7559D" w:rsidRDefault="00AA5C02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Раздольный,</w:t>
            </w:r>
          </w:p>
          <w:p w:rsidR="00AA5C02" w:rsidRPr="00A7559D" w:rsidRDefault="00AA5C02" w:rsidP="005E14E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Черемушная</w:t>
            </w:r>
            <w:proofErr w:type="spellEnd"/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, 53 к. 1</w:t>
            </w:r>
          </w:p>
          <w:p w:rsidR="00AA5C02" w:rsidRPr="00A7559D" w:rsidRDefault="00AA5C02" w:rsidP="005E1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свещение по ул.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Черемушная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остановки «Микрорайон Раздольный»</w:t>
            </w:r>
          </w:p>
        </w:tc>
        <w:tc>
          <w:tcPr>
            <w:tcW w:w="1599" w:type="pct"/>
            <w:shd w:val="clear" w:color="auto" w:fill="auto"/>
          </w:tcPr>
          <w:p w:rsidR="00AA5C02" w:rsidRPr="00A7559D" w:rsidRDefault="00AA5C02" w:rsidP="0050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A5C02" w:rsidRPr="00A7559D" w:rsidRDefault="00AA5C02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16521" w:rsidRDefault="00C16521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</w:p>
    <w:p w:rsidR="00C16521" w:rsidRDefault="00C16521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</w:p>
    <w:p w:rsidR="00C16521" w:rsidRDefault="001D535D" w:rsidP="001D535D">
      <w:pPr>
        <w:pStyle w:val="a4"/>
        <w:tabs>
          <w:tab w:val="left" w:pos="1701"/>
        </w:tabs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______________</w:t>
      </w:r>
    </w:p>
    <w:p w:rsidR="001D535D" w:rsidRDefault="001D535D" w:rsidP="001D535D">
      <w:pPr>
        <w:pStyle w:val="a4"/>
        <w:jc w:val="left"/>
        <w:rPr>
          <w:rFonts w:cs="Times New Roman"/>
          <w:b w:val="0"/>
          <w:sz w:val="24"/>
          <w:szCs w:val="24"/>
        </w:rPr>
      </w:pPr>
    </w:p>
    <w:p w:rsidR="008F0CE6" w:rsidRDefault="008F0CE6" w:rsidP="001D535D">
      <w:pPr>
        <w:pStyle w:val="a4"/>
        <w:jc w:val="left"/>
        <w:rPr>
          <w:rFonts w:cs="Times New Roman"/>
          <w:b w:val="0"/>
          <w:sz w:val="24"/>
          <w:szCs w:val="24"/>
        </w:rPr>
        <w:sectPr w:rsidR="008F0CE6" w:rsidSect="00C3536B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BD012F" w:rsidRPr="00BE457B" w:rsidRDefault="00BD012F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BE457B">
        <w:rPr>
          <w:rFonts w:cs="Times New Roman"/>
          <w:b w:val="0"/>
          <w:sz w:val="24"/>
          <w:szCs w:val="24"/>
        </w:rPr>
        <w:lastRenderedPageBreak/>
        <w:t>ПРИЛОЖЕНИЕ № 2</w:t>
      </w:r>
    </w:p>
    <w:p w:rsidR="00BD012F" w:rsidRPr="00BE457B" w:rsidRDefault="00BD012F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BE457B">
        <w:rPr>
          <w:rFonts w:cs="Times New Roman"/>
          <w:b w:val="0"/>
          <w:sz w:val="24"/>
          <w:szCs w:val="24"/>
        </w:rPr>
        <w:t>к решению Совета депутатов</w:t>
      </w:r>
    </w:p>
    <w:p w:rsidR="00BD012F" w:rsidRPr="00BE457B" w:rsidRDefault="00BD012F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BE457B">
        <w:rPr>
          <w:rFonts w:cs="Times New Roman"/>
          <w:b w:val="0"/>
          <w:sz w:val="24"/>
          <w:szCs w:val="24"/>
        </w:rPr>
        <w:t xml:space="preserve">города Бердска </w:t>
      </w:r>
      <w:r>
        <w:rPr>
          <w:rFonts w:cs="Times New Roman"/>
          <w:b w:val="0"/>
          <w:sz w:val="24"/>
          <w:szCs w:val="24"/>
        </w:rPr>
        <w:t>пятого</w:t>
      </w:r>
      <w:r w:rsidRPr="00BE457B">
        <w:rPr>
          <w:rFonts w:cs="Times New Roman"/>
          <w:b w:val="0"/>
          <w:sz w:val="24"/>
          <w:szCs w:val="24"/>
        </w:rPr>
        <w:t xml:space="preserve"> созыва</w:t>
      </w:r>
    </w:p>
    <w:p w:rsidR="00BD012F" w:rsidRDefault="00EF4E81" w:rsidP="00BD012F">
      <w:pPr>
        <w:spacing w:after="0" w:line="240" w:lineRule="auto"/>
        <w:ind w:left="10620"/>
        <w:jc w:val="center"/>
        <w:rPr>
          <w:rFonts w:ascii="Times New Roman" w:hAnsi="Times New Roman"/>
          <w:sz w:val="24"/>
          <w:szCs w:val="24"/>
        </w:rPr>
      </w:pPr>
      <w:r w:rsidRPr="00BE457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17.02.2022</w:t>
      </w:r>
      <w:r w:rsidRPr="00BE457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56</w:t>
      </w:r>
    </w:p>
    <w:p w:rsidR="002557F2" w:rsidRDefault="002557F2" w:rsidP="00BD0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900" w:rsidRDefault="00A00900" w:rsidP="00BD0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57B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BD012F" w:rsidRPr="00BE457B" w:rsidRDefault="00BD012F" w:rsidP="00BD0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57B">
        <w:rPr>
          <w:rFonts w:ascii="Times New Roman" w:hAnsi="Times New Roman"/>
          <w:b/>
          <w:sz w:val="24"/>
          <w:szCs w:val="24"/>
        </w:rPr>
        <w:t>организационно-технических мероприятий исполнения наказов избирателей, данных депутатам</w:t>
      </w:r>
    </w:p>
    <w:p w:rsidR="00BD012F" w:rsidRDefault="00BD012F" w:rsidP="00BD0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57B">
        <w:rPr>
          <w:rFonts w:ascii="Times New Roman" w:hAnsi="Times New Roman"/>
          <w:b/>
          <w:sz w:val="24"/>
          <w:szCs w:val="24"/>
        </w:rPr>
        <w:t xml:space="preserve">Совета депутатов города Бердска </w:t>
      </w:r>
      <w:r>
        <w:rPr>
          <w:rFonts w:ascii="Times New Roman" w:hAnsi="Times New Roman"/>
          <w:b/>
          <w:sz w:val="24"/>
          <w:szCs w:val="24"/>
        </w:rPr>
        <w:t>пятого</w:t>
      </w:r>
      <w:r w:rsidRPr="00BE457B">
        <w:rPr>
          <w:rFonts w:ascii="Times New Roman" w:hAnsi="Times New Roman"/>
          <w:b/>
          <w:sz w:val="24"/>
          <w:szCs w:val="24"/>
        </w:rPr>
        <w:t xml:space="preserve"> созыва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791"/>
        <w:gridCol w:w="7269"/>
        <w:gridCol w:w="1564"/>
        <w:gridCol w:w="1884"/>
      </w:tblGrid>
      <w:tr w:rsidR="0040784A" w:rsidRPr="00BD012F" w:rsidTr="00997C69">
        <w:trPr>
          <w:trHeight w:val="1150"/>
          <w:tblHeader/>
        </w:trPr>
        <w:tc>
          <w:tcPr>
            <w:tcW w:w="186" w:type="pct"/>
            <w:shd w:val="clear" w:color="auto" w:fill="auto"/>
            <w:vAlign w:val="center"/>
          </w:tcPr>
          <w:p w:rsidR="0040784A" w:rsidRPr="00BD012F" w:rsidRDefault="0040784A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784A" w:rsidRPr="00BD012F" w:rsidRDefault="0040784A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58" w:type="pct"/>
            <w:shd w:val="clear" w:color="auto" w:fill="auto"/>
            <w:vAlign w:val="center"/>
          </w:tcPr>
          <w:p w:rsidR="0040784A" w:rsidRPr="00BD012F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наказа избирателей, адрес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784A" w:rsidRPr="00BD012F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реализации наказа, программа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784A" w:rsidRPr="00BD012F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40784A" w:rsidRPr="00BD012F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  <w:p w:rsidR="0040784A" w:rsidRPr="00BD012F" w:rsidRDefault="0040784A" w:rsidP="005D7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наказа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784A" w:rsidRPr="00BD012F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Ответствен-ные</w:t>
            </w:r>
            <w:proofErr w:type="spellEnd"/>
            <w:proofErr w:type="gram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реализацию наказа</w:t>
            </w:r>
          </w:p>
        </w:tc>
      </w:tr>
      <w:tr w:rsidR="0040784A" w:rsidRPr="00BD012F" w:rsidTr="00997C69">
        <w:trPr>
          <w:trHeight w:val="345"/>
          <w:tblHeader/>
        </w:trPr>
        <w:tc>
          <w:tcPr>
            <w:tcW w:w="186" w:type="pct"/>
            <w:shd w:val="clear" w:color="auto" w:fill="auto"/>
            <w:vAlign w:val="center"/>
          </w:tcPr>
          <w:p w:rsidR="0040784A" w:rsidRPr="00BD012F" w:rsidRDefault="0040784A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8" w:type="pct"/>
            <w:shd w:val="clear" w:color="auto" w:fill="auto"/>
            <w:vAlign w:val="center"/>
          </w:tcPr>
          <w:p w:rsidR="0040784A" w:rsidRPr="00BD012F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784A" w:rsidRPr="00BD012F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784A" w:rsidRPr="00BD012F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784A" w:rsidRPr="00BD012F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0784A" w:rsidRPr="005D7114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784A" w:rsidRPr="005D7114" w:rsidRDefault="0040784A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1. Депутат Овсепян </w:t>
            </w:r>
            <w:proofErr w:type="spellStart"/>
            <w:r w:rsidRPr="005D7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Мкртыч</w:t>
            </w:r>
            <w:proofErr w:type="spellEnd"/>
            <w:r w:rsidRPr="005D7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D7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Овсепович</w:t>
            </w:r>
            <w:proofErr w:type="spellEnd"/>
          </w:p>
        </w:tc>
      </w:tr>
      <w:tr w:rsidR="0040784A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784A" w:rsidRPr="005D7114" w:rsidRDefault="0040784A" w:rsidP="00A345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784A" w:rsidRPr="00BD012F" w:rsidRDefault="0040784A" w:rsidP="00BD0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40784A" w:rsidRPr="00BD012F" w:rsidRDefault="0040784A" w:rsidP="00BD0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Снос хоз. построек с внутренней стороны здания по ул. Дзержинского, 23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784A" w:rsidRPr="00BD012F" w:rsidRDefault="0040784A" w:rsidP="00BD0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принять административное решение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784A" w:rsidRPr="00A00900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784A" w:rsidRPr="00A00900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20C19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20C19" w:rsidRPr="005D7114" w:rsidRDefault="00C20C19" w:rsidP="00A345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C20C19" w:rsidRPr="00A345F3" w:rsidRDefault="00C20C19" w:rsidP="00C20C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C20C19" w:rsidRPr="00BD012F" w:rsidRDefault="00C20C19" w:rsidP="00C20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Установка спортивной площадки для подростков за домом № 18 по ул. Новосибирская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C20C19" w:rsidRPr="00BD012F" w:rsidRDefault="00C20C19" w:rsidP="00C2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C20C19" w:rsidRPr="00BD012F" w:rsidRDefault="00C20C19" w:rsidP="00C2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C20C19" w:rsidRPr="00BD012F" w:rsidRDefault="00C20C19" w:rsidP="00C2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C20C19" w:rsidRPr="00BD012F" w:rsidRDefault="00C20C19" w:rsidP="00C20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20C19" w:rsidRPr="00A00900" w:rsidRDefault="00C20C19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20C19" w:rsidRPr="00A00900" w:rsidRDefault="00C20C19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20C19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20C19" w:rsidRPr="00BD012F" w:rsidRDefault="00C20C19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2. Депутат Минин Иван Сергеевич</w:t>
            </w:r>
          </w:p>
        </w:tc>
      </w:tr>
      <w:tr w:rsidR="00C20C19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20C19" w:rsidRPr="005D7114" w:rsidRDefault="00C20C19" w:rsidP="00A345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C20C19" w:rsidRPr="00BD012F" w:rsidRDefault="00C20C19" w:rsidP="00BD0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Водобачная</w:t>
            </w:r>
            <w:proofErr w:type="spell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пер. </w:t>
            </w:r>
            <w:proofErr w:type="spell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Водобачный</w:t>
            </w:r>
            <w:proofErr w:type="spell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, ул. Заводская, ул. Огнеупорная</w:t>
            </w:r>
          </w:p>
          <w:p w:rsidR="00C20C19" w:rsidRPr="00BD012F" w:rsidRDefault="00C20C19" w:rsidP="00BD0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Пешеходный переход с пер.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Водобачный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через ул.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Водобачная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(знаки, зебра, ограничение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скорости)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C20C19" w:rsidRPr="00BD012F" w:rsidRDefault="00C20C19" w:rsidP="00BD0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рассмотрения на комиссии по Безопасности дорожного движения необходимо направить письменное заявление в свободной форме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 Решение о необходимости принимается совместно с ГИБДД.</w:t>
            </w:r>
          </w:p>
          <w:p w:rsidR="00C20C19" w:rsidRPr="00BD012F" w:rsidRDefault="00C20C19" w:rsidP="00BD0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20C19" w:rsidRPr="00A00900" w:rsidRDefault="00C20C19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20C19" w:rsidRPr="00A00900" w:rsidRDefault="00C20C19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20C19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20C19" w:rsidRPr="005D7114" w:rsidRDefault="00C20C19" w:rsidP="00A345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C20C19" w:rsidRPr="00BD012F" w:rsidRDefault="00C20C19" w:rsidP="00BD0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Водобачная</w:t>
            </w:r>
            <w:proofErr w:type="spell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пер. </w:t>
            </w:r>
            <w:proofErr w:type="spell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Водобачный</w:t>
            </w:r>
            <w:proofErr w:type="spell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, ул. Заводская, ул. Огнеупорная</w:t>
            </w:r>
          </w:p>
          <w:p w:rsidR="00C20C19" w:rsidRPr="00BD012F" w:rsidRDefault="00C20C19" w:rsidP="00830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остановочной площадки на перекрестке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Огнеупорная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Водобачная</w:t>
            </w:r>
            <w:proofErr w:type="spellEnd"/>
          </w:p>
        </w:tc>
        <w:tc>
          <w:tcPr>
            <w:tcW w:w="2412" w:type="pct"/>
            <w:shd w:val="clear" w:color="auto" w:fill="auto"/>
            <w:vAlign w:val="center"/>
          </w:tcPr>
          <w:p w:rsidR="00C20C19" w:rsidRPr="00BD012F" w:rsidRDefault="00C20C19" w:rsidP="00BD0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рассмотрения на комиссии по Безопасности дорожного движения необходимо направить письменное заявление в свободной форме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 Решение о необходимости принимается совместно с ГИБДД.</w:t>
            </w:r>
          </w:p>
          <w:p w:rsidR="00C20C19" w:rsidRPr="00BD012F" w:rsidRDefault="00C20C19" w:rsidP="00BD0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20C19" w:rsidRPr="00A00900" w:rsidRDefault="00C20C19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20C19" w:rsidRPr="00A00900" w:rsidRDefault="00C20C19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20C19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20C19" w:rsidRPr="005D7114" w:rsidRDefault="00C20C19" w:rsidP="00A345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C20C19" w:rsidRPr="002B1E13" w:rsidRDefault="00C20C19" w:rsidP="00E003AC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B1E13">
              <w:rPr>
                <w:rFonts w:ascii="Times New Roman" w:hAnsi="Times New Roman"/>
                <w:b/>
                <w:sz w:val="24"/>
                <w:szCs w:val="24"/>
              </w:rPr>
              <w:t>М-н</w:t>
            </w:r>
            <w:proofErr w:type="gramEnd"/>
            <w:r w:rsidRPr="002B1E13">
              <w:rPr>
                <w:rFonts w:ascii="Times New Roman" w:hAnsi="Times New Roman"/>
                <w:b/>
                <w:sz w:val="24"/>
                <w:szCs w:val="24"/>
              </w:rPr>
              <w:t xml:space="preserve"> Северный, 1,3,4,5,6,8,14,23</w:t>
            </w:r>
          </w:p>
          <w:p w:rsidR="00C20C19" w:rsidRPr="00BD012F" w:rsidRDefault="00C20C19" w:rsidP="00830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13">
              <w:rPr>
                <w:rFonts w:ascii="Times New Roman" w:hAnsi="Times New Roman"/>
                <w:sz w:val="24"/>
                <w:szCs w:val="24"/>
              </w:rPr>
              <w:t>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2B1E13">
              <w:rPr>
                <w:rFonts w:ascii="Times New Roman" w:hAnsi="Times New Roman"/>
                <w:sz w:val="24"/>
                <w:szCs w:val="24"/>
              </w:rPr>
              <w:t xml:space="preserve"> стоянк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B1E13">
              <w:rPr>
                <w:rFonts w:ascii="Times New Roman" w:hAnsi="Times New Roman"/>
                <w:sz w:val="24"/>
                <w:szCs w:val="24"/>
              </w:rPr>
              <w:t xml:space="preserve"> автомобилей у детского сада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C20C19" w:rsidRDefault="00C20C19" w:rsidP="00830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Детсаду №1 рассмотреть возможность оформления прав на земельный участок.</w:t>
            </w:r>
          </w:p>
          <w:p w:rsidR="00C20C19" w:rsidRPr="00BD012F" w:rsidRDefault="00C20C19" w:rsidP="00830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20C19" w:rsidRPr="00A00900" w:rsidRDefault="00C20C19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20C19" w:rsidRDefault="00C20C19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ОиМП</w:t>
            </w:r>
            <w:proofErr w:type="spellEnd"/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0C19" w:rsidRPr="00A00900" w:rsidRDefault="00C20C19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C20C19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20C19" w:rsidRPr="005D7114" w:rsidRDefault="00C20C19" w:rsidP="00C1652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C20C19" w:rsidRPr="00A345F3" w:rsidRDefault="00C20C19" w:rsidP="00C165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Северный, 19, 19/1, 19/2, 17/1, 17/2,18,18/1,15,16</w:t>
            </w:r>
          </w:p>
          <w:p w:rsidR="00C20C19" w:rsidRPr="00A345F3" w:rsidRDefault="00C20C19" w:rsidP="00C16521">
            <w:pPr>
              <w:pStyle w:val="a3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/>
                <w:sz w:val="24"/>
                <w:szCs w:val="24"/>
              </w:rPr>
              <w:t xml:space="preserve">Освещение (наружное) за домами м-н </w:t>
            </w:r>
            <w:proofErr w:type="gramStart"/>
            <w:r w:rsidRPr="00A345F3">
              <w:rPr>
                <w:rFonts w:ascii="Times New Roman" w:hAnsi="Times New Roman"/>
                <w:sz w:val="24"/>
                <w:szCs w:val="24"/>
              </w:rPr>
              <w:t>Северный</w:t>
            </w:r>
            <w:proofErr w:type="gramEnd"/>
            <w:r w:rsidRPr="00A345F3">
              <w:rPr>
                <w:rFonts w:ascii="Times New Roman" w:hAnsi="Times New Roman"/>
                <w:sz w:val="24"/>
                <w:szCs w:val="24"/>
              </w:rPr>
              <w:t>, 19 и 19/1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C20C19" w:rsidRPr="00A345F3" w:rsidRDefault="00C20C19" w:rsidP="00C16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Территория МКД, освещение через решение собственников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управляющую компанию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20C19" w:rsidRPr="00A00900" w:rsidRDefault="00C20C19" w:rsidP="00C1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20C19" w:rsidRPr="00A00900" w:rsidRDefault="00C20C19" w:rsidP="00C1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20C19" w:rsidRPr="00A00900" w:rsidRDefault="00C20C19" w:rsidP="00C1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20C19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20C19" w:rsidRPr="005D7114" w:rsidRDefault="00C20C1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C20C19" w:rsidRPr="00A345F3" w:rsidRDefault="00C20C1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Северный, 19,19/1,19/2,17/1,17/2,18,18/1,15,16</w:t>
            </w:r>
          </w:p>
          <w:p w:rsidR="00C20C19" w:rsidRPr="00A345F3" w:rsidRDefault="00C20C1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проведении размежевания земельного участка под домами м-н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, 17 и 17/2, 18 и 19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C20C19" w:rsidRDefault="00C20C1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УЗО.</w:t>
            </w:r>
          </w:p>
          <w:p w:rsidR="00C20C19" w:rsidRPr="00A345F3" w:rsidRDefault="00C20C1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Под многоквартирными жилыми домами м-н Северный 18, 18/1, 15,16 земельные участки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и сведения о границах внесены в Единый государственный реестр недвижимости. Под многоквартирными жилыми домами м-н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19, 19/1, 19/2, 17/1, 17/2 невозможно провести работы по межеванию земельных участков в связи с недостаточным минимальным размером земельного участка, установленного Правилами землепользования и застройки города Бердска.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20C19" w:rsidRPr="00A00900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20C19" w:rsidRPr="00A00900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  <w:p w:rsidR="00C20C19" w:rsidRPr="00A00900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C20C19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20C19" w:rsidRPr="005D7114" w:rsidRDefault="00C20C1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C20C19" w:rsidRPr="00BD012F" w:rsidRDefault="00C20C1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Северный, 19,19/1,19/2,17/1,17/2,18,18/1,15,16</w:t>
            </w:r>
          </w:p>
          <w:p w:rsidR="00C20C19" w:rsidRPr="00BD012F" w:rsidRDefault="00C20C19" w:rsidP="0083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за остановочным павильоном  м-н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17/2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C20C19" w:rsidRPr="00BD012F" w:rsidRDefault="00C20C1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20C19" w:rsidRPr="00A00900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20C19" w:rsidRPr="00A00900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20C19" w:rsidRPr="00A00900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C20C19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20C19" w:rsidRPr="00BD012F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Округ № 3. Депутат Князев Дмитрий Сергеевич</w:t>
            </w:r>
          </w:p>
        </w:tc>
      </w:tr>
      <w:tr w:rsidR="00AA56F9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5D7114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A345F3" w:rsidRDefault="00AA56F9" w:rsidP="00AA56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Красный Сокол, 17,19,21</w:t>
            </w:r>
          </w:p>
          <w:p w:rsidR="00AA56F9" w:rsidRPr="00BD012F" w:rsidRDefault="00AA56F9" w:rsidP="00AA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Разместить на муниципальной земле детскую площадку (малые игровые формы) и спортивную площадку уличных тренажеров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BD012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AA56F9" w:rsidRPr="00BD012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AA56F9" w:rsidRPr="00BD012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AA56F9" w:rsidRPr="00BD012F" w:rsidRDefault="00AA56F9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A00900" w:rsidRDefault="00AA56F9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A00900" w:rsidRDefault="00AA56F9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6F9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5D7114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A345F3" w:rsidRDefault="00AA56F9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1А</w:t>
            </w:r>
          </w:p>
          <w:p w:rsidR="00AA56F9" w:rsidRPr="00A345F3" w:rsidRDefault="00AA56F9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Во дворе дома ул. Ленина, 1А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универсальную детскую площадку (малые игровые формы)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BD012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AA56F9" w:rsidRPr="00BD012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AA56F9" w:rsidRPr="00BD012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AA56F9" w:rsidRPr="00BD012F" w:rsidRDefault="00AA56F9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A00900" w:rsidRDefault="00AA56F9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A00900" w:rsidRDefault="00AA56F9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6F9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5D7114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A345F3" w:rsidRDefault="00AA56F9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7</w:t>
            </w:r>
          </w:p>
          <w:p w:rsidR="00AA56F9" w:rsidRPr="00A345F3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Разместить на муниципальной земле детскую площадку (малые игровые формы) и спортивную площадку уличных тренажеров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BD012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AA56F9" w:rsidRPr="00BD012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AA56F9" w:rsidRPr="00BD012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AA56F9" w:rsidRPr="00BD012F" w:rsidRDefault="00AA56F9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A00900" w:rsidRDefault="00AA56F9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A00900" w:rsidRDefault="00AA56F9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6F9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5D7114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BD012F" w:rsidRDefault="00AA56F9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3</w:t>
            </w:r>
          </w:p>
          <w:p w:rsidR="00AA56F9" w:rsidRPr="00BD012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придомовую территорию по ул. Попова д. 1-6 в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программу «Комфортная городская среда»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BD012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города Бердска» необходимо:</w:t>
            </w:r>
          </w:p>
          <w:p w:rsidR="00AA56F9" w:rsidRPr="00BD012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AA56F9" w:rsidRPr="00BD012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AA56F9" w:rsidRPr="00BD012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обратиться в МКУ УЖКХ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A00900" w:rsidRDefault="00AA56F9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A00900" w:rsidRDefault="00AA56F9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6F9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5D7114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BD012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3</w:t>
            </w:r>
          </w:p>
          <w:p w:rsidR="00AA56F9" w:rsidRPr="00BD012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Установить во дворе ул. Попова д. 3,4,5,6 летнюю концертную площадку для проведения городских мероприятий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Территория МКД, за счет средств собственников, через УК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AA56F9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5D7114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BD012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9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Сделать пешеходный переход возле остановки общественного транспорта «Ул. Попова», согласно установленным требованиям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рассмотрения на комиссии по Безопасности дорожного движения необходимо направить письменное заявление в свободной форме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 Решение о необходимости принимается совместно с ГИБДД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6F9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5D7114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BD012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Красный Сокол, 16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Выделить земельный участок муниципальной земли под размещение автостоянки (придомовая территория отсутствует)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общего собрания принимается решение об обращении заинтересованного лица в администрацию города Бердска за выдачей разрешения на использование земель, без предоставления земельного участка и установлением сервитута (далее – разрешение) для благоустройства территории. Начисляется годовая плата за разрешение: 3 565,47 </w:t>
            </w:r>
            <w:r w:rsidRPr="00BD0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1,5% </w:t>
            </w:r>
            <w:r w:rsidRPr="00BD0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. (за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слугу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плата не взимается).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AA56F9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5D7114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BD012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Красный Сокол, 18,20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Выделить земельный участок муниципальной земли под размещение автостоянки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1) 2021 год утверждение проекта планировки с проектом межевания в его составе – управление градостроительства.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2) проведение кадастровых работ – юридическое лицо, ИП (по контракту) или МКУ «УКС» муниципального образования 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города Бердска;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3) направление межевых планов в государственный реестр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AA56F9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5D7114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7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Отремонтировать колодцы (3шт.), расположенные вдоль дома (находятся в аварийном состоянии)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Ремонт запланирован в летний период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AA56F9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5D7114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BD012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7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Произвести ремонт аварийной тепловой камеры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Ремонт запланирован в летний период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AA56F9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5D7114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BD012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37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межевание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прилегающей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к дому ул. Попова, 37 земельного участка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1) 2021 год утверждение проекта планировки с проектом межевания в его составе–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равление градостроительства.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2) проведение кадастровых работ – юридическое лицо, ИП (по контракту) или МКУ «УКС» муниципального образования 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города Бердска;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3) направление межевых планов в государственный реестр недвижимости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AA56F9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5D7114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BD012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11/2</w:t>
            </w:r>
          </w:p>
          <w:p w:rsidR="00AA56F9" w:rsidRPr="00BD012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Благоустроить прибрежную территорию, расположенную возле теплохода «Ремикс»</w:t>
            </w:r>
          </w:p>
          <w:p w:rsidR="00AA56F9" w:rsidRPr="00BD012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отремонтировать пирс (деревянное покрытие);</w:t>
            </w:r>
          </w:p>
          <w:p w:rsidR="00AA56F9" w:rsidRPr="00BD012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стационарных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мусорок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6F9" w:rsidRPr="00BD012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организация бесплатной парковки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Срок договора аренды земельных участков истек. Земельные участки фактически находятся в распоряжении администрации города Бердска.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Бердского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от 16.12.2020, вступившего в законную силу, признано отсутствующим право собственности ИП Илющенко на единый недвижимый комплекс Пансионат «Лесная сказка». 01.12.2021 Верховным судом принята жалоба от ИП Илющенко о признании незаконным решения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Бердского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суда. После окончания судебного спора администрацией города Бердска будет решаться вопрос о направлении в суд искового заявления об освобождении земельных участков.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AA56F9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5D7114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BD012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Попова, 11/1 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придомовую территорию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 программу «Комфортная городская среда»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 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6F9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5D7114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BD012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11/1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Вернуть земли городу, незаконно отданные предпринимателю Илющенко и сделать набережную городской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Срок договора аренды земельных участков истек. Земельные участки фактически находятся в распоряжении администрации города Бердска.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Бердского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от 16.12.2020, вступившего в законную силу, признано отсутствующим право собственности ИП Илющенко на единый недвижимый комплекс Пансионат «Лесная сказка». 01.12.2021 Верховным судом принята жалоба от ИП Илющенко о признании незаконным решения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Бердского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суда. После окончания судебного спора администрацией города Бердска будет решаться вопрос о направлении в суд искового заявления об освобождении земельных участков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A00900" w:rsidRDefault="00AA56F9" w:rsidP="00A0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AA56F9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5D7114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BD012F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ФОК «Вега»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Организация диспансерного обслуживания воспитанников спортивных школ и членов сборных команд г. Бердска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 медицинский осмотр для воспитанников спортивных школ на спортивно-оздоровительном этапе и этапе начальной подготовки (1322 человека), желающих выполнить нормативы ГТО, участников городских соревнований среди образовательных организаций с периодичностью 1 раз в год - осуществляет ГБУЗ НСО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Бердская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 медицинский осмотр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спортом на тренировочном этапе (874 человека) – организован на базе филиала ВФД в Советском районе города Новосибирска либо на базе основного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корпуса ВФД в городе Новосибирске (ул. Гоголя 3). Здесь отсутствует лабораторные обследования и ряд специалистов.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 ВФД на территории города продолжена.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ГБУЗ НСО «БЦГБ»</w:t>
            </w:r>
          </w:p>
        </w:tc>
      </w:tr>
      <w:tr w:rsidR="00AA56F9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5D7114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ФОК «Вега»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Оказать содействие в предоставлении помещения для музея «Спортивная слава г. Бердска»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Предоставить депутату СД перечень объектов муниципального имущества для рассмотрения возможности организации музея, в том числе и на площадях МКУ «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ОУМИ</w:t>
            </w:r>
          </w:p>
        </w:tc>
      </w:tr>
      <w:tr w:rsidR="00AA56F9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A56F9" w:rsidRPr="00BD012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4. Депутат Ковальский Андрей Геннадьевич</w:t>
            </w:r>
          </w:p>
        </w:tc>
      </w:tr>
      <w:tr w:rsidR="00AA56F9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5D7114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Территория санатория «</w:t>
            </w:r>
            <w:proofErr w:type="spell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Бердский</w:t>
            </w:r>
            <w:proofErr w:type="spell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», 1 ул. Ясная поляна, 14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Произвести модернизацию дороги на участке, выделив пешеходные зоны перехода, пешеходные дорожки вдоль основной дороги, поставить ограничение скорости 20 км в час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рассмотрения на комиссии по Безопасности дорожного движения необходимо направить письменное заявление в свободной форме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 Решение о необходимости принимается совместно с ГИБДД.</w:t>
            </w:r>
          </w:p>
          <w:p w:rsidR="00AA56F9" w:rsidRPr="00BD012F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A00900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AA56F9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A56F9" w:rsidRPr="00BD012F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5. Депутат Онищенко Сергей Александрович</w:t>
            </w:r>
          </w:p>
        </w:tc>
      </w:tr>
      <w:tr w:rsidR="00AA56F9" w:rsidRPr="00BD012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AA56F9" w:rsidRPr="005D7114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AA56F9" w:rsidRPr="00A345F3" w:rsidRDefault="00AA56F9" w:rsidP="00AA56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24</w:t>
            </w:r>
          </w:p>
          <w:p w:rsidR="00AA56F9" w:rsidRPr="00A7559D" w:rsidRDefault="00AA56F9" w:rsidP="00AA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Установить большой детский игровой комплекс во дворе дома по адресу ул. </w:t>
            </w:r>
            <w:proofErr w:type="gramStart"/>
            <w:r w:rsidRPr="00A345F3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A345F3">
              <w:rPr>
                <w:rFonts w:ascii="Times New Roman" w:eastAsia="Calibri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A56F9" w:rsidRPr="00BD012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AA56F9" w:rsidRPr="00BD012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  <w:bookmarkStart w:id="0" w:name="_GoBack"/>
            <w:bookmarkEnd w:id="0"/>
          </w:p>
          <w:p w:rsidR="00AA56F9" w:rsidRPr="00BD012F" w:rsidRDefault="00AA56F9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AA56F9" w:rsidRPr="00BD012F" w:rsidRDefault="00AA56F9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A56F9" w:rsidRPr="00A00900" w:rsidRDefault="00AA56F9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A56F9" w:rsidRPr="00A00900" w:rsidRDefault="00AA56F9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E87870" w:rsidRPr="00BD012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E87870" w:rsidRPr="005D7114" w:rsidRDefault="00E87870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E87870" w:rsidRPr="00A345F3" w:rsidRDefault="00E87870" w:rsidP="00E878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28А</w:t>
            </w:r>
          </w:p>
          <w:p w:rsidR="00E87870" w:rsidRPr="00A345F3" w:rsidRDefault="00E87870" w:rsidP="00E878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Благоустроить парковочный карман вдоль дома по ул. </w:t>
            </w:r>
            <w:proofErr w:type="gramStart"/>
            <w:r w:rsidRPr="00A345F3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A345F3">
              <w:rPr>
                <w:rFonts w:ascii="Times New Roman" w:eastAsia="Calibri" w:hAnsi="Times New Roman" w:cs="Times New Roman"/>
                <w:sz w:val="24"/>
                <w:szCs w:val="24"/>
              </w:rPr>
              <w:t>, 28А (заасфальтировать, установить клумбы)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E87870" w:rsidRPr="00BD012F" w:rsidRDefault="00E87870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Возможна реализация наказа в рамках участия и победы в конкурсе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получение грантов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7870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7870" w:rsidRPr="00A00900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E87870" w:rsidRPr="00BD012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E87870" w:rsidRPr="005D7114" w:rsidRDefault="00E87870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E87870" w:rsidRPr="00A345F3" w:rsidRDefault="00E87870" w:rsidP="00843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A3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Лелюха</w:t>
            </w:r>
            <w:proofErr w:type="spellEnd"/>
            <w:r w:rsidRPr="00A3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13</w:t>
            </w:r>
          </w:p>
          <w:p w:rsidR="00E87870" w:rsidRPr="00A345F3" w:rsidRDefault="00E87870" w:rsidP="00843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Установить во дворе детский спортивно-игровой комплекс по адресу ул. </w:t>
            </w:r>
            <w:proofErr w:type="spellStart"/>
            <w:r w:rsidRPr="00A345F3">
              <w:rPr>
                <w:rFonts w:ascii="Times New Roman" w:eastAsia="Calibri" w:hAnsi="Times New Roman" w:cs="Times New Roman"/>
                <w:sz w:val="24"/>
                <w:szCs w:val="24"/>
              </w:rPr>
              <w:t>Лелюха</w:t>
            </w:r>
            <w:proofErr w:type="spellEnd"/>
            <w:r w:rsidRPr="00A345F3">
              <w:rPr>
                <w:rFonts w:ascii="Times New Roman" w:eastAsia="Calibri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E87870" w:rsidRPr="00BD012F" w:rsidRDefault="00E87870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E87870" w:rsidRPr="00BD012F" w:rsidRDefault="00E87870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E87870" w:rsidRPr="00BD012F" w:rsidRDefault="00E87870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E87870" w:rsidRPr="00BD012F" w:rsidRDefault="00E87870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7870" w:rsidRPr="00A00900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7870" w:rsidRPr="00A00900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E87870" w:rsidRPr="00BD012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E87870" w:rsidRPr="005D7114" w:rsidRDefault="00E87870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E87870" w:rsidRPr="00A345F3" w:rsidRDefault="00E87870" w:rsidP="00843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Ленина во дворе домов 30 и 32</w:t>
            </w:r>
          </w:p>
          <w:p w:rsidR="00E87870" w:rsidRPr="00A345F3" w:rsidRDefault="00E87870" w:rsidP="00843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eastAsia="Calibri" w:hAnsi="Times New Roman" w:cs="Times New Roman"/>
                <w:sz w:val="24"/>
                <w:szCs w:val="24"/>
              </w:rPr>
              <w:t>Просим сделать благоустройство детской игровой площадки, находящейся адресу ул. Ленина во дворе домов 30 и 32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E87870" w:rsidRPr="00BD012F" w:rsidRDefault="00E87870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E87870" w:rsidRPr="00BD012F" w:rsidRDefault="00E87870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E87870" w:rsidRPr="00BD012F" w:rsidRDefault="00E87870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E87870" w:rsidRPr="00BD012F" w:rsidRDefault="00E87870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7870" w:rsidRPr="00A00900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7870" w:rsidRPr="00A00900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E87870" w:rsidRPr="00BD012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E87870" w:rsidRPr="005D7114" w:rsidRDefault="00E87870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E87870" w:rsidRPr="00A345F3" w:rsidRDefault="00E87870" w:rsidP="00843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28А</w:t>
            </w:r>
          </w:p>
          <w:p w:rsidR="00E87870" w:rsidRPr="00A345F3" w:rsidRDefault="00E87870" w:rsidP="00843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площадку для выгула собак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E87870" w:rsidRPr="00A345F3" w:rsidRDefault="00E87870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E55002">
              <w:rPr>
                <w:rFonts w:ascii="Times New Roman" w:hAnsi="Times New Roman" w:cs="Times New Roman"/>
                <w:sz w:val="24"/>
                <w:szCs w:val="24"/>
              </w:rPr>
              <w:t>помощь депутату СД МКУ «УЖКХ» и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7870" w:rsidRPr="00B008F4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7870" w:rsidRPr="00B008F4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E87870" w:rsidRPr="00B008F4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E87870" w:rsidRPr="00B008F4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E87870" w:rsidRPr="00BD012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E87870" w:rsidRPr="005D7114" w:rsidRDefault="00E87870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E87870" w:rsidRPr="00A345F3" w:rsidRDefault="00E87870" w:rsidP="00AA56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Ленина во дворе домов 30 и 32</w:t>
            </w:r>
          </w:p>
          <w:p w:rsidR="00E87870" w:rsidRPr="00A345F3" w:rsidRDefault="00E87870" w:rsidP="00AA56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площадку для выгула собак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E87870" w:rsidRPr="00A345F3" w:rsidRDefault="00E87870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E55002">
              <w:rPr>
                <w:rFonts w:ascii="Times New Roman" w:hAnsi="Times New Roman" w:cs="Times New Roman"/>
                <w:sz w:val="24"/>
                <w:szCs w:val="24"/>
              </w:rPr>
              <w:t>помощь депутату СД МКУ «УЖКХ» и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7870" w:rsidRPr="00B008F4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7870" w:rsidRPr="00B008F4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E87870" w:rsidRPr="00B008F4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E87870" w:rsidRPr="00B008F4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E87870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E87870" w:rsidRPr="005D7114" w:rsidRDefault="00E87870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E87870" w:rsidRPr="00A7559D" w:rsidRDefault="00E87870" w:rsidP="00843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4Б</w:t>
            </w:r>
          </w:p>
          <w:p w:rsidR="00E87870" w:rsidRPr="00A7559D" w:rsidRDefault="00E87870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периодическую уборку парковочных карманов в зимний, весенний, летний и осенний период, по адресу ул. Комсомольская 3,5</w:t>
            </w:r>
            <w:proofErr w:type="gramStart"/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 29, ул. Карла Маркса 21, ул. Комсомольская 24</w:t>
            </w:r>
          </w:p>
        </w:tc>
        <w:tc>
          <w:tcPr>
            <w:tcW w:w="2412" w:type="pct"/>
            <w:shd w:val="clear" w:color="auto" w:fill="auto"/>
          </w:tcPr>
          <w:p w:rsidR="00E87870" w:rsidRPr="005541E9" w:rsidRDefault="00E87870" w:rsidP="008437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7870" w:rsidRPr="00A00900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7870" w:rsidRPr="00A00900" w:rsidRDefault="00E87870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E87870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E87870" w:rsidRPr="005D7114" w:rsidRDefault="00E87870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E87870" w:rsidRPr="00BD012F" w:rsidRDefault="00E87870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Комсомольская, 4Б</w:t>
            </w:r>
          </w:p>
          <w:p w:rsidR="00E87870" w:rsidRPr="00BD012F" w:rsidRDefault="00E87870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Восстановить асфальтное покрытие от ул. Ленина до переулка Ленина в районе домов по ул. Комсомольская 4Б, Ленина 15,17,17</w:t>
            </w:r>
            <w:proofErr w:type="gramStart"/>
            <w:r w:rsidRPr="00BD012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2412" w:type="pct"/>
            <w:shd w:val="clear" w:color="auto" w:fill="auto"/>
            <w:vAlign w:val="center"/>
          </w:tcPr>
          <w:p w:rsidR="00E87870" w:rsidRPr="00BD012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 в районе Ленина, 15 и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Комсомольская, 4Б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870" w:rsidRPr="00BD012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Остальные объёмы включены в план работ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7870" w:rsidRPr="00A00900" w:rsidRDefault="00E87870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7870" w:rsidRPr="00A00900" w:rsidRDefault="00E87870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E87870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E87870" w:rsidRPr="005D7114" w:rsidRDefault="00E87870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E87870" w:rsidRPr="00BD012F" w:rsidRDefault="00E87870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Комсомольская, 4Б</w:t>
            </w:r>
          </w:p>
          <w:p w:rsidR="00E87870" w:rsidRPr="00BD012F" w:rsidRDefault="00E87870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Организовать спил аварийных деревьев (тополей) на пер. Ленина, от ул. Первомайская до пер. Комсомольский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E87870" w:rsidRPr="00BD012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E87870" w:rsidRPr="00BD012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  <w:p w:rsidR="00E87870" w:rsidRPr="00BD012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7870" w:rsidRPr="00A00900" w:rsidRDefault="00E87870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7870" w:rsidRPr="00A00900" w:rsidRDefault="00E87870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E87870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E87870" w:rsidRPr="005D7114" w:rsidRDefault="00E87870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E87870" w:rsidRPr="00BD012F" w:rsidRDefault="00E87870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Комсомольская, 4Б</w:t>
            </w:r>
          </w:p>
          <w:p w:rsidR="00E87870" w:rsidRPr="00BD012F" w:rsidRDefault="00E87870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Восстановить благоустройство и асфальтное покрытие после ремонтных работ МУП КБУ по адресам: ул. Комсомольская, 4б,4В,3,5</w:t>
            </w:r>
            <w:proofErr w:type="gramStart"/>
            <w:r w:rsidRPr="00BD012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BD012F">
              <w:rPr>
                <w:rFonts w:ascii="Times New Roman" w:hAnsi="Times New Roman"/>
                <w:sz w:val="24"/>
                <w:szCs w:val="24"/>
              </w:rPr>
              <w:t>, 24, ул. Первомайская 14,19, ул. Ленина 17, 9,21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E87870" w:rsidRPr="00BD012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по ул. Ленина, 15 выполнено в летний период 2021.</w:t>
            </w:r>
          </w:p>
          <w:p w:rsidR="00E87870" w:rsidRPr="00BD012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асфальта 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7870" w:rsidRPr="00A00900" w:rsidRDefault="00E87870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7870" w:rsidRPr="00A00900" w:rsidRDefault="00E87870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E87870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E87870" w:rsidRPr="005D7114" w:rsidRDefault="00E87870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E87870" w:rsidRPr="00BD012F" w:rsidRDefault="00E87870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Комсомольская, 12А,16А</w:t>
            </w:r>
          </w:p>
          <w:p w:rsidR="00E87870" w:rsidRPr="00BD012F" w:rsidRDefault="00E87870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 xml:space="preserve">Оказать содействие по </w:t>
            </w:r>
            <w:r w:rsidRPr="00BD012F">
              <w:rPr>
                <w:rFonts w:ascii="Times New Roman" w:hAnsi="Times New Roman"/>
                <w:sz w:val="24"/>
                <w:szCs w:val="24"/>
              </w:rPr>
              <w:lastRenderedPageBreak/>
              <w:t>включению  домов по ул. Комсомольская, 12А и 16А в программу «Комфортная городская среда» (отремонтировать дорожное покрытие, установить малые формы в общем дворе)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E87870" w:rsidRPr="00BD012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федерального проекта «Формирование комфортной городской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среды», муниципальной программы «Формирование современной среды города Бердска» необходимо:</w:t>
            </w:r>
          </w:p>
          <w:p w:rsidR="00E87870" w:rsidRPr="00BD012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E87870" w:rsidRPr="00BD012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E87870" w:rsidRPr="00BD012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7870" w:rsidRPr="00A00900" w:rsidRDefault="00E87870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7870" w:rsidRPr="00A00900" w:rsidRDefault="00E87870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E87870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E87870" w:rsidRPr="005D7114" w:rsidRDefault="00E87870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E87870" w:rsidRPr="00BD012F" w:rsidRDefault="00E87870" w:rsidP="003E0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Лелюха</w:t>
            </w:r>
            <w:proofErr w:type="spellEnd"/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13</w:t>
            </w:r>
          </w:p>
          <w:p w:rsidR="00E87870" w:rsidRPr="00BD012F" w:rsidRDefault="00E87870" w:rsidP="003E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спил аварийных деревьев (тополей) по ул. </w:t>
            </w:r>
            <w:proofErr w:type="spellStart"/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Лелюха</w:t>
            </w:r>
            <w:proofErr w:type="spellEnd"/>
          </w:p>
        </w:tc>
        <w:tc>
          <w:tcPr>
            <w:tcW w:w="2412" w:type="pct"/>
            <w:shd w:val="clear" w:color="auto" w:fill="auto"/>
            <w:vAlign w:val="center"/>
          </w:tcPr>
          <w:p w:rsidR="00E87870" w:rsidRPr="00BD012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E87870" w:rsidRPr="00BD012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  <w:p w:rsidR="00E87870" w:rsidRPr="00BD012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7870" w:rsidRPr="00A00900" w:rsidRDefault="00E87870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7870" w:rsidRPr="00A00900" w:rsidRDefault="00E87870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E87870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E87870" w:rsidRPr="005D7114" w:rsidRDefault="00E87870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E87870" w:rsidRPr="00BD012F" w:rsidRDefault="00E87870" w:rsidP="003E0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Ленина во дворе домов 30 и 32</w:t>
            </w:r>
          </w:p>
          <w:p w:rsidR="00E87870" w:rsidRPr="00BD012F" w:rsidRDefault="00E87870" w:rsidP="00393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ериодическ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уборк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сквера по адресу ул. Ленина, 30 (покос травы, уборка дорожек, урн, уборка аварийных деревьев)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станов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контейнер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сбора собачьих экскрементов,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ривести в надлежащий вид метеорологическую будку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E87870" w:rsidRPr="00BD012F" w:rsidRDefault="00E87870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7870" w:rsidRPr="00A00900" w:rsidRDefault="00E87870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7870" w:rsidRPr="00A00900" w:rsidRDefault="00E87870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DF3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0268D" w:rsidRPr="00BD012F" w:rsidRDefault="0040268D" w:rsidP="00DF3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Пешеходный переход от ТЦ «Европа» (ул. Ленина, 29/1) в сторону «Вилка Ложка» (ул.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Ленина, 29) полностью недоступен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граждан. Крутой угол наклона пандуса и высокого бордюрного камня, по которому невозможно спуститься.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DF3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8D0E2B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8D0E2B" w:rsidRPr="005D7114" w:rsidRDefault="008D0E2B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8D0E2B" w:rsidRPr="00BD012F" w:rsidRDefault="008D0E2B" w:rsidP="004026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8D0E2B" w:rsidRPr="00BD012F" w:rsidRDefault="008D0E2B" w:rsidP="004026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Пешеходный переход со стороны «Вилка Ложка» (ул. Ленина, 29) в сторону  ТЦ «Европа» (ул. Ленина, 29/1) полностью недоступен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8D0E2B" w:rsidRPr="00BD012F" w:rsidRDefault="008D0E2B" w:rsidP="00DF3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D0E2B" w:rsidRPr="00B008F4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D0E2B" w:rsidRPr="00B008F4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8D0E2B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8D0E2B" w:rsidRPr="005D7114" w:rsidRDefault="008D0E2B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8D0E2B" w:rsidRPr="00BD012F" w:rsidRDefault="008D0E2B" w:rsidP="004026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8D0E2B" w:rsidRPr="00BD012F" w:rsidRDefault="008D0E2B" w:rsidP="004026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68D">
              <w:rPr>
                <w:rFonts w:ascii="Times New Roman" w:eastAsia="Calibri" w:hAnsi="Times New Roman" w:cs="Times New Roman"/>
                <w:sz w:val="24"/>
                <w:szCs w:val="24"/>
              </w:rPr>
              <w:t>Доступ на тротуар, ведущий к пешеходному переходу от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ТЦ «Европа» (ул. Ленина, 29/1) в сторону БПК (ул. Ленина, 34) отсутствует полностью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8D0E2B" w:rsidRPr="00BD012F" w:rsidRDefault="008D0E2B" w:rsidP="00DF3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D0E2B" w:rsidRPr="00B008F4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D0E2B" w:rsidRPr="00B008F4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8D0E2B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8D0E2B" w:rsidRPr="005D7114" w:rsidRDefault="008D0E2B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8D0E2B" w:rsidRPr="00BD012F" w:rsidRDefault="008D0E2B" w:rsidP="004026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8D0E2B" w:rsidRPr="00BD012F" w:rsidRDefault="008D0E2B" w:rsidP="004026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Пешеходный переход со стороны ТЦ «Европа» (ул. Ленина, 29/1) в сторону БПК (ул. Ленина, 34) имеет неудобный пандус, упирающийся в </w:t>
            </w:r>
            <w:r w:rsidR="007262B0">
              <w:rPr>
                <w:rFonts w:ascii="Times New Roman" w:hAnsi="Times New Roman" w:cs="Times New Roman"/>
                <w:sz w:val="24"/>
                <w:szCs w:val="24"/>
              </w:rPr>
              <w:t>бордюрный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камень, который очень высок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затрудняет его преодоление и спуск на проезжую часть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8D0E2B" w:rsidRPr="00BD012F" w:rsidRDefault="008D0E2B" w:rsidP="00DF3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D0E2B" w:rsidRPr="00B008F4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D0E2B" w:rsidRPr="00B008F4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8D0E2B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8D0E2B" w:rsidRPr="005D7114" w:rsidRDefault="008D0E2B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8D0E2B" w:rsidRPr="00BD012F" w:rsidRDefault="008D0E2B" w:rsidP="004026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8D0E2B" w:rsidRPr="008D0E2B" w:rsidRDefault="008D0E2B" w:rsidP="008D0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Пандус, ведущий </w:t>
            </w:r>
            <w:proofErr w:type="gramStart"/>
            <w:r w:rsidRPr="008D0E2B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proofErr w:type="gramEnd"/>
            <w:r w:rsidRPr="008D0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входу в ТЦ «Европа» </w:t>
            </w: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>(ул. Ленина, 29/1) имеет ряд нарушений:</w:t>
            </w:r>
          </w:p>
          <w:p w:rsidR="008D0E2B" w:rsidRPr="008D0E2B" w:rsidRDefault="008D0E2B" w:rsidP="008D0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>- въезд на пандус разбит и затрудняет заезд на инвалидной коляске;</w:t>
            </w:r>
          </w:p>
          <w:p w:rsidR="008D0E2B" w:rsidRPr="008D0E2B" w:rsidRDefault="008D0E2B" w:rsidP="008D0E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имеет плохое противоскользящее покрытие и находящиеся на нем </w:t>
            </w:r>
            <w:r w:rsidR="007262B0" w:rsidRPr="008D0E2B">
              <w:rPr>
                <w:rFonts w:ascii="Times New Roman" w:eastAsia="Calibri" w:hAnsi="Times New Roman" w:cs="Times New Roman"/>
                <w:sz w:val="24"/>
                <w:szCs w:val="24"/>
              </w:rPr>
              <w:t>посторонние</w:t>
            </w:r>
            <w:r w:rsidRPr="008D0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предметы;</w:t>
            </w:r>
          </w:p>
          <w:p w:rsidR="008D0E2B" w:rsidRPr="008D0E2B" w:rsidRDefault="008D0E2B" w:rsidP="008D0E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2B">
              <w:rPr>
                <w:rFonts w:ascii="Times New Roman" w:eastAsia="Calibri" w:hAnsi="Times New Roman" w:cs="Times New Roman"/>
                <w:sz w:val="24"/>
                <w:szCs w:val="24"/>
              </w:rPr>
              <w:t>- поручни находятся на разной высоте и частично деформированы;</w:t>
            </w:r>
          </w:p>
          <w:p w:rsidR="008D0E2B" w:rsidRPr="00BD012F" w:rsidRDefault="008D0E2B" w:rsidP="008D0E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E2B">
              <w:rPr>
                <w:rFonts w:ascii="Times New Roman" w:eastAsia="Calibri" w:hAnsi="Times New Roman" w:cs="Times New Roman"/>
                <w:sz w:val="24"/>
                <w:szCs w:val="24"/>
              </w:rPr>
              <w:t>- вдоль кромки пандуса отсутствует бордюр для предотвращения соскальзывания с него.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8D0E2B" w:rsidRPr="00BD012F" w:rsidRDefault="008D0E2B" w:rsidP="00DF3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D0E2B" w:rsidRPr="00B008F4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D0E2B" w:rsidRPr="00B008F4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8D0E2B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8D0E2B" w:rsidRPr="005D7114" w:rsidRDefault="008D0E2B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8D0E2B" w:rsidRPr="00BD012F" w:rsidRDefault="008D0E2B" w:rsidP="008D0E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8D0E2B" w:rsidRPr="008D0E2B" w:rsidRDefault="008D0E2B" w:rsidP="00402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>Часть тротуара, находящегося на нечетной стороне ул. Ленина вблизи ТЦ «Европа» имеет высокий бордюр и недоступна для проезда на инвалидной коляске.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8D0E2B" w:rsidRPr="00BD012F" w:rsidRDefault="008D0E2B" w:rsidP="00DF3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D0E2B" w:rsidRPr="00B008F4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D0E2B" w:rsidRPr="00B008F4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8D0E2B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8D0E2B" w:rsidRPr="005D7114" w:rsidRDefault="008D0E2B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8D0E2B" w:rsidRPr="00BD012F" w:rsidRDefault="008D0E2B" w:rsidP="008D0E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БГО Социальная адаптация </w:t>
            </w: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инвалидов колясочников</w:t>
            </w:r>
          </w:p>
          <w:p w:rsidR="008D0E2B" w:rsidRPr="00BD012F" w:rsidRDefault="008D0E2B" w:rsidP="008D0E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 xml:space="preserve">Часть тротуара, находящегося на нечетной стороне ул. Ленина вблизи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 xml:space="preserve"> имеет высокий бордюр и недоступна для проезда на инвалидной коляске.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8D0E2B" w:rsidRPr="00BD012F" w:rsidRDefault="008D0E2B" w:rsidP="00DF3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Наказ включен в план работы рабочей группы по обследованию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D0E2B" w:rsidRPr="00B008F4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D0E2B" w:rsidRPr="00B008F4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8D0E2B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8D0E2B" w:rsidRPr="005D7114" w:rsidRDefault="008D0E2B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8D0E2B" w:rsidRPr="00BD012F" w:rsidRDefault="008D0E2B" w:rsidP="008D0E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8D0E2B" w:rsidRPr="00BD012F" w:rsidRDefault="008D0E2B" w:rsidP="008D0E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 xml:space="preserve">Часть тротуара, находящегося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 xml:space="preserve"> нечетной стороне ул. Ленина вблизи ТЦ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</w:t>
            </w: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>» имеет высокий бордюр и недоступна для проезда на инвалидной коляске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(затруднен заезд на него со стороны ГДК)</w:t>
            </w: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8D0E2B" w:rsidRPr="00BD012F" w:rsidRDefault="008D0E2B" w:rsidP="00DF3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D0E2B" w:rsidRPr="00B008F4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D0E2B" w:rsidRPr="00B008F4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8D0E2B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8D0E2B" w:rsidRPr="005D7114" w:rsidRDefault="008D0E2B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8D0E2B" w:rsidRPr="00BD012F" w:rsidRDefault="008D0E2B" w:rsidP="008D0E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8D0E2B" w:rsidRPr="008D0E2B" w:rsidRDefault="008D0E2B" w:rsidP="008D0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 xml:space="preserve">Пандус ГДК представляет собой сплошной щебень с </w:t>
            </w:r>
            <w:r w:rsidR="007262B0" w:rsidRPr="008D0E2B">
              <w:rPr>
                <w:rFonts w:ascii="Times New Roman" w:hAnsi="Times New Roman" w:cs="Times New Roman"/>
                <w:sz w:val="24"/>
                <w:szCs w:val="24"/>
              </w:rPr>
              <w:t>заостренными</w:t>
            </w: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 xml:space="preserve"> краями, которые легко могут повредить колеса инвалидной коляски. Также пандус </w:t>
            </w:r>
            <w:proofErr w:type="spellStart"/>
            <w:r w:rsidRPr="008D0E2B">
              <w:rPr>
                <w:rFonts w:ascii="Times New Roman" w:hAnsi="Times New Roman" w:cs="Times New Roman"/>
                <w:sz w:val="24"/>
                <w:szCs w:val="24"/>
              </w:rPr>
              <w:t>травмоопасен</w:t>
            </w:r>
            <w:proofErr w:type="spellEnd"/>
            <w:r w:rsidRPr="008D0E2B">
              <w:rPr>
                <w:rFonts w:ascii="Times New Roman" w:hAnsi="Times New Roman" w:cs="Times New Roman"/>
                <w:sz w:val="24"/>
                <w:szCs w:val="24"/>
              </w:rPr>
              <w:t xml:space="preserve"> для людей, передвигающихся с помощью костылей, ходунков и на протезах.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8D0E2B" w:rsidRPr="00BD012F" w:rsidRDefault="008D0E2B" w:rsidP="00DF3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D0E2B" w:rsidRPr="00B008F4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D0E2B" w:rsidRPr="00B008F4" w:rsidRDefault="008D0E2B" w:rsidP="00DF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0268D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BD012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6. Депутат </w:t>
            </w:r>
            <w:proofErr w:type="spellStart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Невеличко</w:t>
            </w:r>
            <w:proofErr w:type="spellEnd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Елена Владимировна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AA56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Вокзальная, 2</w:t>
            </w:r>
          </w:p>
          <w:p w:rsidR="0040268D" w:rsidRPr="00BD012F" w:rsidRDefault="0040268D" w:rsidP="00AA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Организация площадки для выгула собак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A345F3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E55002">
              <w:rPr>
                <w:rFonts w:ascii="Times New Roman" w:hAnsi="Times New Roman" w:cs="Times New Roman"/>
                <w:sz w:val="24"/>
                <w:szCs w:val="24"/>
              </w:rPr>
              <w:t>помощь депутату СД МКУ «УЖКХ» и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097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Вокзальная, 2</w:t>
            </w:r>
          </w:p>
          <w:p w:rsidR="0040268D" w:rsidRPr="00A345F3" w:rsidRDefault="0040268D" w:rsidP="00097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Оборудование детской и спортивной площадок во дворе дома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A00900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A00900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843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Калинина, 25а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Уборка аварийных деревьев и не нужных веток, мешающих проходу (проезду) по ул. Калинина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A00900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A00900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3E0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Вокзальная, 24</w:t>
            </w:r>
          </w:p>
          <w:p w:rsidR="0040268D" w:rsidRPr="00BD012F" w:rsidRDefault="0040268D" w:rsidP="00393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ление</w:t>
            </w: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асфальт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аварии 2020 (около металлического гаража)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A00900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A00900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3E0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Лелюха</w:t>
            </w:r>
            <w:proofErr w:type="spellEnd"/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9</w:t>
            </w:r>
          </w:p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емонт дорожного покрытия на территории дома ул. </w:t>
            </w:r>
            <w:proofErr w:type="spellStart"/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Лелюха</w:t>
            </w:r>
            <w:proofErr w:type="spellEnd"/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A00900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A00900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BD012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7. Депутат </w:t>
            </w:r>
            <w:proofErr w:type="spellStart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Перфилова</w:t>
            </w:r>
            <w:proofErr w:type="spellEnd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Евгения Юрьевна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М.Горького, 2</w:t>
            </w:r>
          </w:p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емонт ТЦП между домом М.Горького, 2 и МБОУ СОШ №2 «Спектр».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 в план мероприятий на 2023</w:t>
            </w:r>
            <w:proofErr w:type="gramEnd"/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A00900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A00900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М.Горького, 2</w:t>
            </w:r>
          </w:p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емонт дорожного покрытия внутриквартального въезда к дому М.Горького, 2 со стороны улицы М.Горького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A00900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A00900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Лелюха</w:t>
            </w:r>
            <w:proofErr w:type="spellEnd"/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, 15</w:t>
            </w:r>
          </w:p>
          <w:p w:rsidR="0040268D" w:rsidRPr="00BD012F" w:rsidRDefault="0040268D" w:rsidP="00393E84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Определить места для выгула собак с установкой контейнеров для складирования помета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E55002">
              <w:rPr>
                <w:rFonts w:ascii="Times New Roman" w:hAnsi="Times New Roman" w:cs="Times New Roman"/>
                <w:sz w:val="24"/>
                <w:szCs w:val="24"/>
              </w:rPr>
              <w:t>помощь депутату СД МКУ «УЖКХ» и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A00900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B008F4" w:rsidRDefault="0040268D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40268D" w:rsidRPr="00B008F4" w:rsidRDefault="0040268D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Комсомольская, 17</w:t>
            </w:r>
          </w:p>
          <w:p w:rsidR="0040268D" w:rsidRPr="00BD012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Определить места для выгула собак и установить контейнеры для раздельного мусора во всех дворах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E55002">
              <w:rPr>
                <w:rFonts w:ascii="Times New Roman" w:hAnsi="Times New Roman" w:cs="Times New Roman"/>
                <w:sz w:val="24"/>
                <w:szCs w:val="24"/>
              </w:rPr>
              <w:t>помощь депутату СД МКУ «УЖКХ» и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A00900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B008F4" w:rsidRDefault="0040268D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40268D" w:rsidRPr="00B008F4" w:rsidRDefault="0040268D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МАОУ «Экономический лицей»</w:t>
            </w:r>
          </w:p>
          <w:p w:rsidR="0040268D" w:rsidRPr="00BD012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Установить дорожные знаки, ограничивающие скорость движения улице Комсомольской от ул. Горького до ул. Первомайская время, увеличить количество пешеходных переходов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рассмотрения на комиссии по Безопасности дорожного движения необходимо направить письменное заявление в свободной форме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 Решение о необходимости принимается совместно с ГИБДД</w:t>
            </w:r>
          </w:p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A00900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A00900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BD012F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Округ № 8. Депутат </w:t>
            </w:r>
            <w:proofErr w:type="spellStart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Пилько</w:t>
            </w:r>
            <w:proofErr w:type="spellEnd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Андрей Геннадьевич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097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12А</w:t>
            </w:r>
          </w:p>
          <w:p w:rsidR="0040268D" w:rsidRPr="00BD012F" w:rsidRDefault="0040268D" w:rsidP="00097F3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45F3">
              <w:rPr>
                <w:rFonts w:ascii="Times New Roman" w:hAnsi="Times New Roman"/>
                <w:sz w:val="24"/>
                <w:szCs w:val="24"/>
              </w:rPr>
              <w:t>Облагородить детскую площадку, крышу над песочницей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A00900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A00900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097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12А</w:t>
            </w:r>
          </w:p>
          <w:p w:rsidR="0040268D" w:rsidRPr="00BD012F" w:rsidRDefault="0040268D" w:rsidP="00097F3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45F3">
              <w:rPr>
                <w:rFonts w:ascii="Times New Roman" w:hAnsi="Times New Roman"/>
                <w:sz w:val="24"/>
                <w:szCs w:val="24"/>
              </w:rPr>
              <w:t>Резиновое покрытие на детской площадке, закрытое футбольное поле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A00900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A00900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097F30">
            <w:pPr>
              <w:tabs>
                <w:tab w:val="left" w:pos="3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Кутузова, 1</w:t>
            </w:r>
          </w:p>
          <w:p w:rsidR="0040268D" w:rsidRPr="00BD012F" w:rsidRDefault="0040268D" w:rsidP="00097F3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45F3">
              <w:rPr>
                <w:rFonts w:ascii="Times New Roman" w:hAnsi="Times New Roman"/>
                <w:sz w:val="24"/>
                <w:szCs w:val="24"/>
              </w:rPr>
              <w:t>Сделать покрытие детской площадки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A00900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A00900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097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15</w:t>
            </w:r>
          </w:p>
          <w:p w:rsidR="0040268D" w:rsidRPr="00BD012F" w:rsidRDefault="0040268D" w:rsidP="00097F3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45F3">
              <w:rPr>
                <w:rFonts w:ascii="Times New Roman" w:hAnsi="Times New Roman"/>
                <w:sz w:val="24"/>
                <w:szCs w:val="24"/>
              </w:rPr>
              <w:t>Оборудовать детскую площадку во дворе дома ул. К.Маркса, 15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города Бердска» необходимо: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A00900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A00900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097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16</w:t>
            </w:r>
          </w:p>
          <w:p w:rsidR="0040268D" w:rsidRPr="00BD012F" w:rsidRDefault="0040268D" w:rsidP="00097F3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45F3">
              <w:rPr>
                <w:rFonts w:ascii="Times New Roman" w:hAnsi="Times New Roman"/>
                <w:sz w:val="24"/>
                <w:szCs w:val="24"/>
              </w:rPr>
              <w:t>Отсыпать детскую площадку во дворе домов ул. Ленина, 16,16а,18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A00900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A00900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097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Суворова, 1</w:t>
            </w:r>
          </w:p>
          <w:p w:rsidR="0040268D" w:rsidRPr="00A345F3" w:rsidRDefault="0040268D" w:rsidP="00097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Установить детскую площадку с новыми формами, укомплектованную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A00900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A00900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8437F3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Ленина, 12</w:t>
            </w:r>
          </w:p>
          <w:p w:rsidR="0040268D" w:rsidRPr="00BD012F" w:rsidRDefault="0040268D" w:rsidP="008437F3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Проредить деревья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713F6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713F6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64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Ленина, 16А</w:t>
            </w:r>
          </w:p>
          <w:p w:rsidR="0040268D" w:rsidRPr="00BD012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 xml:space="preserve">Убрать все старые деревья в нашем дворе. Посадить березы, </w:t>
            </w:r>
            <w:r w:rsidRPr="00BD012F">
              <w:rPr>
                <w:rFonts w:ascii="Times New Roman" w:hAnsi="Times New Roman"/>
                <w:sz w:val="24"/>
                <w:szCs w:val="24"/>
              </w:rPr>
              <w:lastRenderedPageBreak/>
              <w:t>сосны, рябины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рассмотреть на комиссии по вырубке зеленых насаждений.</w:t>
            </w:r>
          </w:p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713F64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713F64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64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Ленина, 16А</w:t>
            </w:r>
          </w:p>
          <w:p w:rsidR="0040268D" w:rsidRPr="00BD012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Убрать провода на столбах (паутину) по ул. Первомайская и благоустроить, как ул. Ленина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рассмотрения на комиссии по Безопасности дорожного движения необходимо направить письменное заявление в свободной форме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 Решение о необходимости принимается совместно с ГИБДД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713F64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713F64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6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Ленина, 14</w:t>
            </w:r>
          </w:p>
          <w:p w:rsidR="0040268D" w:rsidRPr="00BD012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Спилить три подсохших дерева во дворе на муниципальной земле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Жители г</w:t>
            </w:r>
            <w:proofErr w:type="gramStart"/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.Б</w:t>
            </w:r>
            <w:proofErr w:type="gramEnd"/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ердска</w:t>
            </w:r>
          </w:p>
          <w:p w:rsidR="0040268D" w:rsidRPr="00BD012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 xml:space="preserve">Установить два светофора для пешеходов на перекрестке ул. </w:t>
            </w:r>
            <w:r>
              <w:rPr>
                <w:rFonts w:ascii="Times New Roman" w:hAnsi="Times New Roman"/>
                <w:sz w:val="24"/>
                <w:szCs w:val="24"/>
              </w:rPr>
              <w:t>К.Маркса</w:t>
            </w:r>
            <w:r w:rsidRPr="00BD012F">
              <w:rPr>
                <w:rFonts w:ascii="Times New Roman" w:hAnsi="Times New Roman"/>
                <w:sz w:val="24"/>
                <w:szCs w:val="24"/>
              </w:rPr>
              <w:t xml:space="preserve"> и ул. Суворова (со стороны ДХШ «Весна»)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рассмотрения на комиссии по Безопасности дорожного движения необходимо направить письменное заявление в свободной форме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 Решение о необходимости принимается совместно с ГИБДД</w:t>
            </w:r>
          </w:p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Ленина, 16</w:t>
            </w:r>
          </w:p>
          <w:p w:rsidR="0040268D" w:rsidRPr="00BD012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/>
                <w:sz w:val="24"/>
                <w:szCs w:val="24"/>
              </w:rPr>
              <w:t>Убрать аварийные деревья на муниципальной территории во дворе домов по ул. Ленина, 16,16а,18 и высадить новые взамен удаленных</w:t>
            </w:r>
            <w:proofErr w:type="gramEnd"/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Ленина, 16</w:t>
            </w:r>
          </w:p>
          <w:p w:rsidR="0040268D" w:rsidRPr="00BD012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Выделить велосипедные дорожки в городе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существующие в городе тротуары на возможность в их границах выделить зоны для велосипедных дорожек в соответствии с требованиями, утвержденными решением Совета депутатов г. Бердска «Об утверждении местных нормативов градостроительного проектирования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Ленина, 16</w:t>
            </w:r>
          </w:p>
          <w:p w:rsidR="0040268D" w:rsidRPr="00BD012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 xml:space="preserve">Усилить контроль полиции за скоростным режимом </w:t>
            </w:r>
            <w:proofErr w:type="spellStart"/>
            <w:r w:rsidRPr="00BD012F">
              <w:rPr>
                <w:rFonts w:ascii="Times New Roman" w:hAnsi="Times New Roman"/>
                <w:sz w:val="24"/>
                <w:szCs w:val="24"/>
              </w:rPr>
              <w:t>мото</w:t>
            </w:r>
            <w:proofErr w:type="spellEnd"/>
            <w:r w:rsidRPr="00BD012F">
              <w:rPr>
                <w:rFonts w:ascii="Times New Roman" w:hAnsi="Times New Roman"/>
                <w:sz w:val="24"/>
                <w:szCs w:val="24"/>
              </w:rPr>
              <w:t xml:space="preserve"> и автотранспорта по ул. Ленина в летний период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Направить депутату СД обращение в ОМВД России по НСО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Островского, 1А</w:t>
            </w:r>
          </w:p>
          <w:p w:rsidR="0040268D" w:rsidRPr="00BD012F" w:rsidRDefault="0040268D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 xml:space="preserve">Решить проблему с водоотведением по ул. Островского 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в рамках реконструкции ул.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Сибирь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B008F4" w:rsidRDefault="0040268D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E55002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E550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16</w:t>
            </w:r>
          </w:p>
          <w:p w:rsidR="0040268D" w:rsidRPr="00A345F3" w:rsidRDefault="0040268D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Организовать площадку для выгула собак на 11 квартале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A345F3" w:rsidRDefault="0040268D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E55002">
              <w:rPr>
                <w:rFonts w:ascii="Times New Roman" w:hAnsi="Times New Roman" w:cs="Times New Roman"/>
                <w:sz w:val="24"/>
                <w:szCs w:val="24"/>
              </w:rPr>
              <w:t>помощь депутату СД МКУ «УЖКХ» и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B008F4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40268D" w:rsidRPr="00B008F4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E55002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E55002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Островского, 1А</w:t>
            </w:r>
          </w:p>
          <w:p w:rsidR="0040268D" w:rsidRPr="00BD012F" w:rsidRDefault="0040268D" w:rsidP="00E55002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программу п</w:t>
            </w:r>
            <w:r w:rsidRPr="00BD012F">
              <w:rPr>
                <w:rFonts w:ascii="Times New Roman" w:hAnsi="Times New Roman"/>
                <w:sz w:val="24"/>
                <w:szCs w:val="24"/>
              </w:rPr>
              <w:t>о восстановлению циркуляции горячего водоснабжения на 11 квартале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E841FF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E841FF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E841FF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E841FF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E55002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E55002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Пер. Пархоменко, 5</w:t>
            </w:r>
          </w:p>
          <w:p w:rsidR="0040268D" w:rsidRPr="00BD012F" w:rsidRDefault="0040268D" w:rsidP="00E55002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Реализация программы КГС по пер. Пархоменко, 5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E841FF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E55002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E55002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Пер. Пархоменко, 5</w:t>
            </w:r>
          </w:p>
          <w:p w:rsidR="0040268D" w:rsidRPr="00BD012F" w:rsidRDefault="0040268D" w:rsidP="00E55002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 xml:space="preserve">Включение в муниципальное задание и реализация совместно с КГС асфальтирование </w:t>
            </w:r>
            <w:r w:rsidRPr="00BD012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участка двора и тротуара за домом пер. Пархоменко, 5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E841FF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E55002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E550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К.Маркса, 22А</w:t>
            </w:r>
          </w:p>
          <w:p w:rsidR="0040268D" w:rsidRPr="00BD012F" w:rsidRDefault="0040268D" w:rsidP="00E550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емонтировать колодцы и дорожку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E841FF" w:rsidRDefault="0040268D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7E40D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7E4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22А, 24</w:t>
            </w:r>
          </w:p>
          <w:p w:rsidR="0040268D" w:rsidRPr="00A345F3" w:rsidRDefault="0040268D" w:rsidP="007E4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пер. Пархоменко, 5</w:t>
            </w:r>
          </w:p>
          <w:p w:rsidR="0040268D" w:rsidRPr="00A345F3" w:rsidRDefault="0040268D" w:rsidP="007E4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Установить современную детскую площадку с ограждением во дворе домов ул. Маркса, 22,22а,24, пер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архоменко, 5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7E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7E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7E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7E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-обратиться в МКУ УЖКХ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7E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E841FF" w:rsidRDefault="0040268D" w:rsidP="007E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BD012F" w:rsidRDefault="0040268D" w:rsidP="007E4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9. Депутат </w:t>
            </w: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Титов Дмитрий Сергеевич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7E40D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7E40DD">
            <w:pPr>
              <w:pStyle w:val="a3"/>
              <w:tabs>
                <w:tab w:val="left" w:pos="30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Лермонтова, 17</w:t>
            </w:r>
          </w:p>
          <w:p w:rsidR="0040268D" w:rsidRPr="00BD012F" w:rsidRDefault="0040268D" w:rsidP="007E40DD">
            <w:pPr>
              <w:pStyle w:val="a3"/>
              <w:tabs>
                <w:tab w:val="left" w:pos="30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D012F">
              <w:rPr>
                <w:rFonts w:ascii="Times New Roman" w:hAnsi="Times New Roman"/>
                <w:sz w:val="24"/>
                <w:szCs w:val="24"/>
              </w:rPr>
              <w:t>еконструкци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D012F">
              <w:rPr>
                <w:rFonts w:ascii="Times New Roman" w:hAnsi="Times New Roman"/>
                <w:sz w:val="24"/>
                <w:szCs w:val="24"/>
              </w:rPr>
              <w:t xml:space="preserve"> двора по федеральной программе КГС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7E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7E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7E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7E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7E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7E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2C9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472C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Лермонтова, 17</w:t>
            </w:r>
          </w:p>
          <w:p w:rsidR="0040268D" w:rsidRPr="00A345F3" w:rsidRDefault="0040268D" w:rsidP="00472C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Обустроить детскую площадку напротив дома ул. Лермонтова, 17.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2C9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472C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Лермонтова, 17</w:t>
            </w:r>
          </w:p>
          <w:p w:rsidR="0040268D" w:rsidRPr="00A345F3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Обустроить площадку для выгула собак напротив дома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л. Лермонтова, 17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A345F3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E55002">
              <w:rPr>
                <w:rFonts w:ascii="Times New Roman" w:hAnsi="Times New Roman" w:cs="Times New Roman"/>
                <w:sz w:val="24"/>
                <w:szCs w:val="24"/>
              </w:rPr>
              <w:t>помощь депутату СД МКУ «УЖКХ» и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2C9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472C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55</w:t>
            </w:r>
          </w:p>
          <w:p w:rsidR="0040268D" w:rsidRPr="00A345F3" w:rsidRDefault="0040268D" w:rsidP="00472C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хорошую детскую площадку для двух домов ул. О.Кошевого, 6 и ул. Островского, 55,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существующей с ржавой горкой и скрипучими качелями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2C9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472C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55</w:t>
            </w:r>
          </w:p>
          <w:p w:rsidR="0040268D" w:rsidRPr="00A345F3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Убрать футбольное поле (коробку) напротив ул. О.Кошевого, 6 и вместо нее поставить хорошую детскую площадку и установить спортивные тренажеры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2C9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472C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25</w:t>
            </w:r>
          </w:p>
          <w:p w:rsidR="0040268D" w:rsidRPr="00A345F3" w:rsidRDefault="0040268D" w:rsidP="00472C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Обустроить детскую площадку во дворе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 жителям МКД провести общее собрание, на котором принять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под протокол;</w:t>
            </w:r>
          </w:p>
          <w:p w:rsidR="0040268D" w:rsidRPr="00BD012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2C9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472C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О.Кошевого, 6</w:t>
            </w:r>
          </w:p>
          <w:p w:rsidR="0040268D" w:rsidRPr="00A345F3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детской площадки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472C9B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9B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472C9B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9B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472C9B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9B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A345F3" w:rsidRDefault="0040268D" w:rsidP="002F5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9B">
              <w:rPr>
                <w:rFonts w:ascii="Times New Roman" w:hAnsi="Times New Roman" w:cs="Times New Roman"/>
                <w:sz w:val="24"/>
                <w:szCs w:val="24"/>
              </w:rPr>
              <w:t>-обратиться в 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2C9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2C9B">
            <w:pPr>
              <w:pStyle w:val="a3"/>
              <w:tabs>
                <w:tab w:val="left" w:pos="30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К.Маркса, 38</w:t>
            </w:r>
          </w:p>
          <w:p w:rsidR="0040268D" w:rsidRPr="00BD012F" w:rsidRDefault="0040268D" w:rsidP="00472C9B">
            <w:pPr>
              <w:pStyle w:val="a3"/>
              <w:tabs>
                <w:tab w:val="left" w:pos="30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Ремонт циркуляции горячего водоснабжения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E841FF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E841FF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E841FF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BD012F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2C9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2C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К.Маркса, 38</w:t>
            </w:r>
          </w:p>
          <w:p w:rsidR="0040268D" w:rsidRPr="00BD012F" w:rsidRDefault="0040268D" w:rsidP="00472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Спилить старые тополя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BD012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  <w:p w:rsidR="0040268D" w:rsidRPr="00BD012F" w:rsidRDefault="0040268D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Если территория муниципальная, то Муниципальная программа «Благоустройство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МУП «УПР»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7E6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35</w:t>
            </w:r>
          </w:p>
          <w:p w:rsidR="0040268D" w:rsidRPr="00A345F3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Убрать электросчетчик дома № 33 из щитовой дома № 35 и перенести его в дом № 33</w:t>
            </w:r>
            <w:proofErr w:type="gramEnd"/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A345F3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депутата СД в УК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40268D" w:rsidRPr="00B008F4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7E6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Свердлова,1</w:t>
            </w:r>
          </w:p>
          <w:p w:rsidR="0040268D" w:rsidRPr="00BD012F" w:rsidRDefault="0040268D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реализацию реконструкции двора по </w:t>
            </w: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программе КГС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города Бердска» необходимо:</w:t>
            </w:r>
          </w:p>
          <w:p w:rsidR="0040268D" w:rsidRPr="00BD012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7E6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О.Кошевого, 6</w:t>
            </w:r>
          </w:p>
          <w:p w:rsidR="0040268D" w:rsidRDefault="0040268D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Больничная</w:t>
            </w:r>
            <w:proofErr w:type="gramEnd"/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вывести из реестра улиц и сде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лать внутриквартальным проездом.</w:t>
            </w:r>
          </w:p>
          <w:p w:rsidR="0040268D" w:rsidRPr="00BD012F" w:rsidRDefault="0040268D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еконструкция дворовой территории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1) МКУ «УЖКХ» - исключение из государственного адресного реестра </w:t>
            </w: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Больничная</w:t>
            </w:r>
            <w:proofErr w:type="gramEnd"/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0268D" w:rsidRPr="00BD012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2) УГ – готовит проект межевания территории;</w:t>
            </w:r>
          </w:p>
          <w:p w:rsidR="0040268D" w:rsidRPr="00BD012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3) СД – принятие решением общего собрания о выкупе муниципальной территории после перераспределения ЗУ;</w:t>
            </w:r>
          </w:p>
          <w:p w:rsidR="0040268D" w:rsidRPr="00BD012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4) 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а котором принять решение под протокол;</w:t>
            </w:r>
          </w:p>
          <w:p w:rsidR="0040268D" w:rsidRPr="00BD012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-обратит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  <w:p w:rsidR="0040268D" w:rsidRPr="00B008F4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7E6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Ленина, 33</w:t>
            </w:r>
          </w:p>
          <w:p w:rsidR="0040268D" w:rsidRPr="00BD012F" w:rsidRDefault="0040268D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дом доступной контейнер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площадкой для сбора мусора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Депутату совместно с УК провести общее собрание жильцов для определения места в границах придомовой территории для размещения площадки для сбора мусора.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ОЭиЖКХ</w:t>
            </w:r>
            <w:proofErr w:type="spellEnd"/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7E6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Ленина, 33</w:t>
            </w:r>
          </w:p>
          <w:p w:rsidR="0040268D" w:rsidRPr="00BD012F" w:rsidRDefault="0040268D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Восстановить асфальтн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 покрытие на территории дома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будет 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7E6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Ленина, 33</w:t>
            </w:r>
          </w:p>
          <w:p w:rsidR="0040268D" w:rsidRPr="00BD012F" w:rsidRDefault="0040268D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Восстановить циркуляцию горячего водоснабжения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B008F4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B008F4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B008F4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BD012F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Округ № 10. Депутат Данилов Павел Борисович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7E6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К.Маркса, 56</w:t>
            </w:r>
          </w:p>
          <w:p w:rsidR="0040268D" w:rsidRPr="00BD012F" w:rsidRDefault="0040268D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Посодействовать выселению асоциальных элементов из муниципального помещения (кв. 86)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МКУ «УЖКХ» готовит иск в суд о выселении в связи с неуплатой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 и асоциальным образом жизни.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7E6D1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Горького, 3</w:t>
            </w:r>
          </w:p>
          <w:p w:rsidR="0040268D" w:rsidRPr="00BD012F" w:rsidRDefault="0040268D" w:rsidP="007E6D1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Ремонт асфальтного покрытия на территории дома по ул. Горького, 3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F55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56</w:t>
            </w:r>
          </w:p>
          <w:p w:rsidR="0040268D" w:rsidRPr="00A345F3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площадки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F55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85</w:t>
            </w:r>
          </w:p>
          <w:p w:rsidR="0040268D" w:rsidRPr="00A345F3" w:rsidRDefault="0040268D" w:rsidP="00F55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Организация детской площадки ул. Ленина, 85,83, ул. Горького, 5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F55BF9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0268D" w:rsidRPr="00BD012F" w:rsidRDefault="0040268D" w:rsidP="00F55BF9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lastRenderedPageBreak/>
              <w:t>Съезд с пешеходных переходов, расположенных на перекрестке ул. М.Горького - Ленина, ведущих в сторону здания по адресу: М. Горького, 4 и площади М. Горького, имеют высокий бордюрный камень и затрудняют передвижение инвалидам-колясочникам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доступ к пандусу, ведущему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входу в аптеку «Озерки» (ул. Ленина, 83), а на самом пандусе отсутствует, противоскользящее покрытие и отсутствует бордюр для предотвращения соскальзывания с него. Также отсутствует кнопка вызова персонала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Вдоль дома по адресу: ул. Ленина, 83, имеются парковочные карманы, доступ к которым возможен только по проезжей части, что является смертельно опасным для инвалидов-колясочников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Переход с тротуара на тротуар между магазином «Стиль Либерти» (ул. Ленина, 83) и магазином «Цветы» (ул. Ленина, 85) затрудняет высокий бордюрный камень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Переход с тротуара на тротуар между магазином «Фейерверки» (ул. Ленина, 89а) и магазином «Спектр» (ул. Ленина, 89/1) затрудняет высокий бордюрный камень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 дорожном переходе между магазином «Спектр» (ул. Ленина, 89/1) и домом по адресу: ул. Ленина, 98, имеются высокие бордюрные камни и затрудняют передвижение инвалидам-колясочникам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 тротуаре между парикмахерской «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Персональ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магазином «Художник» и (ул. Ленина, 89/1) находится огромный порог из старого и нового тротуаров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Аптека «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Бердская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» (ул. Ленина, 89/15) имеет нестандартный пандус, по которому невозможно передвигаться: неправильная ширина пандуса, отсутствие противоскользящего покрытия на его поверхности и защитных поручней, а также отсутствует бордюр вдоль кромки пандуса для предотвращения соскальзывания с него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Часть тротуара от аптеки «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Бердская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» (ул. Ленина, 89/15) до аптеки «Пульс» (ул. Ленина, 89/8) со временем пришла в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негодность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и затрудняет передвижение на инвалидной коляске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Аптека «Пульс» (ул. Ленина, 89/8) отсутствует доступ для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инвалидов-колясочников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0268D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BD012F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Округ № 11. Депутат Уварова Светлана Геннадьевна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FB4A37" w:rsidRDefault="0040268D" w:rsidP="00F55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37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40268D" w:rsidRPr="00A7559D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A37">
              <w:rPr>
                <w:rFonts w:ascii="Times New Roman" w:hAnsi="Times New Roman" w:cs="Times New Roman"/>
                <w:sz w:val="24"/>
                <w:szCs w:val="24"/>
              </w:rPr>
              <w:t>Благоустройство остановочных площадок «Сиреневая» и «Ольховая»</w:t>
            </w:r>
          </w:p>
        </w:tc>
        <w:tc>
          <w:tcPr>
            <w:tcW w:w="2412" w:type="pct"/>
            <w:shd w:val="clear" w:color="auto" w:fill="auto"/>
          </w:tcPr>
          <w:p w:rsidR="0040268D" w:rsidRPr="00637D44" w:rsidRDefault="0040268D" w:rsidP="00F55B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муниципального задания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Кирова, 5</w:t>
            </w:r>
          </w:p>
          <w:p w:rsidR="0040268D" w:rsidRPr="00BD012F" w:rsidRDefault="0040268D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Решить вопрос о проведении реконструкции квартальных электросетей 18 квартала для отказа от использования сжиженного газа в квартирах многоквартирного дома ул. Кирова, 5</w:t>
            </w:r>
          </w:p>
        </w:tc>
        <w:tc>
          <w:tcPr>
            <w:tcW w:w="2412" w:type="pct"/>
            <w:shd w:val="clear" w:color="auto" w:fill="auto"/>
          </w:tcPr>
          <w:p w:rsidR="0040268D" w:rsidRPr="00D351EE" w:rsidRDefault="0040268D" w:rsidP="00D351EE">
            <w:pPr>
              <w:pStyle w:val="a3"/>
              <w:numPr>
                <w:ilvl w:val="0"/>
                <w:numId w:val="49"/>
              </w:numPr>
              <w:tabs>
                <w:tab w:val="left" w:pos="1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EE">
              <w:rPr>
                <w:rFonts w:ascii="Times New Roman" w:hAnsi="Times New Roman"/>
                <w:sz w:val="24"/>
                <w:szCs w:val="24"/>
              </w:rPr>
              <w:t>Провести общее собрание жильцов МКД, принять решение по переходу на электроснабжение и разработке ПСД</w:t>
            </w:r>
          </w:p>
          <w:p w:rsidR="0040268D" w:rsidRPr="00D351EE" w:rsidRDefault="0040268D" w:rsidP="00D351EE">
            <w:pPr>
              <w:pStyle w:val="a3"/>
              <w:numPr>
                <w:ilvl w:val="0"/>
                <w:numId w:val="49"/>
              </w:numPr>
              <w:tabs>
                <w:tab w:val="left" w:pos="1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EE">
              <w:rPr>
                <w:rFonts w:ascii="Times New Roman" w:hAnsi="Times New Roman"/>
                <w:sz w:val="24"/>
                <w:szCs w:val="24"/>
              </w:rPr>
              <w:t xml:space="preserve"> ПСД направить в АО РЭС</w:t>
            </w:r>
          </w:p>
          <w:p w:rsidR="0040268D" w:rsidRPr="00D351EE" w:rsidRDefault="0040268D" w:rsidP="00D351EE">
            <w:pPr>
              <w:pStyle w:val="a3"/>
              <w:numPr>
                <w:ilvl w:val="0"/>
                <w:numId w:val="49"/>
              </w:numPr>
              <w:tabs>
                <w:tab w:val="left" w:pos="1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EE">
              <w:rPr>
                <w:rFonts w:ascii="Times New Roman" w:hAnsi="Times New Roman"/>
                <w:sz w:val="24"/>
                <w:szCs w:val="24"/>
              </w:rPr>
              <w:t>Методическая помощь депутату СД МКУ «УКС»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D351EE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EE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D351EE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EE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D351EE" w:rsidRDefault="0040268D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EE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E55AD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E5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Кирова, 5</w:t>
            </w:r>
          </w:p>
          <w:p w:rsidR="0040268D" w:rsidRPr="00BD012F" w:rsidRDefault="0040268D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горячей воды до нормативного уровня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B008F4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B008F4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B008F4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E55AD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66</w:t>
            </w:r>
          </w:p>
          <w:p w:rsidR="0040268D" w:rsidRPr="00BD012F" w:rsidRDefault="0040268D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Обеспечение дома ул. К.Маркса, 66 циркуляцией горячего водоснабжения не ниже нормативных показателей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B008F4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B008F4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B008F4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E55AD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ега</w:t>
            </w:r>
          </w:p>
          <w:p w:rsidR="0040268D" w:rsidRPr="00BD012F" w:rsidRDefault="0040268D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опоры по ул. Тенистая, Сиреневая от №13 до №25, Заповедная, Вишнёвая, Ольховая от №20 до №30,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ТП 61 до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Светлых надежд №12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Депутату направить обращение в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E55AD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55</w:t>
            </w:r>
          </w:p>
          <w:p w:rsidR="0040268D" w:rsidRPr="00BD012F" w:rsidRDefault="0040268D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Решить проблему циркуляции горячего водоснабжения для обеспечения населения горячей воды надлежащего качества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B008F4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B008F4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B008F4" w:rsidRDefault="0040268D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471457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57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79,81</w:t>
            </w:r>
          </w:p>
          <w:p w:rsidR="0040268D" w:rsidRPr="00471457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457">
              <w:rPr>
                <w:rFonts w:ascii="Times New Roman" w:hAnsi="Times New Roman" w:cs="Times New Roman"/>
                <w:sz w:val="24"/>
                <w:szCs w:val="24"/>
              </w:rPr>
              <w:t>Благоустройство дороги от ЦТП-9 до ул. Кирова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40268D" w:rsidRPr="00A345F3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Включить в черту города Бердска дорожное полотно по движению автобуса маршрута №6, проходящее вдоль дач ТСН «Морозовское»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УГ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D351EE" w:rsidRDefault="0040268D" w:rsidP="000273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EE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40268D" w:rsidRPr="00D351EE" w:rsidRDefault="0040268D" w:rsidP="000273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EE">
              <w:rPr>
                <w:rFonts w:ascii="Times New Roman" w:hAnsi="Times New Roman" w:cs="Times New Roman"/>
                <w:sz w:val="24"/>
                <w:szCs w:val="24"/>
              </w:rPr>
              <w:t>Благоустройство остановочных площадок «Сиреневая» и «Ольховая»</w:t>
            </w:r>
          </w:p>
        </w:tc>
        <w:tc>
          <w:tcPr>
            <w:tcW w:w="2412" w:type="pct"/>
            <w:shd w:val="clear" w:color="auto" w:fill="auto"/>
          </w:tcPr>
          <w:p w:rsidR="0040268D" w:rsidRPr="00D351EE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муниципального задания МБУ «ЦМУ»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D351EE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EE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D351EE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«ЦМУ»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55</w:t>
            </w:r>
          </w:p>
          <w:p w:rsidR="0040268D" w:rsidRPr="00A345F3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Установить малые формы и обустроить покрытие детской площадки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71</w:t>
            </w:r>
          </w:p>
          <w:p w:rsidR="0040268D" w:rsidRPr="00A345F3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Оборудовать детскую площадку малыми формами и спортивными снарядами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Спортивная, 1</w:t>
            </w:r>
          </w:p>
          <w:p w:rsidR="0040268D" w:rsidRPr="00A345F3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детскую площадку малыми формами и спортивными снарядами 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1353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68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Решить проблему циркуляции горячего водоснабжения для обеспечения населения горячей воды надлежащего качества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E841F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E841F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E841F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BD012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BD012F" w:rsidTr="00997C69">
        <w:trPr>
          <w:trHeight w:val="1353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71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Решить проблему циркуляции горячего водоснабжения для обеспечения населения горячей воды надлежащего качества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E841F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E841F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E841F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BD012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BD012F" w:rsidTr="00997C69">
        <w:trPr>
          <w:trHeight w:val="1353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Спортивная, 1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Решить проблему циркуляции горячего водоснабжения для обеспечения населения горячей воды надлежащего качества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E841F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E841F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E841F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BD012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BD012F" w:rsidTr="00997C69">
        <w:trPr>
          <w:trHeight w:val="1353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Спортивная, 5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Решить проблему циркуляции горячего водоснабжения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горячей воды надлежащего качества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E841F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E841F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E841F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BD012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12. Депутат Бауэр Николай Николаевич</w:t>
            </w:r>
          </w:p>
        </w:tc>
      </w:tr>
      <w:tr w:rsidR="0040268D" w:rsidRPr="00BD012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097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105</w:t>
            </w:r>
          </w:p>
          <w:p w:rsidR="0040268D" w:rsidRPr="00A7559D" w:rsidRDefault="0040268D" w:rsidP="00097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Определение статуса детской площадки на муниципальной территории между ул. Островского, 103 и Островского, 105, порядок содержания и обслуживания ее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097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101</w:t>
            </w:r>
          </w:p>
          <w:p w:rsidR="0040268D" w:rsidRPr="00A345F3" w:rsidRDefault="0040268D" w:rsidP="00097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Определение статуса детской площадки на муниципальной территории между ул. Островского, 101 и Островского, 101а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7559D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172</w:t>
            </w:r>
          </w:p>
          <w:p w:rsidR="0040268D" w:rsidRPr="00A7559D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Засыпать отсевом спортивные тренажеры у домов ул. Островского, 172,174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A7559D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D351EE" w:rsidRDefault="0040268D" w:rsidP="00997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EE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172</w:t>
            </w:r>
          </w:p>
          <w:p w:rsidR="0040268D" w:rsidRPr="00A7559D" w:rsidRDefault="0040268D" w:rsidP="00997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EE">
              <w:rPr>
                <w:rFonts w:ascii="Times New Roman" w:hAnsi="Times New Roman" w:cs="Times New Roman"/>
                <w:sz w:val="24"/>
                <w:szCs w:val="24"/>
              </w:rPr>
              <w:t>Засыпать отсевом спортивные тренажеры у домов ул. Островского, 172,174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D35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D35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D35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D35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99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105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Благоустройство придомовой территории ул. Островского, 105 по программе  КГС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Островского, 107</w:t>
            </w:r>
          </w:p>
          <w:p w:rsidR="0040268D" w:rsidRPr="00BD012F" w:rsidRDefault="0040268D" w:rsidP="00471457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 xml:space="preserve">Проведение необходимых работ МУП КБУ для обеспечения круглогодичной подачи на границу ввода в МКД Островского, 107 горячего </w:t>
            </w:r>
            <w:r w:rsidRPr="00BD012F"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водоснабжения, соответствующего нормативам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Реконструкция ЦТП запланирована на 2023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101а, 103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Открытие в г. Бердске аптеки по выдачи рецептурных препаратов (сильнодействующих средств)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аптеки по реализации сильнодействующих лекарственных препаратов по рецептам за полную стоимость, в том числе для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онкобольных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планируется в 2022 году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ОПТиРП</w:t>
            </w:r>
            <w:proofErr w:type="spellEnd"/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Островского, 101а, 103 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Благоустройство придомовой территории ул. Островского, 101а по программе  КГС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Пушкина, ул. Партизана Деньгина</w:t>
            </w:r>
          </w:p>
          <w:p w:rsidR="0040268D" w:rsidRPr="00BD012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Строительство тротуара по ул. Пушкина от ул. Герцена до МБОУ СОШ № 8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Проанализировать автомобильную дорогу на возможность строительства тротуара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101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Проведение необходимых работ МУП КБУ для обеспечения круглогодичной подачи на границу ввода в МКД Островского, 101 горячего водоснабжения, соответствующего нормативам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Реконструкция ЦТП запланирована на 2023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101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придомовой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ул. Островского, 101 по программе  КГС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федерального проекта «Формирование комфортной городской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-обратиться в МКУ УЖКХ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101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Вырубка аварийных деревьев вдоль дома ул. Островского, 101 со стороны ул. Островского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Островского, 101а,103, 105,107,174, </w:t>
            </w:r>
          </w:p>
          <w:p w:rsidR="0040268D" w:rsidRPr="00BD012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Спортивная, 9,11,13,15</w:t>
            </w:r>
          </w:p>
          <w:p w:rsidR="0040268D" w:rsidRPr="00BD012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Пушкина</w:t>
            </w:r>
          </w:p>
          <w:p w:rsidR="0040268D" w:rsidRPr="00BD012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Организация в МСЧ № 129 первичного приема терапевта и процедурного кабинета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Вопрос на рассмотрении в БЦГБ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ГБУЗ НСО «БЦГБ»</w:t>
            </w:r>
          </w:p>
        </w:tc>
      </w:tr>
      <w:tr w:rsidR="0040268D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13. Депутат Яцков Олег Михайлович</w:t>
            </w:r>
          </w:p>
        </w:tc>
      </w:tr>
      <w:tr w:rsidR="0040268D" w:rsidRPr="00BD012F" w:rsidTr="00997C69">
        <w:trPr>
          <w:trHeight w:val="56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тлов бродя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их собак на ул. Авиаторов</w:t>
            </w:r>
          </w:p>
        </w:tc>
        <w:tc>
          <w:tcPr>
            <w:tcW w:w="2412" w:type="pct"/>
            <w:shd w:val="clear" w:color="auto" w:fill="auto"/>
          </w:tcPr>
          <w:p w:rsidR="0040268D" w:rsidRPr="00C16D44" w:rsidRDefault="0040268D" w:rsidP="00C16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4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муниципального задания 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C16D4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4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C16D4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44">
              <w:rPr>
                <w:rFonts w:ascii="Times New Roman" w:hAnsi="Times New Roman" w:cs="Times New Roman"/>
                <w:sz w:val="24"/>
                <w:szCs w:val="24"/>
              </w:rPr>
              <w:t>МБУ ПЖ «Надежда»</w:t>
            </w:r>
          </w:p>
        </w:tc>
      </w:tr>
      <w:tr w:rsidR="0040268D" w:rsidRPr="00BD012F" w:rsidTr="00997C69">
        <w:trPr>
          <w:trHeight w:val="56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997C69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C69">
              <w:rPr>
                <w:rFonts w:ascii="Times New Roman" w:hAnsi="Times New Roman" w:cs="Times New Roman"/>
                <w:sz w:val="24"/>
                <w:szCs w:val="24"/>
              </w:rPr>
              <w:t>На ул. Маяковского выполнить работы по восстановлению тротуара от ул. М.Горького до конца ул. Маяковского для прохода детей в школу №8 (ул. Котовского, 20)</w:t>
            </w:r>
          </w:p>
        </w:tc>
        <w:tc>
          <w:tcPr>
            <w:tcW w:w="2412" w:type="pct"/>
            <w:shd w:val="clear" w:color="auto" w:fill="auto"/>
          </w:tcPr>
          <w:p w:rsidR="0040268D" w:rsidRPr="00997C69" w:rsidRDefault="0040268D" w:rsidP="00C16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муниципального задания 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A7559D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997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ЦМУ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40268D" w:rsidRPr="00BD012F" w:rsidTr="00C16D44">
        <w:trPr>
          <w:trHeight w:val="2150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97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Газификация улиц избирательного округа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997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г. Бердска совместно с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МЖКХиЭ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НСО и ООО «Газпром газораспределение Томск» сформирован список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негазифицированных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домовладений и утвержден Губернатором НСО Травниковым Андреем Александровичем план-график, который определяет очередность газификации частных домовладений в г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ердске. Все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негазифицированные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домовладения избирательного округа, подавшие заявления, включены в план график.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99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Default="0040268D" w:rsidP="0099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ГАЗПРОМ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268D" w:rsidRPr="00B008F4" w:rsidRDefault="0040268D" w:rsidP="0099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pStyle w:val="ad"/>
              <w:jc w:val="both"/>
            </w:pPr>
            <w:r w:rsidRPr="00BD012F">
              <w:t xml:space="preserve">Спилить аварийные и ветхие тополя и кустарники – 20 шт. в район магазина «Продсиб», ул. </w:t>
            </w:r>
            <w:proofErr w:type="gramStart"/>
            <w:r w:rsidRPr="00BD012F">
              <w:t>Озерная</w:t>
            </w:r>
            <w:proofErr w:type="gramEnd"/>
            <w:r w:rsidRPr="00BD012F">
              <w:t>, 3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pStyle w:val="ad"/>
              <w:jc w:val="both"/>
            </w:pPr>
            <w:r w:rsidRPr="00BD012F">
              <w:t>Сделать водоотведение на ул. Светлая и на перекрестке ул. Р.Корсакова до ул. Озерная Сделать водоотведение на ул. Светлая и на перекрестке ул. Р.Корсакова до ул. Озерная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«Охрана окружающей среды»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 2022-2024 гг. планируется строительство дополнительных четырех дренажных колодцев в городе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pStyle w:val="ad"/>
              <w:jc w:val="both"/>
            </w:pPr>
            <w:r w:rsidRPr="00BD012F">
              <w:t xml:space="preserve">Заменить электрические столбы и провода на ул. Терешковой, пер. Терешковой, пер. Горького, ул. Целинная и Красина  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Депутату направить обращение в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pStyle w:val="ad"/>
              <w:jc w:val="both"/>
            </w:pPr>
            <w:r w:rsidRPr="00BD012F">
              <w:t>Заменить аварийные электрические столбы на участках улицы Чайковского от ул. М.Горького до ул. Герцена и от ул. Нахимова до ул. Котовского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Депутату направить обращение в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pStyle w:val="ad"/>
              <w:jc w:val="both"/>
            </w:pPr>
            <w:r w:rsidRPr="00BD012F">
              <w:t xml:space="preserve">Произвести замену аварийных деревянных электрических столбов на </w:t>
            </w:r>
            <w:proofErr w:type="gramStart"/>
            <w:r w:rsidRPr="00BD012F">
              <w:t>железобетонные</w:t>
            </w:r>
            <w:proofErr w:type="gramEnd"/>
            <w:r w:rsidRPr="00BD012F">
              <w:t xml:space="preserve"> на ул. Чайковского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Депутату направить обращение в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pStyle w:val="ad"/>
              <w:jc w:val="both"/>
            </w:pPr>
            <w:r w:rsidRPr="00BD012F">
              <w:t>Решить вопрос с перебоями электроэнергии на ул. Чайковского, Нахимова, Радищева, Маяковского, Гастелло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Депутату направить обращение в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pStyle w:val="ad"/>
              <w:jc w:val="both"/>
              <w:rPr>
                <w:b/>
              </w:rPr>
            </w:pPr>
            <w:r w:rsidRPr="00BD012F">
              <w:rPr>
                <w:b/>
              </w:rPr>
              <w:t>Ул. Озерная</w:t>
            </w:r>
          </w:p>
          <w:p w:rsidR="0040268D" w:rsidRPr="00BD012F" w:rsidRDefault="0040268D" w:rsidP="00471457">
            <w:pPr>
              <w:pStyle w:val="ad"/>
              <w:jc w:val="both"/>
            </w:pPr>
            <w:r w:rsidRPr="00BD012F">
              <w:t>Навести порядок в надежности электроснабжения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Депутату направить обращение в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pStyle w:val="ad"/>
              <w:jc w:val="both"/>
            </w:pPr>
            <w:r w:rsidRPr="00BD012F">
              <w:t>Заменить аварийный электрический столб у дома №23 по ул. Гастелло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Депутату направить обращение в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pStyle w:val="ad"/>
              <w:jc w:val="both"/>
            </w:pPr>
            <w:r w:rsidRPr="00BD012F">
              <w:t>Устранить перебои в системе энергоснабжения жителей домов частного сектора ул. Радищева, запитанных от ТП-14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Депутату направить обращение в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14. Депутат </w:t>
            </w: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Брагин Аркадий Владимирович</w:t>
            </w:r>
          </w:p>
        </w:tc>
      </w:tr>
      <w:tr w:rsidR="0040268D" w:rsidRPr="00BD012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A345F3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122</w:t>
            </w:r>
          </w:p>
          <w:p w:rsidR="0040268D" w:rsidRPr="00A345F3" w:rsidRDefault="0040268D" w:rsidP="008437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Ремонт детской площадки ул. Островского, 122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A345F3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40268D" w:rsidRPr="00A345F3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Построить детскую площадку по ул.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, 60-64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40268D" w:rsidRPr="00A345F3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Установка детской и спортивной площадки по адресу ул. Советская, 81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8437F3">
            <w:pPr>
              <w:pStyle w:val="ad"/>
              <w:jc w:val="both"/>
              <w:rPr>
                <w:b/>
              </w:rPr>
            </w:pPr>
            <w:r w:rsidRPr="00BD012F">
              <w:rPr>
                <w:b/>
              </w:rPr>
              <w:t>Ул. Горького, 24</w:t>
            </w:r>
          </w:p>
          <w:p w:rsidR="0040268D" w:rsidRPr="00BD012F" w:rsidRDefault="0040268D" w:rsidP="008437F3">
            <w:pPr>
              <w:pStyle w:val="ad"/>
              <w:jc w:val="both"/>
            </w:pPr>
            <w:r w:rsidRPr="00BD012F">
              <w:t xml:space="preserve">Сдать на баланс линию освещения по ул. Радищева 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в администрацию города для принятия линии освещения на баланс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pStyle w:val="ad"/>
              <w:jc w:val="both"/>
              <w:rPr>
                <w:b/>
              </w:rPr>
            </w:pPr>
            <w:r w:rsidRPr="00BD012F">
              <w:rPr>
                <w:b/>
              </w:rPr>
              <w:t>Ул. Горького, 24</w:t>
            </w:r>
          </w:p>
          <w:p w:rsidR="0040268D" w:rsidRPr="00BD012F" w:rsidRDefault="0040268D" w:rsidP="00471457">
            <w:pPr>
              <w:pStyle w:val="ad"/>
              <w:jc w:val="both"/>
            </w:pPr>
            <w:r w:rsidRPr="00BD012F">
              <w:t>Установить решетку на колодец на пересечении ул. Радищева и Орджоникидзе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pStyle w:val="ad"/>
              <w:jc w:val="both"/>
              <w:rPr>
                <w:b/>
              </w:rPr>
            </w:pPr>
            <w:r w:rsidRPr="00BD012F">
              <w:rPr>
                <w:b/>
              </w:rPr>
              <w:t>Ул. Радищева, 10,12</w:t>
            </w:r>
          </w:p>
          <w:p w:rsidR="0040268D" w:rsidRPr="00BD012F" w:rsidRDefault="0040268D" w:rsidP="00471457">
            <w:pPr>
              <w:pStyle w:val="ad"/>
              <w:jc w:val="both"/>
            </w:pPr>
            <w:r w:rsidRPr="00BD012F">
              <w:t>Решетка на колодец - на перекрестке ул. Чайковского и Орджоникидзе.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Горького, 24, </w:t>
            </w:r>
          </w:p>
          <w:p w:rsidR="0040268D" w:rsidRPr="00BD012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Радищева, 10,12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детскую площадку в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 ул. Горького, в тупике перед складами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города Бердска» необходимо: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24,</w:t>
            </w:r>
          </w:p>
          <w:p w:rsidR="0040268D" w:rsidRPr="00BD012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Радищева, 10,12</w:t>
            </w:r>
          </w:p>
          <w:p w:rsidR="0040268D" w:rsidRPr="00BD012F" w:rsidRDefault="0040268D" w:rsidP="00471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опор ЛЭП по ул. Чайковского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Депутату СД направить обращение в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40268D" w:rsidRPr="00A345F3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Ремонт ливневой канализации ул.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, 81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A345F3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D012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D012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CF3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14</w:t>
            </w:r>
          </w:p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Вырубка аварийных деревьев и посадка новых по ул.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вдоль ограждения школы № 9 (от ул. Школьная, 5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Вырубить клены и тополя напротив домов по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62,63 и возле домов по ул. Пионерская, 8,12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2. Нет необходимой температуры горячей воды в батареях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Установка сферического зеркала/светофора при въезде от дома по ул. Советская, 64, Пионерская, 8,12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рассмотрения на комиссии по Безопасности дорожного движения необходимо направить письменное заявление в свободной форме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 Решение о необходимости принимается совместно с ГИБДД</w:t>
            </w:r>
          </w:p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Установка светофора на переезде к магазину «Мария РА» по ул. Советская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рассмотрения на комиссии по Безопасности дорожного движения необходимо направить письменное заявление в свободной форме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 Решение о необходимости принимается совместно с ГИБДД</w:t>
            </w:r>
          </w:p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Ограждение детской площадки со стороны ул. Спартака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BD012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15. Депутат Арутюнов Борис Павлович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C16D44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44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63</w:t>
            </w:r>
          </w:p>
          <w:p w:rsidR="0040268D" w:rsidRPr="00C16D44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44">
              <w:rPr>
                <w:rFonts w:ascii="Times New Roman" w:hAnsi="Times New Roman" w:cs="Times New Roman"/>
                <w:sz w:val="24"/>
                <w:szCs w:val="24"/>
              </w:rPr>
              <w:t>Капитально отремонтировать или перенести транзитную трубу холодного водоснабжения у пятого подъезда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C16D44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44">
              <w:rPr>
                <w:rFonts w:ascii="Times New Roman" w:hAnsi="Times New Roman" w:cs="Times New Roman"/>
                <w:sz w:val="24"/>
                <w:szCs w:val="24"/>
              </w:rPr>
              <w:t>Будет рассмотрена возможность включения в  план на 2025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C16D4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4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C16D4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44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63</w:t>
            </w:r>
          </w:p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детскую площадку </w:t>
            </w:r>
            <w:r w:rsidRPr="00A3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(проект 2017г.)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федерального проекта «Формирование комфортной городской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8 Марта</w:t>
            </w:r>
          </w:p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Замена столбов электроснабжения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Депутату СД направить обращение в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8 Марта</w:t>
            </w:r>
          </w:p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Ограничение прохода стада коров через жил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ассив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Внести в Правила благоустройства г. Бердска пункт «Содержание домашнего скота и птицы», в которых в том числе закрепить требование по согласованию маршрута прогона скота на пастбища с администрацией города и при необходимости с соответствующими органами управления дорожного хозяйства.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Добролюбова</w:t>
            </w:r>
          </w:p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Предоставить возможность подключения к газовому отоплению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г. Бердска совместно с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МЖКХиЭ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НСО и ООО «Газпром газораспределение Томск» сформирован список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негазифицированных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домовладений и утвержден Губернатором НСО Травниковым Андреем Александровичем план-график, который определяет очередность газификации частных домовладений в г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ердске. Все домовладения избирательного округа включены в план график.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ООО «ГАЗПРОМ» МКУ «УКС»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Некрасова</w:t>
            </w:r>
          </w:p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Замена столбов электроснабжения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Депутату СД направить обращение в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Спартака, перекресток с ул. Суворова</w:t>
            </w:r>
          </w:p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Убрать старые столбы от электроснабжения по ул. Спартака.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Депутату СД направить обращение в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BD012F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16. Депутат Захаров Владимир Юрьевич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Молодежный, </w:t>
            </w:r>
          </w:p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Боровая, 4/1</w:t>
            </w:r>
          </w:p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Построить хорошую систему водоотведения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в рамках реконструкции ул.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Сибирь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2D19A5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Участок ул. Кутузова (между ул. Островского и ул. 8 Марта) </w:t>
            </w:r>
          </w:p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откачивать объемы протечек из теплофикационных лотков 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«Охрана окружающей среды» (провести инженерные изыскания)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2D19A5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Молодежный, ул. Боровая</w:t>
            </w:r>
          </w:p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Восстановить участок лесного массива вдоль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Боровая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у дома № 4/10а между сосновой и лиственной рощей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2D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3</w:t>
            </w:r>
          </w:p>
          <w:p w:rsidR="0040268D" w:rsidRPr="00BD012F" w:rsidRDefault="0040268D" w:rsidP="0090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Положить тротуар от МБОУ СОШ № 3 до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Проанализировать возможность строительства тротуара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2D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Молодежный, ул. Боровая, 4/4, 4/5, 4/6</w:t>
            </w:r>
          </w:p>
          <w:p w:rsidR="0040268D" w:rsidRPr="00A345F3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Строительство современной детской площадки с мягким покрытием во дворе домов ул. Боровая 4/4, 4/5, 4/6 (за основу может быть взята детская площадка, построенная на территории санатория «Рассвет»)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Молодежный, ул. Боровая</w:t>
            </w:r>
          </w:p>
          <w:p w:rsidR="0040268D" w:rsidRPr="00A345F3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Устройство площадки для выгула собак в районе ПО «Гигант»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УЗО и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40268D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BD012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Округ № 17. Депутат </w:t>
            </w:r>
            <w:proofErr w:type="spellStart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Мукасеев</w:t>
            </w:r>
            <w:proofErr w:type="spellEnd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Александр Владимирович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Майская, 14</w:t>
            </w:r>
          </w:p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Организовать детскую площадку с тренажерами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</w:t>
            </w:r>
          </w:p>
          <w:p w:rsidR="0040268D" w:rsidRPr="00BD012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При выезде из двора мимо ул. Боровая, 89 в низине дороги постоянно стоит вода (сделать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ливневку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 ливневой канализации ул. Павлова 4/1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Защитников Отечества, ул. </w:t>
            </w:r>
            <w:proofErr w:type="gram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Славянская</w:t>
            </w:r>
            <w:proofErr w:type="gram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40268D" w:rsidRPr="00BD012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Благодатная, </w:t>
            </w:r>
          </w:p>
          <w:p w:rsidR="0040268D" w:rsidRPr="00BD012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Рождественская</w:t>
            </w:r>
          </w:p>
          <w:p w:rsidR="0040268D" w:rsidRPr="00BD012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электростолбы</w:t>
            </w:r>
            <w:proofErr w:type="spellEnd"/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Депутату СД направить обращение в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Искитимская</w:t>
            </w:r>
            <w:proofErr w:type="spell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, 38</w:t>
            </w:r>
          </w:p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Подтапливает вода грунтовыми водами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«Охрана окружающей среды»</w:t>
            </w:r>
          </w:p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 2022-2024 гг. планируется строительство дополнительных четырех дренажных колодцев в городе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Водосточная, 13</w:t>
            </w:r>
          </w:p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замену опор (столбов) электропередач на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Водосточная</w:t>
            </w:r>
            <w:proofErr w:type="gramEnd"/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Депутату СД направить обращение в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Пер. Прохладный, 7</w:t>
            </w:r>
          </w:p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Заменить сгнившие деревянные столбы (электрические опоры) на бетонные по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ер. Прохладный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Депутату СД направить обращение в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Победная</w:t>
            </w:r>
          </w:p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Добиться стабильного финансирования на благоустройство сквера «Южный»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Данной территории присвоить статус «парка, сквера», передать на баланс МБУ «УПР»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Пролетарская</w:t>
            </w:r>
          </w:p>
          <w:p w:rsidR="0040268D" w:rsidRPr="00BD012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электростолбы</w:t>
            </w:r>
            <w:proofErr w:type="spellEnd"/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Депутату СД направить обращение в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Пролетарская, </w:t>
            </w:r>
          </w:p>
          <w:p w:rsidR="0040268D" w:rsidRPr="00BD012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Искитимская</w:t>
            </w:r>
            <w:proofErr w:type="spell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, 5</w:t>
            </w:r>
          </w:p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Установить новую детскую площадку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Победная,</w:t>
            </w:r>
          </w:p>
          <w:p w:rsidR="0040268D" w:rsidRPr="00BD012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Льва Максимова, 9</w:t>
            </w:r>
          </w:p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Сделать повышающую давление воды станцию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Включен в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BD012F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18. Депутат </w:t>
            </w:r>
            <w:proofErr w:type="spellStart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Бухаров</w:t>
            </w:r>
            <w:proofErr w:type="spellEnd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Андрей Александрович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95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Павлова, 4/1</w:t>
            </w:r>
          </w:p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внутриквартальной дороги по ул. Пролетарская от ул. Павлова до ул. Рогачева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подготовить пакет документов</w:t>
            </w:r>
          </w:p>
          <w:p w:rsidR="0040268D" w:rsidRPr="00BD012F" w:rsidRDefault="0040268D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3E3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6</w:t>
            </w:r>
          </w:p>
          <w:p w:rsidR="0040268D" w:rsidRPr="00BD012F" w:rsidRDefault="0040268D" w:rsidP="003E3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Установка детской площадки (песочница, горка, качели)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3E3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6</w:t>
            </w:r>
          </w:p>
          <w:p w:rsidR="0040268D" w:rsidRPr="00A345F3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придомовой территории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МКУ «УЖКХ» и МБУ «УПР»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2D19A5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3E3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8</w:t>
            </w:r>
          </w:p>
          <w:p w:rsidR="0040268D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ул. Рогачева, 8. Озеленение территории </w:t>
            </w:r>
          </w:p>
          <w:p w:rsidR="0040268D" w:rsidRPr="00A345F3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качель</w:t>
            </w:r>
            <w:proofErr w:type="spell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детской площадке.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1.Методическая помощь депутату СД МКУ «УЖКХ» и МБУ «УПР»</w:t>
            </w:r>
          </w:p>
          <w:p w:rsidR="0040268D" w:rsidRPr="00BD012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 МБУ «УПР»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3E3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6</w:t>
            </w:r>
          </w:p>
          <w:p w:rsidR="0040268D" w:rsidRPr="00BD012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Озеленение (спил старых посадка новых насаждений)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BD012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  <w:p w:rsidR="0040268D" w:rsidRPr="00BD012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3E3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6</w:t>
            </w:r>
          </w:p>
          <w:p w:rsidR="0040268D" w:rsidRPr="00BD012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Благоустройство торговой площади по ул. Рогачева, 4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3E3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8</w:t>
            </w:r>
          </w:p>
          <w:p w:rsidR="0040268D" w:rsidRPr="00BD012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BD012F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19. Депутат Шаталов Алексей Геннадьевич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3E3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45</w:t>
            </w:r>
          </w:p>
          <w:p w:rsidR="0040268D" w:rsidRPr="00BD012F" w:rsidRDefault="0040268D" w:rsidP="003E3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домов ул. Рогачева, 45 и 47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программа капитального ремонта общего имущества в МКД,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НСО 2014-2043 годы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3E3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Гагарина</w:t>
            </w:r>
          </w:p>
          <w:p w:rsidR="0040268D" w:rsidRPr="00BD012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пешеходный переход через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ул. Березовая, 27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рассмотрения на комиссии по Безопасности дорожного движения необходимо направить письменное заявление в свободной форме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 Решение о необходимости принимается совместно с ГИБДД</w:t>
            </w:r>
          </w:p>
          <w:p w:rsidR="0040268D" w:rsidRPr="00BD012F" w:rsidRDefault="0040268D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BD012F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20. Депутат Постников Владимир Александрович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20а</w:t>
            </w:r>
          </w:p>
          <w:p w:rsidR="0040268D" w:rsidRPr="00A345F3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Поставить светофор на перекрестке улиц Красноармейская и Рогачева</w:t>
            </w:r>
          </w:p>
        </w:tc>
        <w:tc>
          <w:tcPr>
            <w:tcW w:w="2412" w:type="pct"/>
            <w:shd w:val="clear" w:color="auto" w:fill="auto"/>
          </w:tcPr>
          <w:p w:rsidR="0040268D" w:rsidRPr="003C72EA" w:rsidRDefault="0040268D" w:rsidP="003E3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установку светофора в Техническое задание строительства нового детского сада на ул. Рогачёва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695EF2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EF2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20а</w:t>
            </w:r>
          </w:p>
          <w:p w:rsidR="0040268D" w:rsidRPr="00695EF2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EF2"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остановочный </w:t>
            </w:r>
            <w:r w:rsidRPr="00695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павильон по ул. Рогачева в районе дома ул. Рогачева, 18а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рассмотрения на комиссии по Безопасности дорожного движения необходимо направить письменное заявление в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свободной форме. Решение о необходимости принимается совместно с ГИБДД</w:t>
            </w:r>
          </w:p>
          <w:p w:rsidR="0040268D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68D" w:rsidRPr="003C72EA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заключение МУП «КБУ»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2D19A5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117</w:t>
            </w:r>
          </w:p>
          <w:p w:rsidR="0040268D" w:rsidRPr="00695EF2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Сделать детскую площадку с резиновым покрытием и детскими игровыми комплексами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311D16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311D16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C16D44" w:rsidRDefault="0040268D" w:rsidP="008542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44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113</w:t>
            </w:r>
          </w:p>
          <w:p w:rsidR="0040268D" w:rsidRPr="00C16D44" w:rsidRDefault="0040268D" w:rsidP="008542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44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Проработать вопрос о запахе от КНС-6 (приведение </w:t>
            </w:r>
            <w:proofErr w:type="gramStart"/>
            <w:r w:rsidRPr="00C16D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16D4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показателем воздуха)</w:t>
            </w:r>
          </w:p>
        </w:tc>
        <w:tc>
          <w:tcPr>
            <w:tcW w:w="2412" w:type="pct"/>
            <w:shd w:val="clear" w:color="auto" w:fill="auto"/>
          </w:tcPr>
          <w:p w:rsidR="0040268D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4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установлена система очистки ТИОН. </w:t>
            </w:r>
          </w:p>
          <w:p w:rsidR="0040268D" w:rsidRPr="00C16D44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44">
              <w:rPr>
                <w:rFonts w:ascii="Times New Roman" w:hAnsi="Times New Roman" w:cs="Times New Roman"/>
                <w:sz w:val="24"/>
                <w:szCs w:val="24"/>
              </w:rPr>
              <w:t>Также для предотвращения запаха, будут высажены хвойные деревья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C16D44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C16D44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44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124</w:t>
            </w:r>
          </w:p>
          <w:p w:rsidR="0040268D" w:rsidRPr="00A345F3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На детскую площадку добавить формы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22</w:t>
            </w:r>
          </w:p>
          <w:p w:rsidR="0040268D" w:rsidRPr="00695EF2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д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поля от ул. Рогачева,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до магазина «Магнит»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города Бердска» необходимо: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C20C1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7559D" w:rsidRDefault="0040268D" w:rsidP="008E27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22</w:t>
            </w:r>
          </w:p>
          <w:p w:rsidR="0040268D" w:rsidRPr="00BD012F" w:rsidRDefault="0040268D" w:rsidP="008E27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Отремонтировать колодец позади дома ул. Рогачева, 22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C2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Включен в план на 2022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118</w:t>
            </w:r>
          </w:p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проезда к 1-му подъезду со стороны дома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Рогачёва</w:t>
            </w: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, 11А, для кругового проезда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техники (пожарная, мусороуборочная)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2F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6C">
              <w:rPr>
                <w:rFonts w:ascii="Times New Roman" w:hAnsi="Times New Roman" w:cs="Times New Roman"/>
                <w:sz w:val="24"/>
                <w:szCs w:val="24"/>
              </w:rPr>
              <w:t>МКУ «УЖКХ» МКУ «УКС»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117</w:t>
            </w:r>
          </w:p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Сделать парк на микрорайоне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Строительство парка запланировано в районе школы №11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20а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Построить дорожку (асфальтированную) от дома ул. Красная Сибирь, 109 до магазина «Магнит»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20а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Сформировать программу озеленения микрорайона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2F58DA" w:rsidRDefault="0040268D" w:rsidP="00B623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DA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20а</w:t>
            </w:r>
          </w:p>
          <w:p w:rsidR="0040268D" w:rsidRPr="00BD012F" w:rsidRDefault="0040268D" w:rsidP="00B623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DA">
              <w:rPr>
                <w:rFonts w:ascii="Times New Roman" w:hAnsi="Times New Roman" w:cs="Times New Roman"/>
                <w:sz w:val="24"/>
                <w:szCs w:val="24"/>
              </w:rPr>
              <w:t>Отремонтировать освещение по ул. Рогачева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Выправка опор в плане работ на 2022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113</w:t>
            </w:r>
          </w:p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тротуара вдоль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по ул. Красная Сибирь, 113 от дома ул. Красная Сибирь, 121 до дома ул. Рогачева, 20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D84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реализации наказа в рамках реконструкции ул.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асная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Сибирь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24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Установить светофор на пересечении ул. Рогачева и Космическая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рассмотрения на комиссии по Безопасности дорожного движения необходимо направить письменное заявление в свободной форме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 Решение о необходимости принимается совместно с ГИБДД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121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Ремонт внутриквартальной дороги в районе дома ул. Красная Сибирь, 121, восстановить благоустройство после произведенного развития (ремонтных работ)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21</w:t>
            </w:r>
          </w:p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Навести порядок вокруг ТЦП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Включен в план на 2022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0D4A6C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0D4A6C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0D4A6C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6C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22</w:t>
            </w:r>
          </w:p>
          <w:p w:rsidR="0040268D" w:rsidRPr="000D4A6C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6C">
              <w:rPr>
                <w:rFonts w:ascii="Times New Roman" w:hAnsi="Times New Roman" w:cs="Times New Roman"/>
                <w:sz w:val="24"/>
                <w:szCs w:val="24"/>
              </w:rPr>
              <w:t>Восстановить тротуар между ул. Рогачева, 24 и 22 сбоку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0D4A6C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6C">
              <w:rPr>
                <w:rFonts w:ascii="Times New Roman" w:hAnsi="Times New Roman" w:cs="Times New Roman"/>
                <w:sz w:val="24"/>
                <w:szCs w:val="24"/>
              </w:rPr>
              <w:t>Включен в план на 2022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0D4A6C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6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0D4A6C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6C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22</w:t>
            </w:r>
          </w:p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Построить тротуар от ул. Рогачева, 22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20</w:t>
            </w:r>
          </w:p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Отремонтировать все колодцы вокруг дома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20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Площадка для выгула собак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A345F3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E55002">
              <w:rPr>
                <w:rFonts w:ascii="Times New Roman" w:hAnsi="Times New Roman" w:cs="Times New Roman"/>
                <w:sz w:val="24"/>
                <w:szCs w:val="24"/>
              </w:rPr>
              <w:t>помощь депутату СД МКУ «УЖКХ» и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УЗО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105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Строительство площадки для выгула собак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A345F3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E55002">
              <w:rPr>
                <w:rFonts w:ascii="Times New Roman" w:hAnsi="Times New Roman" w:cs="Times New Roman"/>
                <w:sz w:val="24"/>
                <w:szCs w:val="24"/>
              </w:rPr>
              <w:t>помощь депутату СД МКУ «УЖКХ» и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120</w:t>
            </w:r>
          </w:p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Построить тротуарную дорожку от дома  в сторону школы № 11, с освещением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Проанализировать возможность строительства тротуара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 МКУ «УКС»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118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Строительство пешеходного тротуара от остановки «Березовая» до дома ул. Красная Сибирь, 11А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Проанализировать возможность строительства тротуара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118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детской игровой площадки 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124</w:t>
            </w:r>
          </w:p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 городском парке установить стелу: Я  люблю Бердск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Возможна реализация наказа при внесении изменений в МП «Культура города Бердска»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Возможна реализация наказа в рамках участия и победы в конкурсе на получение грантов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«ОК»</w:t>
            </w:r>
          </w:p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BD012F" w:rsidRDefault="0040268D" w:rsidP="0011206F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Рогачева, 20,20а,18,24, ул. Красная Сибирь, 105, 103,109</w:t>
            </w:r>
          </w:p>
          <w:p w:rsidR="0040268D" w:rsidRPr="00BD012F" w:rsidRDefault="0040268D" w:rsidP="00112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«Парк «Рогачева»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домами ул. Рогачева, 18, 20, 20а, ул. Красная Сибирь, 109, 105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проекта. Освоение территории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Default="0040268D" w:rsidP="0011206F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Рогачева,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22</w:t>
            </w:r>
          </w:p>
          <w:p w:rsidR="0040268D" w:rsidRPr="00BD012F" w:rsidRDefault="0040268D" w:rsidP="0011206F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Устройство детской игровой площадки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BD012F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21. Депутат Белова Елена Викторовна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A85C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6</w:t>
            </w:r>
          </w:p>
          <w:p w:rsidR="0040268D" w:rsidRPr="00A7559D" w:rsidRDefault="0040268D" w:rsidP="00A8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Ремонт выездной дороги к ул. Рогачева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60F6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10</w:t>
            </w:r>
          </w:p>
          <w:p w:rsidR="0040268D" w:rsidRPr="00A345F3" w:rsidRDefault="0040268D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Выполнить благоустройство двора (детская площадка)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2D19A5" w:rsidRDefault="0040268D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60F6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10</w:t>
            </w:r>
          </w:p>
          <w:p w:rsidR="0040268D" w:rsidRPr="00A345F3" w:rsidRDefault="0040268D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Поставить во дворе знак «Выгул собак запрещен»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в комиссию по БДД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60F6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14</w:t>
            </w:r>
          </w:p>
          <w:p w:rsidR="0040268D" w:rsidRPr="00A345F3" w:rsidRDefault="0040268D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ограждение </w:t>
            </w:r>
            <w:r w:rsidRPr="00A3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площадки ул. Рогачева д.16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федерального проекта «Формирование комфортной городской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2D19A5" w:rsidRDefault="0040268D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960F6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8E2779" w:rsidRDefault="0040268D" w:rsidP="008E27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79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14</w:t>
            </w:r>
          </w:p>
          <w:p w:rsidR="0040268D" w:rsidRPr="008E2779" w:rsidRDefault="0040268D" w:rsidP="008E27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79">
              <w:rPr>
                <w:rFonts w:ascii="Times New Roman" w:hAnsi="Times New Roman" w:cs="Times New Roman"/>
                <w:sz w:val="24"/>
                <w:szCs w:val="24"/>
              </w:rPr>
              <w:t>Завершить капитальный ремонт теплотрассы мимо домов ул. Рогачева 14 и Красная Сибирь 126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79">
              <w:rPr>
                <w:rFonts w:ascii="Times New Roman" w:hAnsi="Times New Roman" w:cs="Times New Roman"/>
                <w:sz w:val="24"/>
                <w:szCs w:val="24"/>
              </w:rPr>
              <w:t>Ремонт включен в план капитального ремонта на 2023 год.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7559D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14</w:t>
            </w:r>
          </w:p>
          <w:p w:rsidR="0040268D" w:rsidRPr="008E2779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Выполнить циркуляцию воды к домам 14 и 16 ул. Рогачева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7559D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6</w:t>
            </w:r>
          </w:p>
          <w:p w:rsidR="0040268D" w:rsidRPr="00A7559D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Выполнить циркуляцию горячего водоснабжения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836998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98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9</w:t>
            </w:r>
          </w:p>
          <w:p w:rsidR="0040268D" w:rsidRPr="00A7559D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98">
              <w:rPr>
                <w:rFonts w:ascii="Times New Roman" w:hAnsi="Times New Roman" w:cs="Times New Roman"/>
                <w:sz w:val="24"/>
                <w:szCs w:val="24"/>
              </w:rPr>
              <w:t>Выполнить циркуляцию горячего водоснабжения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Утеплить теплотрассу, идущую от школьной столовой до строений УК «Сибирский стандарт»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План работы на 2023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Сделать отдельный въезд для дома №2 ул. Микрорайон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города Бердска» необходимо: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126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Выполнить установку детской площадки ул. Красная Сибирь, 126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Благоустройство аллеи от остановки «Микрорайон» до ул. Рогачева и освещение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МБДОУ ДС № 28 «Огонек»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Лунная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Сделать тротуар к детскому саду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Проанализировать возможность строительства тротуара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126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Выполнить благоустройство территории между домами ул. Красная Сибирь, 126 и ул. Рогачева д. 14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126,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8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Сделать второй въезд внутрь квартала к детскому саду «Огонек»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8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Облагородить рощу между домами ул. Микрорайон 7 и 8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8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Решить вопрос с ремонтом распределительного колодца на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Боровая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(постоянно топит дома ул. Микрорайон 7,8,9)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ремонтных работ на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КБУ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9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Выполнить пешеходный тротуар от дома до магазина «Мясо»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</w:t>
            </w:r>
          </w:p>
          <w:p w:rsidR="0040268D" w:rsidRPr="00D10238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Асфальтировать площадку (мини рынок)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домами ул. Рогачева 1, 4, 10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Решить вопрос с циркуляцией воды ул. Микрорайон, 5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8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Сделать пешеходный переход от дома 8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Лунная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 дома 1 по ул. Лунная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рассмотрения на комиссии по Безопасности дорожного движения необходимо направить письменное заявление в свободной форме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 Решение о необходимости принимается совместно с ГИБДД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10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Сделать набережную в г. Бердске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мероприятий по организации набережной 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10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Сделать велодорожки в г. Бердске  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Анализ существующих тротуаров в городе на возможность в их границах выделить зоны для велосипедных дорожек, в соответствии с требованиями утвержденными решением Совета депутатов г. Бердска «Об утверждении местных нормативов градостроительного проектирования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22. Депутат Осин Алексей Викторович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130</w:t>
            </w:r>
          </w:p>
          <w:p w:rsidR="0040268D" w:rsidRPr="00A345F3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Сделать ремонт на детской площадке с мягким покрытием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17</w:t>
            </w:r>
          </w:p>
          <w:p w:rsidR="0040268D" w:rsidRPr="00A345F3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детской площадки во </w:t>
            </w:r>
            <w:r w:rsidRPr="00A3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федерального проекта «Формирование комфортной городской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AE15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44</w:t>
            </w:r>
          </w:p>
          <w:p w:rsidR="0040268D" w:rsidRPr="00A345F3" w:rsidRDefault="0040268D" w:rsidP="00AE15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Оказать помощь в строительстве детского и спортивного городка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17</w:t>
            </w:r>
          </w:p>
          <w:p w:rsidR="0040268D" w:rsidRPr="00A345F3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Организовать место для выгула собак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УЗО и МКУ «УЖКХ»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2D19A5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40268D" w:rsidRPr="00BD012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A345F3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18</w:t>
            </w:r>
          </w:p>
          <w:p w:rsidR="0040268D" w:rsidRPr="00A345F3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Сделать детскую площадку во дворе Микрорайон, 18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45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Отремонтировать (расширить) внутриквартальную дорогу между домами Микрорайон 42-45 и 43-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8437F3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A345F3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136/1</w:t>
            </w:r>
          </w:p>
          <w:p w:rsidR="0040268D" w:rsidRPr="00A345F3" w:rsidRDefault="0040268D" w:rsidP="00843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Помочь в обустройстве и озеленении детской площадки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45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Отремонтировать инфекционное отделение на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Боровая</w:t>
            </w:r>
            <w:proofErr w:type="gramEnd"/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План на 2024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ГБУЗ НСО «БЦГБ»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130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Убрать в землю обвисающие провода,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роходящие к магазину «Продсиб»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собственнику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11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благоустройство дворовой территории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Лунная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11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Решить вопрос по циркуляции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Проанализировать сети водоснабжения. После чего разработать программу циркуляции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 МУП «КБУ»</w:t>
            </w:r>
          </w:p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«УЖКХ»</w:t>
            </w:r>
          </w:p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19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вырубку кустарников около дома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Боровая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96 (для прохода через дорогу к дачам)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48А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Крыша ЦТП «Родина» и покраска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План на 2022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132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Ремонт асфальтного покрытия после ремонтов МУП КБУ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128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Привести в порядок колодцы на придомовой территории дома Красная Сибирь, 128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136/1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Ликвидировать столб ЛЭП, находящийся на придомовой территории, снабжающий электроэнергией магазин «Продсиб»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собственнику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44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Восстановить асфальт, разрушенный при работах МУП КБУ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Лунная, 4 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на микрорайоне площадку для выгула собак с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дог-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боксами</w:t>
            </w:r>
            <w:proofErr w:type="gramEnd"/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A345F3" w:rsidRDefault="0040268D" w:rsidP="0084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Методическая </w:t>
            </w:r>
            <w:r w:rsidRPr="00E55002">
              <w:rPr>
                <w:rFonts w:ascii="Times New Roman" w:hAnsi="Times New Roman" w:cs="Times New Roman"/>
                <w:sz w:val="24"/>
                <w:szCs w:val="24"/>
              </w:rPr>
              <w:t>помощь депутату СД МКУ «УЖКХ» и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40268D" w:rsidRPr="00B008F4" w:rsidRDefault="0040268D" w:rsidP="008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40268D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Округ 23. Депутат Чуркина Людмила Ивановна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64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Проверить и спилить все аварийные деревья в берёзовой роще, ограниченной домами № 63,64,65,67. С высадкой саженцев взамен спиленных деревьев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Микрорайон, 22А, 42, 43 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Уборка аварийных деревьев (тополей) между МКД Микрорайон 45 и 43 и с торца МКД Микрорайон 22 A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22А, 42, 43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детской спортивной площадки между МКД Микрорайон 42 и 22A 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41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Обустройство игровых зон для детей и подростков от 10 до 16 лет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подготовить пакет документов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15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Отремонтировать пешеходную дорожку, сделанную по программе благоустройства двора, со стороны кармана разворота и остановки «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Жилмассив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», которую повредили во время ремонта по ул. Боровой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31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Спилить аварийные тополя 8 шт.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64</w:t>
            </w:r>
          </w:p>
          <w:p w:rsidR="0040268D" w:rsidRPr="00A345F3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Обустроить асфальтовую тротуарную дорожку для прохода от дома ул. Микрорайон, 54 (с магазином «Мария-Ра») до угла дома Микрорайон, 65 (для стыковки с асфальтовой тротуарной дорожкой, проходящей вдоль детсада «Дельфин» и дома Микрорайон, 38 по направлению к ЛДС Бердск и далее на БЭМ3)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64</w:t>
            </w:r>
          </w:p>
          <w:p w:rsidR="0040268D" w:rsidRPr="00A345F3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Обустроить освещенную асфальтовую тротуарную дорожку, которая начинается от дома по адресу ул. Микрорайон, 54 (с магазином «Мария-Ра»), проходит вдоль школы № 5 с одной стороны и вдоль дома Микрорайон, 64, а затем вдоль детского сада «Дельфин» - с другой стороны. До стыковки с асфальтовой тротуарной дорожкой, ведущей на остановку общественного транспорта «</w:t>
            </w:r>
            <w:proofErr w:type="spell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Черемушная</w:t>
            </w:r>
            <w:proofErr w:type="spell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УЗО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54</w:t>
            </w:r>
          </w:p>
          <w:p w:rsidR="0040268D" w:rsidRPr="00A345F3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емонт дороги у подъездов дома Микрорайон, 54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54</w:t>
            </w:r>
          </w:p>
          <w:p w:rsidR="0040268D" w:rsidRPr="00A345F3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знак, указывающий о том, что у дома Микрорайон, 54 по периметру всего дома проходит теплотрасса и коллектор, с целью </w:t>
            </w:r>
            <w:r w:rsidRPr="00A3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предотвращения постановки машин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Депутату СД направить обращение в комиссию по БДД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15</w:t>
            </w:r>
          </w:p>
          <w:p w:rsidR="0040268D" w:rsidRPr="00A345F3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Оснастить детскую площадку на территории дома игровым комплексом и спортивными тренажерами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A345F3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13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борудовать детскую площадку на территории дома игровым комплексом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24. Депутат </w:t>
            </w:r>
            <w:proofErr w:type="spellStart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Болтрукевич</w:t>
            </w:r>
            <w:proofErr w:type="spellEnd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Константин Владимирович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Увеличить выделяемые городом суммы для участия в конкурсе грантов по благоустройству домов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Пересмотреть финансирование программы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40268D" w:rsidRPr="00A345F3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Необходимо установить детские игровые площадки во дворе домов Микрорайон, 16 и Микрорайон, 16а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 жителям МКД провести общее собрание, на котором принять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под протокол;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40268D" w:rsidRPr="00A345F3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Работа автомойки в районе остановки общественного транспорта «Торговый центр», за домом Микрорайон, 26 не соответствует действующим санитарным нормам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Депутату СД направить обращение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40268D" w:rsidRPr="00A345F3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пандусы для маломобильных граждан (и рельсы-спуски с лестниц) в общежитиях по ул.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Боровая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(100,102,94).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в ОСОН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</w:p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Патрулирование территорий жилого сектора, особенно по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Боровая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94,98,102 во избежание распития спиртных напитков на прилегающих к домам территориях и детских площадках и совершения правонарушений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в ОМВД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37,36,34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Сделать пешеходный тротуар (дорожка наискосок) от последнего подъезда дома Микрорайон, 29 до первого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подъезда дома Микрорайон, 34.  Асфальтовое покрытие на дороге все испорчено, идёт не до конца, обрывается грязными лужами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 жителям МКД провести общее собрание, на котором принять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под протокол;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37,36,34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домов Микрорайон, 36,37,38 установить новую детскую площадку 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37,36,34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Решить вопрос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трансформаторной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за домом Микрорайон, 38 - объект, постоянно заросший травой, много мусора, никто не убирает. Необходимо обязать электросети следить за данной территорией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Депутату направить обращение в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25. Депутат </w:t>
            </w:r>
            <w:proofErr w:type="spellStart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Лапицкий</w:t>
            </w:r>
            <w:proofErr w:type="spellEnd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Семен Юрьевич</w:t>
            </w:r>
          </w:p>
        </w:tc>
      </w:tr>
      <w:tr w:rsidR="0040268D" w:rsidRPr="00BD012F" w:rsidTr="00C20C1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7559D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57,58</w:t>
            </w:r>
          </w:p>
          <w:p w:rsidR="0040268D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осстановлени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параметров подачи холодного/горячего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268D" w:rsidRPr="00A7559D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осстановлени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после ремонтных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программу.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BD012F" w:rsidTr="00C20C1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7559D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59</w:t>
            </w:r>
          </w:p>
          <w:p w:rsidR="0040268D" w:rsidRPr="00A7559D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осстановлени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параметров подачи горячего водоснабжения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40268D" w:rsidRPr="002D19A5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59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благоустройства после проведения аварийных работ в районе магазина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Микрорайон, 57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59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или уменьшить интервал ожидания общественного маршрутного транспорта №16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Депутату СД организовать общественный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перевозчиками по маршруту № 16 интервала движения общественного транспорта и передать информацию в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ОТиДХ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ОТиДХ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анализ представленной информации, при выявлении нарушений провести работу с перевозчиками.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ОТиДХ</w:t>
            </w:r>
            <w:proofErr w:type="spellEnd"/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59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Восстановить асфальтное покрытие тротуара вдоль улицы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от ЦТП возле многоквартирного дома ул. Микрорайон, 68 до 70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63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Ревизия и ремонт ливневой канализации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проходящей по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ул. Микрорайон, 59 и 63, расположенной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сетями теплотрассы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Провести ревизию, запланировать ремонт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Первомайская, 123,125, 127А,129,129</w:t>
            </w:r>
            <w:proofErr w:type="gram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,129В,131,131,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131В,133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обустройство поля на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proofErr w:type="gramEnd"/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Разработка проекта. Освоение территории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Первомайская, 123,125, 127А,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129,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129А,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129В,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131,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131,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131В,133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Развитие, озеленение и обслуживание муниципальной территории сквера (в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127А,129А, ул. Звездная, 6/1)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Разработка проекта. Освоение территории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Первомайская, 123,125, 127А,129,129</w:t>
            </w:r>
            <w:proofErr w:type="gram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,129В,131,131,</w:t>
            </w:r>
          </w:p>
          <w:p w:rsidR="0040268D" w:rsidRPr="00BD012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131В,133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Устройство безопасного освещаемого пешеходного перехода (остановка общественного транспорта «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Зималето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») или светофорного объекта на пересечении ул. Лунная и ул. Звездная – по маршруту школьников в лицей №6 на ул. Купца Горохова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Освещение выполнено.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рассмотрения на комиссии по Безопасности дорожного движения необходимо направить письменное заявление в свободной форме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 Решение о необходимости принимается совместно с ГИБДД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C3536B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26. Депутат</w:t>
            </w:r>
            <w:proofErr w:type="gramStart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  <w:proofErr w:type="gramEnd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олубев Владимир Алексеевич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Гранитная, 16/1</w:t>
            </w:r>
          </w:p>
          <w:p w:rsidR="0040268D" w:rsidRPr="00BD012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давление воды в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центральном водопроводе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ремонтных работ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A345F3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Гранитная, 16/1</w:t>
            </w:r>
          </w:p>
          <w:p w:rsidR="0040268D" w:rsidRPr="00BD012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proofErr w:type="spell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ливневку</w:t>
            </w:r>
            <w:proofErr w:type="spell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Гранитная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, от 16/1 до 16/6 и 18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Южный, 9 квартал</w:t>
            </w:r>
          </w:p>
          <w:p w:rsidR="0040268D" w:rsidRPr="00BD012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Обустройство парковой зоны в районе школы № 6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ремонтных работ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Южный, 4 квартал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Демонтаж опоры ЛЭП-0,4 кВт, по ул. Л. Максимова (в районе дома № 44) находящейся в аварийном состоянии</w:t>
            </w:r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Депутату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обращение в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Гранитная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на м-не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Белокаменный</w:t>
            </w:r>
            <w:proofErr w:type="gramEnd"/>
          </w:p>
        </w:tc>
        <w:tc>
          <w:tcPr>
            <w:tcW w:w="2412" w:type="pct"/>
            <w:shd w:val="clear" w:color="auto" w:fill="auto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обращение Министру здравоохранения НСО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Хальзову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К.В. с предложением рассмотреть возможность размещения филиала поликлинического отделения №2 ГБУЗ НСО «БЦГБ» на территории торгового центра «На Белокаменной» площадью 676 кв. м в микрорайоне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Белокаменный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ул. Гранитная, 6а, принадлежащего на правах собственности ИП Голубеву В.А.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Схема размещения кабинетов и сопутствующих помещений разработаны по техническому заданию главного врача городской больницы А.Н.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Дробинской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ГБУЗ НСО «БЦГБ»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Гранитная</w:t>
            </w:r>
          </w:p>
          <w:p w:rsidR="0040268D" w:rsidRPr="00A345F3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строительство спортивного городка в районе ул.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Гранитная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40268D" w:rsidRPr="00BD012F" w:rsidTr="00997C69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40268D" w:rsidRPr="005D7114" w:rsidRDefault="0040268D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40268D" w:rsidRPr="00A345F3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Ключевая, </w:t>
            </w:r>
          </w:p>
          <w:p w:rsidR="0040268D" w:rsidRPr="00A345F3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Гранитная</w:t>
            </w:r>
          </w:p>
          <w:p w:rsidR="0040268D" w:rsidRPr="00A345F3" w:rsidRDefault="0040268D" w:rsidP="00067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Парк отдыха с детской площадкой и дорожками для катания на велосипедах и самокатах для детей. Построить прогулочную аллею между ул.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Гранитная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и Кристальная с дробями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40268D" w:rsidRPr="00BD012F" w:rsidRDefault="0040268D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0268D" w:rsidRPr="007556CA" w:rsidRDefault="0040268D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</w:tbl>
    <w:p w:rsidR="00AE1533" w:rsidRDefault="00AE1533" w:rsidP="001D535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533" w:rsidRDefault="00AE1533" w:rsidP="001D535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5F3" w:rsidRDefault="005D7114" w:rsidP="001D535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345F3" w:rsidSect="00C3536B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345F3" w:rsidRPr="00BE457B" w:rsidRDefault="00A345F3" w:rsidP="00A345F3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BE457B">
        <w:rPr>
          <w:rFonts w:cs="Times New Roman"/>
          <w:b w:val="0"/>
          <w:sz w:val="24"/>
          <w:szCs w:val="24"/>
        </w:rPr>
        <w:lastRenderedPageBreak/>
        <w:t>ПРИЛОЖЕНИЕ № 3</w:t>
      </w:r>
    </w:p>
    <w:p w:rsidR="00A345F3" w:rsidRPr="00BE457B" w:rsidRDefault="00A345F3" w:rsidP="00A345F3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BE457B">
        <w:rPr>
          <w:rFonts w:cs="Times New Roman"/>
          <w:b w:val="0"/>
          <w:sz w:val="24"/>
          <w:szCs w:val="24"/>
        </w:rPr>
        <w:t>к решению Совета депутатов</w:t>
      </w:r>
    </w:p>
    <w:p w:rsidR="00A345F3" w:rsidRPr="00BE457B" w:rsidRDefault="00A345F3" w:rsidP="00A345F3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BE457B">
        <w:rPr>
          <w:rFonts w:cs="Times New Roman"/>
          <w:b w:val="0"/>
          <w:sz w:val="24"/>
          <w:szCs w:val="24"/>
        </w:rPr>
        <w:t xml:space="preserve">города Бердска </w:t>
      </w:r>
      <w:r w:rsidR="00EF4E81">
        <w:rPr>
          <w:rFonts w:cs="Times New Roman"/>
          <w:b w:val="0"/>
          <w:sz w:val="24"/>
          <w:szCs w:val="24"/>
        </w:rPr>
        <w:t>пятого</w:t>
      </w:r>
      <w:r w:rsidRPr="00BE457B">
        <w:rPr>
          <w:rFonts w:cs="Times New Roman"/>
          <w:b w:val="0"/>
          <w:sz w:val="24"/>
          <w:szCs w:val="24"/>
        </w:rPr>
        <w:t xml:space="preserve"> созыва</w:t>
      </w:r>
    </w:p>
    <w:p w:rsidR="00A345F3" w:rsidRDefault="00EF4E81" w:rsidP="00A345F3">
      <w:pPr>
        <w:spacing w:after="0" w:line="240" w:lineRule="auto"/>
        <w:ind w:left="10620"/>
        <w:jc w:val="center"/>
        <w:rPr>
          <w:rFonts w:ascii="Times New Roman" w:hAnsi="Times New Roman"/>
          <w:sz w:val="24"/>
          <w:szCs w:val="24"/>
        </w:rPr>
      </w:pPr>
      <w:r w:rsidRPr="00BE457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17.02.2022</w:t>
      </w:r>
      <w:r w:rsidRPr="00BE457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56</w:t>
      </w:r>
    </w:p>
    <w:p w:rsidR="00A345F3" w:rsidRDefault="00A345F3" w:rsidP="00A34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45F3" w:rsidRPr="00493EAB" w:rsidRDefault="00A345F3" w:rsidP="00A34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EAB">
        <w:rPr>
          <w:rFonts w:ascii="Times New Roman" w:hAnsi="Times New Roman"/>
          <w:b/>
          <w:sz w:val="24"/>
          <w:szCs w:val="24"/>
        </w:rPr>
        <w:t xml:space="preserve">Перечень предложений избирателей, данных депутатам </w:t>
      </w:r>
      <w:proofErr w:type="gramStart"/>
      <w:r w:rsidRPr="00493EAB">
        <w:rPr>
          <w:rFonts w:ascii="Times New Roman" w:hAnsi="Times New Roman"/>
          <w:b/>
          <w:sz w:val="24"/>
          <w:szCs w:val="24"/>
        </w:rPr>
        <w:t xml:space="preserve">Совета депутатов города Бердска </w:t>
      </w:r>
      <w:r w:rsidR="003205B0">
        <w:rPr>
          <w:rFonts w:ascii="Times New Roman" w:hAnsi="Times New Roman"/>
          <w:b/>
          <w:sz w:val="24"/>
          <w:szCs w:val="24"/>
        </w:rPr>
        <w:t>пятого</w:t>
      </w:r>
      <w:r w:rsidRPr="00493EAB">
        <w:rPr>
          <w:rFonts w:ascii="Times New Roman" w:hAnsi="Times New Roman"/>
          <w:b/>
          <w:sz w:val="24"/>
          <w:szCs w:val="24"/>
        </w:rPr>
        <w:t xml:space="preserve"> созыва</w:t>
      </w:r>
      <w:proofErr w:type="gramEnd"/>
      <w:r w:rsidRPr="00493EAB">
        <w:rPr>
          <w:rFonts w:ascii="Times New Roman" w:hAnsi="Times New Roman"/>
          <w:b/>
          <w:sz w:val="24"/>
          <w:szCs w:val="24"/>
        </w:rPr>
        <w:t xml:space="preserve">, </w:t>
      </w:r>
    </w:p>
    <w:p w:rsidR="00A345F3" w:rsidRPr="00493EAB" w:rsidRDefault="00A345F3" w:rsidP="00A34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EAB">
        <w:rPr>
          <w:rFonts w:ascii="Times New Roman" w:hAnsi="Times New Roman"/>
          <w:b/>
          <w:sz w:val="24"/>
          <w:szCs w:val="24"/>
        </w:rPr>
        <w:t>не принятых в качестве наказов</w:t>
      </w:r>
    </w:p>
    <w:p w:rsidR="005D7114" w:rsidRDefault="005D7114" w:rsidP="00A34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4873"/>
        <w:gridCol w:w="30"/>
        <w:gridCol w:w="9349"/>
        <w:gridCol w:w="78"/>
      </w:tblGrid>
      <w:tr w:rsidR="002C5229" w:rsidRPr="00A345F3" w:rsidTr="00601534">
        <w:trPr>
          <w:gridAfter w:val="1"/>
          <w:wAfter w:w="26" w:type="pct"/>
          <w:trHeight w:val="871"/>
          <w:tblHeader/>
        </w:trPr>
        <w:tc>
          <w:tcPr>
            <w:tcW w:w="245" w:type="pct"/>
            <w:shd w:val="clear" w:color="auto" w:fill="auto"/>
            <w:vAlign w:val="center"/>
          </w:tcPr>
          <w:p w:rsidR="002C5229" w:rsidRPr="00A345F3" w:rsidRDefault="002C5229" w:rsidP="002B1E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27" w:type="pct"/>
            <w:gridSpan w:val="2"/>
            <w:shd w:val="clear" w:color="auto" w:fill="auto"/>
            <w:vAlign w:val="center"/>
          </w:tcPr>
          <w:p w:rsidR="002C5229" w:rsidRPr="00A345F3" w:rsidRDefault="002C5229" w:rsidP="00A34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Адрес, содержание наказа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A34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отклонения</w:t>
            </w:r>
          </w:p>
        </w:tc>
      </w:tr>
      <w:tr w:rsidR="002C5229" w:rsidRPr="00A345F3" w:rsidTr="00601534">
        <w:trPr>
          <w:gridAfter w:val="1"/>
          <w:wAfter w:w="26" w:type="pct"/>
          <w:trHeight w:val="70"/>
          <w:tblHeader/>
        </w:trPr>
        <w:tc>
          <w:tcPr>
            <w:tcW w:w="245" w:type="pct"/>
            <w:shd w:val="clear" w:color="auto" w:fill="auto"/>
            <w:vAlign w:val="center"/>
          </w:tcPr>
          <w:p w:rsidR="002C5229" w:rsidRPr="00A345F3" w:rsidRDefault="002C5229" w:rsidP="002B1E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pct"/>
            <w:gridSpan w:val="2"/>
            <w:shd w:val="clear" w:color="auto" w:fill="auto"/>
            <w:vAlign w:val="center"/>
          </w:tcPr>
          <w:p w:rsidR="002C5229" w:rsidRPr="00A345F3" w:rsidRDefault="002C5229" w:rsidP="00A34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A34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C5229" w:rsidRPr="00A345F3" w:rsidTr="00601534">
        <w:trPr>
          <w:gridAfter w:val="1"/>
          <w:wAfter w:w="26" w:type="pct"/>
          <w:trHeight w:val="64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2C5229" w:rsidRPr="00A345F3" w:rsidRDefault="002C5229" w:rsidP="002B1E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1. Депутат Овсепян </w:t>
            </w:r>
            <w:proofErr w:type="spellStart"/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Мкртыч</w:t>
            </w:r>
            <w:proofErr w:type="spellEnd"/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Овсепович</w:t>
            </w:r>
            <w:proofErr w:type="spellEnd"/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A345F3" w:rsidRDefault="002C5229" w:rsidP="002B1E13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A34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2C5229" w:rsidRPr="00A345F3" w:rsidRDefault="002C5229" w:rsidP="00A34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Установка зимнего катка на территории школы № 4 по ул. Парижской Коммуны, 15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A34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Нет возможности устройства зимнего катка в соответствии с требованиями мер безопасности при эксплуатации.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Большие финансовые затраты на устройство, охрану, освещение и эксплуатацию временного (сезонного) сооружения (проект, затраты на материалы по устройству опалубки, привоз дополнительного снега для устройства ограждения, затраты на энергоресурсы, установка малых форм (скамейки, вешалки, раздевалки и т.д.)</w:t>
            </w:r>
            <w:proofErr w:type="gramEnd"/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5A4F5F" w:rsidRDefault="002C5229" w:rsidP="002B1E13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A34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2C5229" w:rsidRPr="00A345F3" w:rsidRDefault="002C5229" w:rsidP="00A34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Замена труб водопровода по ул. Матросова, от 20 по 32 и организация передачи на обслуживание в МУП </w:t>
            </w:r>
            <w:r w:rsidR="00606A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КБУ</w:t>
            </w:r>
            <w:r w:rsidR="00606A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A34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Указанный водопровод на обслуживании домов по ул. Матросова, 20-32. </w:t>
            </w:r>
          </w:p>
          <w:p w:rsidR="002C5229" w:rsidRPr="00A345F3" w:rsidRDefault="002C5229" w:rsidP="00A34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МУП «КБУ» проводить замену не планирует. Полномочия собственников жилья.</w:t>
            </w:r>
          </w:p>
        </w:tc>
      </w:tr>
      <w:tr w:rsidR="002C5229" w:rsidRPr="00A345F3" w:rsidTr="00601534">
        <w:trPr>
          <w:gridAfter w:val="1"/>
          <w:wAfter w:w="26" w:type="pct"/>
          <w:trHeight w:val="250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2C5229" w:rsidRPr="00A345F3" w:rsidRDefault="002C5229" w:rsidP="002D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2. Депутат Минин Иван Сергеевич</w:t>
            </w:r>
          </w:p>
        </w:tc>
      </w:tr>
      <w:tr w:rsidR="002C5229" w:rsidRPr="00A345F3" w:rsidTr="00601534">
        <w:trPr>
          <w:gridAfter w:val="1"/>
          <w:wAfter w:w="26" w:type="pct"/>
          <w:trHeight w:val="469"/>
        </w:trPr>
        <w:tc>
          <w:tcPr>
            <w:tcW w:w="245" w:type="pct"/>
            <w:shd w:val="clear" w:color="auto" w:fill="auto"/>
            <w:vAlign w:val="center"/>
          </w:tcPr>
          <w:p w:rsidR="002C5229" w:rsidRPr="005A4F5F" w:rsidRDefault="002C5229" w:rsidP="002B1E13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A345F3">
            <w:pPr>
              <w:pStyle w:val="a3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345F3">
              <w:rPr>
                <w:rFonts w:ascii="Times New Roman" w:hAnsi="Times New Roman"/>
                <w:b/>
                <w:sz w:val="24"/>
                <w:szCs w:val="24"/>
              </w:rPr>
              <w:t>М-н</w:t>
            </w:r>
            <w:proofErr w:type="gramEnd"/>
            <w:r w:rsidRPr="00A345F3">
              <w:rPr>
                <w:rFonts w:ascii="Times New Roman" w:hAnsi="Times New Roman"/>
                <w:b/>
                <w:sz w:val="24"/>
                <w:szCs w:val="24"/>
              </w:rPr>
              <w:t xml:space="preserve"> Северный, 1,3,4,5,6,8,14,23</w:t>
            </w:r>
          </w:p>
          <w:p w:rsidR="002C5229" w:rsidRPr="00A345F3" w:rsidRDefault="002C5229" w:rsidP="00A34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Замена задвижек у ЦТП в районе дома по ул. м-н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, 5 (не держат)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A34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Запорная арматура в рабочем состоянии, замена не требуется.</w:t>
            </w:r>
          </w:p>
        </w:tc>
      </w:tr>
      <w:tr w:rsidR="002C5229" w:rsidRPr="00A345F3" w:rsidTr="00601534">
        <w:trPr>
          <w:gridAfter w:val="1"/>
          <w:wAfter w:w="26" w:type="pct"/>
          <w:trHeight w:val="382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2C5229" w:rsidRPr="00A345F3" w:rsidRDefault="002C5229" w:rsidP="002B1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4. Депутат Ковальский Андрей Геннадьевич</w:t>
            </w:r>
          </w:p>
        </w:tc>
      </w:tr>
      <w:tr w:rsidR="002C5229" w:rsidRPr="00A345F3" w:rsidTr="00601534">
        <w:trPr>
          <w:gridAfter w:val="1"/>
          <w:wAfter w:w="26" w:type="pct"/>
          <w:trHeight w:val="274"/>
        </w:trPr>
        <w:tc>
          <w:tcPr>
            <w:tcW w:w="245" w:type="pct"/>
            <w:shd w:val="clear" w:color="auto" w:fill="auto"/>
            <w:vAlign w:val="center"/>
          </w:tcPr>
          <w:p w:rsidR="002C5229" w:rsidRPr="005A4F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7559D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Радужный</w:t>
            </w:r>
          </w:p>
          <w:p w:rsidR="002C5229" w:rsidRPr="00A7559D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Проложить дорожку от м-н Радужный до ТЦ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Астор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» и высадить ели между домом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и ж/д путями</w:t>
            </w:r>
          </w:p>
        </w:tc>
        <w:tc>
          <w:tcPr>
            <w:tcW w:w="3102" w:type="pct"/>
            <w:shd w:val="clear" w:color="auto" w:fill="auto"/>
          </w:tcPr>
          <w:p w:rsidR="002C5229" w:rsidRPr="005541E9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участок в федеральной собственности</w:t>
            </w:r>
          </w:p>
        </w:tc>
      </w:tr>
      <w:tr w:rsidR="002C5229" w:rsidRPr="00A345F3" w:rsidTr="00601534">
        <w:trPr>
          <w:gridAfter w:val="1"/>
          <w:wAfter w:w="26" w:type="pct"/>
          <w:trHeight w:val="274"/>
        </w:trPr>
        <w:tc>
          <w:tcPr>
            <w:tcW w:w="245" w:type="pct"/>
            <w:shd w:val="clear" w:color="auto" w:fill="auto"/>
            <w:vAlign w:val="center"/>
          </w:tcPr>
          <w:p w:rsidR="002C5229" w:rsidRPr="005A4F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7559D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Морской</w:t>
            </w:r>
          </w:p>
          <w:p w:rsidR="002C5229" w:rsidRPr="00A7559D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Решить вопрос с обустройством пешеходного тротуара от остановки «Пляж «Старый Бердск» и до начала жилого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Морской</w:t>
            </w:r>
          </w:p>
        </w:tc>
        <w:tc>
          <w:tcPr>
            <w:tcW w:w="3102" w:type="pct"/>
            <w:shd w:val="clear" w:color="auto" w:fill="auto"/>
          </w:tcPr>
          <w:p w:rsidR="002C5229" w:rsidRPr="005541E9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Земельный участок в федеральной собственности</w:t>
            </w:r>
          </w:p>
        </w:tc>
      </w:tr>
      <w:tr w:rsidR="002C5229" w:rsidRPr="00A345F3" w:rsidTr="00601534">
        <w:trPr>
          <w:gridAfter w:val="1"/>
          <w:wAfter w:w="26" w:type="pct"/>
          <w:trHeight w:val="274"/>
        </w:trPr>
        <w:tc>
          <w:tcPr>
            <w:tcW w:w="245" w:type="pct"/>
            <w:shd w:val="clear" w:color="auto" w:fill="auto"/>
            <w:vAlign w:val="center"/>
          </w:tcPr>
          <w:p w:rsidR="002C5229" w:rsidRPr="005A4F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Морской</w:t>
            </w:r>
          </w:p>
          <w:p w:rsidR="002C5229" w:rsidRPr="00A345F3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футбольные ворота во дворе дома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Морской, 2,4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606AB3" w:rsidRDefault="002C5229" w:rsidP="006857B1">
            <w:pPr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gramStart"/>
            <w:r w:rsidRPr="00606AB3">
              <w:rPr>
                <w:rFonts w:ascii="Times New Roman" w:hAnsi="Times New Roman" w:cs="Times New Roman"/>
                <w:sz w:val="24"/>
                <w:szCs w:val="24"/>
              </w:rPr>
              <w:t>Земельный участок, планируемый под размещение спортивной площадки имеет</w:t>
            </w:r>
            <w:proofErr w:type="gramEnd"/>
            <w:r w:rsidRPr="00606AB3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разрешенное использование: для многоэтажной застройки (</w:t>
            </w:r>
            <w:r w:rsidRPr="00606AB3">
              <w:rPr>
                <w:rStyle w:val="ae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для эксплуатации многоквартирного жилого дома).</w:t>
            </w:r>
          </w:p>
          <w:p w:rsidR="002C5229" w:rsidRPr="00606AB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AB3">
              <w:rPr>
                <w:rStyle w:val="ae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Финансирование МБ по данному направлению не предусмотрено </w:t>
            </w:r>
            <w:r w:rsidRPr="00606AB3">
              <w:rPr>
                <w:rFonts w:ascii="Times New Roman" w:hAnsi="Times New Roman" w:cs="Times New Roman"/>
                <w:sz w:val="24"/>
                <w:szCs w:val="24"/>
              </w:rPr>
              <w:t>(финансирование работ и услуг, планируемых на общем имуществе, осуществляется за счет собственников помещений в указанном многоквартирном доме)</w:t>
            </w:r>
            <w:r w:rsidRPr="00606AB3">
              <w:rPr>
                <w:rStyle w:val="ae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. Свободная муниципальная территория отсутствует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5A4F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887ED0" w:rsidRDefault="002C5229" w:rsidP="00887E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Территория санатория «</w:t>
            </w:r>
            <w:proofErr w:type="spellStart"/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Бе</w:t>
            </w:r>
            <w:r w:rsidR="00887ED0">
              <w:rPr>
                <w:rFonts w:ascii="Times New Roman" w:hAnsi="Times New Roman" w:cs="Times New Roman"/>
                <w:b/>
                <w:sz w:val="24"/>
                <w:szCs w:val="24"/>
              </w:rPr>
              <w:t>рдский</w:t>
            </w:r>
            <w:proofErr w:type="spellEnd"/>
            <w:r w:rsidR="00887ED0">
              <w:rPr>
                <w:rFonts w:ascii="Times New Roman" w:hAnsi="Times New Roman" w:cs="Times New Roman"/>
                <w:b/>
                <w:sz w:val="24"/>
                <w:szCs w:val="24"/>
              </w:rPr>
              <w:t>», 1 ул. Ясная поляна, 14</w:t>
            </w:r>
          </w:p>
          <w:p w:rsidR="002C5229" w:rsidRPr="00887ED0" w:rsidRDefault="002C5229" w:rsidP="00887E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Обязать муниципальные маршруты ездить до 23 часов,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разместить расписание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муниципального транспорта на каждой остановке, так как мы не знаем до какого времени должен работать транспорт и с каким интервалом передвигаться</w:t>
            </w:r>
          </w:p>
        </w:tc>
        <w:tc>
          <w:tcPr>
            <w:tcW w:w="3102" w:type="pct"/>
            <w:shd w:val="clear" w:color="auto" w:fill="auto"/>
          </w:tcPr>
          <w:p w:rsidR="002C5229" w:rsidRPr="00A345F3" w:rsidRDefault="002C5229" w:rsidP="006857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маршруты работают в соответствии с графиком, утвержденным постановлением администрации города Бердска от 02.02.2021 № 252 «Об утверждении расписания (графиков) движения по муниципальным маршрутам регулярных перевозок по регулируемым тарифам». </w:t>
            </w:r>
          </w:p>
          <w:p w:rsidR="002C5229" w:rsidRPr="00A345F3" w:rsidRDefault="002C5229" w:rsidP="006857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Информация о расписании движения автобусов размещена на сайте администрации и ООТ.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5A4F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6857B1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/>
                <w:b/>
                <w:sz w:val="24"/>
                <w:szCs w:val="24"/>
              </w:rPr>
              <w:t>Ул. Ленина, 10/4</w:t>
            </w:r>
          </w:p>
          <w:p w:rsidR="002C5229" w:rsidRPr="00A345F3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Ремонт дороги слева от дома (проезд между домом и гаражами)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территория, ремонт данного участка дороги через УК и решение собственников МКД</w:t>
            </w:r>
          </w:p>
        </w:tc>
      </w:tr>
      <w:tr w:rsidR="002C5229" w:rsidRPr="00A345F3" w:rsidTr="00601534">
        <w:trPr>
          <w:gridAfter w:val="1"/>
          <w:wAfter w:w="26" w:type="pct"/>
          <w:trHeight w:val="64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2C5229" w:rsidRPr="00A345F3" w:rsidRDefault="002C5229" w:rsidP="0068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6. Депутат </w:t>
            </w:r>
            <w:proofErr w:type="spellStart"/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Невеличко</w:t>
            </w:r>
            <w:proofErr w:type="spellEnd"/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Елена Владимировна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5A4F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Вокзальная, 2</w:t>
            </w:r>
          </w:p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Установка защитного забора вдоль ул. Вокзальная для уменьшения вредного воздействия от транзитного движения автотранспорта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Федеральная трасса</w:t>
            </w:r>
          </w:p>
        </w:tc>
      </w:tr>
      <w:tr w:rsidR="002C5229" w:rsidRPr="00A345F3" w:rsidTr="00601534">
        <w:trPr>
          <w:gridAfter w:val="1"/>
          <w:wAfter w:w="26" w:type="pct"/>
          <w:trHeight w:val="70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2C5229" w:rsidRPr="00A345F3" w:rsidRDefault="002C5229" w:rsidP="0068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8. Депутат </w:t>
            </w:r>
            <w:proofErr w:type="spellStart"/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Пилько</w:t>
            </w:r>
            <w:proofErr w:type="spellEnd"/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Андрей Геннадьевич</w:t>
            </w:r>
          </w:p>
        </w:tc>
      </w:tr>
      <w:tr w:rsidR="002C5229" w:rsidRPr="00A345F3" w:rsidTr="00601534">
        <w:trPr>
          <w:gridAfter w:val="1"/>
          <w:wAfter w:w="26" w:type="pct"/>
          <w:trHeight w:val="341"/>
        </w:trPr>
        <w:tc>
          <w:tcPr>
            <w:tcW w:w="245" w:type="pct"/>
            <w:shd w:val="clear" w:color="auto" w:fill="auto"/>
            <w:vAlign w:val="center"/>
          </w:tcPr>
          <w:p w:rsidR="002C5229" w:rsidRPr="005A4F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12</w:t>
            </w:r>
          </w:p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Сделать стоянку у дома, дорогу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Отсутствует свободная муниципальная территория, земельные участки являются общей долевой собственностью собственников помещений в МКД</w:t>
            </w:r>
          </w:p>
        </w:tc>
      </w:tr>
      <w:tr w:rsidR="002C5229" w:rsidRPr="00A345F3" w:rsidTr="00601534">
        <w:trPr>
          <w:gridAfter w:val="1"/>
          <w:wAfter w:w="26" w:type="pct"/>
          <w:trHeight w:val="556"/>
        </w:trPr>
        <w:tc>
          <w:tcPr>
            <w:tcW w:w="245" w:type="pct"/>
            <w:shd w:val="clear" w:color="auto" w:fill="auto"/>
            <w:vAlign w:val="center"/>
          </w:tcPr>
          <w:p w:rsidR="002C5229" w:rsidRPr="005A4F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12А</w:t>
            </w:r>
          </w:p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Сделать парковку около дома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Отсутствует свободная муниципальная территория, земельные участки являются общей долевой собственностью собственников помещений в МКД</w:t>
            </w:r>
          </w:p>
          <w:p w:rsidR="002C5229" w:rsidRPr="00A345F3" w:rsidRDefault="002C5229" w:rsidP="006857B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участия в национальном проекте «Жилье и Городская среда» федерального проекта «Формирование комфортной городской среды» муниципальной программы «Формирование современной среды города Бердска»</w:t>
            </w:r>
            <w:r w:rsidRPr="00A345F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необходимо:</w:t>
            </w:r>
          </w:p>
          <w:p w:rsidR="002C5229" w:rsidRPr="00A345F3" w:rsidRDefault="002C5229" w:rsidP="006857B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5F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жителям МКД провести общее собрание, на котором принять решение под протокол;</w:t>
            </w:r>
          </w:p>
          <w:p w:rsidR="002C5229" w:rsidRPr="00A345F3" w:rsidRDefault="002C5229" w:rsidP="006857B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5F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подготовить пакет документов</w:t>
            </w:r>
          </w:p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-обратиться в МКУ УЖКХ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5A4F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14</w:t>
            </w:r>
          </w:p>
          <w:p w:rsidR="002C5229" w:rsidRPr="00A345F3" w:rsidRDefault="002C5229" w:rsidP="006857B1">
            <w:pPr>
              <w:tabs>
                <w:tab w:val="left" w:pos="3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Построить тротуар до мусорных ящиков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свободная муниципальная территория, земельные участки являются общей долевой собственностью собственников помещений в МКД, строительство тротуара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собственников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5A4F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Жители г</w:t>
            </w:r>
            <w:proofErr w:type="gramStart"/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ердска</w:t>
            </w:r>
          </w:p>
          <w:p w:rsidR="002C5229" w:rsidRPr="00A345F3" w:rsidRDefault="002C5229" w:rsidP="006857B1">
            <w:pPr>
              <w:pStyle w:val="Style30"/>
              <w:widowControl/>
              <w:jc w:val="both"/>
            </w:pPr>
            <w:r w:rsidRPr="00A345F3">
              <w:t>Построить и запустить в эксплуатацию общественные туалеты на территории городских парков, на площади Горького, Мемориала Славы и на будущем парке микрорайона</w:t>
            </w:r>
          </w:p>
        </w:tc>
        <w:tc>
          <w:tcPr>
            <w:tcW w:w="3102" w:type="pct"/>
            <w:shd w:val="clear" w:color="auto" w:fill="auto"/>
          </w:tcPr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установлен общественный туалет в </w:t>
            </w:r>
            <w:proofErr w:type="spell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ГПКиО</w:t>
            </w:r>
            <w:proofErr w:type="spell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МП «Культура города Бердска» выделены средства в размере 1 700,00 тыс. руб. на поставку и монтаж модульного туалета на территории Городского парка культуры и отдыха, с подготовкой площадки и подведением инженерных систем.</w:t>
            </w:r>
          </w:p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Строительство общественных туалетов на площади Горького, Мемориала Славы и на будущем парке микрорайона не предусмотрено.</w:t>
            </w:r>
          </w:p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При необходимости (при условии отсутствия алкогольного опьянения) горожане на Микрорайоне могут воспользоваться туалетом, расположенным в здании ДК «Родина».</w:t>
            </w:r>
          </w:p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На пл. Горького в предприятиях общественного питания «Академия кофе» и «</w:t>
            </w:r>
            <w:proofErr w:type="spell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Мясоруб</w:t>
            </w:r>
            <w:proofErr w:type="spell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» вход в туалет доступен для всех бесплатно.</w:t>
            </w:r>
          </w:p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Кроме этого, при проведении масштабных мероприятий, на период проведения устанавливаются дополнительно биотуалеты.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5A4F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11</w:t>
            </w:r>
          </w:p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Организовать уличное освещение придомовой территории возле дома и детской площадки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7E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придомовой территории осуществляется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собственников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5A4F5F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1А</w:t>
            </w:r>
          </w:p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Обустроить территорию дома (торец, выходящий на ул. Красная Сибирь)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придомовой территории осуществляется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собственников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Пер. Пархоменко, 5</w:t>
            </w:r>
          </w:p>
          <w:p w:rsidR="002C5229" w:rsidRPr="00A345F3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Замена оборудования на ЦТП - 1В (плохо топят)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Оборудование на ЦТП в рабочем состоянии, замена не требуется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7</w:t>
            </w:r>
          </w:p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Обустроить спортивную площадку с тренажерами и другими спортивным оборудованием, напротив дома ул. К.Маркса, 7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1D535D" w:rsidRDefault="002C5229" w:rsidP="006857B1">
            <w:pPr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D535D">
              <w:rPr>
                <w:rFonts w:ascii="Times New Roman" w:hAnsi="Times New Roman" w:cs="Times New Roman"/>
                <w:sz w:val="24"/>
                <w:szCs w:val="24"/>
              </w:rPr>
              <w:t>Земельный участок, планируемый под размещение спортивной площадки, имеет разрешенное использование: для многоэтажной застройки (</w:t>
            </w:r>
            <w:r w:rsidRPr="001D535D">
              <w:rPr>
                <w:rStyle w:val="ae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для эксплуатации многоквартирного жилого дома).</w:t>
            </w:r>
          </w:p>
          <w:p w:rsidR="002C5229" w:rsidRPr="001D535D" w:rsidRDefault="002C5229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5D">
              <w:rPr>
                <w:rStyle w:val="ae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Финансирование МБ по данному направлению не предусмотрено </w:t>
            </w:r>
            <w:r w:rsidRPr="001D535D">
              <w:rPr>
                <w:rFonts w:ascii="Times New Roman" w:hAnsi="Times New Roman" w:cs="Times New Roman"/>
                <w:sz w:val="24"/>
                <w:szCs w:val="24"/>
              </w:rPr>
              <w:t>(финансирование работ и услуг, планируемых на общем имуществе, осуществляется за счет собственников помещений в указанном многоквартирном доме)</w:t>
            </w:r>
            <w:r w:rsidRPr="001D535D">
              <w:rPr>
                <w:rStyle w:val="ae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. Свободная муниципальная территория отсутствует</w:t>
            </w:r>
          </w:p>
        </w:tc>
      </w:tr>
      <w:tr w:rsidR="002C5229" w:rsidRPr="00A345F3" w:rsidTr="00601534">
        <w:trPr>
          <w:gridAfter w:val="1"/>
          <w:wAfter w:w="26" w:type="pct"/>
          <w:trHeight w:val="70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2C5229" w:rsidRPr="00A345F3" w:rsidRDefault="002C5229" w:rsidP="0068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12. Депутат Бауэр Николай Николаевич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8</w:t>
            </w:r>
          </w:p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Пристрой лыжной базы и расширение рабочих площадей школьной столовой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Нет необходимости и соответствующей программы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6857B1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/>
                <w:b/>
                <w:sz w:val="24"/>
                <w:szCs w:val="24"/>
              </w:rPr>
              <w:t>Ул. Спортивная, 15</w:t>
            </w:r>
          </w:p>
          <w:p w:rsidR="002C5229" w:rsidRPr="00A345F3" w:rsidRDefault="002C5229" w:rsidP="006857B1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5F3">
              <w:rPr>
                <w:rFonts w:ascii="Times New Roman" w:hAnsi="Times New Roman"/>
                <w:sz w:val="24"/>
                <w:szCs w:val="24"/>
              </w:rPr>
              <w:t xml:space="preserve">Озеленение придомовой территории ул. </w:t>
            </w:r>
            <w:proofErr w:type="gramStart"/>
            <w:r w:rsidRPr="00A345F3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 w:rsidRPr="00A345F3">
              <w:rPr>
                <w:rFonts w:ascii="Times New Roman" w:hAnsi="Times New Roman"/>
                <w:sz w:val="24"/>
                <w:szCs w:val="24"/>
              </w:rPr>
              <w:t>, 15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Отсутствует свободная муниципальная территория, земельные участки являются общей долевой собственностью собственников помещений в МКД</w:t>
            </w:r>
          </w:p>
        </w:tc>
      </w:tr>
      <w:tr w:rsidR="002C5229" w:rsidRPr="00A345F3" w:rsidTr="00601534">
        <w:trPr>
          <w:gridAfter w:val="1"/>
          <w:wAfter w:w="26" w:type="pct"/>
          <w:trHeight w:val="288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2C5229" w:rsidRPr="00A345F3" w:rsidRDefault="002C5229" w:rsidP="00685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14. Депутат </w:t>
            </w:r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Брагин Аркадий Владимирович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  <w:vAlign w:val="center"/>
          </w:tcPr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2C5229" w:rsidRPr="00A345F3" w:rsidRDefault="002C5229" w:rsidP="006857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Возле домов ул.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, 60-64, где было детское кафе, организовать детскую спортивную школу любого направления или музыкальную школу</w:t>
            </w:r>
          </w:p>
        </w:tc>
        <w:tc>
          <w:tcPr>
            <w:tcW w:w="3102" w:type="pct"/>
            <w:shd w:val="clear" w:color="auto" w:fill="auto"/>
          </w:tcPr>
          <w:p w:rsidR="002C5229" w:rsidRPr="00A345F3" w:rsidRDefault="002C5229" w:rsidP="006857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Территориально музыкальную школу не целесообразно открывать в этом районе, т.к. БДМШ им. Свиридова находится в 2-х кварталах от этого адреса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 ул.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, 64 не вывозят зимой снег. Почему вывоз снега включен в </w:t>
            </w:r>
            <w:r w:rsidRPr="00A3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«содержание жилья»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информации МКУ «УЖКХ» осуществляется за счет УК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Ремонт подъездов домов по ул.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, 62,63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 МКУ «УЖКХ» осуществляется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собственников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Нет освещения на улицах военного городка: ул.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, 56,58,60,62,64, Пионерская, 8,12,13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По информации МКУ «УЖКХ» осуществляется за счет УК</w:t>
            </w:r>
          </w:p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Придомовая территория в соответствии с </w:t>
            </w:r>
            <w:proofErr w:type="spellStart"/>
            <w:r w:rsidRPr="00A345F3">
              <w:rPr>
                <w:rFonts w:ascii="Times New Roman" w:hAnsi="Times New Roman" w:cs="Times New Roman"/>
                <w:i/>
                <w:sz w:val="24"/>
                <w:szCs w:val="24"/>
              </w:rPr>
              <w:t>СанПин</w:t>
            </w:r>
            <w:proofErr w:type="spellEnd"/>
            <w:r w:rsidRPr="00A345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2.1.2.2645-10 п.5.6</w:t>
            </w:r>
          </w:p>
        </w:tc>
      </w:tr>
      <w:tr w:rsidR="002C5229" w:rsidRPr="00A345F3" w:rsidTr="00601534">
        <w:trPr>
          <w:gridAfter w:val="1"/>
          <w:wAfter w:w="26" w:type="pct"/>
          <w:trHeight w:val="248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2C5229" w:rsidRPr="00A345F3" w:rsidRDefault="002C5229" w:rsidP="0068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16. Депутат Захаров Владимир Юрьевич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Участок ул. Кутузова (между ул. Островского и ул. 8 Марта)</w:t>
            </w:r>
          </w:p>
          <w:p w:rsidR="002C5229" w:rsidRPr="00A345F3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Обустройство водоотводной схемы паводковых и ливневых вод по ул. Суворова на участке от ул. Островского до ул. Советская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Нет технической возможности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 дома 9 до 39)</w:t>
            </w:r>
          </w:p>
          <w:p w:rsidR="002C5229" w:rsidRPr="001738B1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участка дороги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 дома 9 до 39)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информации 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наказ не принят, т.к. этот участок будет освещен в рамках исполнения наказа по освещению всей ул. Российская.</w:t>
            </w:r>
            <w:proofErr w:type="gramEnd"/>
          </w:p>
        </w:tc>
      </w:tr>
      <w:tr w:rsidR="002C5229" w:rsidRPr="00A345F3" w:rsidTr="00601534">
        <w:trPr>
          <w:gridAfter w:val="1"/>
          <w:wAfter w:w="26" w:type="pct"/>
          <w:trHeight w:val="70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2C5229" w:rsidRPr="00A345F3" w:rsidRDefault="002C5229" w:rsidP="0068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18. Депутат </w:t>
            </w:r>
            <w:proofErr w:type="spellStart"/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Бухаров</w:t>
            </w:r>
            <w:proofErr w:type="spellEnd"/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Андрей Александрович</w:t>
            </w:r>
          </w:p>
        </w:tc>
      </w:tr>
      <w:tr w:rsidR="002C5229" w:rsidRPr="00A345F3" w:rsidTr="00601534">
        <w:trPr>
          <w:gridAfter w:val="1"/>
          <w:wAfter w:w="26" w:type="pct"/>
          <w:trHeight w:val="850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Павлова, 4/1</w:t>
            </w:r>
          </w:p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тротуаров вдоль ул. Пролетарская от магазина «Ярче» до ул. Рогачева, 10. 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По информации МКУ «УЖКХ» отсутствует муниципальная территория</w:t>
            </w:r>
          </w:p>
        </w:tc>
      </w:tr>
      <w:tr w:rsidR="002C5229" w:rsidRPr="00A345F3" w:rsidTr="00601534">
        <w:trPr>
          <w:gridAfter w:val="1"/>
          <w:wAfter w:w="26" w:type="pct"/>
          <w:trHeight w:val="427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Павлова, 4/1</w:t>
            </w:r>
          </w:p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Обустройство парковочных карманов возле детского сада «Теремок»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По информации МКУ «УЖКХ» нет технической возможности</w:t>
            </w:r>
          </w:p>
        </w:tc>
      </w:tr>
      <w:tr w:rsidR="002C5229" w:rsidRPr="00A345F3" w:rsidTr="00601534">
        <w:trPr>
          <w:gridAfter w:val="1"/>
          <w:wAfter w:w="26" w:type="pct"/>
          <w:trHeight w:val="270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6857B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685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6</w:t>
            </w:r>
          </w:p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Парковка для автомашин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68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Отсутствует свободная муниципальная территория, земельные участки являются общей </w:t>
            </w:r>
            <w:r w:rsidRPr="00A3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долевой собственностью собственников помещений в МКД</w:t>
            </w:r>
          </w:p>
        </w:tc>
      </w:tr>
      <w:tr w:rsidR="002C5229" w:rsidRPr="00A345F3" w:rsidTr="00601534">
        <w:trPr>
          <w:gridAfter w:val="1"/>
          <w:wAfter w:w="26" w:type="pct"/>
          <w:trHeight w:val="339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2C5229" w:rsidRPr="00A345F3" w:rsidRDefault="002C5229" w:rsidP="00E7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Округ № 19. Депутат Шаталов Алексей Геннадьевич</w:t>
            </w:r>
          </w:p>
        </w:tc>
      </w:tr>
      <w:tr w:rsidR="002C5229" w:rsidRPr="00A345F3" w:rsidTr="00601534">
        <w:trPr>
          <w:gridAfter w:val="1"/>
          <w:wAfter w:w="26" w:type="pct"/>
          <w:trHeight w:val="254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E73BFE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E73BFE" w:rsidRDefault="002C5229" w:rsidP="00E73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FE">
              <w:rPr>
                <w:rFonts w:ascii="Times New Roman" w:hAnsi="Times New Roman" w:cs="Times New Roman"/>
                <w:b/>
                <w:sz w:val="24"/>
                <w:szCs w:val="24"/>
              </w:rPr>
              <w:t>Ул. Гагарина</w:t>
            </w:r>
          </w:p>
          <w:p w:rsidR="002C5229" w:rsidRPr="00E73BFE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E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тротуар по ул. </w:t>
            </w:r>
            <w:proofErr w:type="gramStart"/>
            <w:r w:rsidRPr="00E73BFE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E73BFE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домов с № 73 по 93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E73BFE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E">
              <w:rPr>
                <w:rFonts w:ascii="Times New Roman" w:hAnsi="Times New Roman" w:cs="Times New Roman"/>
                <w:sz w:val="24"/>
                <w:szCs w:val="24"/>
              </w:rPr>
              <w:t>Нет технической возможности для строительства тротуара</w:t>
            </w:r>
          </w:p>
        </w:tc>
      </w:tr>
      <w:tr w:rsidR="00CB480B" w:rsidRPr="00A345F3" w:rsidTr="00601534">
        <w:trPr>
          <w:gridAfter w:val="1"/>
          <w:wAfter w:w="26" w:type="pct"/>
          <w:trHeight w:val="70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CB480B" w:rsidRPr="00A345F3" w:rsidRDefault="00CB480B" w:rsidP="00E7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20. Депутат Постников Владимир Александрович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E73BFE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E73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117</w:t>
            </w:r>
          </w:p>
          <w:p w:rsidR="002C5229" w:rsidRPr="00A345F3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Установить дополнительно уличное освещение на придомовых территориях и внутриквартальных проездах от ТЦ «Гермес» до ул. Лунная, 19, а также домов ул. Красная Сибирь, 117, 119,121,123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По информации МКУ «УЖКХ» осуществляется за счет УК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E73BFE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E73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121</w:t>
            </w:r>
          </w:p>
          <w:p w:rsidR="002C5229" w:rsidRPr="00A345F3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Выделить территорию внутриквартальной дороги в муниципальную собственность, произвести ремонт участка от ТД «Гермес» до школы № 13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1.) 100% решение общего собрания об отчуждении территории безвозмездно в муниципальную собственность;</w:t>
            </w:r>
          </w:p>
          <w:p w:rsidR="002C5229" w:rsidRPr="00A345F3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2.) мероприятия по разработке и утверждению проекта планировки с проектом межевания в его составе – собственники многоквартирного дома;</w:t>
            </w:r>
          </w:p>
          <w:p w:rsidR="002C5229" w:rsidRPr="00A345F3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3.) на указанной территории расположены парковочные места жильцов многоквартирного жилого дома 121 ул. Красная Сибирь.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E73BFE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E73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120</w:t>
            </w:r>
          </w:p>
          <w:p w:rsidR="002C5229" w:rsidRPr="00A345F3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Организовать тротуарную дорожку с освещением к д/с «Огонек»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По информации МКУ «УЖКХ» осуществляется за счет УК</w:t>
            </w:r>
          </w:p>
          <w:p w:rsidR="002C5229" w:rsidRPr="00A345F3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2.1.2.2645-10 п.5.6</w:t>
            </w:r>
          </w:p>
        </w:tc>
      </w:tr>
      <w:tr w:rsidR="00CB480B" w:rsidRPr="00A345F3" w:rsidTr="00601534">
        <w:trPr>
          <w:gridAfter w:val="1"/>
          <w:wAfter w:w="26" w:type="pct"/>
          <w:trHeight w:val="70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CB480B" w:rsidRPr="00A345F3" w:rsidRDefault="00CB480B" w:rsidP="00E7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21. Депутат Белова Елена Викторовна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E73BFE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E73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126</w:t>
            </w:r>
          </w:p>
          <w:p w:rsidR="002C5229" w:rsidRPr="00A345F3" w:rsidRDefault="002C5229" w:rsidP="00E7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Выполнить ограждение дома ул. Красная Сибирь, 126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Отсутствует свободная муниципальная территория, земельные участки являются общей долевой собственностью собственников помещений в МКД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E73BFE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E73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8</w:t>
            </w:r>
          </w:p>
          <w:p w:rsidR="002C5229" w:rsidRPr="00A345F3" w:rsidRDefault="002C5229" w:rsidP="00E73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Между домами 7 и 8 ул. Микрорайон пешеходный тротуар к школе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E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Отсутствует свободная муниципальная территория, земельные участки являются общей долевой собственностью собственников помещений в МКД</w:t>
            </w:r>
          </w:p>
        </w:tc>
      </w:tr>
      <w:tr w:rsidR="002C5229" w:rsidRPr="00A345F3" w:rsidTr="00601534">
        <w:trPr>
          <w:gridAfter w:val="1"/>
          <w:wAfter w:w="26" w:type="pct"/>
          <w:trHeight w:val="493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8</w:t>
            </w:r>
          </w:p>
          <w:p w:rsidR="002C5229" w:rsidRPr="00A345F3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Сделать парковку вдоль дороги от остановки «Микрорайон» до дома Микрорайон, 1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Отсутствует свободная муниципальная территория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Прекратить продажу алкогольной продукции после 10-00 в ларьке «Березка» напротив ул. Рогачева 10</w:t>
            </w:r>
          </w:p>
        </w:tc>
        <w:tc>
          <w:tcPr>
            <w:tcW w:w="3102" w:type="pct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ОМВД. 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Депутату необходимо направить запрос в ОМВД по г. Бердску о нарушении норм Федерального закона от 22.11.1995 № 171-ФЗ, а именно о незаконной реализации алкогольной продукции в НТО.</w:t>
            </w:r>
          </w:p>
        </w:tc>
      </w:tr>
      <w:tr w:rsidR="002C5229" w:rsidRPr="00A345F3" w:rsidTr="00601534">
        <w:trPr>
          <w:gridAfter w:val="1"/>
          <w:wAfter w:w="26" w:type="pct"/>
          <w:trHeight w:val="546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Присоединить муниципальную территорию на торце дома №5 ул. Микрорайон</w:t>
            </w:r>
          </w:p>
        </w:tc>
        <w:tc>
          <w:tcPr>
            <w:tcW w:w="3102" w:type="pct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1.) Земельный участок под многоквартирным домом сформирован (далее – МКД).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2.) Формирование </w:t>
            </w:r>
            <w:proofErr w:type="spell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в иных границах возможно исключительно за счет средств собственников помещений МКД.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3.) До 01.09.2022 исключительно в соответствии с утвержденным проектом проекта планировки с проектом межевания в его составе.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4.) После 01.09.2022 в соответствии со схемой </w:t>
            </w:r>
            <w:proofErr w:type="spell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кадастровом плане территории.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5.) Увеличение площади </w:t>
            </w:r>
            <w:proofErr w:type="spell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за плату (рыночная стоимость за 1 кв.м.).</w:t>
            </w:r>
          </w:p>
        </w:tc>
      </w:tr>
      <w:tr w:rsidR="002C5229" w:rsidRPr="00A345F3" w:rsidTr="00601534">
        <w:trPr>
          <w:gridAfter w:val="1"/>
          <w:wAfter w:w="26" w:type="pct"/>
          <w:trHeight w:val="546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</w:t>
            </w:r>
          </w:p>
          <w:p w:rsidR="002C5229" w:rsidRPr="00A345F3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Решить вопрос с общественными туалетами в центральной части города и на микрорайоне</w:t>
            </w:r>
          </w:p>
        </w:tc>
        <w:tc>
          <w:tcPr>
            <w:tcW w:w="3102" w:type="pct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установлен общественный туалет в </w:t>
            </w:r>
            <w:proofErr w:type="spell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ГПКиО</w:t>
            </w:r>
            <w:proofErr w:type="spell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МП «Культура города Бердска» выделены средства в размере 1 700,00 тыс. руб. на поставку и монтаж модульного туалета на территории Городского парка культуры и отдыха, с подготовкой площадки и подведением инженерных систем.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Строительство общественных туалетов на площади Горького, Мемориала Славы и на будущем парке микрорайона не предусмотрено.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При необходимости (при условии отсутствия алкогольного опьянения) горожане на Микрорайоне могут воспользоваться туалетом, расположенным в здании ДК «Родина».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На пл. Горького в предприятиях общественного питания «Академия кофе» и «</w:t>
            </w:r>
            <w:proofErr w:type="spell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Мясоруб</w:t>
            </w:r>
            <w:proofErr w:type="spell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» вход в туалет доступен для всех бесплатно.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Кроме этого, при проведении масштабных мероприятий, на период проведения устанавливаются дополнительно биотуалеты.</w:t>
            </w:r>
          </w:p>
        </w:tc>
      </w:tr>
      <w:tr w:rsidR="00CB480B" w:rsidRPr="00A345F3" w:rsidTr="00601534">
        <w:trPr>
          <w:gridAfter w:val="1"/>
          <w:wAfter w:w="26" w:type="pct"/>
          <w:trHeight w:val="64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CB480B" w:rsidRPr="00A345F3" w:rsidRDefault="00CB480B" w:rsidP="0096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22. Депутат Осин Алексей Викторович</w:t>
            </w:r>
          </w:p>
        </w:tc>
      </w:tr>
      <w:tr w:rsidR="002C5229" w:rsidRPr="00A345F3" w:rsidTr="00601534">
        <w:trPr>
          <w:gridAfter w:val="1"/>
          <w:wAfter w:w="26" w:type="pct"/>
          <w:trHeight w:val="449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7559D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18</w:t>
            </w:r>
          </w:p>
          <w:p w:rsidR="002C5229" w:rsidRPr="00A7559D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парковой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дома установить спортивный комплекс</w:t>
            </w:r>
          </w:p>
        </w:tc>
        <w:tc>
          <w:tcPr>
            <w:tcW w:w="3102" w:type="pct"/>
            <w:shd w:val="clear" w:color="auto" w:fill="auto"/>
          </w:tcPr>
          <w:p w:rsidR="002C5229" w:rsidRPr="00A7559D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свободной территории</w:t>
            </w:r>
          </w:p>
        </w:tc>
      </w:tr>
      <w:tr w:rsidR="002C5229" w:rsidRPr="00A345F3" w:rsidTr="00601534">
        <w:trPr>
          <w:gridAfter w:val="1"/>
          <w:wAfter w:w="26" w:type="pct"/>
          <w:trHeight w:val="545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2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Переподключить</w:t>
            </w:r>
            <w:proofErr w:type="spell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дом ул.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Лунная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, 2 к холодной воде от ЦТП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Нет технической возможности на ЦТП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2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Восстановить торговую точку (уличный базар) напротив магазина «Продсиб» (остановка «Торговый центр»)</w:t>
            </w:r>
          </w:p>
        </w:tc>
        <w:tc>
          <w:tcPr>
            <w:tcW w:w="3102" w:type="pct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ЗУ находится в частной собственности, целевое назначение для строительства МКД</w:t>
            </w:r>
          </w:p>
        </w:tc>
      </w:tr>
      <w:tr w:rsidR="002C5229" w:rsidRPr="00A345F3" w:rsidTr="00601534">
        <w:trPr>
          <w:gridAfter w:val="1"/>
          <w:wAfter w:w="26" w:type="pct"/>
          <w:trHeight w:val="70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2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Открыть второй въезд к д/с № 28 «Огонек»</w:t>
            </w:r>
          </w:p>
        </w:tc>
        <w:tc>
          <w:tcPr>
            <w:tcW w:w="3102" w:type="pct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Нет технической возможности</w:t>
            </w:r>
          </w:p>
        </w:tc>
      </w:tr>
      <w:tr w:rsidR="002C5229" w:rsidRPr="00A345F3" w:rsidTr="00601534">
        <w:trPr>
          <w:gridAfter w:val="1"/>
          <w:wAfter w:w="26" w:type="pct"/>
          <w:trHeight w:val="97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2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Обустроить уличный туалет на ост. «Юбилейный»</w:t>
            </w:r>
          </w:p>
        </w:tc>
        <w:tc>
          <w:tcPr>
            <w:tcW w:w="3102" w:type="pct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Нет технической возможности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11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фасад трансформаторной подстанции во дворе ул.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Лунная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, 11, аналогично как во дворе ул. Лунная, 2</w:t>
            </w:r>
          </w:p>
        </w:tc>
        <w:tc>
          <w:tcPr>
            <w:tcW w:w="3102" w:type="pct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По информации МКУ «УЖКХ» осуществляется за счет УК</w:t>
            </w:r>
          </w:p>
        </w:tc>
      </w:tr>
      <w:tr w:rsidR="002C5229" w:rsidRPr="00A345F3" w:rsidTr="00601534">
        <w:trPr>
          <w:gridAfter w:val="1"/>
          <w:wAfter w:w="26" w:type="pct"/>
          <w:trHeight w:val="70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17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двора, строительство пешеходной дорожки вдоль дома, асфальтирование парковочных мест для машин</w:t>
            </w:r>
          </w:p>
        </w:tc>
        <w:tc>
          <w:tcPr>
            <w:tcW w:w="3102" w:type="pct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Отсутствует свободная муниципальная территория, земельные участки являются общей долевой собственность</w:t>
            </w:r>
            <w:r w:rsidR="008F0CE6">
              <w:rPr>
                <w:rFonts w:ascii="Times New Roman" w:hAnsi="Times New Roman" w:cs="Times New Roman"/>
                <w:sz w:val="24"/>
                <w:szCs w:val="24"/>
              </w:rPr>
              <w:t>ю собственников помещений в МКД</w:t>
            </w:r>
          </w:p>
        </w:tc>
      </w:tr>
      <w:tr w:rsidR="002C5229" w:rsidRPr="00A345F3" w:rsidTr="00601534">
        <w:trPr>
          <w:gridAfter w:val="1"/>
          <w:wAfter w:w="26" w:type="pct"/>
          <w:trHeight w:val="348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17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Сделать тротуар от ул.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Лунная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через дома № 17,18,19 до детского сада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Отсутствует свободная муниципальная территория, земельные участки являются общей долевой собственностью собственников помещений в МКД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19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Выполнить ремонт дороги от ул. Лунной в направлении д. 43, детского сада, домов 19,18,17 до контейнеров с мусором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Отсутствует свободная муниципальная территория, земельные участки являются общей долевой собственностью собственников помещений в МКД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  <w:vAlign w:val="center"/>
          </w:tcPr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48А</w:t>
            </w:r>
          </w:p>
          <w:p w:rsidR="002C5229" w:rsidRPr="00A345F3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В районе ДК «Родина» - общественный туалет</w:t>
            </w:r>
          </w:p>
        </w:tc>
        <w:tc>
          <w:tcPr>
            <w:tcW w:w="3102" w:type="pct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Территориально не целесообразна установка общественного туалета, т.к. туалет во Дворце культуры «Родина» работает для посетителей, в том числе для посетителей аттракционов на площади около ДК «Родина».</w:t>
            </w:r>
          </w:p>
          <w:p w:rsidR="002C5229" w:rsidRPr="00A345F3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Около ДК «Родина» место для общественного туалета не предусмотрено. 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18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Обновить асфальтные дорожки на </w:t>
            </w:r>
            <w:proofErr w:type="spell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внутридворовой</w:t>
            </w:r>
            <w:proofErr w:type="spell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 13 по 18 дома, т.к. люди на инвалидных колясках не могут передвигаться</w:t>
            </w:r>
          </w:p>
        </w:tc>
        <w:tc>
          <w:tcPr>
            <w:tcW w:w="3102" w:type="pct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Отсутствует свободная муниципальная территория, земельные участки являются общей долевой собственностью собственников помещений в МКД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  <w:vAlign w:val="center"/>
          </w:tcPr>
          <w:p w:rsidR="002C5229" w:rsidRPr="00A345F3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136/1</w:t>
            </w:r>
          </w:p>
          <w:p w:rsidR="002C5229" w:rsidRPr="00A345F3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Решить проблему затопления подвала по всему периметру подвала (грунтовые воды,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ливневка</w:t>
            </w:r>
            <w:proofErr w:type="spell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работ и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услуг, планируемых на общем имуществе осуществляется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собственников помещений в указанном многоквартирном доме</w:t>
            </w:r>
          </w:p>
        </w:tc>
      </w:tr>
      <w:tr w:rsidR="002C5229" w:rsidRPr="00A345F3" w:rsidTr="00601534">
        <w:trPr>
          <w:gridAfter w:val="1"/>
          <w:wAfter w:w="26" w:type="pct"/>
          <w:trHeight w:val="871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960F6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123</w:t>
            </w:r>
          </w:p>
          <w:p w:rsidR="002C5229" w:rsidRPr="00A345F3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44</w:t>
            </w: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В микрорайоне поставить два общественных туалета</w:t>
            </w:r>
          </w:p>
        </w:tc>
        <w:tc>
          <w:tcPr>
            <w:tcW w:w="3102" w:type="pct"/>
            <w:shd w:val="clear" w:color="auto" w:fill="auto"/>
            <w:vAlign w:val="center"/>
          </w:tcPr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Строительство общественных туалетов на микрорайоне не предусмотрено.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При необходимости (при условии отсутствия алкогольного опьянения) горожане на Микрорайоне могут воспользоваться туалетом, расположенным в здании ДК «Родина».</w:t>
            </w:r>
          </w:p>
        </w:tc>
      </w:tr>
      <w:tr w:rsidR="00CB480B" w:rsidRPr="00A345F3" w:rsidTr="00601534">
        <w:trPr>
          <w:gridAfter w:val="1"/>
          <w:wAfter w:w="26" w:type="pct"/>
          <w:trHeight w:val="77"/>
        </w:trPr>
        <w:tc>
          <w:tcPr>
            <w:tcW w:w="4974" w:type="pct"/>
            <w:gridSpan w:val="4"/>
            <w:shd w:val="clear" w:color="auto" w:fill="auto"/>
            <w:vAlign w:val="center"/>
          </w:tcPr>
          <w:p w:rsidR="00CB480B" w:rsidRPr="00A345F3" w:rsidRDefault="00CB480B" w:rsidP="0096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24. Депутат </w:t>
            </w:r>
            <w:proofErr w:type="spellStart"/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Болтрукевич</w:t>
            </w:r>
            <w:proofErr w:type="spellEnd"/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Константин Владимирович</w:t>
            </w:r>
          </w:p>
        </w:tc>
      </w:tr>
      <w:tr w:rsidR="002C5229" w:rsidRPr="00A345F3" w:rsidTr="00601534">
        <w:trPr>
          <w:trHeight w:val="20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960F6D">
            <w:pPr>
              <w:pStyle w:val="Style3"/>
              <w:widowControl/>
              <w:numPr>
                <w:ilvl w:val="0"/>
                <w:numId w:val="47"/>
              </w:numPr>
              <w:tabs>
                <w:tab w:val="left" w:pos="274"/>
              </w:tabs>
              <w:spacing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2C5229" w:rsidRPr="00A345F3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Внести предложение на рассмотрение о создании новой социальной программы по благоустройству общежития</w:t>
            </w:r>
          </w:p>
        </w:tc>
        <w:tc>
          <w:tcPr>
            <w:tcW w:w="3128" w:type="pct"/>
            <w:gridSpan w:val="2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Содержание жилья – полномочия собственников</w:t>
            </w:r>
          </w:p>
        </w:tc>
      </w:tr>
      <w:tr w:rsidR="002C5229" w:rsidRPr="00A345F3" w:rsidTr="00601534">
        <w:trPr>
          <w:trHeight w:val="20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960F6D">
            <w:pPr>
              <w:pStyle w:val="Style3"/>
              <w:widowControl/>
              <w:numPr>
                <w:ilvl w:val="0"/>
                <w:numId w:val="47"/>
              </w:numPr>
              <w:tabs>
                <w:tab w:val="left" w:pos="274"/>
              </w:tabs>
              <w:spacing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37,36,34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Отремонтировать проезд возле дома Микрорайон, 34 с обязательным выделением пешеходного тротуара. </w:t>
            </w:r>
          </w:p>
        </w:tc>
        <w:tc>
          <w:tcPr>
            <w:tcW w:w="3128" w:type="pct"/>
            <w:gridSpan w:val="2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Дорога находится в границах земель</w:t>
            </w:r>
            <w:r w:rsidR="008F0CE6">
              <w:rPr>
                <w:rFonts w:ascii="Times New Roman" w:hAnsi="Times New Roman" w:cs="Times New Roman"/>
                <w:sz w:val="24"/>
                <w:szCs w:val="24"/>
              </w:rPr>
              <w:t>ного участка МКД Микрорайон, 34</w:t>
            </w:r>
          </w:p>
        </w:tc>
      </w:tr>
      <w:tr w:rsidR="002C5229" w:rsidRPr="00A345F3" w:rsidTr="00601534">
        <w:trPr>
          <w:trHeight w:val="20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960F6D">
            <w:pPr>
              <w:pStyle w:val="Style3"/>
              <w:widowControl/>
              <w:numPr>
                <w:ilvl w:val="0"/>
                <w:numId w:val="47"/>
              </w:numPr>
              <w:tabs>
                <w:tab w:val="left" w:pos="274"/>
              </w:tabs>
              <w:spacing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37,36,34</w:t>
            </w:r>
          </w:p>
          <w:p w:rsidR="002C5229" w:rsidRPr="00A345F3" w:rsidRDefault="002C5229" w:rsidP="00960F6D">
            <w:pPr>
              <w:pStyle w:val="Style20"/>
              <w:spacing w:line="240" w:lineRule="auto"/>
              <w:contextualSpacing/>
              <w:rPr>
                <w:lang w:eastAsia="en-US"/>
              </w:rPr>
            </w:pPr>
            <w:r w:rsidRPr="00A345F3">
              <w:rPr>
                <w:lang w:eastAsia="en-US"/>
              </w:rPr>
              <w:t>Решить вопрос по движению обществ</w:t>
            </w:r>
            <w:r w:rsidR="00CB480B">
              <w:rPr>
                <w:lang w:eastAsia="en-US"/>
              </w:rPr>
              <w:t>енного транспорта в г. Бердске.</w:t>
            </w:r>
          </w:p>
        </w:tc>
        <w:tc>
          <w:tcPr>
            <w:tcW w:w="3128" w:type="pct"/>
            <w:gridSpan w:val="2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маршруты работают в соответствии с графиком утвержденным постановлением администрации города Бердска от 02.02.2021 № 252 «Об утверждении расписания (графиков) движения по муниципальным маршрутам регулярных перевозок по регулируемым тарифам». </w:t>
            </w:r>
          </w:p>
          <w:p w:rsidR="002C5229" w:rsidRPr="00A345F3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расписании движения автобусов размещена на сайте администрации и ООТ.</w:t>
            </w:r>
          </w:p>
          <w:p w:rsidR="002C5229" w:rsidRPr="00A345F3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Согласно Федеральному закону от 28.12.2009 № 381-ФЗ «Об основах государственного регулирования торговой деятельности в Российской Федерации» хозяйствующие субъекты, осуществляющие торговую деятельность, при организации торговой деятельности и ее осуществлении, самостоятельно определяют режим работы.</w:t>
            </w:r>
          </w:p>
          <w:p w:rsidR="002C5229" w:rsidRPr="00A345F3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Организация движения общественного транспорта с учётом графика работы предприятий и организаций, осуществляющих деятельность на территории города, не представляется возможным.</w:t>
            </w:r>
          </w:p>
          <w:p w:rsidR="002C5229" w:rsidRPr="00A345F3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Следовательно, предприятия, </w:t>
            </w:r>
            <w:r w:rsidRPr="00A34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которых существует необходимость содействия в доставке персонала, обусловленная технологическими особенностями предприятия (</w:t>
            </w:r>
            <w:r w:rsidRPr="00A34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удаленное расположение организации от населенного пункта</w:t>
            </w:r>
            <w:r w:rsidRPr="00A34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34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неудобство существующих общественных маршрутов</w:t>
            </w:r>
            <w:r w:rsidRPr="00A34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график работы предусматривает непрерывность или несколько рабочих смен, рабочий день завершается после окончания работы общественного транспорта), вправе организовать доставку сотрудников самостоятельно.</w:t>
            </w:r>
          </w:p>
        </w:tc>
      </w:tr>
      <w:tr w:rsidR="00CB480B" w:rsidRPr="00A345F3" w:rsidTr="00601534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B480B" w:rsidRPr="00A345F3" w:rsidRDefault="00CB480B" w:rsidP="0096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Округ № 25. Депутат </w:t>
            </w:r>
            <w:proofErr w:type="spellStart"/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Лапицкий</w:t>
            </w:r>
            <w:proofErr w:type="spellEnd"/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Семен Юрьевич</w:t>
            </w:r>
          </w:p>
        </w:tc>
      </w:tr>
      <w:tr w:rsidR="00306FF9" w:rsidRPr="00A345F3" w:rsidTr="008437F3">
        <w:trPr>
          <w:trHeight w:val="2479"/>
        </w:trPr>
        <w:tc>
          <w:tcPr>
            <w:tcW w:w="245" w:type="pct"/>
            <w:shd w:val="clear" w:color="auto" w:fill="auto"/>
            <w:vAlign w:val="center"/>
          </w:tcPr>
          <w:p w:rsidR="00306FF9" w:rsidRPr="002B1E13" w:rsidRDefault="00306FF9" w:rsidP="00960F6D">
            <w:pPr>
              <w:pStyle w:val="Style3"/>
              <w:widowControl/>
              <w:numPr>
                <w:ilvl w:val="0"/>
                <w:numId w:val="47"/>
              </w:numPr>
              <w:tabs>
                <w:tab w:val="left" w:pos="274"/>
              </w:tabs>
              <w:spacing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306FF9" w:rsidRPr="00A345F3" w:rsidRDefault="00306FF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57,58</w:t>
            </w:r>
          </w:p>
          <w:p w:rsidR="00306FF9" w:rsidRPr="00A345F3" w:rsidRDefault="00306FF9" w:rsidP="00960F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Организация межевания земельных участков многоквартирных домов ул. Микрорайон, 55,56,57,58 с целью определения границ земельных участков в интересах каждого дома, для последующих работ по организации парковок, детских площадок, малых архитектурных форм</w:t>
            </w:r>
          </w:p>
        </w:tc>
        <w:tc>
          <w:tcPr>
            <w:tcW w:w="3128" w:type="pct"/>
            <w:gridSpan w:val="2"/>
            <w:shd w:val="clear" w:color="auto" w:fill="auto"/>
          </w:tcPr>
          <w:p w:rsidR="00306FF9" w:rsidRPr="00A345F3" w:rsidRDefault="00306FF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Межевание данных участков не требуется. Границы земельных участков сформированы, сведения о границах данных земельных участках отражены в публичной кадастровой карте и внесены в Единый государственный реестр недвижимости.</w:t>
            </w:r>
          </w:p>
        </w:tc>
      </w:tr>
      <w:tr w:rsidR="002C5229" w:rsidRPr="00A345F3" w:rsidTr="00601534">
        <w:trPr>
          <w:trHeight w:val="20"/>
        </w:trPr>
        <w:tc>
          <w:tcPr>
            <w:tcW w:w="245" w:type="pct"/>
            <w:shd w:val="clear" w:color="auto" w:fill="auto"/>
            <w:vAlign w:val="center"/>
          </w:tcPr>
          <w:p w:rsidR="002C5229" w:rsidRPr="002B1E13" w:rsidRDefault="002C5229" w:rsidP="00960F6D">
            <w:pPr>
              <w:pStyle w:val="Style3"/>
              <w:widowControl/>
              <w:numPr>
                <w:ilvl w:val="0"/>
                <w:numId w:val="47"/>
              </w:numPr>
              <w:tabs>
                <w:tab w:val="left" w:pos="274"/>
              </w:tabs>
              <w:spacing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7" w:type="pct"/>
            <w:gridSpan w:val="2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63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 устройство асфальтированных подходов к школе №5 со стороны многоквартирных домов ул. </w:t>
            </w:r>
            <w:r w:rsidRPr="00A3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Микрорайон, 54,57,63,64</w:t>
            </w:r>
          </w:p>
        </w:tc>
        <w:tc>
          <w:tcPr>
            <w:tcW w:w="3128" w:type="pct"/>
            <w:gridSpan w:val="2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Указанные подходы проходят по территории МКД</w:t>
            </w:r>
          </w:p>
        </w:tc>
      </w:tr>
      <w:tr w:rsidR="00CB480B" w:rsidRPr="00A345F3" w:rsidTr="00601534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B480B" w:rsidRPr="00A345F3" w:rsidRDefault="00CB480B" w:rsidP="0096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Округ 27. Депутат </w:t>
            </w:r>
            <w:r w:rsidRPr="00A345F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Гук Константин Андреевич</w:t>
            </w:r>
          </w:p>
        </w:tc>
      </w:tr>
      <w:tr w:rsidR="002C5229" w:rsidRPr="00A345F3" w:rsidTr="00601534">
        <w:trPr>
          <w:trHeight w:val="20"/>
        </w:trPr>
        <w:tc>
          <w:tcPr>
            <w:tcW w:w="245" w:type="pct"/>
            <w:shd w:val="clear" w:color="auto" w:fill="auto"/>
            <w:vAlign w:val="center"/>
          </w:tcPr>
          <w:p w:rsidR="002C5229" w:rsidRPr="00A345F3" w:rsidRDefault="002C5229" w:rsidP="00960F6D">
            <w:pPr>
              <w:pStyle w:val="Style30"/>
              <w:widowControl/>
              <w:numPr>
                <w:ilvl w:val="0"/>
                <w:numId w:val="47"/>
              </w:numPr>
              <w:ind w:left="0" w:firstLine="0"/>
              <w:contextualSpacing/>
              <w:jc w:val="center"/>
            </w:pPr>
          </w:p>
        </w:tc>
        <w:tc>
          <w:tcPr>
            <w:tcW w:w="1617" w:type="pct"/>
            <w:shd w:val="clear" w:color="auto" w:fill="auto"/>
          </w:tcPr>
          <w:p w:rsidR="002C5229" w:rsidRPr="00A345F3" w:rsidRDefault="002C5229" w:rsidP="00960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Раздольный,</w:t>
            </w:r>
          </w:p>
          <w:p w:rsidR="002C5229" w:rsidRPr="00A345F3" w:rsidRDefault="002C5229" w:rsidP="00960F6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A345F3">
              <w:rPr>
                <w:rFonts w:ascii="Times New Roman" w:hAnsi="Times New Roman"/>
                <w:b/>
                <w:sz w:val="24"/>
                <w:szCs w:val="24"/>
              </w:rPr>
              <w:t>Черемушная</w:t>
            </w:r>
            <w:proofErr w:type="spellEnd"/>
            <w:r w:rsidRPr="00A345F3">
              <w:rPr>
                <w:rFonts w:ascii="Times New Roman" w:hAnsi="Times New Roman"/>
                <w:b/>
                <w:sz w:val="24"/>
                <w:szCs w:val="24"/>
              </w:rPr>
              <w:t>, 53 к. 1</w:t>
            </w:r>
          </w:p>
          <w:p w:rsidR="002C5229" w:rsidRPr="00A345F3" w:rsidRDefault="002C5229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Создать спортивно-оздоровительный комплекс на игровой площадке с установлением спортивных тренажеров для оздоровления пожилых людей и детей</w:t>
            </w:r>
          </w:p>
        </w:tc>
        <w:tc>
          <w:tcPr>
            <w:tcW w:w="3138" w:type="pct"/>
            <w:gridSpan w:val="3"/>
            <w:shd w:val="clear" w:color="auto" w:fill="auto"/>
          </w:tcPr>
          <w:p w:rsidR="002C5229" w:rsidRPr="00306FF9" w:rsidRDefault="002C5229" w:rsidP="00960F6D">
            <w:pPr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gramStart"/>
            <w:r w:rsidRPr="00306FF9">
              <w:rPr>
                <w:rFonts w:ascii="Times New Roman" w:hAnsi="Times New Roman" w:cs="Times New Roman"/>
                <w:sz w:val="24"/>
                <w:szCs w:val="24"/>
              </w:rPr>
              <w:t>Земельный участок, планируемый под размещение спортивной площадки имеет</w:t>
            </w:r>
            <w:proofErr w:type="gramEnd"/>
            <w:r w:rsidRPr="00306FF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разрешенное использование: для многоэтажной застройки (</w:t>
            </w:r>
            <w:r w:rsidRPr="00306FF9">
              <w:rPr>
                <w:rStyle w:val="ae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для эксплуатации многоквартирного жилого дома).</w:t>
            </w:r>
          </w:p>
          <w:p w:rsidR="002C5229" w:rsidRPr="00306FF9" w:rsidRDefault="002C5229" w:rsidP="00960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F9">
              <w:rPr>
                <w:rStyle w:val="ae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Финансирование МБ по данному направлению не предусмотрено </w:t>
            </w:r>
            <w:r w:rsidRPr="00306FF9">
              <w:rPr>
                <w:rFonts w:ascii="Times New Roman" w:hAnsi="Times New Roman" w:cs="Times New Roman"/>
                <w:sz w:val="24"/>
                <w:szCs w:val="24"/>
              </w:rPr>
              <w:t xml:space="preserve">(финансирование работ и </w:t>
            </w:r>
            <w:proofErr w:type="gramStart"/>
            <w:r w:rsidRPr="00306FF9">
              <w:rPr>
                <w:rFonts w:ascii="Times New Roman" w:hAnsi="Times New Roman" w:cs="Times New Roman"/>
                <w:sz w:val="24"/>
                <w:szCs w:val="24"/>
              </w:rPr>
              <w:t>услуг, планируемых на общем имуществе осуществляется</w:t>
            </w:r>
            <w:proofErr w:type="gramEnd"/>
            <w:r w:rsidRPr="00306FF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собственников помещений в указанном многоквартирном доме)</w:t>
            </w:r>
            <w:r w:rsidRPr="00306FF9">
              <w:rPr>
                <w:rStyle w:val="ae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. Свободная муниципальная территория отсутствует</w:t>
            </w:r>
          </w:p>
        </w:tc>
      </w:tr>
    </w:tbl>
    <w:p w:rsidR="00A345F3" w:rsidRDefault="00A345F3" w:rsidP="00A34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E13" w:rsidRDefault="002B1E13" w:rsidP="00A34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E13" w:rsidRDefault="002B1E13" w:rsidP="001D535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B1E13" w:rsidSect="00C3536B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B1E13" w:rsidRPr="00BE457B" w:rsidRDefault="002B1E13" w:rsidP="002B1E13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BE457B">
        <w:rPr>
          <w:rFonts w:cs="Times New Roman"/>
          <w:b w:val="0"/>
          <w:sz w:val="24"/>
          <w:szCs w:val="24"/>
        </w:rPr>
        <w:lastRenderedPageBreak/>
        <w:t>ПРИЛОЖЕНИЕ № 4</w:t>
      </w:r>
    </w:p>
    <w:p w:rsidR="002B1E13" w:rsidRPr="00BE457B" w:rsidRDefault="002B1E13" w:rsidP="002B1E13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BE457B">
        <w:rPr>
          <w:rFonts w:cs="Times New Roman"/>
          <w:b w:val="0"/>
          <w:sz w:val="24"/>
          <w:szCs w:val="24"/>
        </w:rPr>
        <w:t>к решению Совета депутатов</w:t>
      </w:r>
    </w:p>
    <w:p w:rsidR="002B1E13" w:rsidRPr="00BE457B" w:rsidRDefault="002B1E13" w:rsidP="002B1E13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BE457B">
        <w:rPr>
          <w:rFonts w:cs="Times New Roman"/>
          <w:b w:val="0"/>
          <w:sz w:val="24"/>
          <w:szCs w:val="24"/>
        </w:rPr>
        <w:t xml:space="preserve">города Бердска </w:t>
      </w:r>
      <w:r>
        <w:rPr>
          <w:rFonts w:cs="Times New Roman"/>
          <w:b w:val="0"/>
          <w:sz w:val="24"/>
          <w:szCs w:val="24"/>
        </w:rPr>
        <w:t>пятого</w:t>
      </w:r>
      <w:r w:rsidRPr="00BE457B">
        <w:rPr>
          <w:rFonts w:cs="Times New Roman"/>
          <w:b w:val="0"/>
          <w:sz w:val="24"/>
          <w:szCs w:val="24"/>
        </w:rPr>
        <w:t xml:space="preserve"> созыва</w:t>
      </w:r>
    </w:p>
    <w:p w:rsidR="002B1E13" w:rsidRPr="00BE457B" w:rsidRDefault="00EF4E81" w:rsidP="002B1E13">
      <w:pPr>
        <w:spacing w:after="0" w:line="240" w:lineRule="auto"/>
        <w:ind w:left="10620"/>
        <w:jc w:val="center"/>
        <w:rPr>
          <w:rFonts w:ascii="Times New Roman" w:hAnsi="Times New Roman"/>
          <w:sz w:val="24"/>
          <w:szCs w:val="24"/>
        </w:rPr>
      </w:pPr>
      <w:r w:rsidRPr="00BE457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17.02.2022</w:t>
      </w:r>
      <w:r w:rsidRPr="00BE457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56</w:t>
      </w:r>
    </w:p>
    <w:p w:rsidR="002B1E13" w:rsidRDefault="002B1E13" w:rsidP="002B1E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1E13" w:rsidRPr="00BE457B" w:rsidRDefault="002B1E13" w:rsidP="002B1E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57B">
        <w:rPr>
          <w:rFonts w:ascii="Times New Roman" w:hAnsi="Times New Roman"/>
          <w:b/>
          <w:sz w:val="24"/>
          <w:szCs w:val="24"/>
        </w:rPr>
        <w:t xml:space="preserve">Перечень выполненных предложений избирателей, </w:t>
      </w:r>
    </w:p>
    <w:p w:rsidR="002B1E13" w:rsidRPr="00BE457B" w:rsidRDefault="002B1E13" w:rsidP="002B1E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57B">
        <w:rPr>
          <w:rFonts w:ascii="Times New Roman" w:hAnsi="Times New Roman"/>
          <w:b/>
          <w:sz w:val="24"/>
          <w:szCs w:val="24"/>
        </w:rPr>
        <w:t xml:space="preserve">данных депутатам </w:t>
      </w:r>
      <w:proofErr w:type="gramStart"/>
      <w:r w:rsidRPr="00BE457B">
        <w:rPr>
          <w:rFonts w:ascii="Times New Roman" w:hAnsi="Times New Roman"/>
          <w:b/>
          <w:sz w:val="24"/>
          <w:szCs w:val="24"/>
        </w:rPr>
        <w:t xml:space="preserve">Совета депутатов города Бердска </w:t>
      </w:r>
      <w:r>
        <w:rPr>
          <w:rFonts w:ascii="Times New Roman" w:hAnsi="Times New Roman"/>
          <w:b/>
          <w:sz w:val="24"/>
          <w:szCs w:val="24"/>
        </w:rPr>
        <w:t>пятого</w:t>
      </w:r>
      <w:r w:rsidRPr="00BE457B">
        <w:rPr>
          <w:rFonts w:ascii="Times New Roman" w:hAnsi="Times New Roman"/>
          <w:b/>
          <w:sz w:val="24"/>
          <w:szCs w:val="24"/>
        </w:rPr>
        <w:t xml:space="preserve"> созыва</w:t>
      </w:r>
      <w:proofErr w:type="gramEnd"/>
      <w:r w:rsidRPr="00BE457B">
        <w:rPr>
          <w:rFonts w:ascii="Times New Roman" w:hAnsi="Times New Roman"/>
          <w:b/>
          <w:sz w:val="24"/>
          <w:szCs w:val="24"/>
        </w:rPr>
        <w:t xml:space="preserve"> </w:t>
      </w:r>
    </w:p>
    <w:p w:rsidR="002B1E13" w:rsidRDefault="002B1E13" w:rsidP="002B1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6007"/>
        <w:gridCol w:w="8336"/>
      </w:tblGrid>
      <w:tr w:rsidR="002C5229" w:rsidRPr="002B1E13" w:rsidTr="006D237B">
        <w:trPr>
          <w:tblHeader/>
        </w:trPr>
        <w:tc>
          <w:tcPr>
            <w:tcW w:w="241" w:type="pct"/>
            <w:shd w:val="clear" w:color="auto" w:fill="auto"/>
            <w:vAlign w:val="center"/>
          </w:tcPr>
          <w:p w:rsidR="002C5229" w:rsidRPr="002B1E13" w:rsidRDefault="002C5229" w:rsidP="00FA1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2C5229" w:rsidRPr="002B1E13" w:rsidRDefault="002C5229" w:rsidP="002B1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>Адрес, содержание наказа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2C5229" w:rsidRPr="002B1E13" w:rsidRDefault="002C5229" w:rsidP="002B1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исполнения, исполнитель, обоснование, в </w:t>
            </w:r>
            <w:proofErr w:type="gramStart"/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>рамках</w:t>
            </w:r>
            <w:proofErr w:type="gramEnd"/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какой программы</w:t>
            </w:r>
          </w:p>
        </w:tc>
      </w:tr>
      <w:tr w:rsidR="008F0CE6" w:rsidRPr="002B1E13" w:rsidTr="006D237B">
        <w:trPr>
          <w:tblHeader/>
        </w:trPr>
        <w:tc>
          <w:tcPr>
            <w:tcW w:w="241" w:type="pct"/>
            <w:shd w:val="clear" w:color="auto" w:fill="auto"/>
            <w:vAlign w:val="center"/>
          </w:tcPr>
          <w:p w:rsidR="008F0CE6" w:rsidRPr="002B1E13" w:rsidRDefault="008F0CE6" w:rsidP="00FA1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8F0CE6" w:rsidRPr="002B1E13" w:rsidRDefault="008F0CE6" w:rsidP="002B1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8F0CE6" w:rsidRPr="002B1E13" w:rsidRDefault="008F0CE6" w:rsidP="002B1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829CB" w:rsidRPr="002B1E13" w:rsidTr="006D237B">
        <w:tc>
          <w:tcPr>
            <w:tcW w:w="5000" w:type="pct"/>
            <w:gridSpan w:val="3"/>
            <w:shd w:val="clear" w:color="auto" w:fill="auto"/>
            <w:vAlign w:val="center"/>
          </w:tcPr>
          <w:p w:rsidR="00B829CB" w:rsidRPr="002B1E13" w:rsidRDefault="00B829CB" w:rsidP="00FA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4. Депутат Ковальский Андрей Геннадьевич</w:t>
            </w:r>
          </w:p>
        </w:tc>
      </w:tr>
      <w:tr w:rsidR="00B829CB" w:rsidRPr="002B1E13" w:rsidTr="006D237B">
        <w:tc>
          <w:tcPr>
            <w:tcW w:w="241" w:type="pct"/>
            <w:shd w:val="clear" w:color="auto" w:fill="auto"/>
            <w:vAlign w:val="center"/>
          </w:tcPr>
          <w:p w:rsidR="00B829CB" w:rsidRPr="002B1E13" w:rsidRDefault="00B829C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B829CB" w:rsidRPr="002B1E13" w:rsidRDefault="00B829C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Радужный</w:t>
            </w:r>
          </w:p>
          <w:p w:rsidR="00B829CB" w:rsidRPr="002B1E13" w:rsidRDefault="00B829C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 xml:space="preserve">Ремонт плиты, накрывающей коллектор в районе первого подъезда </w:t>
            </w:r>
            <w:proofErr w:type="gramStart"/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2B1E13">
              <w:rPr>
                <w:rFonts w:ascii="Times New Roman" w:hAnsi="Times New Roman" w:cs="Times New Roman"/>
                <w:sz w:val="24"/>
                <w:szCs w:val="24"/>
              </w:rPr>
              <w:t xml:space="preserve"> Радужный,5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B829CB" w:rsidRPr="002B1E13" w:rsidRDefault="00B829C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Ремонт выполнен в 2021 году силами МУП КБУ в рамках текущего ремонта за счет средств МУП КБУ</w:t>
            </w:r>
          </w:p>
        </w:tc>
      </w:tr>
      <w:tr w:rsidR="006D237B" w:rsidRPr="002B1E13" w:rsidTr="006D237B">
        <w:tc>
          <w:tcPr>
            <w:tcW w:w="241" w:type="pct"/>
            <w:shd w:val="clear" w:color="auto" w:fill="auto"/>
            <w:vAlign w:val="center"/>
          </w:tcPr>
          <w:p w:rsidR="006D237B" w:rsidRPr="002B1E13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>Ул. Территория санатория «</w:t>
            </w:r>
            <w:proofErr w:type="spellStart"/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>Бердский</w:t>
            </w:r>
            <w:proofErr w:type="spellEnd"/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>», 1 ул. Ясная поляна, 14</w:t>
            </w:r>
          </w:p>
          <w:p w:rsidR="006D237B" w:rsidRPr="002B1E13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Освещение на конечной остановке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6D237B" w:rsidRPr="002B1E1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Наказ выполнен МКУ «УЖКХ»</w:t>
            </w:r>
          </w:p>
        </w:tc>
      </w:tr>
      <w:tr w:rsidR="006D237B" w:rsidRPr="002B1E13" w:rsidTr="006D237B">
        <w:tc>
          <w:tcPr>
            <w:tcW w:w="241" w:type="pct"/>
            <w:shd w:val="clear" w:color="auto" w:fill="auto"/>
            <w:vAlign w:val="center"/>
          </w:tcPr>
          <w:p w:rsidR="006D237B" w:rsidRPr="002B1E13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>Ул. Территория санатория «</w:t>
            </w:r>
            <w:proofErr w:type="spellStart"/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>Бердский</w:t>
            </w:r>
            <w:proofErr w:type="spellEnd"/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>», 1 ул. Ясная поляна, 14</w:t>
            </w:r>
          </w:p>
          <w:p w:rsidR="006D237B" w:rsidRPr="002B1E1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Произвести ремонт канализационного колодца напротив дома по ул. Территория санатория «</w:t>
            </w:r>
            <w:proofErr w:type="spellStart"/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Бердский</w:t>
            </w:r>
            <w:proofErr w:type="spellEnd"/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», 1 и проверить станцию на предмет полного выполнения функций по ассенизации канализационных стоков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6D237B" w:rsidRPr="002B1E1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Ремонт выполнен в 2021 году силами МУП КБУ в рамках капитального ремонта за счет средств МУП КБУ</w:t>
            </w:r>
          </w:p>
        </w:tc>
      </w:tr>
      <w:tr w:rsidR="006D237B" w:rsidRPr="002B1E13" w:rsidTr="006D237B">
        <w:trPr>
          <w:trHeight w:val="15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D237B" w:rsidRPr="002B1E13" w:rsidRDefault="006D237B" w:rsidP="00FA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5. Депутат Онищенко Сергей Александрович</w:t>
            </w:r>
          </w:p>
        </w:tc>
      </w:tr>
      <w:tr w:rsidR="006D237B" w:rsidRPr="002B1E13" w:rsidTr="006D237B">
        <w:tc>
          <w:tcPr>
            <w:tcW w:w="241" w:type="pct"/>
            <w:shd w:val="clear" w:color="auto" w:fill="auto"/>
            <w:vAlign w:val="center"/>
          </w:tcPr>
          <w:p w:rsidR="006D237B" w:rsidRPr="002B1E13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4Б</w:t>
            </w:r>
          </w:p>
          <w:p w:rsidR="006D237B" w:rsidRPr="002B1E13" w:rsidRDefault="006D237B" w:rsidP="002B1E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eastAsia="Calibri" w:hAnsi="Times New Roman" w:cs="Times New Roman"/>
                <w:sz w:val="24"/>
                <w:szCs w:val="24"/>
              </w:rPr>
              <w:t>Просим сделать ливневую канализацию в районе домов по ул. Комсомольская 4Б, Ленина 15,17,17</w:t>
            </w:r>
            <w:proofErr w:type="gramStart"/>
            <w:r w:rsidRPr="002B1E1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2766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Наказ выполнен МКУ «УКС», в рамках муниципальной программы «Развитие жилищно-коммунального комплекса города Бердска» подпрограмма «Реконструкция и развитие системы ливневой канализации в г</w:t>
            </w:r>
            <w:proofErr w:type="gramStart"/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B1E13">
              <w:rPr>
                <w:rFonts w:ascii="Times New Roman" w:hAnsi="Times New Roman" w:cs="Times New Roman"/>
                <w:sz w:val="24"/>
                <w:szCs w:val="24"/>
              </w:rPr>
              <w:t xml:space="preserve">ердске» </w:t>
            </w:r>
            <w:proofErr w:type="spellStart"/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. способом.</w:t>
            </w:r>
          </w:p>
        </w:tc>
      </w:tr>
      <w:tr w:rsidR="006D237B" w:rsidRPr="002B1E13" w:rsidTr="006D237B">
        <w:tc>
          <w:tcPr>
            <w:tcW w:w="241" w:type="pct"/>
            <w:shd w:val="clear" w:color="auto" w:fill="auto"/>
            <w:vAlign w:val="center"/>
          </w:tcPr>
          <w:p w:rsidR="006D237B" w:rsidRPr="002B1E13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12А,16А</w:t>
            </w:r>
          </w:p>
          <w:p w:rsidR="006D237B" w:rsidRPr="002B1E1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 xml:space="preserve">Навести порядок на строительных </w:t>
            </w:r>
            <w:proofErr w:type="gramStart"/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площадках</w:t>
            </w:r>
            <w:proofErr w:type="gramEnd"/>
            <w:r w:rsidRPr="002B1E13">
              <w:rPr>
                <w:rFonts w:ascii="Times New Roman" w:hAnsi="Times New Roman" w:cs="Times New Roman"/>
                <w:sz w:val="24"/>
                <w:szCs w:val="24"/>
              </w:rPr>
              <w:t xml:space="preserve"> и наладить за ними постоянный контроль в квартале,  ограниченном улицами Ленина, Первомайская, </w:t>
            </w:r>
            <w:r w:rsidRPr="002B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Комсомольская</w:t>
            </w:r>
          </w:p>
        </w:tc>
        <w:tc>
          <w:tcPr>
            <w:tcW w:w="2766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2B1E13">
              <w:rPr>
                <w:rFonts w:ascii="Times New Roman" w:hAnsi="Times New Roman" w:cs="Times New Roman"/>
                <w:sz w:val="24"/>
                <w:szCs w:val="24"/>
              </w:rPr>
              <w:t xml:space="preserve"> стройплощадками в городе осуществляется на постоянной основе УГ. Замечания </w:t>
            </w:r>
            <w:proofErr w:type="gramStart"/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B1E13">
              <w:rPr>
                <w:rFonts w:ascii="Times New Roman" w:hAnsi="Times New Roman" w:cs="Times New Roman"/>
                <w:sz w:val="24"/>
                <w:szCs w:val="24"/>
              </w:rPr>
              <w:t xml:space="preserve"> стройплощадками в данном квартале устранены.</w:t>
            </w:r>
          </w:p>
        </w:tc>
      </w:tr>
      <w:tr w:rsidR="006D237B" w:rsidRPr="002B1E13" w:rsidTr="006D237B">
        <w:tc>
          <w:tcPr>
            <w:tcW w:w="5000" w:type="pct"/>
            <w:gridSpan w:val="3"/>
            <w:shd w:val="clear" w:color="auto" w:fill="auto"/>
            <w:vAlign w:val="center"/>
          </w:tcPr>
          <w:p w:rsidR="006D237B" w:rsidRPr="002B1E13" w:rsidRDefault="006D237B" w:rsidP="00FA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Округ № 11. Депутат Уварова Светлана Геннадьевна</w:t>
            </w:r>
          </w:p>
        </w:tc>
      </w:tr>
      <w:tr w:rsidR="006D237B" w:rsidRPr="002B1E13" w:rsidTr="006D237B">
        <w:tc>
          <w:tcPr>
            <w:tcW w:w="241" w:type="pct"/>
            <w:shd w:val="clear" w:color="auto" w:fill="auto"/>
            <w:vAlign w:val="center"/>
          </w:tcPr>
          <w:p w:rsidR="006D237B" w:rsidRPr="002B1E13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>МБДОУ № 6 «Светлячок»</w:t>
            </w:r>
          </w:p>
          <w:p w:rsidR="006D237B" w:rsidRPr="002B1E13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Освещение ул. К.Маркса</w:t>
            </w:r>
          </w:p>
        </w:tc>
        <w:tc>
          <w:tcPr>
            <w:tcW w:w="2766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Наказ выполнен</w:t>
            </w:r>
          </w:p>
        </w:tc>
      </w:tr>
      <w:tr w:rsidR="006D237B" w:rsidRPr="002B1E13" w:rsidTr="006D237B">
        <w:tc>
          <w:tcPr>
            <w:tcW w:w="241" w:type="pct"/>
            <w:shd w:val="clear" w:color="auto" w:fill="auto"/>
            <w:vAlign w:val="center"/>
          </w:tcPr>
          <w:p w:rsidR="006D237B" w:rsidRPr="002B1E13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>МБДОУ № 6 «Светлячок»</w:t>
            </w:r>
          </w:p>
          <w:p w:rsidR="006D237B" w:rsidRPr="002B1E1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Парковка для детского сада «Светлячок»</w:t>
            </w:r>
          </w:p>
        </w:tc>
        <w:tc>
          <w:tcPr>
            <w:tcW w:w="2766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Выполнено при реконструкции здания детского сада в 2015 г.</w:t>
            </w:r>
          </w:p>
        </w:tc>
      </w:tr>
      <w:tr w:rsidR="006D237B" w:rsidRPr="002B1E13" w:rsidTr="006D237B">
        <w:tc>
          <w:tcPr>
            <w:tcW w:w="241" w:type="pct"/>
            <w:shd w:val="clear" w:color="auto" w:fill="auto"/>
            <w:vAlign w:val="center"/>
          </w:tcPr>
          <w:p w:rsidR="006D237B" w:rsidRPr="002B1E13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>МБДОУ № 6 «Светлячок»</w:t>
            </w:r>
          </w:p>
          <w:p w:rsidR="006D237B" w:rsidRPr="002B1E13" w:rsidRDefault="006D237B" w:rsidP="00AA7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 xml:space="preserve">При разработке муниципальной программы «Развитие образования, создание условий для социализации обучающихся и воспитанников в городе Бердске» на новый период </w:t>
            </w:r>
            <w:proofErr w:type="gramStart"/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включить раздел строительство</w:t>
            </w:r>
            <w:proofErr w:type="gramEnd"/>
            <w:r w:rsidRPr="002B1E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площадок на территории детских садов</w:t>
            </w:r>
          </w:p>
        </w:tc>
        <w:tc>
          <w:tcPr>
            <w:tcW w:w="2766" w:type="pct"/>
            <w:shd w:val="clear" w:color="auto" w:fill="auto"/>
          </w:tcPr>
          <w:p w:rsidR="006D237B" w:rsidRPr="002B1E13" w:rsidRDefault="00783A5E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в 2021 году</w:t>
            </w:r>
          </w:p>
        </w:tc>
      </w:tr>
      <w:tr w:rsidR="006D237B" w:rsidRPr="002B1E13" w:rsidTr="006D237B">
        <w:tc>
          <w:tcPr>
            <w:tcW w:w="5000" w:type="pct"/>
            <w:gridSpan w:val="3"/>
            <w:shd w:val="clear" w:color="auto" w:fill="auto"/>
            <w:vAlign w:val="center"/>
          </w:tcPr>
          <w:p w:rsidR="006D237B" w:rsidRPr="002B1E13" w:rsidRDefault="006D237B" w:rsidP="00FA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12. Депутат Бауэр Николай Николаевич</w:t>
            </w:r>
          </w:p>
        </w:tc>
      </w:tr>
      <w:tr w:rsidR="006D237B" w:rsidRPr="002B1E13" w:rsidTr="006D237B">
        <w:tc>
          <w:tcPr>
            <w:tcW w:w="241" w:type="pct"/>
            <w:shd w:val="clear" w:color="auto" w:fill="auto"/>
            <w:vAlign w:val="center"/>
          </w:tcPr>
          <w:p w:rsidR="006D237B" w:rsidRPr="002B1E13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>Ул. Зои Космодемьянской</w:t>
            </w:r>
          </w:p>
          <w:p w:rsidR="006D237B" w:rsidRPr="002B1E1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Провести замену кранов водоснабжения в колодце по центральному водопроводу. Краны находятся напротив дома № 5</w:t>
            </w:r>
          </w:p>
        </w:tc>
        <w:tc>
          <w:tcPr>
            <w:tcW w:w="2766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Краны в рабочем состоянии, замена не требуется</w:t>
            </w:r>
          </w:p>
        </w:tc>
      </w:tr>
      <w:tr w:rsidR="006D237B" w:rsidRPr="002B1E13" w:rsidTr="006D237B">
        <w:tc>
          <w:tcPr>
            <w:tcW w:w="5000" w:type="pct"/>
            <w:gridSpan w:val="3"/>
            <w:shd w:val="clear" w:color="auto" w:fill="auto"/>
            <w:vAlign w:val="center"/>
          </w:tcPr>
          <w:p w:rsidR="006D237B" w:rsidRPr="002B1E13" w:rsidRDefault="006D237B" w:rsidP="00FA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13. Депутат Яцков Олег Михайлович</w:t>
            </w:r>
          </w:p>
        </w:tc>
      </w:tr>
      <w:tr w:rsidR="006D237B" w:rsidRPr="002B1E13" w:rsidTr="006D237B">
        <w:tc>
          <w:tcPr>
            <w:tcW w:w="241" w:type="pct"/>
            <w:shd w:val="clear" w:color="auto" w:fill="auto"/>
            <w:vAlign w:val="center"/>
          </w:tcPr>
          <w:p w:rsidR="006D237B" w:rsidRPr="002B1E13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Выполнить работы по водоотведению дождевых и талых вод от дома №38 ул. Терешковой с устройством водопропускной трубы через ул. Терешковой в сторону земельного участка дома №31 и прокладки водопропускной канавы в лог с укладкой водопропускной трубы</w:t>
            </w:r>
          </w:p>
        </w:tc>
        <w:tc>
          <w:tcPr>
            <w:tcW w:w="2766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Выполнено силами МКУ «УКС», МКУ «УЖКХ», МБУ «ЦМУ» и при содействии депутата Яцков О.М. в 2021 году</w:t>
            </w:r>
          </w:p>
        </w:tc>
      </w:tr>
      <w:tr w:rsidR="006D237B" w:rsidRPr="002B1E13" w:rsidTr="006D237B">
        <w:tc>
          <w:tcPr>
            <w:tcW w:w="241" w:type="pct"/>
            <w:shd w:val="clear" w:color="auto" w:fill="auto"/>
            <w:vAlign w:val="center"/>
          </w:tcPr>
          <w:p w:rsidR="006D237B" w:rsidRPr="002B1E13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Установить уличное освещение на ул. Радищева</w:t>
            </w:r>
          </w:p>
        </w:tc>
        <w:tc>
          <w:tcPr>
            <w:tcW w:w="2766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По информации МКУ «УЖКХ» наказ выполнен</w:t>
            </w:r>
          </w:p>
        </w:tc>
      </w:tr>
      <w:tr w:rsidR="006D237B" w:rsidRPr="002B1E13" w:rsidTr="006D237B">
        <w:tc>
          <w:tcPr>
            <w:tcW w:w="5000" w:type="pct"/>
            <w:gridSpan w:val="3"/>
            <w:shd w:val="clear" w:color="auto" w:fill="auto"/>
            <w:vAlign w:val="center"/>
          </w:tcPr>
          <w:p w:rsidR="006D237B" w:rsidRPr="002B1E13" w:rsidRDefault="006D237B" w:rsidP="00FA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№15 Арутюнов Борис Павлович</w:t>
            </w:r>
          </w:p>
        </w:tc>
      </w:tr>
      <w:tr w:rsidR="006D237B" w:rsidRPr="002B1E13" w:rsidTr="006D237B">
        <w:tc>
          <w:tcPr>
            <w:tcW w:w="241" w:type="pct"/>
            <w:shd w:val="clear" w:color="auto" w:fill="auto"/>
            <w:vAlign w:val="center"/>
          </w:tcPr>
          <w:p w:rsidR="006D237B" w:rsidRPr="002B1E13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>Ул. 8 Марта</w:t>
            </w:r>
          </w:p>
          <w:p w:rsidR="006D237B" w:rsidRPr="002B1E1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зимней уборки (очистки) проезжей части, вывоз снега</w:t>
            </w:r>
          </w:p>
        </w:tc>
        <w:tc>
          <w:tcPr>
            <w:tcW w:w="2766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6D237B" w:rsidRPr="002B1E13" w:rsidTr="006D237B">
        <w:tc>
          <w:tcPr>
            <w:tcW w:w="5000" w:type="pct"/>
            <w:gridSpan w:val="3"/>
            <w:shd w:val="clear" w:color="auto" w:fill="auto"/>
            <w:vAlign w:val="center"/>
          </w:tcPr>
          <w:p w:rsidR="006D237B" w:rsidRPr="002B1E13" w:rsidRDefault="006D237B" w:rsidP="00FA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17. Депутат </w:t>
            </w:r>
            <w:r w:rsidRPr="002B1E1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Мукосеев Александр Владимирович</w:t>
            </w:r>
          </w:p>
        </w:tc>
      </w:tr>
      <w:tr w:rsidR="006D237B" w:rsidRPr="002B1E13" w:rsidTr="006D237B">
        <w:tc>
          <w:tcPr>
            <w:tcW w:w="241" w:type="pct"/>
            <w:shd w:val="clear" w:color="auto" w:fill="auto"/>
            <w:vAlign w:val="center"/>
          </w:tcPr>
          <w:p w:rsidR="006D237B" w:rsidRPr="002B1E13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>Ул. Льва Максимова, 9</w:t>
            </w:r>
          </w:p>
          <w:p w:rsidR="006D237B" w:rsidRPr="002B1E1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(чистка) пожарных гидрантов в колодцах – не проводится</w:t>
            </w:r>
          </w:p>
        </w:tc>
        <w:tc>
          <w:tcPr>
            <w:tcW w:w="2766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Обслуживание гидрантов проводится в рамках текущего ремонта за счет </w:t>
            </w:r>
            <w:r w:rsidRPr="002B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МУП КБУ</w:t>
            </w:r>
          </w:p>
        </w:tc>
      </w:tr>
      <w:tr w:rsidR="006D237B" w:rsidRPr="002B1E13" w:rsidTr="006D237B">
        <w:tc>
          <w:tcPr>
            <w:tcW w:w="5000" w:type="pct"/>
            <w:gridSpan w:val="3"/>
            <w:shd w:val="clear" w:color="auto" w:fill="auto"/>
            <w:vAlign w:val="center"/>
          </w:tcPr>
          <w:p w:rsidR="006D237B" w:rsidRPr="002B1E13" w:rsidRDefault="006D237B" w:rsidP="00FA1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Округ № 20. Депутат Постников Владимир Александрович</w:t>
            </w:r>
          </w:p>
        </w:tc>
      </w:tr>
      <w:tr w:rsidR="006D237B" w:rsidRPr="002B1E13" w:rsidTr="006D237B">
        <w:tc>
          <w:tcPr>
            <w:tcW w:w="241" w:type="pct"/>
            <w:shd w:val="clear" w:color="auto" w:fill="auto"/>
            <w:vAlign w:val="center"/>
          </w:tcPr>
          <w:p w:rsidR="006D237B" w:rsidRPr="002B1E13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AE7033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33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117</w:t>
            </w:r>
          </w:p>
          <w:p w:rsidR="006D237B" w:rsidRPr="00AE703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3">
              <w:rPr>
                <w:rFonts w:ascii="Times New Roman" w:hAnsi="Times New Roman" w:cs="Times New Roman"/>
                <w:sz w:val="24"/>
                <w:szCs w:val="24"/>
              </w:rPr>
              <w:t>Оформление сервитута на участок придомовой территории ул. Красная Сибирь, 117. На данном участке проложены санитарно-технические трубы для других многоквартирных домов ул. Красная Сибирь, 111, 113 и т.д.</w:t>
            </w:r>
          </w:p>
        </w:tc>
        <w:tc>
          <w:tcPr>
            <w:tcW w:w="2766" w:type="pct"/>
            <w:shd w:val="clear" w:color="auto" w:fill="auto"/>
          </w:tcPr>
          <w:p w:rsidR="006D237B" w:rsidRPr="00AE703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3">
              <w:rPr>
                <w:rFonts w:ascii="Times New Roman" w:hAnsi="Times New Roman" w:cs="Times New Roman"/>
                <w:sz w:val="24"/>
                <w:szCs w:val="24"/>
              </w:rPr>
              <w:t>Выполнен УЗО</w:t>
            </w:r>
          </w:p>
        </w:tc>
      </w:tr>
      <w:tr w:rsidR="006D237B" w:rsidRPr="002B1E13" w:rsidTr="006D237B">
        <w:tc>
          <w:tcPr>
            <w:tcW w:w="241" w:type="pct"/>
            <w:shd w:val="clear" w:color="auto" w:fill="auto"/>
            <w:vAlign w:val="center"/>
          </w:tcPr>
          <w:p w:rsidR="006D237B" w:rsidRPr="002B1E13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20а</w:t>
            </w:r>
          </w:p>
          <w:p w:rsidR="006D237B" w:rsidRPr="002B1E1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Отремонтировать водозаборные колонки по ул.  Рогачева и ул. Красноармейская</w:t>
            </w:r>
          </w:p>
        </w:tc>
        <w:tc>
          <w:tcPr>
            <w:tcW w:w="2766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Обслуживание  и ремонт проводится периодически силами МУП КБУ в рамках текущего ремонта за счет средств МУП КБУ</w:t>
            </w:r>
          </w:p>
        </w:tc>
      </w:tr>
      <w:tr w:rsidR="006D237B" w:rsidRPr="002B1E13" w:rsidTr="006D237B">
        <w:tc>
          <w:tcPr>
            <w:tcW w:w="5000" w:type="pct"/>
            <w:gridSpan w:val="3"/>
            <w:shd w:val="clear" w:color="auto" w:fill="auto"/>
            <w:vAlign w:val="center"/>
          </w:tcPr>
          <w:p w:rsidR="006D237B" w:rsidRPr="002B1E13" w:rsidRDefault="006D237B" w:rsidP="00FA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21. Депутат Белова Елена Викторовна</w:t>
            </w:r>
          </w:p>
        </w:tc>
      </w:tr>
      <w:tr w:rsidR="006D237B" w:rsidRPr="002B1E13" w:rsidTr="006D237B">
        <w:tc>
          <w:tcPr>
            <w:tcW w:w="241" w:type="pct"/>
            <w:shd w:val="clear" w:color="auto" w:fill="auto"/>
            <w:vAlign w:val="center"/>
          </w:tcPr>
          <w:p w:rsidR="006D237B" w:rsidRPr="002B1E13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8</w:t>
            </w:r>
          </w:p>
          <w:p w:rsidR="006D237B" w:rsidRPr="002B1E1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Открыть на микрорайоне почтовое отделение связи</w:t>
            </w:r>
          </w:p>
        </w:tc>
        <w:tc>
          <w:tcPr>
            <w:tcW w:w="2766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6D237B" w:rsidRPr="002B1E13" w:rsidTr="006D237B">
        <w:tc>
          <w:tcPr>
            <w:tcW w:w="241" w:type="pct"/>
            <w:shd w:val="clear" w:color="auto" w:fill="auto"/>
            <w:vAlign w:val="center"/>
          </w:tcPr>
          <w:p w:rsidR="006D237B" w:rsidRPr="002B1E13" w:rsidRDefault="006D237B" w:rsidP="00FA169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shd w:val="clear" w:color="auto" w:fill="auto"/>
          </w:tcPr>
          <w:p w:rsidR="006D237B" w:rsidRPr="002B1E13" w:rsidRDefault="006D237B" w:rsidP="002B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8</w:t>
            </w:r>
          </w:p>
          <w:p w:rsidR="006D237B" w:rsidRPr="002B1E13" w:rsidRDefault="006D237B" w:rsidP="002B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 xml:space="preserve">Осветить территорию школы № 11 в районе выхода к дому ул. </w:t>
            </w:r>
            <w:proofErr w:type="gramStart"/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Лунная</w:t>
            </w:r>
            <w:proofErr w:type="gramEnd"/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766" w:type="pct"/>
            <w:shd w:val="clear" w:color="auto" w:fill="auto"/>
          </w:tcPr>
          <w:p w:rsidR="006D237B" w:rsidRPr="002B1E13" w:rsidRDefault="006D237B" w:rsidP="00477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Выполнено в 2021 году. 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E13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</w:tr>
    </w:tbl>
    <w:p w:rsidR="00FA169C" w:rsidRDefault="00FA169C" w:rsidP="002B1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A5E" w:rsidRDefault="00783A5E" w:rsidP="002B1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69C" w:rsidRPr="004D4D6A" w:rsidRDefault="00FA169C" w:rsidP="001D535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477492">
        <w:rPr>
          <w:rFonts w:ascii="Times New Roman" w:hAnsi="Times New Roman" w:cs="Times New Roman"/>
          <w:sz w:val="28"/>
          <w:szCs w:val="28"/>
        </w:rPr>
        <w:t>.</w:t>
      </w:r>
    </w:p>
    <w:sectPr w:rsidR="00FA169C" w:rsidRPr="004D4D6A" w:rsidSect="00C3536B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A27" w:rsidRDefault="00194A27" w:rsidP="004D4D6A">
      <w:pPr>
        <w:spacing w:after="0" w:line="240" w:lineRule="auto"/>
      </w:pPr>
      <w:r>
        <w:separator/>
      </w:r>
    </w:p>
  </w:endnote>
  <w:endnote w:type="continuationSeparator" w:id="0">
    <w:p w:rsidR="00194A27" w:rsidRDefault="00194A27" w:rsidP="004D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A27" w:rsidRDefault="00194A27" w:rsidP="004D4D6A">
      <w:pPr>
        <w:spacing w:after="0" w:line="240" w:lineRule="auto"/>
      </w:pPr>
      <w:r>
        <w:separator/>
      </w:r>
    </w:p>
  </w:footnote>
  <w:footnote w:type="continuationSeparator" w:id="0">
    <w:p w:rsidR="00194A27" w:rsidRDefault="00194A27" w:rsidP="004D4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0A1"/>
    <w:multiLevelType w:val="hybridMultilevel"/>
    <w:tmpl w:val="DF124AA4"/>
    <w:lvl w:ilvl="0" w:tplc="C964A9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596F"/>
    <w:multiLevelType w:val="hybridMultilevel"/>
    <w:tmpl w:val="20860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25907"/>
    <w:multiLevelType w:val="multilevel"/>
    <w:tmpl w:val="4CD0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11843AFD"/>
    <w:multiLevelType w:val="hybridMultilevel"/>
    <w:tmpl w:val="2972591C"/>
    <w:lvl w:ilvl="0" w:tplc="2F5685A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23357B7"/>
    <w:multiLevelType w:val="multilevel"/>
    <w:tmpl w:val="4CD0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>
    <w:nsid w:val="12CA09D2"/>
    <w:multiLevelType w:val="multilevel"/>
    <w:tmpl w:val="4CD0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14C467E5"/>
    <w:multiLevelType w:val="multilevel"/>
    <w:tmpl w:val="2848DF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>
    <w:nsid w:val="16EC0AA8"/>
    <w:multiLevelType w:val="multilevel"/>
    <w:tmpl w:val="4CD0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>
    <w:nsid w:val="199E680D"/>
    <w:multiLevelType w:val="hybridMultilevel"/>
    <w:tmpl w:val="F73C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685171"/>
    <w:multiLevelType w:val="hybridMultilevel"/>
    <w:tmpl w:val="8AC412AE"/>
    <w:lvl w:ilvl="0" w:tplc="91EA43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50BC3"/>
    <w:multiLevelType w:val="hybridMultilevel"/>
    <w:tmpl w:val="B26EAFD8"/>
    <w:lvl w:ilvl="0" w:tplc="25DCAF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A06E8"/>
    <w:multiLevelType w:val="multilevel"/>
    <w:tmpl w:val="4CD05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2">
    <w:nsid w:val="2353606B"/>
    <w:multiLevelType w:val="hybridMultilevel"/>
    <w:tmpl w:val="2D18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67C2C"/>
    <w:multiLevelType w:val="hybridMultilevel"/>
    <w:tmpl w:val="F676D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4D6D13"/>
    <w:multiLevelType w:val="hybridMultilevel"/>
    <w:tmpl w:val="609CAB98"/>
    <w:lvl w:ilvl="0" w:tplc="340872C4">
      <w:start w:val="1"/>
      <w:numFmt w:val="decimal"/>
      <w:suff w:val="space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7CD2DD1"/>
    <w:multiLevelType w:val="hybridMultilevel"/>
    <w:tmpl w:val="AA5CFF2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62456"/>
    <w:multiLevelType w:val="hybridMultilevel"/>
    <w:tmpl w:val="4A9CC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F426F"/>
    <w:multiLevelType w:val="hybridMultilevel"/>
    <w:tmpl w:val="90A0C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37583"/>
    <w:multiLevelType w:val="hybridMultilevel"/>
    <w:tmpl w:val="B81465BC"/>
    <w:lvl w:ilvl="0" w:tplc="25DCAF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08243B"/>
    <w:multiLevelType w:val="multilevel"/>
    <w:tmpl w:val="F73C6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102853"/>
    <w:multiLevelType w:val="hybridMultilevel"/>
    <w:tmpl w:val="DCCE72A8"/>
    <w:lvl w:ilvl="0" w:tplc="5004F9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B08BE"/>
    <w:multiLevelType w:val="multilevel"/>
    <w:tmpl w:val="1DA8F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E673548"/>
    <w:multiLevelType w:val="hybridMultilevel"/>
    <w:tmpl w:val="0FDA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04D2C"/>
    <w:multiLevelType w:val="multilevel"/>
    <w:tmpl w:val="4CD05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4">
    <w:nsid w:val="3FCB1E13"/>
    <w:multiLevelType w:val="hybridMultilevel"/>
    <w:tmpl w:val="378C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80655"/>
    <w:multiLevelType w:val="hybridMultilevel"/>
    <w:tmpl w:val="2C7AC71E"/>
    <w:lvl w:ilvl="0" w:tplc="7C846752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2194D"/>
    <w:multiLevelType w:val="hybridMultilevel"/>
    <w:tmpl w:val="E378F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C72DED"/>
    <w:multiLevelType w:val="multilevel"/>
    <w:tmpl w:val="4CD05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8">
    <w:nsid w:val="49F169B9"/>
    <w:multiLevelType w:val="hybridMultilevel"/>
    <w:tmpl w:val="1B469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C619D"/>
    <w:multiLevelType w:val="hybridMultilevel"/>
    <w:tmpl w:val="E8580864"/>
    <w:lvl w:ilvl="0" w:tplc="F440CB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F37B79"/>
    <w:multiLevelType w:val="hybridMultilevel"/>
    <w:tmpl w:val="DC4E4316"/>
    <w:lvl w:ilvl="0" w:tplc="1C2AE8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F304FB"/>
    <w:multiLevelType w:val="hybridMultilevel"/>
    <w:tmpl w:val="89C49C98"/>
    <w:lvl w:ilvl="0" w:tplc="F550BE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B6410"/>
    <w:multiLevelType w:val="hybridMultilevel"/>
    <w:tmpl w:val="8AC412AE"/>
    <w:lvl w:ilvl="0" w:tplc="91EA43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2B725A"/>
    <w:multiLevelType w:val="hybridMultilevel"/>
    <w:tmpl w:val="6126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33483"/>
    <w:multiLevelType w:val="multilevel"/>
    <w:tmpl w:val="4CD0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5">
    <w:nsid w:val="55FD0269"/>
    <w:multiLevelType w:val="hybridMultilevel"/>
    <w:tmpl w:val="2D18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DE39FC"/>
    <w:multiLevelType w:val="hybridMultilevel"/>
    <w:tmpl w:val="D9B8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97DC6"/>
    <w:multiLevelType w:val="hybridMultilevel"/>
    <w:tmpl w:val="D5383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1DA3917"/>
    <w:multiLevelType w:val="multilevel"/>
    <w:tmpl w:val="E81E6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2034B78"/>
    <w:multiLevelType w:val="multilevel"/>
    <w:tmpl w:val="4CD05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0">
    <w:nsid w:val="62663675"/>
    <w:multiLevelType w:val="hybridMultilevel"/>
    <w:tmpl w:val="2BF2459A"/>
    <w:lvl w:ilvl="0" w:tplc="BDD2B3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B91359"/>
    <w:multiLevelType w:val="multilevel"/>
    <w:tmpl w:val="E1ECB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4"/>
      </w:rPr>
    </w:lvl>
  </w:abstractNum>
  <w:abstractNum w:abstractNumId="42">
    <w:nsid w:val="72480BB6"/>
    <w:multiLevelType w:val="hybridMultilevel"/>
    <w:tmpl w:val="20B6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D46362"/>
    <w:multiLevelType w:val="hybridMultilevel"/>
    <w:tmpl w:val="489E3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401482"/>
    <w:multiLevelType w:val="multilevel"/>
    <w:tmpl w:val="C59C8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D310C04"/>
    <w:multiLevelType w:val="multilevel"/>
    <w:tmpl w:val="4CD0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6">
    <w:nsid w:val="7FA3739E"/>
    <w:multiLevelType w:val="hybridMultilevel"/>
    <w:tmpl w:val="83AC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F0597"/>
    <w:multiLevelType w:val="hybridMultilevel"/>
    <w:tmpl w:val="2A461862"/>
    <w:lvl w:ilvl="0" w:tplc="4B8CC1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3"/>
  </w:num>
  <w:num w:numId="4">
    <w:abstractNumId w:val="1"/>
  </w:num>
  <w:num w:numId="5">
    <w:abstractNumId w:val="8"/>
  </w:num>
  <w:num w:numId="6">
    <w:abstractNumId w:val="19"/>
  </w:num>
  <w:num w:numId="7">
    <w:abstractNumId w:val="13"/>
  </w:num>
  <w:num w:numId="8">
    <w:abstractNumId w:val="43"/>
  </w:num>
  <w:num w:numId="9">
    <w:abstractNumId w:val="29"/>
  </w:num>
  <w:num w:numId="10">
    <w:abstractNumId w:val="22"/>
  </w:num>
  <w:num w:numId="11">
    <w:abstractNumId w:val="46"/>
  </w:num>
  <w:num w:numId="12">
    <w:abstractNumId w:val="44"/>
  </w:num>
  <w:num w:numId="13">
    <w:abstractNumId w:val="38"/>
  </w:num>
  <w:num w:numId="14">
    <w:abstractNumId w:val="45"/>
  </w:num>
  <w:num w:numId="15">
    <w:abstractNumId w:val="37"/>
  </w:num>
  <w:num w:numId="16">
    <w:abstractNumId w:val="16"/>
  </w:num>
  <w:num w:numId="17">
    <w:abstractNumId w:val="41"/>
  </w:num>
  <w:num w:numId="18">
    <w:abstractNumId w:val="34"/>
  </w:num>
  <w:num w:numId="19">
    <w:abstractNumId w:val="2"/>
  </w:num>
  <w:num w:numId="20">
    <w:abstractNumId w:val="7"/>
  </w:num>
  <w:num w:numId="21">
    <w:abstractNumId w:val="4"/>
  </w:num>
  <w:num w:numId="22">
    <w:abstractNumId w:val="5"/>
  </w:num>
  <w:num w:numId="23">
    <w:abstractNumId w:val="6"/>
  </w:num>
  <w:num w:numId="24">
    <w:abstractNumId w:val="39"/>
  </w:num>
  <w:num w:numId="25">
    <w:abstractNumId w:val="11"/>
  </w:num>
  <w:num w:numId="26">
    <w:abstractNumId w:val="27"/>
  </w:num>
  <w:num w:numId="27">
    <w:abstractNumId w:val="23"/>
  </w:num>
  <w:num w:numId="28">
    <w:abstractNumId w:val="21"/>
  </w:num>
  <w:num w:numId="29">
    <w:abstractNumId w:val="25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28"/>
  </w:num>
  <w:num w:numId="34">
    <w:abstractNumId w:val="20"/>
  </w:num>
  <w:num w:numId="35">
    <w:abstractNumId w:val="30"/>
  </w:num>
  <w:num w:numId="36">
    <w:abstractNumId w:val="31"/>
  </w:num>
  <w:num w:numId="37">
    <w:abstractNumId w:val="0"/>
  </w:num>
  <w:num w:numId="38">
    <w:abstractNumId w:val="32"/>
  </w:num>
  <w:num w:numId="39">
    <w:abstractNumId w:val="9"/>
  </w:num>
  <w:num w:numId="40">
    <w:abstractNumId w:val="24"/>
  </w:num>
  <w:num w:numId="41">
    <w:abstractNumId w:val="36"/>
  </w:num>
  <w:num w:numId="42">
    <w:abstractNumId w:val="17"/>
  </w:num>
  <w:num w:numId="43">
    <w:abstractNumId w:val="15"/>
  </w:num>
  <w:num w:numId="44">
    <w:abstractNumId w:val="42"/>
  </w:num>
  <w:num w:numId="45">
    <w:abstractNumId w:val="40"/>
  </w:num>
  <w:num w:numId="46">
    <w:abstractNumId w:val="47"/>
  </w:num>
  <w:num w:numId="47">
    <w:abstractNumId w:val="18"/>
  </w:num>
  <w:num w:numId="48">
    <w:abstractNumId w:val="10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785"/>
    <w:rsid w:val="000011D7"/>
    <w:rsid w:val="00010D83"/>
    <w:rsid w:val="00027314"/>
    <w:rsid w:val="00033657"/>
    <w:rsid w:val="00043245"/>
    <w:rsid w:val="0005465C"/>
    <w:rsid w:val="00055D73"/>
    <w:rsid w:val="0005751A"/>
    <w:rsid w:val="0006173F"/>
    <w:rsid w:val="000676D1"/>
    <w:rsid w:val="00070A8D"/>
    <w:rsid w:val="000716D6"/>
    <w:rsid w:val="00097F30"/>
    <w:rsid w:val="000C1BB2"/>
    <w:rsid w:val="000D4A6C"/>
    <w:rsid w:val="000E1FA7"/>
    <w:rsid w:val="000F550B"/>
    <w:rsid w:val="00102D7B"/>
    <w:rsid w:val="0011206F"/>
    <w:rsid w:val="001126EE"/>
    <w:rsid w:val="001237DD"/>
    <w:rsid w:val="00132104"/>
    <w:rsid w:val="00135D7D"/>
    <w:rsid w:val="00143581"/>
    <w:rsid w:val="001465E7"/>
    <w:rsid w:val="00153DBD"/>
    <w:rsid w:val="001738B1"/>
    <w:rsid w:val="00181B92"/>
    <w:rsid w:val="00183551"/>
    <w:rsid w:val="00191B79"/>
    <w:rsid w:val="00194A27"/>
    <w:rsid w:val="001D0B0D"/>
    <w:rsid w:val="001D2A5A"/>
    <w:rsid w:val="001D535D"/>
    <w:rsid w:val="00203178"/>
    <w:rsid w:val="002258E2"/>
    <w:rsid w:val="00241532"/>
    <w:rsid w:val="00250704"/>
    <w:rsid w:val="002557F2"/>
    <w:rsid w:val="00276463"/>
    <w:rsid w:val="00285416"/>
    <w:rsid w:val="002879BC"/>
    <w:rsid w:val="002A0810"/>
    <w:rsid w:val="002B1E13"/>
    <w:rsid w:val="002B7370"/>
    <w:rsid w:val="002C5229"/>
    <w:rsid w:val="002D19A5"/>
    <w:rsid w:val="002F4466"/>
    <w:rsid w:val="002F58DA"/>
    <w:rsid w:val="0030421C"/>
    <w:rsid w:val="00306FF9"/>
    <w:rsid w:val="00311D16"/>
    <w:rsid w:val="003205B0"/>
    <w:rsid w:val="0032393B"/>
    <w:rsid w:val="00342CA3"/>
    <w:rsid w:val="0034679E"/>
    <w:rsid w:val="003561A8"/>
    <w:rsid w:val="00366C3F"/>
    <w:rsid w:val="00370E09"/>
    <w:rsid w:val="00380F44"/>
    <w:rsid w:val="00383394"/>
    <w:rsid w:val="00393E84"/>
    <w:rsid w:val="003B4671"/>
    <w:rsid w:val="003B7CB1"/>
    <w:rsid w:val="003C72EA"/>
    <w:rsid w:val="003E0850"/>
    <w:rsid w:val="003E1656"/>
    <w:rsid w:val="003E2B0C"/>
    <w:rsid w:val="003E35C1"/>
    <w:rsid w:val="003E4369"/>
    <w:rsid w:val="003F1487"/>
    <w:rsid w:val="003F49DE"/>
    <w:rsid w:val="0040019F"/>
    <w:rsid w:val="00401BC7"/>
    <w:rsid w:val="0040268D"/>
    <w:rsid w:val="0040784A"/>
    <w:rsid w:val="00421A16"/>
    <w:rsid w:val="00423D4F"/>
    <w:rsid w:val="00431B7F"/>
    <w:rsid w:val="00437E8E"/>
    <w:rsid w:val="00457B94"/>
    <w:rsid w:val="004614CB"/>
    <w:rsid w:val="00471457"/>
    <w:rsid w:val="00472C9B"/>
    <w:rsid w:val="00477492"/>
    <w:rsid w:val="00480CF1"/>
    <w:rsid w:val="00484F6D"/>
    <w:rsid w:val="00485530"/>
    <w:rsid w:val="004A2D5D"/>
    <w:rsid w:val="004A46D1"/>
    <w:rsid w:val="004B1259"/>
    <w:rsid w:val="004D4D6A"/>
    <w:rsid w:val="004D7E4C"/>
    <w:rsid w:val="004E0C73"/>
    <w:rsid w:val="004E1A0B"/>
    <w:rsid w:val="004E1A3B"/>
    <w:rsid w:val="004E3F0B"/>
    <w:rsid w:val="004F43D0"/>
    <w:rsid w:val="00501334"/>
    <w:rsid w:val="005026B4"/>
    <w:rsid w:val="0051399D"/>
    <w:rsid w:val="0051570D"/>
    <w:rsid w:val="005541E9"/>
    <w:rsid w:val="005600C3"/>
    <w:rsid w:val="00563926"/>
    <w:rsid w:val="00586788"/>
    <w:rsid w:val="00587415"/>
    <w:rsid w:val="0059450B"/>
    <w:rsid w:val="00594F0C"/>
    <w:rsid w:val="0059770F"/>
    <w:rsid w:val="005A4F5F"/>
    <w:rsid w:val="005B22F1"/>
    <w:rsid w:val="005C0FA5"/>
    <w:rsid w:val="005C6165"/>
    <w:rsid w:val="005D7114"/>
    <w:rsid w:val="005E09F4"/>
    <w:rsid w:val="005E14ED"/>
    <w:rsid w:val="005F3EC3"/>
    <w:rsid w:val="00601534"/>
    <w:rsid w:val="00603210"/>
    <w:rsid w:val="006059A2"/>
    <w:rsid w:val="00605E98"/>
    <w:rsid w:val="00606AB3"/>
    <w:rsid w:val="00620828"/>
    <w:rsid w:val="00632C9B"/>
    <w:rsid w:val="0063460B"/>
    <w:rsid w:val="00637D44"/>
    <w:rsid w:val="0064796D"/>
    <w:rsid w:val="00654F51"/>
    <w:rsid w:val="0067006F"/>
    <w:rsid w:val="0068187B"/>
    <w:rsid w:val="006857B1"/>
    <w:rsid w:val="00695EF2"/>
    <w:rsid w:val="006B16F4"/>
    <w:rsid w:val="006D237B"/>
    <w:rsid w:val="006D5F44"/>
    <w:rsid w:val="0070276D"/>
    <w:rsid w:val="00705B96"/>
    <w:rsid w:val="00712F44"/>
    <w:rsid w:val="00713F64"/>
    <w:rsid w:val="00715A16"/>
    <w:rsid w:val="007262B0"/>
    <w:rsid w:val="00732BA5"/>
    <w:rsid w:val="007357D3"/>
    <w:rsid w:val="0074608E"/>
    <w:rsid w:val="00754DCC"/>
    <w:rsid w:val="007556CA"/>
    <w:rsid w:val="00770D41"/>
    <w:rsid w:val="00773852"/>
    <w:rsid w:val="00783A5E"/>
    <w:rsid w:val="00787CFF"/>
    <w:rsid w:val="007937A5"/>
    <w:rsid w:val="007A0B4D"/>
    <w:rsid w:val="007A1F68"/>
    <w:rsid w:val="007A2293"/>
    <w:rsid w:val="007A28B6"/>
    <w:rsid w:val="007A4023"/>
    <w:rsid w:val="007C1A12"/>
    <w:rsid w:val="007C5431"/>
    <w:rsid w:val="007C74F6"/>
    <w:rsid w:val="007E40DD"/>
    <w:rsid w:val="007E4738"/>
    <w:rsid w:val="007E6D1D"/>
    <w:rsid w:val="0080185A"/>
    <w:rsid w:val="008054A7"/>
    <w:rsid w:val="00830F13"/>
    <w:rsid w:val="00832B07"/>
    <w:rsid w:val="00836998"/>
    <w:rsid w:val="008437F3"/>
    <w:rsid w:val="00844DB6"/>
    <w:rsid w:val="008542E6"/>
    <w:rsid w:val="0087200B"/>
    <w:rsid w:val="00880E7D"/>
    <w:rsid w:val="00887ED0"/>
    <w:rsid w:val="00892166"/>
    <w:rsid w:val="00892AF9"/>
    <w:rsid w:val="0089659F"/>
    <w:rsid w:val="008A2385"/>
    <w:rsid w:val="008D0E2B"/>
    <w:rsid w:val="008E2779"/>
    <w:rsid w:val="008E637F"/>
    <w:rsid w:val="008F0CE6"/>
    <w:rsid w:val="008F67E4"/>
    <w:rsid w:val="00903CF3"/>
    <w:rsid w:val="00907E46"/>
    <w:rsid w:val="0091527B"/>
    <w:rsid w:val="009279C3"/>
    <w:rsid w:val="00933F7D"/>
    <w:rsid w:val="00950279"/>
    <w:rsid w:val="009509E0"/>
    <w:rsid w:val="00957E18"/>
    <w:rsid w:val="00960F6D"/>
    <w:rsid w:val="00992140"/>
    <w:rsid w:val="00997C69"/>
    <w:rsid w:val="009A3745"/>
    <w:rsid w:val="009A3854"/>
    <w:rsid w:val="009B710C"/>
    <w:rsid w:val="009C02DA"/>
    <w:rsid w:val="009D04FF"/>
    <w:rsid w:val="009D0769"/>
    <w:rsid w:val="009F22E7"/>
    <w:rsid w:val="00A00900"/>
    <w:rsid w:val="00A04405"/>
    <w:rsid w:val="00A345F3"/>
    <w:rsid w:val="00A73C3D"/>
    <w:rsid w:val="00A7559D"/>
    <w:rsid w:val="00A85C2E"/>
    <w:rsid w:val="00A903FC"/>
    <w:rsid w:val="00A935C4"/>
    <w:rsid w:val="00AA56F9"/>
    <w:rsid w:val="00AA5C02"/>
    <w:rsid w:val="00AA71A6"/>
    <w:rsid w:val="00AC5B62"/>
    <w:rsid w:val="00AD0936"/>
    <w:rsid w:val="00AE1533"/>
    <w:rsid w:val="00AE7033"/>
    <w:rsid w:val="00AF5D3E"/>
    <w:rsid w:val="00B008F4"/>
    <w:rsid w:val="00B07164"/>
    <w:rsid w:val="00B14BAE"/>
    <w:rsid w:val="00B27447"/>
    <w:rsid w:val="00B3081C"/>
    <w:rsid w:val="00B36A67"/>
    <w:rsid w:val="00B44024"/>
    <w:rsid w:val="00B5565C"/>
    <w:rsid w:val="00B6236A"/>
    <w:rsid w:val="00B707C1"/>
    <w:rsid w:val="00B829CB"/>
    <w:rsid w:val="00B84A52"/>
    <w:rsid w:val="00B90BFD"/>
    <w:rsid w:val="00B95862"/>
    <w:rsid w:val="00B96175"/>
    <w:rsid w:val="00BA41BD"/>
    <w:rsid w:val="00BB55EB"/>
    <w:rsid w:val="00BC16AE"/>
    <w:rsid w:val="00BC30F1"/>
    <w:rsid w:val="00BC7793"/>
    <w:rsid w:val="00BD012F"/>
    <w:rsid w:val="00BE386D"/>
    <w:rsid w:val="00BF1A5A"/>
    <w:rsid w:val="00C14590"/>
    <w:rsid w:val="00C14AE8"/>
    <w:rsid w:val="00C15036"/>
    <w:rsid w:val="00C16521"/>
    <w:rsid w:val="00C16D44"/>
    <w:rsid w:val="00C20C19"/>
    <w:rsid w:val="00C27AFC"/>
    <w:rsid w:val="00C32E57"/>
    <w:rsid w:val="00C3536B"/>
    <w:rsid w:val="00C44B4B"/>
    <w:rsid w:val="00C472D1"/>
    <w:rsid w:val="00C64059"/>
    <w:rsid w:val="00C648A1"/>
    <w:rsid w:val="00C71D9D"/>
    <w:rsid w:val="00C75913"/>
    <w:rsid w:val="00C81041"/>
    <w:rsid w:val="00C856C7"/>
    <w:rsid w:val="00C86D21"/>
    <w:rsid w:val="00C9131F"/>
    <w:rsid w:val="00C966D8"/>
    <w:rsid w:val="00CA7E80"/>
    <w:rsid w:val="00CB1EBE"/>
    <w:rsid w:val="00CB2CF8"/>
    <w:rsid w:val="00CB480B"/>
    <w:rsid w:val="00CC29A3"/>
    <w:rsid w:val="00CD7FA7"/>
    <w:rsid w:val="00CF5977"/>
    <w:rsid w:val="00D10238"/>
    <w:rsid w:val="00D1643F"/>
    <w:rsid w:val="00D22261"/>
    <w:rsid w:val="00D254E1"/>
    <w:rsid w:val="00D351EE"/>
    <w:rsid w:val="00D355B1"/>
    <w:rsid w:val="00D422BC"/>
    <w:rsid w:val="00D74535"/>
    <w:rsid w:val="00D8472D"/>
    <w:rsid w:val="00DA565D"/>
    <w:rsid w:val="00DA5721"/>
    <w:rsid w:val="00DA7BC9"/>
    <w:rsid w:val="00DC5A8D"/>
    <w:rsid w:val="00DD1CB2"/>
    <w:rsid w:val="00E003AC"/>
    <w:rsid w:val="00E0326C"/>
    <w:rsid w:val="00E140A9"/>
    <w:rsid w:val="00E31951"/>
    <w:rsid w:val="00E31C4D"/>
    <w:rsid w:val="00E54D9E"/>
    <w:rsid w:val="00E55002"/>
    <w:rsid w:val="00E55ADB"/>
    <w:rsid w:val="00E567C5"/>
    <w:rsid w:val="00E73BFE"/>
    <w:rsid w:val="00E84173"/>
    <w:rsid w:val="00E841FF"/>
    <w:rsid w:val="00E8539B"/>
    <w:rsid w:val="00E86ABD"/>
    <w:rsid w:val="00E87870"/>
    <w:rsid w:val="00E9422F"/>
    <w:rsid w:val="00EA7E76"/>
    <w:rsid w:val="00EB5F40"/>
    <w:rsid w:val="00EB67F1"/>
    <w:rsid w:val="00ED684D"/>
    <w:rsid w:val="00EE1F75"/>
    <w:rsid w:val="00EE2319"/>
    <w:rsid w:val="00EF4E81"/>
    <w:rsid w:val="00F03B10"/>
    <w:rsid w:val="00F04A34"/>
    <w:rsid w:val="00F065D6"/>
    <w:rsid w:val="00F17F72"/>
    <w:rsid w:val="00F277F7"/>
    <w:rsid w:val="00F37633"/>
    <w:rsid w:val="00F41F94"/>
    <w:rsid w:val="00F44FA7"/>
    <w:rsid w:val="00F55189"/>
    <w:rsid w:val="00F55BF9"/>
    <w:rsid w:val="00F6483D"/>
    <w:rsid w:val="00F67944"/>
    <w:rsid w:val="00F7372D"/>
    <w:rsid w:val="00F840EC"/>
    <w:rsid w:val="00F85346"/>
    <w:rsid w:val="00FA169C"/>
    <w:rsid w:val="00FA1785"/>
    <w:rsid w:val="00FB176C"/>
    <w:rsid w:val="00FB4A37"/>
    <w:rsid w:val="00FB510D"/>
    <w:rsid w:val="00FD2197"/>
    <w:rsid w:val="00FE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4D"/>
  </w:style>
  <w:style w:type="paragraph" w:styleId="1">
    <w:name w:val="heading 1"/>
    <w:basedOn w:val="a"/>
    <w:next w:val="a"/>
    <w:link w:val="10"/>
    <w:qFormat/>
    <w:rsid w:val="004D4D6A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D6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4D4D6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D4D6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A7559D"/>
    <w:pPr>
      <w:spacing w:after="0" w:line="240" w:lineRule="auto"/>
      <w:jc w:val="center"/>
    </w:pPr>
    <w:rPr>
      <w:rFonts w:ascii="Times New Roman" w:eastAsia="Times New Roman" w:hAnsi="Times New Roman" w:cs="Tahoma"/>
      <w:b/>
      <w:bCs/>
      <w:sz w:val="28"/>
      <w:szCs w:val="28"/>
      <w:lang w:eastAsia="ru-RU" w:bidi="lo-LA"/>
    </w:rPr>
  </w:style>
  <w:style w:type="character" w:customStyle="1" w:styleId="a5">
    <w:name w:val="Название Знак"/>
    <w:basedOn w:val="a0"/>
    <w:link w:val="a4"/>
    <w:rsid w:val="00A7559D"/>
    <w:rPr>
      <w:rFonts w:ascii="Times New Roman" w:eastAsia="Times New Roman" w:hAnsi="Times New Roman" w:cs="Tahoma"/>
      <w:b/>
      <w:bCs/>
      <w:sz w:val="28"/>
      <w:szCs w:val="28"/>
      <w:lang w:eastAsia="ru-RU" w:bidi="lo-LA"/>
    </w:rPr>
  </w:style>
  <w:style w:type="character" w:customStyle="1" w:styleId="FontStyle18">
    <w:name w:val="Font Style18"/>
    <w:rsid w:val="00A7559D"/>
    <w:rPr>
      <w:rFonts w:ascii="Franklin Gothic Book" w:hAnsi="Franklin Gothic Book" w:cs="Franklin Gothic Book"/>
      <w:sz w:val="22"/>
      <w:szCs w:val="22"/>
    </w:rPr>
  </w:style>
  <w:style w:type="paragraph" w:customStyle="1" w:styleId="Style2">
    <w:name w:val="Style2"/>
    <w:basedOn w:val="a"/>
    <w:rsid w:val="00A7559D"/>
    <w:pPr>
      <w:widowControl w:val="0"/>
      <w:autoSpaceDE w:val="0"/>
      <w:autoSpaceDN w:val="0"/>
      <w:adjustRightInd w:val="0"/>
      <w:spacing w:after="0" w:line="319" w:lineRule="exact"/>
      <w:ind w:firstLine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7559D"/>
    <w:rPr>
      <w:rFonts w:ascii="Franklin Gothic Book" w:hAnsi="Franklin Gothic Book" w:cs="Franklin Gothic Book"/>
      <w:b/>
      <w:bCs/>
      <w:sz w:val="26"/>
      <w:szCs w:val="26"/>
    </w:rPr>
  </w:style>
  <w:style w:type="paragraph" w:customStyle="1" w:styleId="Style12">
    <w:name w:val="Style12"/>
    <w:basedOn w:val="a"/>
    <w:rsid w:val="00A7559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7559D"/>
    <w:pPr>
      <w:widowControl w:val="0"/>
      <w:autoSpaceDE w:val="0"/>
      <w:autoSpaceDN w:val="0"/>
      <w:adjustRightInd w:val="0"/>
      <w:spacing w:after="0" w:line="4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7559D"/>
    <w:rPr>
      <w:rFonts w:ascii="Times New Roman" w:hAnsi="Times New Roman" w:cs="Times New Roman"/>
      <w:sz w:val="30"/>
      <w:szCs w:val="30"/>
    </w:rPr>
  </w:style>
  <w:style w:type="paragraph" w:customStyle="1" w:styleId="Style13">
    <w:name w:val="Style13"/>
    <w:basedOn w:val="a"/>
    <w:rsid w:val="00A7559D"/>
    <w:pPr>
      <w:widowControl w:val="0"/>
      <w:autoSpaceDE w:val="0"/>
      <w:autoSpaceDN w:val="0"/>
      <w:adjustRightInd w:val="0"/>
      <w:spacing w:after="0" w:line="365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7559D"/>
    <w:pPr>
      <w:widowControl w:val="0"/>
      <w:autoSpaceDE w:val="0"/>
      <w:autoSpaceDN w:val="0"/>
      <w:adjustRightInd w:val="0"/>
      <w:spacing w:after="0" w:line="326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A7559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A7559D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4">
    <w:name w:val="Style4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41">
    <w:name w:val="Font Style41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rsid w:val="00A7559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6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7559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7559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25">
    <w:name w:val="Font Style25"/>
    <w:rsid w:val="00A755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1">
    <w:name w:val="Style31"/>
    <w:basedOn w:val="a"/>
    <w:rsid w:val="00A7559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755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rsid w:val="00A7559D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7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A7559D"/>
    <w:pPr>
      <w:widowControl w:val="0"/>
      <w:autoSpaceDE w:val="0"/>
      <w:autoSpaceDN w:val="0"/>
      <w:adjustRightInd w:val="0"/>
      <w:spacing w:after="0" w:line="643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A7559D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rsid w:val="00A7559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A7559D"/>
    <w:pPr>
      <w:widowControl w:val="0"/>
      <w:autoSpaceDE w:val="0"/>
      <w:autoSpaceDN w:val="0"/>
      <w:adjustRightInd w:val="0"/>
      <w:spacing w:after="0" w:line="32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A7559D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A75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75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7559D"/>
  </w:style>
  <w:style w:type="character" w:customStyle="1" w:styleId="Normal">
    <w:name w:val="Normal Знак"/>
    <w:link w:val="21"/>
    <w:locked/>
    <w:rsid w:val="00A7559D"/>
    <w:rPr>
      <w:sz w:val="28"/>
      <w:lang w:eastAsia="ru-RU"/>
    </w:rPr>
  </w:style>
  <w:style w:type="paragraph" w:customStyle="1" w:styleId="21">
    <w:name w:val="Обычный2"/>
    <w:link w:val="Normal"/>
    <w:rsid w:val="00A7559D"/>
    <w:pPr>
      <w:snapToGrid w:val="0"/>
      <w:spacing w:after="0" w:line="240" w:lineRule="auto"/>
    </w:pPr>
    <w:rPr>
      <w:sz w:val="28"/>
      <w:lang w:eastAsia="ru-RU"/>
    </w:rPr>
  </w:style>
  <w:style w:type="paragraph" w:customStyle="1" w:styleId="Style19">
    <w:name w:val="Style19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A755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1">
    <w:name w:val="Font Style71"/>
    <w:rsid w:val="00A7559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7">
    <w:name w:val="Font Style77"/>
    <w:rsid w:val="00A7559D"/>
    <w:rPr>
      <w:rFonts w:ascii="Times New Roman" w:hAnsi="Times New Roman" w:cs="Times New Roman"/>
      <w:sz w:val="22"/>
      <w:szCs w:val="22"/>
    </w:rPr>
  </w:style>
  <w:style w:type="character" w:customStyle="1" w:styleId="FontStyle78">
    <w:name w:val="Font Style78"/>
    <w:rsid w:val="00A7559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58">
    <w:name w:val="Font Style58"/>
    <w:rsid w:val="00A7559D"/>
    <w:rPr>
      <w:rFonts w:ascii="Palatino Linotype" w:hAnsi="Palatino Linotype" w:cs="Palatino Linotype"/>
      <w:b/>
      <w:bCs/>
      <w:i/>
      <w:iCs/>
      <w:smallCaps/>
      <w:spacing w:val="10"/>
      <w:sz w:val="20"/>
      <w:szCs w:val="20"/>
    </w:rPr>
  </w:style>
  <w:style w:type="paragraph" w:customStyle="1" w:styleId="Style21">
    <w:name w:val="Style21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rsid w:val="00A7559D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footer"/>
    <w:basedOn w:val="a"/>
    <w:link w:val="aa"/>
    <w:rsid w:val="00A75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A75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755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A7559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A7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D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345F3"/>
    <w:rPr>
      <w:b/>
      <w:bCs/>
    </w:rPr>
  </w:style>
  <w:style w:type="character" w:customStyle="1" w:styleId="apple-converted-space">
    <w:name w:val="apple-converted-space"/>
    <w:rsid w:val="00A345F3"/>
  </w:style>
  <w:style w:type="character" w:customStyle="1" w:styleId="20">
    <w:name w:val="Заголовок 2 Знак"/>
    <w:basedOn w:val="a0"/>
    <w:link w:val="2"/>
    <w:uiPriority w:val="9"/>
    <w:semiHidden/>
    <w:rsid w:val="00D35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4D6A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D6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4D4D6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D4D6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A7559D"/>
    <w:pPr>
      <w:spacing w:after="0" w:line="240" w:lineRule="auto"/>
      <w:jc w:val="center"/>
    </w:pPr>
    <w:rPr>
      <w:rFonts w:ascii="Times New Roman" w:eastAsia="Times New Roman" w:hAnsi="Times New Roman" w:cs="Tahoma"/>
      <w:b/>
      <w:bCs/>
      <w:sz w:val="28"/>
      <w:szCs w:val="28"/>
      <w:lang w:eastAsia="ru-RU" w:bidi="lo-LA"/>
    </w:rPr>
  </w:style>
  <w:style w:type="character" w:customStyle="1" w:styleId="a5">
    <w:name w:val="Название Знак"/>
    <w:basedOn w:val="a0"/>
    <w:link w:val="a4"/>
    <w:rsid w:val="00A7559D"/>
    <w:rPr>
      <w:rFonts w:ascii="Times New Roman" w:eastAsia="Times New Roman" w:hAnsi="Times New Roman" w:cs="Tahoma"/>
      <w:b/>
      <w:bCs/>
      <w:sz w:val="28"/>
      <w:szCs w:val="28"/>
      <w:lang w:eastAsia="ru-RU" w:bidi="lo-LA"/>
    </w:rPr>
  </w:style>
  <w:style w:type="character" w:customStyle="1" w:styleId="FontStyle18">
    <w:name w:val="Font Style18"/>
    <w:rsid w:val="00A7559D"/>
    <w:rPr>
      <w:rFonts w:ascii="Franklin Gothic Book" w:hAnsi="Franklin Gothic Book" w:cs="Franklin Gothic Book"/>
      <w:sz w:val="22"/>
      <w:szCs w:val="22"/>
    </w:rPr>
  </w:style>
  <w:style w:type="paragraph" w:customStyle="1" w:styleId="Style2">
    <w:name w:val="Style2"/>
    <w:basedOn w:val="a"/>
    <w:rsid w:val="00A7559D"/>
    <w:pPr>
      <w:widowControl w:val="0"/>
      <w:autoSpaceDE w:val="0"/>
      <w:autoSpaceDN w:val="0"/>
      <w:adjustRightInd w:val="0"/>
      <w:spacing w:after="0" w:line="319" w:lineRule="exact"/>
      <w:ind w:firstLine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7559D"/>
    <w:rPr>
      <w:rFonts w:ascii="Franklin Gothic Book" w:hAnsi="Franklin Gothic Book" w:cs="Franklin Gothic Book"/>
      <w:b/>
      <w:bCs/>
      <w:sz w:val="26"/>
      <w:szCs w:val="26"/>
    </w:rPr>
  </w:style>
  <w:style w:type="paragraph" w:customStyle="1" w:styleId="Style12">
    <w:name w:val="Style12"/>
    <w:basedOn w:val="a"/>
    <w:rsid w:val="00A7559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7559D"/>
    <w:pPr>
      <w:widowControl w:val="0"/>
      <w:autoSpaceDE w:val="0"/>
      <w:autoSpaceDN w:val="0"/>
      <w:adjustRightInd w:val="0"/>
      <w:spacing w:after="0" w:line="4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7559D"/>
    <w:rPr>
      <w:rFonts w:ascii="Times New Roman" w:hAnsi="Times New Roman" w:cs="Times New Roman"/>
      <w:sz w:val="30"/>
      <w:szCs w:val="30"/>
    </w:rPr>
  </w:style>
  <w:style w:type="paragraph" w:customStyle="1" w:styleId="Style13">
    <w:name w:val="Style13"/>
    <w:basedOn w:val="a"/>
    <w:rsid w:val="00A7559D"/>
    <w:pPr>
      <w:widowControl w:val="0"/>
      <w:autoSpaceDE w:val="0"/>
      <w:autoSpaceDN w:val="0"/>
      <w:adjustRightInd w:val="0"/>
      <w:spacing w:after="0" w:line="365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7559D"/>
    <w:pPr>
      <w:widowControl w:val="0"/>
      <w:autoSpaceDE w:val="0"/>
      <w:autoSpaceDN w:val="0"/>
      <w:adjustRightInd w:val="0"/>
      <w:spacing w:after="0" w:line="326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A7559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A7559D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4">
    <w:name w:val="Style4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41">
    <w:name w:val="Font Style41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rsid w:val="00A7559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6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7559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7559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25">
    <w:name w:val="Font Style25"/>
    <w:rsid w:val="00A755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1">
    <w:name w:val="Style31"/>
    <w:basedOn w:val="a"/>
    <w:rsid w:val="00A7559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755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rsid w:val="00A7559D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7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A7559D"/>
    <w:pPr>
      <w:widowControl w:val="0"/>
      <w:autoSpaceDE w:val="0"/>
      <w:autoSpaceDN w:val="0"/>
      <w:adjustRightInd w:val="0"/>
      <w:spacing w:after="0" w:line="643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A7559D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rsid w:val="00A7559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A7559D"/>
    <w:pPr>
      <w:widowControl w:val="0"/>
      <w:autoSpaceDE w:val="0"/>
      <w:autoSpaceDN w:val="0"/>
      <w:adjustRightInd w:val="0"/>
      <w:spacing w:after="0" w:line="32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A7559D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A75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75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7559D"/>
  </w:style>
  <w:style w:type="character" w:customStyle="1" w:styleId="Normal">
    <w:name w:val="Normal Знак"/>
    <w:link w:val="21"/>
    <w:locked/>
    <w:rsid w:val="00A7559D"/>
    <w:rPr>
      <w:sz w:val="28"/>
      <w:lang w:eastAsia="ru-RU"/>
    </w:rPr>
  </w:style>
  <w:style w:type="paragraph" w:customStyle="1" w:styleId="21">
    <w:name w:val="Обычный2"/>
    <w:link w:val="Normal"/>
    <w:rsid w:val="00A7559D"/>
    <w:pPr>
      <w:snapToGrid w:val="0"/>
      <w:spacing w:after="0" w:line="240" w:lineRule="auto"/>
    </w:pPr>
    <w:rPr>
      <w:sz w:val="28"/>
      <w:lang w:eastAsia="ru-RU"/>
    </w:rPr>
  </w:style>
  <w:style w:type="paragraph" w:customStyle="1" w:styleId="Style19">
    <w:name w:val="Style19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A755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1">
    <w:name w:val="Font Style71"/>
    <w:rsid w:val="00A7559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7">
    <w:name w:val="Font Style77"/>
    <w:rsid w:val="00A7559D"/>
    <w:rPr>
      <w:rFonts w:ascii="Times New Roman" w:hAnsi="Times New Roman" w:cs="Times New Roman"/>
      <w:sz w:val="22"/>
      <w:szCs w:val="22"/>
    </w:rPr>
  </w:style>
  <w:style w:type="character" w:customStyle="1" w:styleId="FontStyle78">
    <w:name w:val="Font Style78"/>
    <w:rsid w:val="00A7559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58">
    <w:name w:val="Font Style58"/>
    <w:rsid w:val="00A7559D"/>
    <w:rPr>
      <w:rFonts w:ascii="Palatino Linotype" w:hAnsi="Palatino Linotype" w:cs="Palatino Linotype"/>
      <w:b/>
      <w:bCs/>
      <w:i/>
      <w:iCs/>
      <w:smallCaps/>
      <w:spacing w:val="10"/>
      <w:sz w:val="20"/>
      <w:szCs w:val="20"/>
    </w:rPr>
  </w:style>
  <w:style w:type="paragraph" w:customStyle="1" w:styleId="Style21">
    <w:name w:val="Style21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rsid w:val="00A7559D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footer"/>
    <w:basedOn w:val="a"/>
    <w:link w:val="aa"/>
    <w:rsid w:val="00A75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A75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755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A7559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A7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D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345F3"/>
    <w:rPr>
      <w:b/>
      <w:bCs/>
    </w:rPr>
  </w:style>
  <w:style w:type="character" w:customStyle="1" w:styleId="apple-converted-space">
    <w:name w:val="apple-converted-space"/>
    <w:rsid w:val="00A345F3"/>
  </w:style>
  <w:style w:type="character" w:customStyle="1" w:styleId="20">
    <w:name w:val="Заголовок 2 Знак"/>
    <w:basedOn w:val="a0"/>
    <w:link w:val="2"/>
    <w:uiPriority w:val="9"/>
    <w:semiHidden/>
    <w:rsid w:val="00D35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3AB9E036F30AC6AE951BC39516C7CA66E90D0269058C45DBA5D6FE26E5A252FDBD4421ADBD0E1f1Q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1CE3B-D8AA-41F5-AAA8-3BD9C394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146</Pages>
  <Words>29630</Words>
  <Characters>168893</Characters>
  <Application>Microsoft Office Word</Application>
  <DocSecurity>0</DocSecurity>
  <Lines>1407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ivanova</cp:lastModifiedBy>
  <cp:revision>2</cp:revision>
  <cp:lastPrinted>2022-02-16T06:29:00Z</cp:lastPrinted>
  <dcterms:created xsi:type="dcterms:W3CDTF">2022-02-17T06:38:00Z</dcterms:created>
  <dcterms:modified xsi:type="dcterms:W3CDTF">2022-02-24T09:47:00Z</dcterms:modified>
</cp:coreProperties>
</file>